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DF" w:rsidRDefault="00AF68DF" w:rsidP="006306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CC" w:rsidRPr="00D435C2" w:rsidRDefault="00156D17" w:rsidP="00AF68DF">
      <w:pPr>
        <w:pStyle w:val="1"/>
        <w:jc w:val="center"/>
      </w:pPr>
      <w:r w:rsidRPr="00D435C2">
        <w:t>Публ</w:t>
      </w:r>
      <w:r w:rsidRPr="00D435C2">
        <w:rPr>
          <w:spacing w:val="1"/>
        </w:rPr>
        <w:t>и</w:t>
      </w:r>
      <w:r w:rsidRPr="00D435C2">
        <w:t>чный</w:t>
      </w:r>
      <w:r w:rsidRPr="00D435C2">
        <w:rPr>
          <w:spacing w:val="1"/>
        </w:rPr>
        <w:t xml:space="preserve"> </w:t>
      </w:r>
      <w:r w:rsidRPr="00D435C2">
        <w:rPr>
          <w:spacing w:val="-1"/>
        </w:rPr>
        <w:t>о</w:t>
      </w:r>
      <w:r w:rsidRPr="00D435C2">
        <w:rPr>
          <w:spacing w:val="1"/>
        </w:rPr>
        <w:t>т</w:t>
      </w:r>
      <w:r w:rsidRPr="00D435C2">
        <w:t>ч</w:t>
      </w:r>
      <w:r w:rsidRPr="00D435C2">
        <w:rPr>
          <w:spacing w:val="-1"/>
        </w:rPr>
        <w:t>ё</w:t>
      </w:r>
      <w:r w:rsidRPr="00D435C2">
        <w:t>т</w:t>
      </w:r>
      <w:r w:rsidR="000F5648" w:rsidRPr="000F5648">
        <w:t xml:space="preserve"> </w:t>
      </w:r>
      <w:r w:rsidR="000F5648" w:rsidRPr="00D435C2">
        <w:t>дирек</w:t>
      </w:r>
      <w:r w:rsidR="000F5648" w:rsidRPr="00D435C2">
        <w:rPr>
          <w:spacing w:val="1"/>
        </w:rPr>
        <w:t>т</w:t>
      </w:r>
      <w:r w:rsidR="000F5648" w:rsidRPr="00D435C2">
        <w:t>о</w:t>
      </w:r>
      <w:r w:rsidR="000F5648" w:rsidRPr="00D435C2">
        <w:rPr>
          <w:spacing w:val="1"/>
        </w:rPr>
        <w:t>р</w:t>
      </w:r>
      <w:r w:rsidR="000F5648" w:rsidRPr="00D435C2">
        <w:t>а</w:t>
      </w:r>
      <w:bookmarkStart w:id="0" w:name="_GoBack"/>
      <w:bookmarkEnd w:id="0"/>
    </w:p>
    <w:p w:rsidR="00AF68DF" w:rsidRDefault="00156D17" w:rsidP="00AF68DF">
      <w:pPr>
        <w:pStyle w:val="1"/>
        <w:jc w:val="center"/>
      </w:pPr>
      <w:r w:rsidRPr="00D435C2">
        <w:rPr>
          <w:spacing w:val="-3"/>
        </w:rPr>
        <w:t>М</w:t>
      </w:r>
      <w:r w:rsidRPr="00D435C2">
        <w:rPr>
          <w:spacing w:val="2"/>
        </w:rPr>
        <w:t>Б</w:t>
      </w:r>
      <w:r w:rsidRPr="00D435C2">
        <w:t xml:space="preserve">УДО </w:t>
      </w:r>
      <w:r w:rsidRPr="00D435C2">
        <w:rPr>
          <w:spacing w:val="-1"/>
        </w:rPr>
        <w:t>«</w:t>
      </w:r>
      <w:r w:rsidRPr="00D435C2">
        <w:t>Цен</w:t>
      </w:r>
      <w:r w:rsidRPr="00D435C2">
        <w:rPr>
          <w:spacing w:val="2"/>
        </w:rPr>
        <w:t>т</w:t>
      </w:r>
      <w:r w:rsidRPr="00D435C2">
        <w:t>р детс</w:t>
      </w:r>
      <w:r w:rsidRPr="00D435C2">
        <w:rPr>
          <w:spacing w:val="1"/>
        </w:rPr>
        <w:t>к</w:t>
      </w:r>
      <w:r w:rsidRPr="00D435C2">
        <w:t>ого</w:t>
      </w:r>
      <w:r w:rsidRPr="00D435C2">
        <w:rPr>
          <w:spacing w:val="-2"/>
        </w:rPr>
        <w:t xml:space="preserve"> </w:t>
      </w:r>
      <w:r w:rsidRPr="00D435C2">
        <w:rPr>
          <w:spacing w:val="1"/>
        </w:rPr>
        <w:t>т</w:t>
      </w:r>
      <w:r w:rsidRPr="00D435C2">
        <w:t>во</w:t>
      </w:r>
      <w:r w:rsidRPr="00D435C2">
        <w:rPr>
          <w:spacing w:val="1"/>
        </w:rPr>
        <w:t>р</w:t>
      </w:r>
      <w:r w:rsidRPr="00D435C2">
        <w:rPr>
          <w:spacing w:val="-2"/>
        </w:rPr>
        <w:t>ч</w:t>
      </w:r>
      <w:r w:rsidRPr="00D435C2">
        <w:rPr>
          <w:spacing w:val="-1"/>
        </w:rPr>
        <w:t>е</w:t>
      </w:r>
      <w:r w:rsidRPr="00D435C2">
        <w:t>с</w:t>
      </w:r>
      <w:r w:rsidRPr="00D435C2">
        <w:rPr>
          <w:spacing w:val="1"/>
        </w:rPr>
        <w:t>т</w:t>
      </w:r>
      <w:r w:rsidRPr="00D435C2">
        <w:t>ва «Ази</w:t>
      </w:r>
      <w:r w:rsidRPr="00D435C2">
        <w:rPr>
          <w:spacing w:val="1"/>
        </w:rPr>
        <w:t>н</w:t>
      </w:r>
      <w:r w:rsidRPr="00D435C2">
        <w:t xml:space="preserve">о» </w:t>
      </w:r>
    </w:p>
    <w:p w:rsidR="00AF68DF" w:rsidRDefault="00156D17" w:rsidP="00AF68DF">
      <w:pPr>
        <w:pStyle w:val="1"/>
        <w:jc w:val="center"/>
        <w:rPr>
          <w:spacing w:val="2905"/>
        </w:rPr>
      </w:pPr>
      <w:r w:rsidRPr="00D435C2">
        <w:t>Сов</w:t>
      </w:r>
      <w:r w:rsidRPr="00D435C2">
        <w:rPr>
          <w:spacing w:val="-1"/>
        </w:rPr>
        <w:t>е</w:t>
      </w:r>
      <w:r w:rsidRPr="00D435C2">
        <w:rPr>
          <w:spacing w:val="2"/>
        </w:rPr>
        <w:t>т</w:t>
      </w:r>
      <w:r w:rsidRPr="00D435C2">
        <w:t>ского ра</w:t>
      </w:r>
      <w:r w:rsidRPr="00D435C2">
        <w:rPr>
          <w:spacing w:val="1"/>
        </w:rPr>
        <w:t>й</w:t>
      </w:r>
      <w:r w:rsidRPr="00D435C2">
        <w:t>о</w:t>
      </w:r>
      <w:r w:rsidRPr="00D435C2">
        <w:rPr>
          <w:spacing w:val="1"/>
        </w:rPr>
        <w:t>н</w:t>
      </w:r>
      <w:r w:rsidRPr="00D435C2">
        <w:t>а г.</w:t>
      </w:r>
      <w:r w:rsidRPr="00D435C2">
        <w:rPr>
          <w:spacing w:val="-3"/>
        </w:rPr>
        <w:t xml:space="preserve"> </w:t>
      </w:r>
      <w:r w:rsidRPr="00D435C2">
        <w:rPr>
          <w:spacing w:val="1"/>
        </w:rPr>
        <w:t>К</w:t>
      </w:r>
      <w:r w:rsidRPr="00D435C2">
        <w:t>азани</w:t>
      </w:r>
      <w:r w:rsidRPr="00D435C2">
        <w:rPr>
          <w:spacing w:val="2905"/>
        </w:rPr>
        <w:t xml:space="preserve"> </w:t>
      </w:r>
    </w:p>
    <w:p w:rsidR="005319CC" w:rsidRPr="00D435C2" w:rsidRDefault="00156D17" w:rsidP="00AF68DF">
      <w:pPr>
        <w:pStyle w:val="1"/>
        <w:jc w:val="center"/>
      </w:pPr>
      <w:r w:rsidRPr="00D435C2">
        <w:t>за 20</w:t>
      </w:r>
      <w:r w:rsidR="00531510" w:rsidRPr="00D435C2">
        <w:t>20</w:t>
      </w:r>
      <w:r w:rsidRPr="00D435C2">
        <w:t>/202</w:t>
      </w:r>
      <w:r w:rsidR="00531510" w:rsidRPr="00D435C2">
        <w:t>1</w:t>
      </w:r>
      <w:r w:rsidRPr="00D435C2">
        <w:t xml:space="preserve"> уч</w:t>
      </w:r>
      <w:r w:rsidRPr="00D435C2">
        <w:rPr>
          <w:spacing w:val="-1"/>
        </w:rPr>
        <w:t>е</w:t>
      </w:r>
      <w:r w:rsidRPr="00D435C2">
        <w:t>б</w:t>
      </w:r>
      <w:r w:rsidRPr="00D435C2">
        <w:rPr>
          <w:spacing w:val="1"/>
        </w:rPr>
        <w:t>н</w:t>
      </w:r>
      <w:r w:rsidRPr="00D435C2">
        <w:t>ый</w:t>
      </w:r>
      <w:r w:rsidRPr="00D435C2">
        <w:rPr>
          <w:spacing w:val="1"/>
        </w:rPr>
        <w:t xml:space="preserve"> </w:t>
      </w:r>
      <w:r w:rsidRPr="00D435C2">
        <w:t>год.</w:t>
      </w:r>
    </w:p>
    <w:p w:rsidR="005319CC" w:rsidRPr="00D435C2" w:rsidRDefault="005319CC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7EE" w:rsidRDefault="00156D17" w:rsidP="000037EE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ейшей</w:t>
      </w:r>
      <w:r w:rsidRPr="00D435C2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лемой</w:t>
      </w:r>
      <w:r w:rsidRPr="00D435C2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единства</w:t>
      </w:r>
      <w:r w:rsidRPr="00D435C2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тель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ростра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ства</w:t>
      </w:r>
      <w:r w:rsidRPr="00D435C2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 я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ляется</w:t>
      </w:r>
      <w:r w:rsidRPr="00D435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создан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деала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сия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ина.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обал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0037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0037EE">
        <w:rPr>
          <w:rFonts w:ascii="Times New Roman" w:eastAsia="Times New Roman" w:hAnsi="Times New Roman" w:cs="Times New Roman"/>
          <w:spacing w:val="19"/>
          <w:sz w:val="24"/>
          <w:szCs w:val="24"/>
        </w:rPr>
        <w:t>э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-ск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ли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тиче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кие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рные</w:t>
      </w:r>
      <w:r w:rsidRPr="00D435C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менен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037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0037E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одящ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z w:val="24"/>
          <w:szCs w:val="24"/>
        </w:rPr>
        <w:t>совр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gramEnd"/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росси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об-ществ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редъявля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овые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требов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 к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воспита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ию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одрастающего по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оления.</w:t>
      </w:r>
      <w:r w:rsidR="00003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37EE" w:rsidRDefault="00156D17" w:rsidP="000037EE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овые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возмож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совр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сфера</w:t>
      </w:r>
      <w:r w:rsidRPr="00D435C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gramEnd"/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о-в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дете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D435C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образо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D435C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етей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ствл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D435C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реаль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о-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ной</w:t>
      </w:r>
      <w:proofErr w:type="gramEnd"/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олитики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тс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тва</w:t>
      </w:r>
      <w:r w:rsidRPr="00D435C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D435C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соз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обос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методолог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н-ст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о-техно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огиче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обеспеч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нным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ом,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вая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етство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D435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азовый э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ап социализации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мор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ак г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ый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разв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ити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 обществ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3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37EE" w:rsidRDefault="00156D17" w:rsidP="000037EE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Отм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м,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совр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олните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ьное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етей</w:t>
      </w:r>
      <w:r w:rsidRPr="00D435C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изи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ровано,</w:t>
      </w:r>
      <w:r w:rsidRPr="00D435C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 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сторо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ы, 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остями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соц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си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овре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етств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 д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гой,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ман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ого,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реодолеть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зисные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z w:val="24"/>
          <w:szCs w:val="24"/>
        </w:rPr>
        <w:t>явле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росс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ском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ще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тве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мож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 то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ко опи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ясь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пит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ого, со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рован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ого,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 челов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ка.</w:t>
      </w:r>
      <w:r w:rsidR="00003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37EE" w:rsidRDefault="00156D17" w:rsidP="000037EE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435C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лов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D435C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жно</w:t>
      </w:r>
      <w:r w:rsidRPr="00D435C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спол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D435C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особы,</w:t>
      </w:r>
      <w:r w:rsidRPr="00D435C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D435C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трад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ые,</w:t>
      </w:r>
      <w:r w:rsidRPr="00D435C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D435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орм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детст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наш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435C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общест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35C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Пед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гог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D435C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деятел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ость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D435C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итель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D435C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D435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равл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формирован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свобод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изнеспособ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но-ад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пти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D435C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0037EE">
        <w:rPr>
          <w:rFonts w:ascii="Times New Roman" w:eastAsia="Times New Roman" w:hAnsi="Times New Roman" w:cs="Times New Roman"/>
          <w:sz w:val="24"/>
          <w:szCs w:val="24"/>
        </w:rPr>
        <w:t>чно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3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37EE" w:rsidRDefault="00156D17" w:rsidP="000037EE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ельн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образован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D435C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станов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ъ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ворч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ства соб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твен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D435C2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0037EE" w:rsidRPr="00D435C2">
        <w:rPr>
          <w:rFonts w:ascii="Times New Roman" w:eastAsia="Times New Roman" w:hAnsi="Times New Roman" w:cs="Times New Roman"/>
          <w:sz w:val="24"/>
          <w:szCs w:val="24"/>
        </w:rPr>
        <w:t>соб</w:t>
      </w:r>
      <w:r w:rsidR="000037EE"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0037EE" w:rsidRPr="00D435C2">
        <w:rPr>
          <w:rFonts w:ascii="Times New Roman" w:eastAsia="Times New Roman" w:hAnsi="Times New Roman" w:cs="Times New Roman"/>
          <w:sz w:val="24"/>
          <w:szCs w:val="24"/>
        </w:rPr>
        <w:t>твен</w:t>
      </w:r>
      <w:r w:rsidR="000037EE"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="000037EE" w:rsidRPr="00D435C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0037EE">
        <w:rPr>
          <w:rFonts w:ascii="Times New Roman" w:eastAsia="Times New Roman" w:hAnsi="Times New Roman" w:cs="Times New Roman"/>
          <w:sz w:val="24"/>
          <w:szCs w:val="24"/>
        </w:rPr>
        <w:t>чит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ся,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435C2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D435C2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обща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 род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ой земле, на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ым трад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циям и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кла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жи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3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37EE" w:rsidRDefault="00156D17" w:rsidP="000037EE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Но,</w:t>
      </w:r>
      <w:r w:rsidRPr="00D435C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ловно,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редсто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еще</w:t>
      </w:r>
      <w:r w:rsidRPr="00D435C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D435C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осоз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фе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435C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детства</w:t>
      </w:r>
      <w:r w:rsidRPr="00D435C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ля 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го,</w:t>
      </w:r>
      <w:r w:rsidRPr="00D435C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D435C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ростра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ство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стало</w:t>
      </w:r>
      <w:r w:rsidRPr="00D435C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остранством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ого,</w:t>
      </w:r>
      <w:r w:rsidRPr="00D435C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много,</w:t>
      </w:r>
      <w:r w:rsidRPr="00D435C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екра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ого,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-фор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gramEnd"/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пеш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ого,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езо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ерспектив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детства.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ьная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-тел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gramEnd"/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зования</w:t>
      </w:r>
      <w:r w:rsidRPr="00D435C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ед</w:t>
      </w:r>
      <w:r w:rsidR="000037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ляется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сообр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аз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етства</w:t>
      </w:r>
      <w:r w:rsidRPr="00D435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те-ре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чност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бще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тва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рст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Зап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ще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435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D435C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ормаль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ити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детей, делает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жертва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соц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за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ции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37EE" w:rsidRDefault="00156D17" w:rsidP="000037EE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ера</w:t>
      </w:r>
      <w:r w:rsidRPr="00D435C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итель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бразова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етей</w:t>
      </w:r>
      <w:r w:rsidRPr="00D435C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вляет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влекател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доб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ом-фор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proofErr w:type="gramEnd"/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макс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влетворяющей</w:t>
      </w:r>
      <w:r w:rsidRPr="00D435C2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отр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бностям</w:t>
      </w:r>
      <w:r w:rsidRPr="00D435C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тере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435C2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435C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дит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й,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скол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спеч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D435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ообразия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рсов</w:t>
      </w:r>
      <w:r w:rsidRPr="00D435C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адап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ации,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оро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разв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ити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оре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одра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тающего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фо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-мирования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него г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жд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анс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 патр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отич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ских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ностей и ком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ий.</w:t>
      </w:r>
      <w:r w:rsidR="00003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19CC" w:rsidRPr="00D435C2" w:rsidRDefault="00156D17" w:rsidP="000037EE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етского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ворч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тва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оветск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райо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Казани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уч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режд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ол-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ного</w:t>
      </w:r>
      <w:proofErr w:type="gramEnd"/>
      <w:r w:rsidRPr="00D435C2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дете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торое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остоя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стре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ю.</w:t>
      </w:r>
      <w:r w:rsidRPr="00D435C2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нтоспособ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ыми</w:t>
      </w:r>
      <w:r w:rsidRPr="00D435C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бых</w:t>
      </w:r>
      <w:r w:rsidRPr="00D435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мене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воеобр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D435C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еви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имый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ловиях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твен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рабо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ы.</w:t>
      </w:r>
    </w:p>
    <w:p w:rsidR="002E7FAF" w:rsidRPr="00D435C2" w:rsidRDefault="002E7FAF" w:rsidP="002E7F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D435C2">
        <w:rPr>
          <w:rFonts w:ascii="Times New Roman" w:hAnsi="Times New Roman" w:cs="Times New Roman"/>
          <w:b/>
          <w:i/>
          <w:sz w:val="24"/>
          <w:szCs w:val="24"/>
        </w:rPr>
        <w:t>целью</w:t>
      </w:r>
      <w:r w:rsidRPr="00D435C2">
        <w:rPr>
          <w:rFonts w:ascii="Times New Roman" w:hAnsi="Times New Roman" w:cs="Times New Roman"/>
          <w:sz w:val="24"/>
          <w:szCs w:val="24"/>
        </w:rPr>
        <w:t xml:space="preserve"> работы ЦДТ «Азино» в 2020/2021учебном году было:</w:t>
      </w:r>
    </w:p>
    <w:p w:rsidR="002E7FAF" w:rsidRPr="00D435C2" w:rsidRDefault="002E7FAF" w:rsidP="002E7FAF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совершенствование педагогических условий получения качественного дополнительного образования учащимися различных возрастных категорий с учетом их инвидуальных особенн</w:t>
      </w:r>
      <w:r w:rsidRPr="00D435C2">
        <w:rPr>
          <w:rFonts w:ascii="Times New Roman" w:hAnsi="Times New Roman" w:cs="Times New Roman"/>
          <w:sz w:val="24"/>
          <w:szCs w:val="24"/>
        </w:rPr>
        <w:t>о</w:t>
      </w:r>
      <w:r w:rsidRPr="00D435C2">
        <w:rPr>
          <w:rFonts w:ascii="Times New Roman" w:hAnsi="Times New Roman" w:cs="Times New Roman"/>
          <w:sz w:val="24"/>
          <w:szCs w:val="24"/>
        </w:rPr>
        <w:t>стей и потребностей.</w:t>
      </w:r>
    </w:p>
    <w:p w:rsidR="001E3865" w:rsidRPr="00D435C2" w:rsidRDefault="001E3865" w:rsidP="001E386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5C2">
        <w:rPr>
          <w:rFonts w:ascii="Times New Roman" w:hAnsi="Times New Roman" w:cs="Times New Roman"/>
          <w:bCs/>
          <w:sz w:val="24"/>
          <w:szCs w:val="24"/>
        </w:rPr>
        <w:t>Исходя из поставленной цели основными</w:t>
      </w:r>
      <w:r w:rsidRPr="00D435C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435C2">
        <w:rPr>
          <w:rFonts w:ascii="Times New Roman" w:hAnsi="Times New Roman" w:cs="Times New Roman"/>
          <w:b/>
          <w:bCs/>
          <w:i/>
          <w:sz w:val="24"/>
          <w:szCs w:val="24"/>
        </w:rPr>
        <w:t>задачами</w:t>
      </w:r>
      <w:r w:rsidRPr="00D43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35C2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D435C2">
        <w:rPr>
          <w:rFonts w:ascii="Times New Roman" w:hAnsi="Times New Roman" w:cs="Times New Roman"/>
          <w:sz w:val="24"/>
          <w:szCs w:val="24"/>
        </w:rPr>
        <w:t>2020/2021 учебный год</w:t>
      </w:r>
      <w:r w:rsidRPr="00D435C2">
        <w:rPr>
          <w:rFonts w:ascii="Times New Roman" w:hAnsi="Times New Roman" w:cs="Times New Roman"/>
          <w:bCs/>
          <w:sz w:val="24"/>
          <w:szCs w:val="24"/>
        </w:rPr>
        <w:t xml:space="preserve"> являлись</w:t>
      </w:r>
      <w:proofErr w:type="gramEnd"/>
      <w:r w:rsidRPr="00D435C2">
        <w:rPr>
          <w:rFonts w:ascii="Times New Roman" w:hAnsi="Times New Roman" w:cs="Times New Roman"/>
          <w:sz w:val="24"/>
          <w:szCs w:val="24"/>
        </w:rPr>
        <w:t>:</w:t>
      </w:r>
    </w:p>
    <w:p w:rsidR="001E3865" w:rsidRPr="00D435C2" w:rsidRDefault="001E3865" w:rsidP="001E3865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расширение спектра дополнительных общеобразовательных программ с учетом принц</w:t>
      </w:r>
      <w:r w:rsidRPr="00D435C2">
        <w:rPr>
          <w:rFonts w:ascii="Times New Roman" w:hAnsi="Times New Roman" w:cs="Times New Roman"/>
          <w:sz w:val="24"/>
          <w:szCs w:val="24"/>
        </w:rPr>
        <w:t>и</w:t>
      </w:r>
      <w:r w:rsidRPr="00D435C2">
        <w:rPr>
          <w:rFonts w:ascii="Times New Roman" w:hAnsi="Times New Roman" w:cs="Times New Roman"/>
          <w:sz w:val="24"/>
          <w:szCs w:val="24"/>
        </w:rPr>
        <w:t>пов индивидуализации и дифференциации;</w:t>
      </w:r>
    </w:p>
    <w:p w:rsidR="001E3865" w:rsidRPr="00D435C2" w:rsidRDefault="001E3865" w:rsidP="001E3865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 xml:space="preserve"> совершенствование программно-методического обеспечения образовательного процесса в объединениях Центра детского творчества «Азино» на основе принципа разноуровневости;</w:t>
      </w:r>
    </w:p>
    <w:p w:rsidR="001E3865" w:rsidRPr="00D435C2" w:rsidRDefault="001E3865" w:rsidP="001E3865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развитие профессиональных компетентностей педагогических кадров в вопросах прое</w:t>
      </w:r>
      <w:r w:rsidRPr="00D435C2">
        <w:rPr>
          <w:rFonts w:ascii="Times New Roman" w:hAnsi="Times New Roman" w:cs="Times New Roman"/>
          <w:sz w:val="24"/>
          <w:szCs w:val="24"/>
        </w:rPr>
        <w:t>к</w:t>
      </w:r>
      <w:r w:rsidRPr="00D435C2">
        <w:rPr>
          <w:rFonts w:ascii="Times New Roman" w:hAnsi="Times New Roman" w:cs="Times New Roman"/>
          <w:sz w:val="24"/>
          <w:szCs w:val="24"/>
        </w:rPr>
        <w:t>тирования и реализации образовательного процесса;</w:t>
      </w:r>
    </w:p>
    <w:p w:rsidR="001E3865" w:rsidRPr="00D435C2" w:rsidRDefault="001E3865" w:rsidP="001E3865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усиление роли социального партнерства в обеспечении качественных образовательных результатов (родители, организации, школы, имидж)</w:t>
      </w:r>
      <w:r w:rsidR="000037EE">
        <w:rPr>
          <w:rFonts w:ascii="Times New Roman" w:hAnsi="Times New Roman" w:cs="Times New Roman"/>
          <w:sz w:val="24"/>
          <w:szCs w:val="24"/>
        </w:rPr>
        <w:t>;</w:t>
      </w:r>
    </w:p>
    <w:p w:rsidR="001E3865" w:rsidRPr="00D435C2" w:rsidRDefault="001E3865" w:rsidP="001E3865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435C2">
        <w:rPr>
          <w:sz w:val="24"/>
          <w:szCs w:val="24"/>
        </w:rPr>
        <w:lastRenderedPageBreak/>
        <w:t>проектирование и реализации инновационных подходов к культурно-массовой работе с учащимися объединений Центра детского творчества «Азино».</w:t>
      </w:r>
    </w:p>
    <w:p w:rsidR="001E3865" w:rsidRPr="00D435C2" w:rsidRDefault="001E3865" w:rsidP="000037EE">
      <w:pPr>
        <w:pStyle w:val="a3"/>
        <w:ind w:left="0" w:firstLine="709"/>
        <w:jc w:val="both"/>
        <w:rPr>
          <w:sz w:val="24"/>
          <w:szCs w:val="24"/>
        </w:rPr>
      </w:pPr>
      <w:r w:rsidRPr="00D435C2">
        <w:rPr>
          <w:sz w:val="24"/>
          <w:szCs w:val="24"/>
        </w:rPr>
        <w:t xml:space="preserve">В 2020/2021 учебном году наше учреждение работало над методической темой: </w:t>
      </w:r>
      <w:r w:rsidRPr="00D435C2">
        <w:rPr>
          <w:i/>
          <w:sz w:val="24"/>
          <w:szCs w:val="24"/>
        </w:rPr>
        <w:t>«Сове</w:t>
      </w:r>
      <w:r w:rsidRPr="00D435C2">
        <w:rPr>
          <w:i/>
          <w:sz w:val="24"/>
          <w:szCs w:val="24"/>
        </w:rPr>
        <w:t>р</w:t>
      </w:r>
      <w:r w:rsidRPr="00D435C2">
        <w:rPr>
          <w:i/>
          <w:sz w:val="24"/>
          <w:szCs w:val="24"/>
        </w:rPr>
        <w:t>шенствование процесса оценки и качества освоения дополнительных общеобразовательных пр</w:t>
      </w:r>
      <w:r w:rsidRPr="00D435C2">
        <w:rPr>
          <w:i/>
          <w:sz w:val="24"/>
          <w:szCs w:val="24"/>
        </w:rPr>
        <w:t>о</w:t>
      </w:r>
      <w:r w:rsidRPr="00D435C2">
        <w:rPr>
          <w:i/>
          <w:sz w:val="24"/>
          <w:szCs w:val="24"/>
        </w:rPr>
        <w:t>грамм на основе принципа диверсификации содержания, форм и средств диагностики»</w:t>
      </w:r>
      <w:r w:rsidRPr="00D435C2">
        <w:rPr>
          <w:sz w:val="24"/>
          <w:szCs w:val="24"/>
        </w:rPr>
        <w:t xml:space="preserve">. </w:t>
      </w:r>
      <w:proofErr w:type="gramStart"/>
      <w:r w:rsidRPr="00D435C2">
        <w:rPr>
          <w:sz w:val="24"/>
          <w:szCs w:val="24"/>
        </w:rPr>
        <w:t>Приор</w:t>
      </w:r>
      <w:r w:rsidRPr="00D435C2">
        <w:rPr>
          <w:sz w:val="24"/>
          <w:szCs w:val="24"/>
        </w:rPr>
        <w:t>и</w:t>
      </w:r>
      <w:r w:rsidRPr="00D435C2">
        <w:rPr>
          <w:sz w:val="24"/>
          <w:szCs w:val="24"/>
        </w:rPr>
        <w:t xml:space="preserve">тетом в деятельности ЦДТ «Азино» </w:t>
      </w:r>
      <w:r w:rsidR="000037EE">
        <w:rPr>
          <w:sz w:val="24"/>
          <w:szCs w:val="24"/>
        </w:rPr>
        <w:t>является</w:t>
      </w:r>
      <w:r w:rsidRPr="00D435C2">
        <w:rPr>
          <w:sz w:val="24"/>
          <w:szCs w:val="24"/>
        </w:rPr>
        <w:t>: обеспечение возможности выбора детьми дополн</w:t>
      </w:r>
      <w:r w:rsidRPr="00D435C2">
        <w:rPr>
          <w:sz w:val="24"/>
          <w:szCs w:val="24"/>
        </w:rPr>
        <w:t>и</w:t>
      </w:r>
      <w:r w:rsidRPr="00D435C2">
        <w:rPr>
          <w:sz w:val="24"/>
          <w:szCs w:val="24"/>
        </w:rPr>
        <w:t xml:space="preserve">тельных общеобразовательных </w:t>
      </w:r>
      <w:r w:rsidR="000037EE">
        <w:rPr>
          <w:sz w:val="24"/>
          <w:szCs w:val="24"/>
        </w:rPr>
        <w:t xml:space="preserve">общеразвивающих </w:t>
      </w:r>
      <w:r w:rsidRPr="00D435C2">
        <w:rPr>
          <w:sz w:val="24"/>
          <w:szCs w:val="24"/>
        </w:rPr>
        <w:t>программ на основе собственных интересов и увлечений из широкого спектра предложений ЦДТ «Азино»; обеспечения высокого качества и обновляемости дополнительных общеобразовательных программ, в полной мере отвечающих как социальным запросам, так и основным позициям существующих в настоящее время нормативных документов;</w:t>
      </w:r>
      <w:proofErr w:type="gramEnd"/>
      <w:r w:rsidRPr="00D435C2">
        <w:rPr>
          <w:sz w:val="24"/>
          <w:szCs w:val="24"/>
        </w:rPr>
        <w:t xml:space="preserve"> предоставления населению, имеющих детей в возрасте до 18 лет, доступа к полной объективной информации о конкретных образовательных услугах ЦДТ «Азино»; обеспечение консультационной поддержк</w:t>
      </w:r>
      <w:r w:rsidR="000037EE">
        <w:rPr>
          <w:sz w:val="24"/>
          <w:szCs w:val="24"/>
        </w:rPr>
        <w:t>и</w:t>
      </w:r>
      <w:r w:rsidRPr="00D435C2">
        <w:rPr>
          <w:sz w:val="24"/>
          <w:szCs w:val="24"/>
        </w:rPr>
        <w:t xml:space="preserve"> в выборе программ и планировании индивидуальных образов</w:t>
      </w:r>
      <w:r w:rsidRPr="00D435C2">
        <w:rPr>
          <w:sz w:val="24"/>
          <w:szCs w:val="24"/>
        </w:rPr>
        <w:t>а</w:t>
      </w:r>
      <w:r w:rsidRPr="00D435C2">
        <w:rPr>
          <w:sz w:val="24"/>
          <w:szCs w:val="24"/>
        </w:rPr>
        <w:t>тельных траекторий; укрепление материально-технической базы объединений и нашего учрежд</w:t>
      </w:r>
      <w:r w:rsidRPr="00D435C2">
        <w:rPr>
          <w:sz w:val="24"/>
          <w:szCs w:val="24"/>
        </w:rPr>
        <w:t>е</w:t>
      </w:r>
      <w:r w:rsidRPr="00D435C2">
        <w:rPr>
          <w:sz w:val="24"/>
          <w:szCs w:val="24"/>
        </w:rPr>
        <w:t>ния.</w:t>
      </w:r>
    </w:p>
    <w:p w:rsidR="001E3865" w:rsidRPr="000037EE" w:rsidRDefault="001E3865" w:rsidP="001E38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19CC" w:rsidRPr="00D435C2" w:rsidRDefault="00156D17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хара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ер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жде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</w:t>
      </w:r>
    </w:p>
    <w:p w:rsidR="005319CC" w:rsidRPr="00D435C2" w:rsidRDefault="00156D17" w:rsidP="000037EE">
      <w:pPr>
        <w:widowControl w:val="0"/>
        <w:spacing w:line="240" w:lineRule="auto"/>
        <w:ind w:left="2835" w:right="-51" w:hanging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е по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ab/>
      </w:r>
      <w:r w:rsidRPr="00D435C2">
        <w:rPr>
          <w:rFonts w:ascii="Times New Roman" w:eastAsia="Times New Roman" w:hAnsi="Times New Roman" w:cs="Times New Roman"/>
          <w:spacing w:val="-5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ницип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D435C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бю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D435C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жде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допол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ельного</w:t>
      </w:r>
      <w:r w:rsidRPr="00D435C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азов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435C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8"/>
          <w:sz w:val="24"/>
          <w:szCs w:val="24"/>
        </w:rPr>
        <w:t>«</w:t>
      </w:r>
      <w:r w:rsidR="000037EE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тва</w:t>
      </w:r>
      <w:r w:rsidRPr="00D435C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Аз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о»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оветского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райо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г. Ка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ани</w:t>
      </w:r>
    </w:p>
    <w:p w:rsidR="005319CC" w:rsidRPr="00D435C2" w:rsidRDefault="00156D17" w:rsidP="000037EE">
      <w:pPr>
        <w:widowControl w:val="0"/>
        <w:tabs>
          <w:tab w:val="left" w:pos="-2268"/>
        </w:tabs>
        <w:spacing w:line="240" w:lineRule="auto"/>
        <w:ind w:left="2835" w:right="-51" w:hanging="28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Учред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тель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ab/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D435C2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казен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D435C2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ежде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="000037EE" w:rsidRPr="00D435C2">
        <w:rPr>
          <w:rFonts w:ascii="Times New Roman" w:eastAsia="Times New Roman" w:hAnsi="Times New Roman" w:cs="Times New Roman"/>
          <w:spacing w:val="-8"/>
          <w:sz w:val="24"/>
          <w:szCs w:val="24"/>
        </w:rPr>
        <w:t>«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равл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037EE" w:rsidRPr="00D435C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ного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омитета м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ниц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бразован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 Ка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8F313C" w:rsidRDefault="00156D17" w:rsidP="000037EE">
      <w:pPr>
        <w:widowControl w:val="0"/>
        <w:spacing w:line="240" w:lineRule="auto"/>
        <w:ind w:left="2835" w:right="698" w:hanging="2834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Лицен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ab/>
        <w:t>Сер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 16 л №0004494, регистрац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F313C">
        <w:rPr>
          <w:rFonts w:ascii="Times New Roman" w:eastAsia="Times New Roman" w:hAnsi="Times New Roman" w:cs="Times New Roman"/>
          <w:sz w:val="24"/>
          <w:szCs w:val="24"/>
        </w:rPr>
        <w:t>№ 8494 от02.08.2016 г.</w:t>
      </w:r>
    </w:p>
    <w:p w:rsidR="005319CC" w:rsidRPr="00D435C2" w:rsidRDefault="00156D17" w:rsidP="000037EE">
      <w:pPr>
        <w:widowControl w:val="0"/>
        <w:spacing w:line="240" w:lineRule="auto"/>
        <w:ind w:left="2835" w:right="698" w:hanging="2834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Юр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кий адрес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ab/>
        <w:t xml:space="preserve">420140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 Т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тарстан , г</w:t>
      </w:r>
      <w:proofErr w:type="gramStart"/>
      <w:r w:rsidRPr="00D435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proofErr w:type="gramEnd"/>
      <w:r w:rsidRPr="00D435C2">
        <w:rPr>
          <w:rFonts w:ascii="Times New Roman" w:eastAsia="Times New Roman" w:hAnsi="Times New Roman" w:cs="Times New Roman"/>
          <w:sz w:val="24"/>
          <w:szCs w:val="24"/>
        </w:rPr>
        <w:t>аза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л.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омж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ская, д.6а</w:t>
      </w:r>
    </w:p>
    <w:p w:rsidR="005319CC" w:rsidRPr="00D435C2" w:rsidRDefault="00156D17" w:rsidP="008F313C">
      <w:pPr>
        <w:widowControl w:val="0"/>
        <w:spacing w:line="238" w:lineRule="auto"/>
        <w:ind w:left="1" w:right="5047" w:firstLine="2834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тел.: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(8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843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262-02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68 Элек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очта,</w:t>
      </w:r>
      <w:r w:rsidRPr="00D435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-</w:t>
      </w:r>
      <w:r w:rsidR="008F313C">
        <w:rPr>
          <w:rFonts w:ascii="Times New Roman" w:eastAsia="Times New Roman" w:hAnsi="Times New Roman" w:cs="Times New Roman"/>
          <w:spacing w:val="155"/>
          <w:sz w:val="24"/>
          <w:szCs w:val="24"/>
        </w:rPr>
        <w:tab/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cdt-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zi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no95@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ail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ru mail</w:t>
      </w:r>
    </w:p>
    <w:p w:rsidR="005319CC" w:rsidRPr="00D435C2" w:rsidRDefault="005319CC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19CC" w:rsidRPr="00D435C2" w:rsidRDefault="00156D17" w:rsidP="008F313C">
      <w:pPr>
        <w:widowControl w:val="0"/>
        <w:spacing w:line="240" w:lineRule="auto"/>
        <w:ind w:right="-5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астоящее</w:t>
      </w:r>
      <w:r w:rsidRPr="00D435C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мя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Це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ворч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еет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ос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аточ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ны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уров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нь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о-т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ех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ск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обе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че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ия</w:t>
      </w:r>
      <w:r w:rsidRPr="00D435C2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уче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бн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о-во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питательного</w:t>
      </w:r>
      <w:r w:rsidRPr="00D435C2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роц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ес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са.</w:t>
      </w:r>
      <w:r w:rsidRPr="00D435C2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435C2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435C2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z w:val="24"/>
          <w:szCs w:val="24"/>
        </w:rPr>
        <w:t>сви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е-тел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ют</w:t>
      </w:r>
      <w:proofErr w:type="gramEnd"/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сле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ект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вные да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ные:</w:t>
      </w:r>
    </w:p>
    <w:p w:rsidR="005319CC" w:rsidRPr="00D435C2" w:rsidRDefault="00156D17" w:rsidP="008F313C">
      <w:pPr>
        <w:widowControl w:val="0"/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располага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2-х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аж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gramEnd"/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-при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трое,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оложе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адре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л. Ломж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ская,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 6а;</w:t>
      </w:r>
    </w:p>
    <w:p w:rsidR="005319CC" w:rsidRPr="00D435C2" w:rsidRDefault="00156D17" w:rsidP="008F313C">
      <w:pPr>
        <w:widowControl w:val="0"/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фи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алы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олаг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ежде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согла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ого-вор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аренды;</w:t>
      </w:r>
    </w:p>
    <w:p w:rsidR="005319CC" w:rsidRPr="00D435C2" w:rsidRDefault="00156D17" w:rsidP="008F313C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ЦДТ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Азин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435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ф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нкцио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о-пригодн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абинета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азователь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й 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боты;</w:t>
      </w:r>
    </w:p>
    <w:p w:rsidR="005319CC" w:rsidRPr="00D435C2" w:rsidRDefault="00156D17" w:rsidP="008F313C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овый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ал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 200 пос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доч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F313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19CC" w:rsidRPr="00D435C2" w:rsidRDefault="00156D17" w:rsidP="008F313C">
      <w:pPr>
        <w:widowControl w:val="0"/>
        <w:spacing w:before="1" w:line="240" w:lineRule="auto"/>
        <w:ind w:right="-51" w:firstLine="708"/>
        <w:jc w:val="both"/>
        <w:rPr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би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ли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тека</w:t>
      </w:r>
      <w:r w:rsidRPr="00D435C2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5000</w:t>
      </w:r>
      <w:r w:rsidRPr="00D435C2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емпляров</w:t>
      </w:r>
      <w:r w:rsidRPr="00D435C2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дожеств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енн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едагог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эн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8F313C">
        <w:rPr>
          <w:rFonts w:ascii="Times New Roman" w:eastAsia="Times New Roman" w:hAnsi="Times New Roman" w:cs="Times New Roman"/>
          <w:sz w:val="24"/>
          <w:szCs w:val="24"/>
        </w:rPr>
        <w:t>иче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ско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справочной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лит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851313" w:rsidRPr="00D435C2">
        <w:rPr>
          <w:rFonts w:ascii="Times New Roman" w:eastAsia="Times New Roman" w:hAnsi="Times New Roman" w:cs="Times New Roman"/>
          <w:sz w:val="24"/>
          <w:szCs w:val="24"/>
        </w:rPr>
        <w:t xml:space="preserve">ры, </w:t>
      </w:r>
      <w:r w:rsidR="00851313"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="00851313"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851313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="00851313" w:rsidRPr="00D435C2">
        <w:rPr>
          <w:rFonts w:ascii="Times New Roman" w:eastAsia="Times New Roman" w:hAnsi="Times New Roman" w:cs="Times New Roman"/>
          <w:sz w:val="24"/>
          <w:szCs w:val="24"/>
        </w:rPr>
        <w:t>ыкал</w:t>
      </w:r>
      <w:r w:rsidR="00851313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="00851313" w:rsidRPr="00D435C2">
        <w:rPr>
          <w:rFonts w:ascii="Times New Roman" w:eastAsia="Times New Roman" w:hAnsi="Times New Roman" w:cs="Times New Roman"/>
          <w:sz w:val="24"/>
          <w:szCs w:val="24"/>
        </w:rPr>
        <w:t>ая лаборато</w:t>
      </w:r>
      <w:r w:rsidR="00851313"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="00851313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851313"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F31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9CC" w:rsidRPr="00D435C2" w:rsidRDefault="005319CC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5319CC" w:rsidRPr="00D435C2" w:rsidRDefault="00156D17" w:rsidP="008F313C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азв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рш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ствов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о-те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ниче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кой</w:t>
      </w:r>
      <w:r w:rsidRPr="00D435C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азы</w:t>
      </w:r>
      <w:r w:rsidRPr="00D435C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ЦДТ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Азин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435C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ео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овыш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тва</w:t>
      </w:r>
      <w:r w:rsidRPr="00D435C2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э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531510" w:rsidRPr="00D435C2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531510" w:rsidRPr="00D435C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 году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олаг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ае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ся о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ить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19CC" w:rsidRPr="00D435C2" w:rsidRDefault="00156D17" w:rsidP="008F313C">
      <w:pPr>
        <w:widowControl w:val="0"/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435C2">
        <w:rPr>
          <w:rFonts w:ascii="Wingdings" w:eastAsia="Wingdings" w:hAnsi="Wingdings" w:cs="Wingdings"/>
          <w:spacing w:val="75"/>
          <w:sz w:val="16"/>
          <w:szCs w:val="16"/>
        </w:rPr>
        <w:t>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при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бр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те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ие</w:t>
      </w:r>
      <w:r w:rsidRPr="00D435C2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енн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ор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до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ания</w:t>
      </w:r>
      <w:r w:rsidRPr="00D435C2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уч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бно-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пи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ат</w:t>
      </w:r>
      <w:r w:rsidRPr="00D435C2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про</w:t>
      </w:r>
      <w:r w:rsidRPr="00D435C2"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опро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ек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тор,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ки,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мп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ью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теры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р.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)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5319CC" w:rsidRPr="00D435C2" w:rsidRDefault="00156D17" w:rsidP="008F313C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435C2">
        <w:rPr>
          <w:rFonts w:ascii="Wingdings" w:eastAsia="Wingdings" w:hAnsi="Wingdings" w:cs="Wingdings"/>
          <w:spacing w:val="75"/>
          <w:sz w:val="16"/>
          <w:szCs w:val="16"/>
        </w:rPr>
        <w:t>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при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бр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те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ие</w:t>
      </w:r>
      <w:r w:rsidRPr="00D435C2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уч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бно</w:t>
      </w:r>
      <w:r w:rsidRPr="00D435C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-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ди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ой,</w:t>
      </w:r>
      <w:r w:rsidRPr="00D435C2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-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агоги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ит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ра</w:t>
      </w:r>
      <w:r w:rsidRPr="00D435C2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ры,</w:t>
      </w:r>
      <w:r w:rsidRPr="00D435C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э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о-п</w:t>
      </w:r>
      <w:r w:rsidRPr="00D435C2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ди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ких</w:t>
      </w:r>
      <w:proofErr w:type="gramEnd"/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пра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ей;</w:t>
      </w:r>
    </w:p>
    <w:p w:rsidR="005319CC" w:rsidRPr="00D435C2" w:rsidRDefault="00156D17" w:rsidP="008F313C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435C2">
        <w:rPr>
          <w:rFonts w:ascii="Wingdings" w:eastAsia="Wingdings" w:hAnsi="Wingdings" w:cs="Wingdings"/>
          <w:spacing w:val="75"/>
          <w:sz w:val="16"/>
          <w:szCs w:val="16"/>
        </w:rPr>
        <w:t>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при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бр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те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ие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по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ш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мов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ких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ких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ти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5319CC" w:rsidRPr="006306D5" w:rsidRDefault="005319C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19CC" w:rsidRPr="00D435C2" w:rsidRDefault="00156D17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Харак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ер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пед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гогич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ского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олл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</w:p>
    <w:p w:rsidR="001E3865" w:rsidRPr="00D435C2" w:rsidRDefault="001E3865" w:rsidP="008F313C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Качественный состав педагогических кадров ЦДТ «Азино» характеризуется следующими данными: по состоянию на 1 сентября 2020 года в ЦДТ «Азино» работало 116 педагогических р</w:t>
      </w:r>
      <w:r w:rsidRPr="00D435C2">
        <w:rPr>
          <w:rFonts w:ascii="Times New Roman" w:hAnsi="Times New Roman" w:cs="Times New Roman"/>
          <w:sz w:val="24"/>
          <w:szCs w:val="24"/>
        </w:rPr>
        <w:t>а</w:t>
      </w:r>
      <w:r w:rsidRPr="00D435C2">
        <w:rPr>
          <w:rFonts w:ascii="Times New Roman" w:hAnsi="Times New Roman" w:cs="Times New Roman"/>
          <w:sz w:val="24"/>
          <w:szCs w:val="24"/>
        </w:rPr>
        <w:t xml:space="preserve">ботника, из них основных работников 62 человек (что составляет 53,5% от общей численности </w:t>
      </w:r>
      <w:r w:rsidRPr="00D435C2">
        <w:rPr>
          <w:rFonts w:ascii="Times New Roman" w:hAnsi="Times New Roman" w:cs="Times New Roman"/>
          <w:sz w:val="24"/>
          <w:szCs w:val="24"/>
        </w:rPr>
        <w:lastRenderedPageBreak/>
        <w:t>педагогических работников), совместителей - 54 человек (46,5%). Характеристику педагогическ</w:t>
      </w:r>
      <w:r w:rsidRPr="00D435C2">
        <w:rPr>
          <w:rFonts w:ascii="Times New Roman" w:hAnsi="Times New Roman" w:cs="Times New Roman"/>
          <w:sz w:val="24"/>
          <w:szCs w:val="24"/>
        </w:rPr>
        <w:t>о</w:t>
      </w:r>
      <w:r w:rsidRPr="00D435C2">
        <w:rPr>
          <w:rFonts w:ascii="Times New Roman" w:hAnsi="Times New Roman" w:cs="Times New Roman"/>
          <w:sz w:val="24"/>
          <w:szCs w:val="24"/>
        </w:rPr>
        <w:t xml:space="preserve">го состава можно представить следующим образом: </w:t>
      </w:r>
      <w:r w:rsidRPr="00D435C2">
        <w:rPr>
          <w:rFonts w:ascii="Times New Roman" w:hAnsi="Times New Roman" w:cs="Times New Roman"/>
          <w:i/>
          <w:sz w:val="24"/>
          <w:szCs w:val="24"/>
        </w:rPr>
        <w:t>высшее образование</w:t>
      </w:r>
      <w:r w:rsidRPr="00D435C2">
        <w:rPr>
          <w:rFonts w:ascii="Times New Roman" w:hAnsi="Times New Roman" w:cs="Times New Roman"/>
          <w:sz w:val="24"/>
          <w:szCs w:val="24"/>
        </w:rPr>
        <w:t xml:space="preserve"> имеют 111 человек (что составляет 95,7% от общей численности педагогических работников), </w:t>
      </w:r>
      <w:r w:rsidRPr="00D435C2">
        <w:rPr>
          <w:rFonts w:ascii="Times New Roman" w:hAnsi="Times New Roman" w:cs="Times New Roman"/>
          <w:i/>
          <w:sz w:val="24"/>
          <w:szCs w:val="24"/>
        </w:rPr>
        <w:t>среднее профессиональное образование</w:t>
      </w:r>
      <w:r w:rsidRPr="00D435C2">
        <w:rPr>
          <w:rFonts w:ascii="Times New Roman" w:hAnsi="Times New Roman" w:cs="Times New Roman"/>
          <w:sz w:val="24"/>
          <w:szCs w:val="24"/>
        </w:rPr>
        <w:t xml:space="preserve"> - 5 человек (4,3%). В том числе, 113 человек имеют </w:t>
      </w:r>
      <w:r w:rsidRPr="00D435C2">
        <w:rPr>
          <w:rFonts w:ascii="Times New Roman" w:hAnsi="Times New Roman" w:cs="Times New Roman"/>
          <w:i/>
          <w:sz w:val="24"/>
          <w:szCs w:val="24"/>
        </w:rPr>
        <w:t>педагогическое образование</w:t>
      </w:r>
      <w:r w:rsidRPr="00D435C2">
        <w:rPr>
          <w:rFonts w:ascii="Times New Roman" w:hAnsi="Times New Roman" w:cs="Times New Roman"/>
          <w:sz w:val="24"/>
          <w:szCs w:val="24"/>
        </w:rPr>
        <w:t xml:space="preserve"> (что составляет 97,4% от общей численности педагогических работников), из них - высшее педагог</w:t>
      </w:r>
      <w:r w:rsidRPr="00D435C2">
        <w:rPr>
          <w:rFonts w:ascii="Times New Roman" w:hAnsi="Times New Roman" w:cs="Times New Roman"/>
          <w:sz w:val="24"/>
          <w:szCs w:val="24"/>
        </w:rPr>
        <w:t>и</w:t>
      </w:r>
      <w:r w:rsidRPr="00D435C2">
        <w:rPr>
          <w:rFonts w:ascii="Times New Roman" w:hAnsi="Times New Roman" w:cs="Times New Roman"/>
          <w:sz w:val="24"/>
          <w:szCs w:val="24"/>
        </w:rPr>
        <w:t>ческое образование у 112 человек, среднее профессиональное педагогическое - 4 человека.</w:t>
      </w:r>
    </w:p>
    <w:p w:rsidR="001E3865" w:rsidRPr="00D435C2" w:rsidRDefault="004676E2" w:rsidP="008F313C">
      <w:pPr>
        <w:widowControl w:val="0"/>
        <w:spacing w:line="240" w:lineRule="auto"/>
        <w:ind w:right="-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По стажу педагогической работы представлены следующие данные: менее 2-х лет работы имеют 5 человек (4,3%); от 2 до 5 лет – 20 человека (17,2%); от 5 до 10 лет - 21 человек (18,1%); от 10 до 20 лет – 21 человека (18,1%); 20 и более лет – 49 человека (42,3%).</w:t>
      </w:r>
    </w:p>
    <w:p w:rsidR="004676E2" w:rsidRPr="00D435C2" w:rsidRDefault="004676E2" w:rsidP="008F313C">
      <w:pPr>
        <w:widowControl w:val="0"/>
        <w:spacing w:line="235" w:lineRule="auto"/>
        <w:ind w:right="-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Рассматривая возрастные показатели, отметим следующее: работников моложе 25 лет в нашем ЦДТ «Азино» работает 7 человек (6%), от 25 до 35 лет – 43 человек (37%), от 35 лет и старше – 66 человек (57%). В том числе, пенсионеров – 17 человек (14,6%).</w:t>
      </w:r>
    </w:p>
    <w:p w:rsidR="004676E2" w:rsidRPr="00D435C2" w:rsidRDefault="004676E2" w:rsidP="008F313C">
      <w:pPr>
        <w:widowControl w:val="0"/>
        <w:spacing w:line="240" w:lineRule="auto"/>
        <w:ind w:left="15" w:right="-51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Отм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кт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адров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воля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8F313C">
        <w:rPr>
          <w:rFonts w:ascii="Times New Roman" w:eastAsia="Times New Roman" w:hAnsi="Times New Roman" w:cs="Times New Roman"/>
          <w:sz w:val="24"/>
          <w:szCs w:val="24"/>
        </w:rPr>
        <w:t>качественно</w:t>
      </w:r>
      <w:r w:rsidR="008F313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рогр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Центра детского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ства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зин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5"/>
          <w:sz w:val="24"/>
          <w:szCs w:val="24"/>
        </w:rPr>
        <w:t>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6E2" w:rsidRPr="00D435C2" w:rsidRDefault="004676E2" w:rsidP="008F313C">
      <w:pPr>
        <w:widowControl w:val="0"/>
        <w:spacing w:line="240" w:lineRule="auto"/>
        <w:ind w:left="15" w:right="-51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дагогичес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аг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435C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сов</w:t>
      </w:r>
      <w:r w:rsidRPr="00D435C2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меют</w:t>
      </w:r>
      <w:r w:rsidRPr="00D435C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ряд</w:t>
      </w:r>
      <w:r w:rsidRPr="00D435C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ковод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лей</w:t>
      </w:r>
      <w:r w:rsidRPr="00D435C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одра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делений</w:t>
      </w:r>
      <w:r w:rsidRPr="00D435C2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метод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сты.</w:t>
      </w:r>
      <w:r w:rsidRPr="00D435C2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D435C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воляет</w:t>
      </w:r>
      <w:r w:rsidRPr="00D435C2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м,</w:t>
      </w:r>
      <w:r w:rsidRPr="00D435C2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D435C2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сторо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ы,</w:t>
      </w:r>
      <w:r w:rsidRPr="00D435C2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олее</w:t>
      </w:r>
      <w:r w:rsidRPr="00D435C2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-ще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твлять</w:t>
      </w:r>
      <w:proofErr w:type="gramEnd"/>
      <w:r w:rsidRPr="00D435C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орган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оцес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(пос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D435C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мож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ость</w:t>
      </w:r>
      <w:r w:rsidRPr="00D435C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ерат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 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являть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 и их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 реш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), 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 д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гой сторо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ы,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возмож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высок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й педагогиче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постоян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 обрат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вя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6E2" w:rsidRPr="00D435C2" w:rsidRDefault="004676E2" w:rsidP="008F313C">
      <w:pPr>
        <w:widowControl w:val="0"/>
        <w:spacing w:line="235" w:lineRule="auto"/>
        <w:ind w:right="-2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В 2020/2021 учебном году квалификационные категории имеют 56 человек (48,3%), из них высшую квалификационную категорию – 25 человек (21,6%), 1 квалификационную категорию – 31 человека (26,7%), соответствие занимаемой должности –19 человек (16,3%), не имеют катег</w:t>
      </w:r>
      <w:r w:rsidRPr="00D435C2">
        <w:rPr>
          <w:rFonts w:ascii="Times New Roman" w:hAnsi="Times New Roman" w:cs="Times New Roman"/>
          <w:sz w:val="24"/>
          <w:szCs w:val="24"/>
        </w:rPr>
        <w:t>о</w:t>
      </w:r>
      <w:r w:rsidRPr="00D435C2">
        <w:rPr>
          <w:rFonts w:ascii="Times New Roman" w:hAnsi="Times New Roman" w:cs="Times New Roman"/>
          <w:sz w:val="24"/>
          <w:szCs w:val="24"/>
        </w:rPr>
        <w:t>рии – 41 человек (35,4%).</w:t>
      </w:r>
    </w:p>
    <w:p w:rsidR="005319CC" w:rsidRPr="00D435C2" w:rsidRDefault="000F5648" w:rsidP="008F313C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group id="drawingObject8" o:spid="_x0000_s1026" style="position:absolute;left:0;text-align:left;margin-left:52.55pt;margin-top:.45pt;width:490.2pt;height:165.6pt;z-index:-251654144;mso-position-horizontal-relative:page" coordsize="62255,2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" o:allowincell="f">
            <v:shape id="Shape 9" o:spid="_x0000_s1027" style="position:absolute;width:62255;height:1752;visibility:visible;mso-wrap-style:square;v-text-anchor:top" coordsize="6225539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0KAMQA&#10;AADaAAAADwAAAGRycy9kb3ducmV2LnhtbESPQWvCQBSE74L/YXmCN91YJNroKrbQUpBCG3vo8TX7&#10;zIZk34bsVlN/vVsQPA4z8w2z3va2ESfqfOVYwWyagCAunK64VPB1eJksQfiArLFxTAr+yMN2Mxys&#10;MdPuzJ90ykMpIoR9hgpMCG0mpS8MWfRT1xJH7+g6iyHKrpS6w3OE20Y+JEkqLVYcFwy29GyoqPNf&#10;q+ApX4SLXMx/5Mfe1Jf0O61f31OlxqN+twIRqA/38K39phU8wv+VeAP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NCgDEAAAA2gAAAA8AAAAAAAAAAAAAAAAAmAIAAGRycy9k&#10;b3ducmV2LnhtbFBLBQYAAAAABAAEAPUAAACJAwAAAAA=&#10;" adj="0,,0" path="m,175259l,,6225539,r,175259l,175259xe" stroked="f">
              <v:stroke joinstyle="round"/>
              <v:formulas/>
              <v:path arrowok="t" o:connecttype="segments" textboxrect="0,0,6225539,175259"/>
            </v:shape>
            <v:shape id="Shape 10" o:spid="_x0000_s1028" style="position:absolute;top:1752;width:62255;height:1753;visibility:visible;mso-wrap-style:square;v-text-anchor:top" coordsize="6225539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dOz8MA&#10;AADbAAAADwAAAGRycy9kb3ducmV2LnhtbESPQU/DMAyF70j8h8hIu7GESUBVlk1lE9K4wcYP8BrT&#10;VDRO1WRdt1+PD0jcnuXnz+8t11Po1EhDaiNbeJgbUMR1dC03Fr4Ob/cFqJSRHXaRycKFEqxXtzdL&#10;LF088yeN+9wogXAq0YLPuS+1TrWngGkee2LZfcchYJZxaLQb8Czw0OmFMU86YMvywWNPG0/1z/4U&#10;hPJhzONrdRyr5+t75Q/HYiy2hbWzu6l6AZVpyv/mv+udk/iSXrqIAL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dOz8MAAADbAAAADwAAAAAAAAAAAAAAAACYAgAAZHJzL2Rv&#10;d25yZXYueG1sUEsFBgAAAAAEAAQA9QAAAIgDAAAAAA==&#10;" adj="0,,0" path="m,175260l,,6225539,r,175260l,175260xe" stroked="f">
              <v:stroke joinstyle="round"/>
              <v:formulas/>
              <v:path arrowok="t" o:connecttype="segments" textboxrect="0,0,6225539,175260"/>
            </v:shape>
            <v:shape id="Shape 11" o:spid="_x0000_s1029" style="position:absolute;top:3505;width:62255;height:1752;visibility:visible;mso-wrap-style:square;v-text-anchor:top" coordsize="6225539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vrVMMA&#10;AADbAAAADwAAAGRycy9kb3ducmV2LnhtbESPwW7CMBBE75X4B2uReis2SKVRikEBhFRuLfQDlniJ&#10;I+J1FJuQ9uvrSkjcdjUzb2cXq8E1oqcu1J41TCcKBHHpTc2Vhu/j7iUDESKywcYzafihAKvl6GmB&#10;ufE3/qL+ECuRIBxy1GBjbHMpQ2nJYZj4ljhpZ985jGntKmk6vCW4a+RMqbl0WHO6YLGljaXycri6&#10;RPlU6nVdnPri7Xdf2OMp67NtpvXzeCjeQUQa4sN8T3+YVH8K/7+kAe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vrVMMAAADbAAAADwAAAAAAAAAAAAAAAACYAgAAZHJzL2Rv&#10;d25yZXYueG1sUEsFBgAAAAAEAAQA9QAAAIgDAAAAAA==&#10;" adj="0,,0" path="m,175260l,,6225539,r,175260l,175260xe" stroked="f">
              <v:stroke joinstyle="round"/>
              <v:formulas/>
              <v:path arrowok="t" o:connecttype="segments" textboxrect="0,0,6225539,175260"/>
            </v:shape>
            <v:shape id="Shape 12" o:spid="_x0000_s1030" style="position:absolute;top:5257;width:62255;height:1753;visibility:visible;mso-wrap-style:square;v-text-anchor:top" coordsize="6225539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l1I8MA&#10;AADbAAAADwAAAGRycy9kb3ducmV2LnhtbESPwW7CMBBE75X4B2uRuBUbJNooYFAoQmpvLfABS7zE&#10;EfE6it2Q9uvrSkjcdjUzb2dXm8E1oqcu1J41zKYKBHHpTc2VhtNx/5yBCBHZYOOZNPxQgM169LTC&#10;3Pgbf1F/iJVIEA45arAxtrmUobTkMEx9S5y0i+8cxrR2lTQd3hLcNXKu1It0WHO6YLGlN0vl9fDt&#10;EuVTqcW2OPfF6+9HYY/nrM92mdaT8VAsQUQa4sN8T7+bVH8O/7+kAe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l1I8MAAADbAAAADwAAAAAAAAAAAAAAAACYAgAAZHJzL2Rv&#10;d25yZXYueG1sUEsFBgAAAAAEAAQA9QAAAIgDAAAAAA==&#10;" adj="0,,0" path="m,175260l,,6225539,r,175260l,175260xe" stroked="f">
              <v:stroke joinstyle="round"/>
              <v:formulas/>
              <v:path arrowok="t" o:connecttype="segments" textboxrect="0,0,6225539,175260"/>
            </v:shape>
            <v:shape id="Shape 13" o:spid="_x0000_s1031" style="position:absolute;top:7010;width:62255;height:1752;visibility:visible;mso-wrap-style:square;v-text-anchor:top" coordsize="6225539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XQuMQA&#10;AADbAAAADwAAAGRycy9kb3ducmV2LnhtbESPwW7CMBBE75X4B2uRuBWborZRwKBQhNTeWuADlniJ&#10;I+J1FJsQ+vV1pUq97Wpm3s4u14NrRE9dqD1rmE0VCOLSm5orDcfD7jEDESKywcYzabhTgPVq9LDE&#10;3Pgbf1G/j5VIEA45arAxtrmUobTkMEx9S5y0s+8cxrR2lTQd3hLcNfJJqRfpsOZ0wWJLb5bKy/7q&#10;EuVTqedNceqL1++Pwh5OWZ9tM60n46FYgIg0xH/zX/rdpPpz+P0lD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l0LjEAAAA2wAAAA8AAAAAAAAAAAAAAAAAmAIAAGRycy9k&#10;b3ducmV2LnhtbFBLBQYAAAAABAAEAPUAAACJAwAAAAA=&#10;" adj="0,,0" path="m,175260l,,6225539,r,175260l,175260xe" stroked="f">
              <v:stroke joinstyle="round"/>
              <v:formulas/>
              <v:path arrowok="t" o:connecttype="segments" textboxrect="0,0,6225539,175260"/>
            </v:shape>
            <v:shape id="Shape 14" o:spid="_x0000_s1032" style="position:absolute;top:8763;width:62255;height:1752;visibility:visible;mso-wrap-style:square;v-text-anchor:top" coordsize="6225539,1752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5/qcIA&#10;AADbAAAADwAAAGRycy9kb3ducmV2LnhtbERPW2vCMBR+H/gfwhH2NtONIaMaZQiysQkyb3s9NGdN&#10;aHNSmrR2/94Igm/n47ue+XJwteipDdazgudJBoK48NpyqeCwXz+9gQgRWWPtmRT8U4DlYvQwx1z7&#10;M/9Qv4ulSCEcclRgYmxyKUNhyGGY+IY4cX++dRgTbEupWzyncFfLlyybSoeWU4PBhlaGimrXOQWd&#10;yfpjVw0fv1+r7/V2U4WTtUGpx/HwPgMRaYh38c39qdP8V7j+kg6Qi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rn+pwgAAANsAAAAPAAAAAAAAAAAAAAAAAJgCAABkcnMvZG93&#10;bnJldi54bWxQSwUGAAAAAAQABAD1AAAAhwMAAAAA&#10;" adj="0,,0" path="m,175261l,,6225539,r,175261l,175261xe" stroked="f">
              <v:stroke joinstyle="round"/>
              <v:formulas/>
              <v:path arrowok="t" o:connecttype="segments" textboxrect="0,0,6225539,175261"/>
            </v:shape>
            <v:shape id="Shape 15" o:spid="_x0000_s1033" style="position:absolute;top:10515;width:62255;height:1753;visibility:visible;mso-wrap-style:square;v-text-anchor:top" coordsize="6225539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DtV8MA&#10;AADbAAAADwAAAGRycy9kb3ducmV2LnhtbESPwW7CMBBE75X4B2uRuBUbJNooYFCgQmpvLfABS7zE&#10;EfE6it2Q9uvrSkjcdjUzb2dXm8E1oqcu1J41zKYKBHHpTc2VhtNx/5yBCBHZYOOZNPxQgM169LTC&#10;3Pgbf1F/iJVIEA45arAxtrmUobTkMEx9S5y0i+8cxrR2lTQd3hLcNXKu1It0WHO6YLGlnaXyevh2&#10;ifKp1GJbnPvi9fejsMdz1mdvmdaT8VAsQUQa4sN8T7+bVH8B/7+kAe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DtV8MAAADbAAAADwAAAAAAAAAAAAAAAACYAgAAZHJzL2Rv&#10;d25yZXYueG1sUEsFBgAAAAAEAAQA9QAAAIgDAAAAAA==&#10;" adj="0,,0" path="m,175260l,,6225539,r,175260l,175260xe" stroked="f">
              <v:stroke joinstyle="round"/>
              <v:formulas/>
              <v:path arrowok="t" o:connecttype="segments" textboxrect="0,0,6225539,175260"/>
            </v:shape>
            <v:shape id="Shape 16" o:spid="_x0000_s1034" style="position:absolute;top:12268;width:62255;height:1752;visibility:visible;mso-wrap-style:square;v-text-anchor:top" coordsize="6225539,175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OGfMAA&#10;AADbAAAADwAAAGRycy9kb3ducmV2LnhtbERPTWsCMRC9F/wPYQRvNWsPVlajuIWCJ21dweuwGTer&#10;m8mSpLr6602h0Ns83ucsVr1txZV8aBwrmIwzEMSV0w3XCg7l5+sMRIjIGlvHpOBOAVbLwcsCc+1u&#10;/E3XfaxFCuGQowITY5dLGSpDFsPYdcSJOzlvMSboa6k93lK4beVblk2lxYZTg8GOPgxVl/2PVSCP&#10;xawoo/8qCt6+m93l0e/kWanRsF/PQUTq47/4z73Raf4Ufn9J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NOGfMAAAADbAAAADwAAAAAAAAAAAAAAAACYAgAAZHJzL2Rvd25y&#10;ZXYueG1sUEsFBgAAAAAEAAQA9QAAAIUDAAAAAA==&#10;" adj="0,,0" path="m,175258l,,6225539,r,175258l,175258xe" stroked="f">
              <v:stroke joinstyle="round"/>
              <v:formulas/>
              <v:path arrowok="t" o:connecttype="segments" textboxrect="0,0,6225539,175258"/>
            </v:shape>
            <v:shape id="Shape 17" o:spid="_x0000_s1035" style="position:absolute;top:14020;width:62255;height:1753;visibility:visible;mso-wrap-style:square;v-text-anchor:top" coordsize="6225539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7Wu8QA&#10;AADbAAAADwAAAGRycy9kb3ducmV2LnhtbESPwW7CMBBE70j8g7VIvYENUkuUYlCgqtTeSugHLPES&#10;R8TrKHZD2q+vK1XitquZeTu72Y2uFQP1ofGsYblQIIgrbxquNXyeXucZiBCRDbaeScM3Bdhtp5MN&#10;5sbf+EhDGWuRIBxy1GBj7HIpQ2XJYVj4jjhpF987jGnta2l6vCW4a+VKqSfpsOF0wWJHB0vVtfxy&#10;ifKh1OO+OA/F+ue9sKdzNmQvmdYPs7F4BhFpjHfzf/rNpPpr+PslDS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e1rvEAAAA2wAAAA8AAAAAAAAAAAAAAAAAmAIAAGRycy9k&#10;b3ducmV2LnhtbFBLBQYAAAAABAAEAPUAAACJAwAAAAA=&#10;" adj="0,,0" path="m,175260l,,6225539,r,175260l,175260xe" stroked="f">
              <v:stroke joinstyle="round"/>
              <v:formulas/>
              <v:path arrowok="t" o:connecttype="segments" textboxrect="0,0,6225539,175260"/>
            </v:shape>
            <v:shape id="Shape 18" o:spid="_x0000_s1036" style="position:absolute;top:15773;width:62255;height:1752;visibility:visible;mso-wrap-style:square;v-text-anchor:top" coordsize="6225539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s5sYA&#10;AADbAAAADwAAAGRycy9kb3ducmV2LnhtbESPQUvDQBCF74L/YRmhN7tpKamk3ZYqVAQRNHrocZqd&#10;ZkOysyG7trG/3jkI3mZ4b977Zr0dfafONMQmsIHZNANFXAXbcG3g63N//wAqJmSLXWAy8EMRtpvb&#10;mzUWNlz4g85lqpWEcCzQgEupL7SOlSOPcRp6YtFOYfCYZB1qbQe8SLjv9DzLcu2xYWlw2NOTo6ot&#10;v72Bx3KZrnq5OOr3V9de80PePr/lxkzuxt0KVKIx/Zv/rl+s4Aus/CID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Xs5sYAAADbAAAADwAAAAAAAAAAAAAAAACYAgAAZHJz&#10;L2Rvd25yZXYueG1sUEsFBgAAAAAEAAQA9QAAAIsDAAAAAA==&#10;" adj="0,,0" path="m,175259l,,6225539,r,175259l,175259xe" stroked="f">
              <v:stroke joinstyle="round"/>
              <v:formulas/>
              <v:path arrowok="t" o:connecttype="segments" textboxrect="0,0,6225539,175259"/>
            </v:shape>
            <v:shape id="Shape 19" o:spid="_x0000_s1037" style="position:absolute;top:17526;width:62255;height:1752;visibility:visible;mso-wrap-style:square;v-text-anchor:top" coordsize="6225539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3nUsQA&#10;AADbAAAADwAAAGRycy9kb3ducmV2LnhtbESPwW7CMBBE75X4B2uRuBUbJNoQMCgUIbW3FviAJV7i&#10;iHgdxW5I+/V1pUq97Wpm3s6ut4NrRE9dqD1rmE0VCOLSm5orDefT4TEDESKywcYzafiiANvN6GGN&#10;ufF3/qD+GCuRIBxy1GBjbHMpQ2nJYZj6ljhpV985jGntKmk6vCe4a+RcqSfpsOZ0wWJLL5bK2/HT&#10;Jcq7UotdcemL5++3wp4uWZ/tM60n46FYgYg0xH/zX/rVpPpL+P0lDS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N51LEAAAA2wAAAA8AAAAAAAAAAAAAAAAAmAIAAGRycy9k&#10;b3ducmV2LnhtbFBLBQYAAAAABAAEAPUAAACJAwAAAAA=&#10;" adj="0,,0" path="m,175260l,,6225539,r,175260l,175260xe" stroked="f">
              <v:stroke joinstyle="round"/>
              <v:formulas/>
              <v:path arrowok="t" o:connecttype="segments" textboxrect="0,0,6225539,175260"/>
            </v:shape>
            <v:shape id="Shape 20" o:spid="_x0000_s1038" style="position:absolute;top:19278;width:62255;height:1753;visibility:visible;mso-wrap-style:square;v-text-anchor:top" coordsize="6225539,1752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mzF8AA&#10;AADbAAAADwAAAGRycy9kb3ducmV2LnhtbERPW2vCMBR+H/gfwhF8m6k+yKhGEUGUbTDm9fXQHJvQ&#10;5qQ0ae3+/fIw2OPHd19tBleLntpgPSuYTTMQxIXXlksFl/P+9Q1EiMgaa8+k4IcCbNajlxXm2j/5&#10;m/pTLEUK4ZCjAhNjk0sZCkMOw9Q3xIl7+NZhTLAtpW7xmcJdLedZtpAOLacGgw3tDBXVqXMKOpP1&#10;164aDvf33cf+67MKN2uDUpPxsF2CiDTEf/Gf+6gVzNP69CX9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vmzF8AAAADbAAAADwAAAAAAAAAAAAAAAACYAgAAZHJzL2Rvd25y&#10;ZXYueG1sUEsFBgAAAAAEAAQA9QAAAIUDAAAAAA==&#10;" adj="0,,0" path="m,l,175261r6225539,l6225539,,,xe" stroked="f">
              <v:stroke joinstyle="round"/>
              <v:formulas/>
              <v:path arrowok="t" o:connecttype="segments" textboxrect="0,0,6225539,175261"/>
            </v:shape>
            <w10:wrap anchorx="page"/>
          </v:group>
        </w:pic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56D17" w:rsidRPr="00D435C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56D17"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ста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56D17"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едагогич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="00156D17"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156D17"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оллект</w:t>
      </w:r>
      <w:r w:rsidR="00156D17"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ва</w:t>
      </w:r>
      <w:r w:rsidR="00156D17" w:rsidRPr="00D435C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Це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56D17"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56D17" w:rsidRPr="00D435C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етского</w:t>
      </w:r>
      <w:r w:rsidR="00156D17"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вор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ества</w:t>
      </w:r>
      <w:r w:rsidR="00156D17" w:rsidRPr="00D435C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Азин</w:t>
      </w:r>
      <w:r w:rsidR="00156D17"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56D17"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рабо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та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ет д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статоч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56D17"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156D17"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56D17"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иал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стов,</w:t>
      </w:r>
      <w:r w:rsidR="00156D17"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56D17"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ющих</w:t>
      </w:r>
      <w:r w:rsidR="00156D17"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156D17" w:rsidRPr="00D435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56D17"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оч</w:t>
      </w:r>
      <w:r w:rsidR="00156D17"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56D17"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156D17" w:rsidRPr="00D435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вания,</w:t>
      </w:r>
      <w:r w:rsidR="00156D17"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гос</w:t>
      </w:r>
      <w:r w:rsidR="00156D17"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арственные</w:t>
      </w:r>
      <w:r w:rsidR="00156D17" w:rsidRPr="00D435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56D17"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gramStart"/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-расле</w:t>
      </w:r>
      <w:r w:rsidR="00156D17"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gramEnd"/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 xml:space="preserve"> нагр</w:t>
      </w:r>
      <w:r w:rsidR="00156D17"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ды. Э</w:t>
      </w:r>
      <w:r w:rsidR="00156D17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156D17" w:rsidRPr="00D435C2">
        <w:rPr>
          <w:rFonts w:ascii="Times New Roman" w:eastAsia="Times New Roman" w:hAnsi="Times New Roman" w:cs="Times New Roman"/>
          <w:sz w:val="24"/>
          <w:szCs w:val="24"/>
        </w:rPr>
        <w:t>о:</w:t>
      </w:r>
    </w:p>
    <w:p w:rsidR="004676E2" w:rsidRPr="00D435C2" w:rsidRDefault="004676E2" w:rsidP="004676E2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 xml:space="preserve"> профессор КФУ – Галеев М.В.;</w:t>
      </w:r>
    </w:p>
    <w:p w:rsidR="004676E2" w:rsidRPr="00D435C2" w:rsidRDefault="004676E2" w:rsidP="004676E2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доцент наук – Шайхиев Р.Р.;</w:t>
      </w:r>
    </w:p>
    <w:p w:rsidR="004676E2" w:rsidRPr="00D435C2" w:rsidRDefault="004676E2" w:rsidP="004676E2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кандидаты наук – Шайхиев Р.Р., Ярмакеева С.А.;</w:t>
      </w:r>
    </w:p>
    <w:p w:rsidR="002474FB" w:rsidRPr="00D435C2" w:rsidRDefault="002474FB" w:rsidP="004676E2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Н</w:t>
      </w:r>
      <w:r w:rsidR="004676E2" w:rsidRPr="00D435C2">
        <w:rPr>
          <w:rFonts w:ascii="Times New Roman" w:hAnsi="Times New Roman" w:cs="Times New Roman"/>
          <w:sz w:val="24"/>
          <w:szCs w:val="24"/>
        </w:rPr>
        <w:t>ародный артист РТ – Галеев М.В.</w:t>
      </w:r>
      <w:r w:rsidR="008F313C">
        <w:rPr>
          <w:rFonts w:ascii="Times New Roman" w:hAnsi="Times New Roman" w:cs="Times New Roman"/>
          <w:sz w:val="24"/>
          <w:szCs w:val="24"/>
        </w:rPr>
        <w:t>;</w:t>
      </w:r>
    </w:p>
    <w:p w:rsidR="004676E2" w:rsidRPr="00D435C2" w:rsidRDefault="002474FB" w:rsidP="004676E2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 xml:space="preserve">Заслуженный артист РТ – Галеев М.В., </w:t>
      </w:r>
      <w:r w:rsidR="004676E2" w:rsidRPr="00D435C2">
        <w:rPr>
          <w:rFonts w:ascii="Times New Roman" w:hAnsi="Times New Roman" w:cs="Times New Roman"/>
          <w:sz w:val="24"/>
          <w:szCs w:val="24"/>
        </w:rPr>
        <w:t>Файзуллин А.М.</w:t>
      </w:r>
      <w:r w:rsidR="008F313C">
        <w:rPr>
          <w:rFonts w:ascii="Times New Roman" w:hAnsi="Times New Roman" w:cs="Times New Roman"/>
          <w:sz w:val="24"/>
          <w:szCs w:val="24"/>
        </w:rPr>
        <w:t>;</w:t>
      </w:r>
    </w:p>
    <w:p w:rsidR="004676E2" w:rsidRPr="00D435C2" w:rsidRDefault="004676E2" w:rsidP="004676E2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Почетный работник общего образования РФ – Барлев В.А., Сунгатуллина Ф.Г.</w:t>
      </w:r>
      <w:r w:rsidR="008F313C">
        <w:rPr>
          <w:rFonts w:ascii="Times New Roman" w:hAnsi="Times New Roman" w:cs="Times New Roman"/>
          <w:sz w:val="24"/>
          <w:szCs w:val="24"/>
        </w:rPr>
        <w:t>;</w:t>
      </w:r>
      <w:r w:rsidRPr="00D435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6E2" w:rsidRPr="00D435C2" w:rsidRDefault="004676E2" w:rsidP="004676E2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 xml:space="preserve">Почётный работник воспитания и </w:t>
      </w:r>
      <w:r w:rsidR="002474FB" w:rsidRPr="00D435C2">
        <w:rPr>
          <w:rFonts w:ascii="Times New Roman" w:hAnsi="Times New Roman" w:cs="Times New Roman"/>
          <w:sz w:val="24"/>
          <w:szCs w:val="24"/>
        </w:rPr>
        <w:t>просвещения РФ</w:t>
      </w:r>
      <w:r w:rsidRPr="00D435C2">
        <w:rPr>
          <w:rFonts w:ascii="Times New Roman" w:hAnsi="Times New Roman" w:cs="Times New Roman"/>
          <w:sz w:val="24"/>
          <w:szCs w:val="24"/>
        </w:rPr>
        <w:t xml:space="preserve"> </w:t>
      </w:r>
      <w:r w:rsidR="002474FB" w:rsidRPr="00D435C2">
        <w:rPr>
          <w:rFonts w:ascii="Times New Roman" w:hAnsi="Times New Roman" w:cs="Times New Roman"/>
          <w:sz w:val="24"/>
          <w:szCs w:val="24"/>
        </w:rPr>
        <w:t>–</w:t>
      </w:r>
      <w:r w:rsidRPr="00D435C2">
        <w:rPr>
          <w:rFonts w:ascii="Times New Roman" w:hAnsi="Times New Roman" w:cs="Times New Roman"/>
          <w:sz w:val="24"/>
          <w:szCs w:val="24"/>
        </w:rPr>
        <w:t xml:space="preserve"> </w:t>
      </w:r>
      <w:r w:rsidR="002474FB" w:rsidRPr="00D435C2">
        <w:rPr>
          <w:rFonts w:ascii="Times New Roman" w:hAnsi="Times New Roman" w:cs="Times New Roman"/>
          <w:sz w:val="24"/>
          <w:szCs w:val="24"/>
        </w:rPr>
        <w:t xml:space="preserve">Кунгурцева Е.В., </w:t>
      </w:r>
      <w:r w:rsidRPr="00D435C2">
        <w:rPr>
          <w:rFonts w:ascii="Times New Roman" w:hAnsi="Times New Roman" w:cs="Times New Roman"/>
          <w:sz w:val="24"/>
          <w:szCs w:val="24"/>
        </w:rPr>
        <w:t>Ярмакеева С.А.;</w:t>
      </w:r>
    </w:p>
    <w:p w:rsidR="004676E2" w:rsidRPr="00D435C2" w:rsidRDefault="002474FB" w:rsidP="004676E2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 xml:space="preserve">получивших </w:t>
      </w:r>
      <w:r w:rsidR="004676E2" w:rsidRPr="00D435C2">
        <w:rPr>
          <w:rFonts w:ascii="Times New Roman" w:hAnsi="Times New Roman" w:cs="Times New Roman"/>
          <w:sz w:val="24"/>
          <w:szCs w:val="24"/>
        </w:rPr>
        <w:t xml:space="preserve"> почетный знак «За заслуги в образовании» </w:t>
      </w:r>
      <w:r w:rsidRPr="00D435C2">
        <w:rPr>
          <w:rFonts w:ascii="Times New Roman" w:hAnsi="Times New Roman" w:cs="Times New Roman"/>
          <w:sz w:val="24"/>
          <w:szCs w:val="24"/>
        </w:rPr>
        <w:t xml:space="preserve">- 8 человек </w:t>
      </w:r>
      <w:r w:rsidR="004676E2" w:rsidRPr="00D435C2">
        <w:rPr>
          <w:rFonts w:ascii="Times New Roman" w:hAnsi="Times New Roman" w:cs="Times New Roman"/>
          <w:sz w:val="24"/>
          <w:szCs w:val="24"/>
        </w:rPr>
        <w:t>(</w:t>
      </w:r>
      <w:r w:rsidRPr="00D435C2">
        <w:rPr>
          <w:rFonts w:ascii="Times New Roman" w:hAnsi="Times New Roman" w:cs="Times New Roman"/>
          <w:sz w:val="24"/>
          <w:szCs w:val="24"/>
        </w:rPr>
        <w:t xml:space="preserve">Беззаметнова Э.Ф., </w:t>
      </w:r>
      <w:r w:rsidR="004676E2" w:rsidRPr="00D435C2">
        <w:rPr>
          <w:rFonts w:ascii="Times New Roman" w:hAnsi="Times New Roman" w:cs="Times New Roman"/>
          <w:iCs/>
          <w:kern w:val="24"/>
          <w:sz w:val="24"/>
          <w:szCs w:val="24"/>
          <w:lang w:eastAsia="en-US"/>
        </w:rPr>
        <w:t>Задонская Т.А., Каримуллина З.А., Миндубаев А.М., Пильщиков М.Г., Сунга</w:t>
      </w:r>
      <w:r w:rsidRPr="00D435C2">
        <w:rPr>
          <w:rFonts w:ascii="Times New Roman" w:hAnsi="Times New Roman" w:cs="Times New Roman"/>
          <w:iCs/>
          <w:kern w:val="24"/>
          <w:sz w:val="24"/>
          <w:szCs w:val="24"/>
          <w:lang w:eastAsia="en-US"/>
        </w:rPr>
        <w:t>туллина Ф.Г., Фарху</w:t>
      </w:r>
      <w:r w:rsidRPr="00D435C2">
        <w:rPr>
          <w:rFonts w:ascii="Times New Roman" w:hAnsi="Times New Roman" w:cs="Times New Roman"/>
          <w:iCs/>
          <w:kern w:val="24"/>
          <w:sz w:val="24"/>
          <w:szCs w:val="24"/>
          <w:lang w:eastAsia="en-US"/>
        </w:rPr>
        <w:t>т</w:t>
      </w:r>
      <w:r w:rsidRPr="00D435C2">
        <w:rPr>
          <w:rFonts w:ascii="Times New Roman" w:hAnsi="Times New Roman" w:cs="Times New Roman"/>
          <w:iCs/>
          <w:kern w:val="24"/>
          <w:sz w:val="24"/>
          <w:szCs w:val="24"/>
          <w:lang w:eastAsia="en-US"/>
        </w:rPr>
        <w:t>динова Г.Р., Хабибуллина И.Н.)</w:t>
      </w:r>
      <w:r w:rsidR="008F313C">
        <w:rPr>
          <w:rFonts w:ascii="Times New Roman" w:hAnsi="Times New Roman" w:cs="Times New Roman"/>
          <w:iCs/>
          <w:kern w:val="24"/>
          <w:sz w:val="24"/>
          <w:szCs w:val="24"/>
          <w:lang w:eastAsia="en-US"/>
        </w:rPr>
        <w:t>;</w:t>
      </w:r>
    </w:p>
    <w:p w:rsidR="004676E2" w:rsidRPr="00D435C2" w:rsidRDefault="004676E2" w:rsidP="004676E2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мастер спорта – Миндубаев А.М.;</w:t>
      </w:r>
    </w:p>
    <w:p w:rsidR="002474FB" w:rsidRPr="00D435C2" w:rsidRDefault="002474FB" w:rsidP="004676E2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кандидат в мастера спорта – Махмутова Г.А.;</w:t>
      </w:r>
    </w:p>
    <w:p w:rsidR="004676E2" w:rsidRPr="00D435C2" w:rsidRDefault="004676E2" w:rsidP="004676E2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награжденных Почетн</w:t>
      </w:r>
      <w:r w:rsidR="002474FB" w:rsidRPr="00D435C2">
        <w:rPr>
          <w:rFonts w:ascii="Times New Roman" w:hAnsi="Times New Roman" w:cs="Times New Roman"/>
          <w:sz w:val="24"/>
          <w:szCs w:val="24"/>
        </w:rPr>
        <w:t>ыми</w:t>
      </w:r>
      <w:r w:rsidRPr="00D435C2">
        <w:rPr>
          <w:rFonts w:ascii="Times New Roman" w:hAnsi="Times New Roman" w:cs="Times New Roman"/>
          <w:sz w:val="24"/>
          <w:szCs w:val="24"/>
        </w:rPr>
        <w:t xml:space="preserve"> грамот</w:t>
      </w:r>
      <w:r w:rsidR="002474FB" w:rsidRPr="00D435C2">
        <w:rPr>
          <w:rFonts w:ascii="Times New Roman" w:hAnsi="Times New Roman" w:cs="Times New Roman"/>
          <w:sz w:val="24"/>
          <w:szCs w:val="24"/>
        </w:rPr>
        <w:t>ами</w:t>
      </w:r>
      <w:r w:rsidRPr="00D435C2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– </w:t>
      </w:r>
      <w:r w:rsidR="002474FB" w:rsidRPr="00D435C2">
        <w:rPr>
          <w:rFonts w:ascii="Times New Roman" w:hAnsi="Times New Roman" w:cs="Times New Roman"/>
          <w:sz w:val="24"/>
          <w:szCs w:val="24"/>
        </w:rPr>
        <w:t>11</w:t>
      </w:r>
      <w:r w:rsidRPr="00D435C2">
        <w:rPr>
          <w:rFonts w:ascii="Times New Roman" w:hAnsi="Times New Roman" w:cs="Times New Roman"/>
          <w:sz w:val="24"/>
          <w:szCs w:val="24"/>
        </w:rPr>
        <w:t xml:space="preserve"> че</w:t>
      </w:r>
      <w:r w:rsidR="002474FB" w:rsidRPr="00D435C2">
        <w:rPr>
          <w:rFonts w:ascii="Times New Roman" w:hAnsi="Times New Roman" w:cs="Times New Roman"/>
          <w:sz w:val="24"/>
          <w:szCs w:val="24"/>
        </w:rPr>
        <w:t>л</w:t>
      </w:r>
      <w:r w:rsidR="002474FB" w:rsidRPr="00D435C2">
        <w:rPr>
          <w:rFonts w:ascii="Times New Roman" w:hAnsi="Times New Roman" w:cs="Times New Roman"/>
          <w:sz w:val="24"/>
          <w:szCs w:val="24"/>
        </w:rPr>
        <w:t>о</w:t>
      </w:r>
      <w:r w:rsidR="002474FB" w:rsidRPr="00D435C2">
        <w:rPr>
          <w:rFonts w:ascii="Times New Roman" w:hAnsi="Times New Roman" w:cs="Times New Roman"/>
          <w:sz w:val="24"/>
          <w:szCs w:val="24"/>
        </w:rPr>
        <w:t>век</w:t>
      </w:r>
      <w:r w:rsidRPr="00D435C2">
        <w:rPr>
          <w:rFonts w:ascii="Times New Roman" w:hAnsi="Times New Roman" w:cs="Times New Roman"/>
          <w:sz w:val="24"/>
          <w:szCs w:val="24"/>
        </w:rPr>
        <w:t>;</w:t>
      </w:r>
    </w:p>
    <w:p w:rsidR="004676E2" w:rsidRPr="00D435C2" w:rsidRDefault="004676E2" w:rsidP="004676E2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5C2">
        <w:rPr>
          <w:rFonts w:ascii="Times New Roman" w:hAnsi="Times New Roman" w:cs="Times New Roman"/>
          <w:sz w:val="24"/>
          <w:szCs w:val="24"/>
        </w:rPr>
        <w:t>награжденных Почетн</w:t>
      </w:r>
      <w:r w:rsidR="002474FB" w:rsidRPr="00D435C2">
        <w:rPr>
          <w:rFonts w:ascii="Times New Roman" w:hAnsi="Times New Roman" w:cs="Times New Roman"/>
          <w:sz w:val="24"/>
          <w:szCs w:val="24"/>
        </w:rPr>
        <w:t>ыми</w:t>
      </w:r>
      <w:r w:rsidRPr="00D435C2">
        <w:rPr>
          <w:rFonts w:ascii="Times New Roman" w:hAnsi="Times New Roman" w:cs="Times New Roman"/>
          <w:sz w:val="24"/>
          <w:szCs w:val="24"/>
        </w:rPr>
        <w:t xml:space="preserve"> грамот</w:t>
      </w:r>
      <w:r w:rsidR="002474FB" w:rsidRPr="00D435C2">
        <w:rPr>
          <w:rFonts w:ascii="Times New Roman" w:hAnsi="Times New Roman" w:cs="Times New Roman"/>
          <w:sz w:val="24"/>
          <w:szCs w:val="24"/>
        </w:rPr>
        <w:t>ами</w:t>
      </w:r>
      <w:r w:rsidRPr="00D435C2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РТ – 1</w:t>
      </w:r>
      <w:r w:rsidR="002474FB" w:rsidRPr="00D435C2">
        <w:rPr>
          <w:rFonts w:ascii="Times New Roman" w:hAnsi="Times New Roman" w:cs="Times New Roman"/>
          <w:sz w:val="24"/>
          <w:szCs w:val="24"/>
        </w:rPr>
        <w:t>3 чел</w:t>
      </w:r>
      <w:r w:rsidR="002474FB" w:rsidRPr="00D435C2">
        <w:rPr>
          <w:rFonts w:ascii="Times New Roman" w:hAnsi="Times New Roman" w:cs="Times New Roman"/>
          <w:sz w:val="24"/>
          <w:szCs w:val="24"/>
        </w:rPr>
        <w:t>о</w:t>
      </w:r>
      <w:r w:rsidR="002474FB" w:rsidRPr="00D435C2">
        <w:rPr>
          <w:rFonts w:ascii="Times New Roman" w:hAnsi="Times New Roman" w:cs="Times New Roman"/>
          <w:sz w:val="24"/>
          <w:szCs w:val="24"/>
        </w:rPr>
        <w:t>век;</w:t>
      </w:r>
    </w:p>
    <w:p w:rsidR="005319CC" w:rsidRPr="00D435C2" w:rsidRDefault="00156D17" w:rsidP="008F313C">
      <w:pPr>
        <w:widowControl w:val="0"/>
        <w:spacing w:line="240" w:lineRule="auto"/>
        <w:ind w:left="43" w:right="-51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оллект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сформи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ппы</w:t>
      </w:r>
      <w:r w:rsidRPr="00D435C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едагого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ющи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ся разрабо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ором</w:t>
      </w:r>
      <w:r w:rsidRPr="00D435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сод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ржан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D435C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дагоги</w:t>
      </w:r>
      <w:r w:rsidRPr="00D435C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ны</w:t>
      </w:r>
      <w:r w:rsidRPr="00D435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делы,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орые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рабаты-в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ют</w:t>
      </w:r>
      <w:proofErr w:type="gramEnd"/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свое, отл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ое от д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 д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ятель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9CC" w:rsidRPr="00D435C2" w:rsidRDefault="00156D17" w:rsidP="008F313C">
      <w:pPr>
        <w:widowControl w:val="0"/>
        <w:spacing w:line="240" w:lineRule="auto"/>
        <w:ind w:left="43" w:right="-51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Практически</w:t>
      </w:r>
      <w:r w:rsidRPr="00D435C2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435C2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D435C2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держ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D435C2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дете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орые</w:t>
      </w:r>
      <w:r w:rsidRPr="00D435C2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пеш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 ос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ют</w:t>
      </w:r>
      <w:r w:rsidRPr="00D435C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огра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ец</w:t>
      </w:r>
      <w:r w:rsidRPr="00D435C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D435C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ют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достаточ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8F313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435C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выбра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оф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нь</w:t>
      </w:r>
      <w:r w:rsidRPr="00D435C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D435C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родо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D435C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Набл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ами</w:t>
      </w:r>
      <w:r w:rsidRPr="00D435C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нико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казыв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ют,</w:t>
      </w:r>
      <w:r w:rsidRPr="00D435C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что даже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ны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еш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социально-эко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ческих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ловиях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пеш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ад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ап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ся.</w:t>
      </w:r>
    </w:p>
    <w:p w:rsidR="005319CC" w:rsidRPr="00D435C2" w:rsidRDefault="00156D17" w:rsidP="008F313C">
      <w:pPr>
        <w:widowControl w:val="0"/>
        <w:spacing w:line="240" w:lineRule="auto"/>
        <w:ind w:left="43" w:right="-51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435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изучения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социал</w:t>
      </w:r>
      <w:r w:rsidRPr="00D435C2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заказа</w:t>
      </w:r>
      <w:r w:rsidRPr="00D435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олле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ив</w:t>
      </w:r>
      <w:r w:rsidRPr="00D435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Цен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435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етского</w:t>
      </w:r>
      <w:r w:rsidRPr="00D435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ворч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D435C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ла-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олж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говые ис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ледов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 сле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 на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авл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ям:</w:t>
      </w:r>
    </w:p>
    <w:p w:rsidR="005319CC" w:rsidRPr="00D435C2" w:rsidRDefault="00156D17" w:rsidP="003625A6">
      <w:pPr>
        <w:widowControl w:val="0"/>
        <w:tabs>
          <w:tab w:val="left" w:pos="10155"/>
        </w:tabs>
        <w:spacing w:line="240" w:lineRule="auto"/>
        <w:ind w:left="28" w:right="-51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Wingdings" w:eastAsia="Wingdings" w:hAnsi="Wingdings" w:cs="Wingdings"/>
          <w:spacing w:val="75"/>
          <w:sz w:val="16"/>
          <w:szCs w:val="16"/>
        </w:rPr>
        <w:t>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анал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аза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роса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gramEnd"/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обра-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овании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5319CC" w:rsidRPr="00D435C2" w:rsidRDefault="00156D17" w:rsidP="003625A6">
      <w:pPr>
        <w:widowControl w:val="0"/>
        <w:spacing w:line="240" w:lineRule="auto"/>
        <w:ind w:left="28" w:right="-51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Wingdings" w:eastAsia="Wingdings" w:hAnsi="Wingdings" w:cs="Wingdings"/>
          <w:spacing w:val="75"/>
          <w:sz w:val="16"/>
          <w:szCs w:val="16"/>
        </w:rPr>
        <w:lastRenderedPageBreak/>
        <w:t>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выявл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эк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сперт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8F313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дополнительных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г,</w:t>
      </w:r>
      <w:r w:rsidRPr="00D435C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орые</w:t>
      </w:r>
      <w:r w:rsidRPr="00D435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435C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редо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тави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ежден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е;</w:t>
      </w:r>
    </w:p>
    <w:p w:rsidR="005319CC" w:rsidRPr="00D435C2" w:rsidRDefault="00156D17" w:rsidP="003625A6">
      <w:pPr>
        <w:widowControl w:val="0"/>
        <w:spacing w:line="240" w:lineRule="auto"/>
        <w:ind w:right="-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разрабо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общ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образователь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щ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разв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рогра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м.</w:t>
      </w:r>
    </w:p>
    <w:p w:rsidR="005319CC" w:rsidRPr="00D435C2" w:rsidRDefault="00156D17" w:rsidP="008F313C">
      <w:pPr>
        <w:widowControl w:val="0"/>
        <w:spacing w:line="240" w:lineRule="auto"/>
        <w:ind w:left="29" w:right="-5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ит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траж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ец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при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ципе</w:t>
      </w:r>
      <w:r w:rsidRPr="00D435C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 возраст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435C2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435C2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особен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остей</w:t>
      </w:r>
      <w:r w:rsidRPr="00D435C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D435C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D435C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вк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ючен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 ви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еятел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35C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ринцип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обя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ывает</w:t>
      </w:r>
      <w:r w:rsidRPr="00D435C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вс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торо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изи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рова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тав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 особ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аждой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зра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ся,</w:t>
      </w:r>
      <w:r w:rsidRPr="00D435C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435C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ствляется</w:t>
      </w:r>
      <w:r w:rsidRPr="00D435C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едагог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-ском</w:t>
      </w:r>
      <w:proofErr w:type="gramEnd"/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 мон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торинге 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гност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ова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атов Ц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7"/>
          <w:sz w:val="24"/>
          <w:szCs w:val="24"/>
        </w:rPr>
        <w:t>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9CC" w:rsidRPr="003625A6" w:rsidRDefault="00156D17" w:rsidP="003625A6">
      <w:pPr>
        <w:widowControl w:val="0"/>
        <w:spacing w:before="1" w:line="240" w:lineRule="auto"/>
        <w:ind w:left="29" w:right="-51" w:firstLine="70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Ключе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ой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фиг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рой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4"/>
          <w:sz w:val="24"/>
          <w:szCs w:val="24"/>
        </w:rPr>
        <w:t>д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я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л</w:t>
      </w:r>
      <w:r w:rsidRPr="003625A6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>ь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ности</w:t>
      </w:r>
      <w:r w:rsidRPr="003625A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учр</w:t>
      </w:r>
      <w:r w:rsidRPr="003625A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ж</w:t>
      </w:r>
      <w:r w:rsidRPr="003625A6">
        <w:rPr>
          <w:rFonts w:ascii="Times New Roman" w:eastAsia="Times New Roman" w:hAnsi="Times New Roman" w:cs="Times New Roman"/>
          <w:iCs/>
          <w:spacing w:val="3"/>
          <w:sz w:val="24"/>
          <w:szCs w:val="24"/>
        </w:rPr>
        <w:t>д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ен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и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Pr="003625A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д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оп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лнит</w:t>
      </w:r>
      <w:r w:rsidRPr="003625A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л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ьного</w:t>
      </w:r>
      <w:r w:rsidRPr="003625A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б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ра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з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в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ания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б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ра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з</w:t>
      </w:r>
      <w:r w:rsidR="001E62C1" w:rsidRPr="003625A6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в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л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ьн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ого</w:t>
      </w:r>
      <w:r w:rsidRPr="003625A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про</w:t>
      </w:r>
      <w:r w:rsidRPr="003625A6">
        <w:rPr>
          <w:rFonts w:ascii="Times New Roman" w:eastAsia="Times New Roman" w:hAnsi="Times New Roman" w:cs="Times New Roman"/>
          <w:iCs/>
          <w:spacing w:val="5"/>
          <w:sz w:val="24"/>
          <w:szCs w:val="24"/>
        </w:rPr>
        <w:t>ц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pacing w:val="-7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3625A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>я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вля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дагог</w:t>
      </w:r>
      <w:r w:rsidRPr="00D435C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оп</w:t>
      </w:r>
      <w:r w:rsidRPr="00D435C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нит</w:t>
      </w:r>
      <w:r w:rsidRPr="00D435C2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ного</w:t>
      </w:r>
      <w:r w:rsidRPr="00D435C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ра</w:t>
      </w:r>
      <w:r w:rsidRPr="00D435C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ания,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>к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оторый</w:t>
      </w:r>
      <w:r w:rsidRPr="003625A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р</w:t>
      </w:r>
      <w:r w:rsidRPr="003625A6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ша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Pr="003625A6">
        <w:rPr>
          <w:rFonts w:ascii="Times New Roman" w:eastAsia="Times New Roman" w:hAnsi="Times New Roman" w:cs="Times New Roman"/>
          <w:iCs/>
          <w:spacing w:val="4"/>
          <w:sz w:val="24"/>
          <w:szCs w:val="24"/>
        </w:rPr>
        <w:t>н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ог</w:t>
      </w:r>
      <w:r w:rsidRPr="003625A6">
        <w:rPr>
          <w:rFonts w:ascii="Times New Roman" w:eastAsia="Times New Roman" w:hAnsi="Times New Roman" w:cs="Times New Roman"/>
          <w:iCs/>
          <w:spacing w:val="-7"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чи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pacing w:val="5"/>
          <w:sz w:val="24"/>
          <w:szCs w:val="24"/>
        </w:rPr>
        <w:t>л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ен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ны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за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д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а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чи</w:t>
      </w:r>
      <w:r w:rsidRPr="003625A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б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учения,</w:t>
      </w:r>
      <w:r w:rsidRPr="003625A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разви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>и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Pr="003625A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3625A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в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ос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п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3625A6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н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ия</w:t>
      </w:r>
      <w:r w:rsidRPr="003625A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3"/>
          <w:sz w:val="24"/>
          <w:szCs w:val="24"/>
        </w:rPr>
        <w:t>д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й.</w:t>
      </w:r>
      <w:r w:rsidRPr="003625A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дм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н</w:t>
      </w:r>
      <w:r w:rsidRPr="003625A6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>и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страция</w:t>
      </w:r>
      <w:r w:rsidRPr="003625A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Центра</w:t>
      </w:r>
      <w:r w:rsidRPr="003625A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чи</w:t>
      </w:r>
      <w:r w:rsidRPr="003625A6">
        <w:rPr>
          <w:rFonts w:ascii="Times New Roman" w:eastAsia="Times New Roman" w:hAnsi="Times New Roman" w:cs="Times New Roman"/>
          <w:iCs/>
          <w:spacing w:val="4"/>
          <w:sz w:val="24"/>
          <w:szCs w:val="24"/>
        </w:rPr>
        <w:t>т</w:t>
      </w:r>
      <w:r w:rsidR="001E62C1" w:rsidRPr="003625A6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н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б</w:t>
      </w:r>
      <w:r w:rsidRPr="003625A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>х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ди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м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ым</w:t>
      </w:r>
      <w:r w:rsidRPr="003625A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за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б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иться</w:t>
      </w:r>
      <w:r w:rsidRPr="003625A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3625A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чн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D435C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фо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нии</w:t>
      </w:r>
      <w:r w:rsidRPr="00D435C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лл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-иссл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дин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ышленни</w:t>
      </w:r>
      <w:r w:rsidRPr="00D435C2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435C2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тр</w:t>
      </w:r>
      <w:r w:rsidRPr="003625A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мит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Pr="003625A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отк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р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а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ть</w:t>
      </w:r>
      <w:r w:rsidRPr="003625A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3625A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>к</w:t>
      </w:r>
      <w:r w:rsidRPr="003625A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л</w:t>
      </w:r>
      <w:r w:rsidRPr="003625A6">
        <w:rPr>
          <w:rFonts w:ascii="Times New Roman" w:eastAsia="Times New Roman" w:hAnsi="Times New Roman" w:cs="Times New Roman"/>
          <w:iCs/>
          <w:spacing w:val="6"/>
          <w:sz w:val="24"/>
          <w:szCs w:val="24"/>
        </w:rPr>
        <w:t>л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егах</w:t>
      </w:r>
      <w:r w:rsidRPr="003625A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7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амое</w:t>
      </w:r>
      <w:r w:rsidRPr="003625A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лу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ч</w:t>
      </w:r>
      <w:r w:rsidRPr="003625A6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>ш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е,</w:t>
      </w:r>
      <w:r w:rsidRPr="00362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оз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да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ая</w:t>
      </w:r>
      <w:r w:rsidRPr="003625A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во</w:t>
      </w:r>
      <w:r w:rsidRPr="003625A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>з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Pr="003625A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жность</w:t>
      </w:r>
      <w:r w:rsidRPr="003625A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дл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Pr="003625A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7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амор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л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изации</w:t>
      </w:r>
      <w:r w:rsidRPr="003625A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к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аждого</w:t>
      </w:r>
      <w:r w:rsidRPr="003625A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из</w:t>
      </w:r>
      <w:r w:rsidRPr="003625A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н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их.</w:t>
      </w:r>
      <w:r w:rsidRPr="003625A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Ес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л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3625A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ж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3625A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п</w:t>
      </w:r>
      <w:r w:rsidRPr="003625A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дагога</w:t>
      </w:r>
      <w:r w:rsidRPr="003625A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м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еются</w:t>
      </w:r>
      <w:r w:rsidRPr="003625A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>р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ль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н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ые</w:t>
      </w:r>
      <w:r w:rsidRPr="003625A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pacing w:val="3"/>
          <w:sz w:val="24"/>
          <w:szCs w:val="24"/>
        </w:rPr>
        <w:t>л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вия</w:t>
      </w:r>
      <w:r w:rsidRPr="003625A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дл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Pr="003625A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7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ам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ор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л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изации,</w:t>
      </w:r>
      <w:r w:rsidRPr="003625A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то,</w:t>
      </w:r>
      <w:r w:rsidRPr="003625A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ве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н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о,</w:t>
      </w:r>
      <w:r w:rsidRPr="003625A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он</w:t>
      </w:r>
      <w:r w:rsidRPr="003625A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н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а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чина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в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р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ч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ски</w:t>
      </w:r>
      <w:r w:rsidRPr="003625A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п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д</w:t>
      </w:r>
      <w:r w:rsidRPr="003625A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х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ди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ь</w:t>
      </w:r>
      <w:r w:rsidRPr="003625A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к</w:t>
      </w:r>
      <w:r w:rsidRPr="00362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преп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да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в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анию</w:t>
      </w:r>
      <w:r w:rsidRPr="003625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в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3625A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го</w:t>
      </w:r>
      <w:r w:rsidRPr="00362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у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р</w:t>
      </w:r>
      <w:r w:rsidRPr="003625A6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>с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а,</w:t>
      </w:r>
      <w:r w:rsidRPr="00362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пр</w:t>
      </w:r>
      <w:r w:rsidRPr="003625A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д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Pr="003625A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е</w:t>
      </w:r>
      <w:r w:rsidRPr="003625A6">
        <w:rPr>
          <w:rFonts w:ascii="Times New Roman" w:eastAsia="Times New Roman" w:hAnsi="Times New Roman" w:cs="Times New Roman"/>
          <w:iCs/>
          <w:spacing w:val="1"/>
          <w:sz w:val="24"/>
          <w:szCs w:val="24"/>
        </w:rPr>
        <w:t>т</w:t>
      </w:r>
      <w:r w:rsidRPr="003625A6">
        <w:rPr>
          <w:rFonts w:ascii="Times New Roman" w:eastAsia="Times New Roman" w:hAnsi="Times New Roman" w:cs="Times New Roman"/>
          <w:iCs/>
          <w:sz w:val="24"/>
          <w:szCs w:val="24"/>
        </w:rPr>
        <w:t>а.</w:t>
      </w:r>
    </w:p>
    <w:p w:rsidR="005319CC" w:rsidRPr="00D435C2" w:rsidRDefault="00156D17" w:rsidP="003625A6">
      <w:pPr>
        <w:widowControl w:val="0"/>
        <w:spacing w:line="240" w:lineRule="auto"/>
        <w:ind w:left="29" w:right="-51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C2">
        <w:rPr>
          <w:rFonts w:ascii="Times New Roman" w:eastAsia="Times New Roman" w:hAnsi="Times New Roman" w:cs="Times New Roman"/>
          <w:sz w:val="24"/>
          <w:szCs w:val="24"/>
        </w:rPr>
        <w:t>Образователь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це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сс</w:t>
      </w:r>
      <w:r w:rsidRPr="00D435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ЦДТ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7"/>
          <w:sz w:val="24"/>
          <w:szCs w:val="24"/>
        </w:rPr>
        <w:t>«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435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ос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ствляется</w:t>
      </w:r>
      <w:r w:rsidRPr="00D435C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етом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росов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435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елей,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ребно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тей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435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особен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остей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ональ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о-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рных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3625A6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D435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ново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рас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озра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435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ениях</w:t>
      </w:r>
      <w:r w:rsidRPr="00D435C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чер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435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о-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олни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общео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зователь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435C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общеразв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ющих</w:t>
      </w:r>
      <w:r w:rsidRPr="00D435C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рогра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35C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апра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вл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е-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ям:</w:t>
      </w:r>
      <w:r w:rsidRPr="00D435C2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proofErr w:type="gramStart"/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ниче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proofErr w:type="gramEnd"/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теств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о-н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х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доже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рист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ск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о-к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аев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дческой,</w:t>
      </w:r>
      <w:r w:rsidRPr="00D435C2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фи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з-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рно-о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доров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35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но-</w:t>
      </w:r>
      <w:r w:rsidR="004676E2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гуманитарной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35C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D435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3625A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по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D435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полни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х общеобразователь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435C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3625A6" w:rsidRPr="00D435C2">
        <w:rPr>
          <w:rFonts w:ascii="Times New Roman" w:eastAsia="Times New Roman" w:hAnsi="Times New Roman" w:cs="Times New Roman"/>
          <w:sz w:val="24"/>
          <w:szCs w:val="24"/>
        </w:rPr>
        <w:t>общеразв</w:t>
      </w:r>
      <w:r w:rsidR="003625A6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3625A6"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625A6"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3625A6" w:rsidRPr="00D435C2">
        <w:rPr>
          <w:rFonts w:ascii="Times New Roman" w:eastAsia="Times New Roman" w:hAnsi="Times New Roman" w:cs="Times New Roman"/>
          <w:sz w:val="24"/>
          <w:szCs w:val="24"/>
        </w:rPr>
        <w:t>ющих</w:t>
      </w:r>
      <w:r w:rsidR="003625A6"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рограмм</w:t>
      </w:r>
      <w:r w:rsidRPr="00D435C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D435C2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D435C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435C2">
        <w:rPr>
          <w:rFonts w:ascii="Times New Roman" w:eastAsia="Times New Roman" w:hAnsi="Times New Roman" w:cs="Times New Roman"/>
          <w:spacing w:val="6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рн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одра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делен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D435C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уч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режд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35C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D435C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pacing w:val="3"/>
          <w:sz w:val="24"/>
          <w:szCs w:val="24"/>
        </w:rPr>
        <w:t>ш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 xml:space="preserve">ем 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чебном го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35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предс</w:t>
      </w:r>
      <w:r w:rsidRPr="00D435C2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ы в табл</w:t>
      </w:r>
      <w:r w:rsidRPr="00D435C2">
        <w:rPr>
          <w:rFonts w:ascii="Times New Roman" w:eastAsia="Times New Roman" w:hAnsi="Times New Roman" w:cs="Times New Roman"/>
          <w:spacing w:val="1"/>
          <w:sz w:val="24"/>
          <w:szCs w:val="24"/>
        </w:rPr>
        <w:t>иц</w:t>
      </w:r>
      <w:r w:rsidRPr="00D435C2">
        <w:rPr>
          <w:rFonts w:ascii="Times New Roman" w:eastAsia="Times New Roman" w:hAnsi="Times New Roman" w:cs="Times New Roman"/>
          <w:sz w:val="24"/>
          <w:szCs w:val="24"/>
        </w:rPr>
        <w:t>е:</w:t>
      </w:r>
    </w:p>
    <w:p w:rsidR="00851313" w:rsidRPr="009A772E" w:rsidRDefault="00851313">
      <w:pPr>
        <w:widowControl w:val="0"/>
        <w:spacing w:line="240" w:lineRule="auto"/>
        <w:ind w:left="29" w:right="162" w:firstLine="71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850"/>
        <w:gridCol w:w="851"/>
        <w:gridCol w:w="850"/>
        <w:gridCol w:w="851"/>
        <w:gridCol w:w="850"/>
        <w:gridCol w:w="851"/>
        <w:gridCol w:w="850"/>
      </w:tblGrid>
      <w:tr w:rsidR="009A772E" w:rsidRPr="009A772E" w:rsidTr="00C873D1">
        <w:trPr>
          <w:trHeight w:val="2058"/>
        </w:trPr>
        <w:tc>
          <w:tcPr>
            <w:tcW w:w="3969" w:type="dxa"/>
            <w:shd w:val="clear" w:color="auto" w:fill="auto"/>
            <w:vAlign w:val="center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наименование отдела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художественного</w:t>
            </w:r>
          </w:p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социально-гуманитарное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естественно-</w:t>
            </w:r>
          </w:p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научное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всего программ</w:t>
            </w:r>
          </w:p>
        </w:tc>
      </w:tr>
      <w:tr w:rsidR="009A772E" w:rsidRPr="009A772E" w:rsidTr="00C873D1">
        <w:tc>
          <w:tcPr>
            <w:tcW w:w="3969" w:type="dxa"/>
            <w:shd w:val="clear" w:color="auto" w:fill="auto"/>
          </w:tcPr>
          <w:p w:rsidR="009E4E6C" w:rsidRPr="009A772E" w:rsidRDefault="009E4E6C" w:rsidP="00C8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детских общественных организаций</w:t>
            </w: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9A772E" w:rsidRPr="009A772E" w:rsidTr="00C873D1">
        <w:tc>
          <w:tcPr>
            <w:tcW w:w="3969" w:type="dxa"/>
            <w:shd w:val="clear" w:color="auto" w:fill="auto"/>
          </w:tcPr>
          <w:p w:rsidR="009E4E6C" w:rsidRPr="009A772E" w:rsidRDefault="009E4E6C" w:rsidP="00C8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декоративно-прикладной</w:t>
            </w: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A772E" w:rsidRPr="009A772E" w:rsidTr="00C873D1">
        <w:tc>
          <w:tcPr>
            <w:tcW w:w="3969" w:type="dxa"/>
            <w:shd w:val="clear" w:color="auto" w:fill="auto"/>
          </w:tcPr>
          <w:p w:rsidR="009E4E6C" w:rsidRPr="009A772E" w:rsidRDefault="009E4E6C" w:rsidP="00C8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A772E" w:rsidRPr="009A772E" w:rsidTr="00C873D1">
        <w:tc>
          <w:tcPr>
            <w:tcW w:w="3969" w:type="dxa"/>
            <w:shd w:val="clear" w:color="auto" w:fill="auto"/>
          </w:tcPr>
          <w:p w:rsidR="009E4E6C" w:rsidRPr="009A772E" w:rsidRDefault="009E4E6C" w:rsidP="00C8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художественно-эстетический</w:t>
            </w: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A772E" w:rsidRPr="009A772E" w:rsidTr="00C873D1">
        <w:tc>
          <w:tcPr>
            <w:tcW w:w="3969" w:type="dxa"/>
            <w:shd w:val="clear" w:color="auto" w:fill="auto"/>
          </w:tcPr>
          <w:p w:rsidR="009E4E6C" w:rsidRPr="009A772E" w:rsidRDefault="009E4E6C" w:rsidP="00C8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национальных культур</w:t>
            </w: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A772E" w:rsidRPr="009A772E" w:rsidTr="00C873D1">
        <w:tc>
          <w:tcPr>
            <w:tcW w:w="3969" w:type="dxa"/>
            <w:shd w:val="clear" w:color="auto" w:fill="auto"/>
          </w:tcPr>
          <w:p w:rsidR="009E4E6C" w:rsidRPr="009A772E" w:rsidRDefault="009E4E6C" w:rsidP="00C8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гуманитарного обучения</w:t>
            </w: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A772E" w:rsidRPr="009A772E" w:rsidTr="00C873D1">
        <w:tc>
          <w:tcPr>
            <w:tcW w:w="3969" w:type="dxa"/>
            <w:shd w:val="clear" w:color="auto" w:fill="auto"/>
          </w:tcPr>
          <w:p w:rsidR="009E4E6C" w:rsidRPr="009A772E" w:rsidRDefault="009E4E6C" w:rsidP="00C873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итого по ЦДТ</w:t>
            </w: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9E4E6C" w:rsidRPr="009A772E" w:rsidRDefault="009E4E6C" w:rsidP="00C8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</w:tr>
    </w:tbl>
    <w:p w:rsidR="009E4E6C" w:rsidRPr="009A772E" w:rsidRDefault="009E4E6C" w:rsidP="009A772E">
      <w:pPr>
        <w:widowControl w:val="0"/>
        <w:spacing w:line="240" w:lineRule="auto"/>
        <w:ind w:right="162"/>
        <w:rPr>
          <w:rFonts w:ascii="Times New Roman" w:eastAsia="Times New Roman" w:hAnsi="Times New Roman" w:cs="Times New Roman"/>
          <w:sz w:val="24"/>
          <w:szCs w:val="24"/>
        </w:rPr>
      </w:pPr>
    </w:p>
    <w:p w:rsidR="005319CC" w:rsidRPr="009A772E" w:rsidRDefault="005319CC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p w:rsidR="005319CC" w:rsidRPr="009A772E" w:rsidRDefault="009E4E6C" w:rsidP="003625A6">
      <w:pPr>
        <w:widowControl w:val="0"/>
        <w:spacing w:line="240" w:lineRule="auto"/>
        <w:ind w:left="142" w:right="-51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72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соотве</w:t>
      </w:r>
      <w:r w:rsidR="00156D17"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ств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56D17" w:rsidRPr="009A772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56D17" w:rsidRPr="009A772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тел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156D17" w:rsidRPr="009A772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рограм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156D17" w:rsidRPr="009A772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ЦДТ</w:t>
      </w:r>
      <w:r w:rsidR="00156D17" w:rsidRPr="009A772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Аз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="00156D17" w:rsidRPr="009A772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56D17" w:rsidRPr="009A772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56D17" w:rsidRPr="009A772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2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/202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6D17" w:rsidRPr="009A772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еб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ый год,</w:t>
      </w:r>
      <w:r w:rsidR="00156D17" w:rsidRPr="009A77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едагогиче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56D17"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56D17" w:rsidRPr="009A77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ллектив</w:t>
      </w:r>
      <w:r w:rsidR="00156D17" w:rsidRPr="009A772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ашего</w:t>
      </w:r>
      <w:r w:rsidR="00156D17" w:rsidRPr="009A772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режден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56D17" w:rsidRPr="009A772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="00156D17" w:rsidRPr="009A772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="00156D17"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156D17" w:rsidRPr="009A772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реали</w:t>
      </w:r>
      <w:r w:rsidR="00156D17"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овы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ать</w:t>
      </w:r>
      <w:r w:rsidR="00156D17" w:rsidRPr="009A77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156D17" w:rsidRPr="009A77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допо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нител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="00156D17"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pacing w:val="-2"/>
          <w:sz w:val="24"/>
          <w:szCs w:val="24"/>
        </w:rPr>
        <w:t>ые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</w:t>
      </w:r>
      <w:r w:rsidR="00156D17" w:rsidRPr="009A772E">
        <w:rPr>
          <w:rFonts w:ascii="Times New Roman" w:eastAsia="Times New Roman" w:hAnsi="Times New Roman" w:cs="Times New Roman"/>
          <w:spacing w:val="4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ые</w:t>
      </w:r>
      <w:r w:rsidR="00156D17" w:rsidRPr="009A772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разв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ваю</w:t>
      </w:r>
      <w:r w:rsidR="00156D17"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ие</w:t>
      </w:r>
      <w:r w:rsidR="00156D17" w:rsidRPr="009A772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програм</w:t>
      </w:r>
      <w:r w:rsidR="00156D17"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9A772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156D17" w:rsidRPr="009A772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156D17" w:rsidRPr="009A772E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ол</w:t>
      </w:r>
      <w:r w:rsidR="00156D17"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тел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156D17" w:rsidRPr="009A772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еобр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тел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156D17" w:rsidRPr="009A772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рогра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156D17" w:rsidRPr="009A772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рошли</w:t>
      </w:r>
      <w:r w:rsidR="00156D17" w:rsidRPr="009A772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56D17"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="00156D17" w:rsidRPr="009A772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тр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нню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156D17" w:rsidRPr="009A772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э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ерт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9A772E">
        <w:rPr>
          <w:rFonts w:ascii="Times New Roman" w:eastAsia="Times New Roman" w:hAnsi="Times New Roman" w:cs="Times New Roman"/>
          <w:spacing w:val="4"/>
          <w:sz w:val="24"/>
          <w:szCs w:val="24"/>
        </w:rPr>
        <w:t>з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56D17" w:rsidRPr="009A772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56D17" w:rsidRPr="009A772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ержде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156D17" w:rsidRPr="009A772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метод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че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56D17" w:rsidRPr="009A772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сов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56D17"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м ЦДТ</w:t>
      </w:r>
      <w:r w:rsidR="00156D17" w:rsidRPr="009A772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156D17"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156D17" w:rsidRPr="009A772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156D17" w:rsidRPr="009A772E">
        <w:rPr>
          <w:rFonts w:ascii="Times New Roman" w:eastAsia="Times New Roman" w:hAnsi="Times New Roman" w:cs="Times New Roman"/>
          <w:spacing w:val="-7"/>
          <w:sz w:val="24"/>
          <w:szCs w:val="24"/>
        </w:rPr>
        <w:t>»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:</w:t>
      </w:r>
      <w:r w:rsidR="00156D17" w:rsidRPr="009A77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олгос</w:t>
      </w:r>
      <w:r w:rsidR="00156D17"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оч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156D17" w:rsidRPr="009A772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рограм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156D17" w:rsidRPr="009A772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тве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жде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156D17" w:rsidRPr="009A77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общ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56D17" w:rsidRPr="009A77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ск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ом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,</w:t>
      </w:r>
      <w:r w:rsidR="00156D17" w:rsidRPr="009A77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156D17" w:rsidRPr="009A772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сталь</w:t>
      </w:r>
      <w:r w:rsidR="00156D17"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156D17" w:rsidRPr="009A772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56D17" w:rsidRPr="009A77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56D17"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д</w:t>
      </w:r>
      <w:r w:rsidR="00156D17"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156D17"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156D17"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оряд</w:t>
      </w:r>
      <w:r w:rsidR="00156D17"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="00156D17" w:rsidRPr="009A772E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5319CC" w:rsidRPr="009A772E" w:rsidRDefault="00156D17" w:rsidP="001E62C1">
      <w:pPr>
        <w:widowControl w:val="0"/>
        <w:spacing w:line="240" w:lineRule="auto"/>
        <w:ind w:left="142" w:right="29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72E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A772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9A772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9A772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рограмм</w:t>
      </w:r>
      <w:r w:rsidRPr="009A772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олж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ности</w:t>
      </w:r>
      <w:r w:rsidRPr="009A772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9A772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9A772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1-2</w:t>
      </w:r>
      <w:r w:rsidRPr="009A772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чного</w:t>
      </w:r>
      <w:r w:rsidRPr="009A772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9A772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 xml:space="preserve">ния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редста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лено</w:t>
      </w:r>
      <w:r w:rsidRPr="009A772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43E44" w:rsidRPr="009A772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772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рам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ы,</w:t>
      </w:r>
      <w:r w:rsidRPr="009A772E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A772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ставля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443E44" w:rsidRPr="009A772E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,</w:t>
      </w:r>
      <w:r w:rsidR="00443E44" w:rsidRPr="009A772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9A772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A772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ех</w:t>
      </w:r>
      <w:r w:rsidRPr="009A772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рогра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м,</w:t>
      </w:r>
      <w:r w:rsidRPr="009A772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мых</w:t>
      </w:r>
      <w:r w:rsidRPr="009A772E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443E44" w:rsidRPr="009A772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443E44" w:rsidRPr="009A772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A772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еб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9A772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Азин</w:t>
      </w:r>
      <w:r w:rsidRPr="009A772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A772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3-х</w:t>
      </w:r>
      <w:r w:rsidRPr="009A77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A772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A772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A772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43E44" w:rsidRPr="009A772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A772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рограмм,</w:t>
      </w:r>
      <w:r w:rsidRPr="009A77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соста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 xml:space="preserve">ляет </w:t>
      </w:r>
      <w:r w:rsidR="00443E44" w:rsidRPr="009A772E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,</w:t>
      </w:r>
      <w:r w:rsidR="00443E44" w:rsidRPr="009A772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%, 4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более л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 о</w:t>
      </w:r>
      <w:r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 xml:space="preserve">я – </w:t>
      </w:r>
      <w:r w:rsidR="00443E44" w:rsidRPr="009A772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рограм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 xml:space="preserve">ы, что составляет </w:t>
      </w:r>
      <w:r w:rsidR="00443E44" w:rsidRPr="009A772E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,</w:t>
      </w:r>
      <w:r w:rsidR="00443E44"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%:</w:t>
      </w:r>
    </w:p>
    <w:p w:rsidR="00443E44" w:rsidRPr="009A772E" w:rsidRDefault="00443E44" w:rsidP="00443E44">
      <w:pPr>
        <w:ind w:firstLine="720"/>
        <w:jc w:val="both"/>
        <w:rPr>
          <w:sz w:val="24"/>
          <w:szCs w:val="24"/>
        </w:rPr>
      </w:pPr>
      <w:r w:rsidRPr="009A772E">
        <w:rPr>
          <w:rFonts w:ascii="Times New Roman" w:hAnsi="Times New Roman" w:cs="Times New Roman"/>
          <w:sz w:val="24"/>
          <w:szCs w:val="24"/>
        </w:rPr>
        <w:t>В том числе: разноуровневых – 72 программ; модифицированных – 11 программ</w:t>
      </w:r>
      <w:r w:rsidRPr="009A772E">
        <w:rPr>
          <w:sz w:val="24"/>
          <w:szCs w:val="24"/>
        </w:rPr>
        <w:t>.</w:t>
      </w:r>
    </w:p>
    <w:p w:rsidR="00443E44" w:rsidRPr="009A772E" w:rsidRDefault="00215522" w:rsidP="002155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72E">
        <w:rPr>
          <w:rFonts w:ascii="Times New Roman" w:hAnsi="Times New Roman" w:cs="Times New Roman"/>
          <w:sz w:val="24"/>
          <w:szCs w:val="24"/>
        </w:rPr>
        <w:t>Рассмотрим реализуемые дополнительные общеобразовательные программы по структу</w:t>
      </w:r>
      <w:r w:rsidRPr="009A772E">
        <w:rPr>
          <w:rFonts w:ascii="Times New Roman" w:hAnsi="Times New Roman" w:cs="Times New Roman"/>
          <w:sz w:val="24"/>
          <w:szCs w:val="24"/>
        </w:rPr>
        <w:t>р</w:t>
      </w:r>
      <w:r w:rsidRPr="009A772E">
        <w:rPr>
          <w:rFonts w:ascii="Times New Roman" w:hAnsi="Times New Roman" w:cs="Times New Roman"/>
          <w:sz w:val="24"/>
          <w:szCs w:val="24"/>
        </w:rPr>
        <w:t>ным подразделениям: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275"/>
        <w:gridCol w:w="1275"/>
        <w:gridCol w:w="1276"/>
        <w:gridCol w:w="1276"/>
        <w:gridCol w:w="1276"/>
      </w:tblGrid>
      <w:tr w:rsidR="009A772E" w:rsidRPr="009A772E" w:rsidTr="00A8501F">
        <w:tc>
          <w:tcPr>
            <w:tcW w:w="2552" w:type="dxa"/>
            <w:vMerge w:val="restart"/>
            <w:shd w:val="clear" w:color="auto" w:fill="auto"/>
          </w:tcPr>
          <w:p w:rsidR="00443E44" w:rsidRPr="009A772E" w:rsidRDefault="00443E44" w:rsidP="00C8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44" w:rsidRPr="009A772E" w:rsidRDefault="00443E44" w:rsidP="00C8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срок реализации пр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</w:p>
        </w:tc>
        <w:tc>
          <w:tcPr>
            <w:tcW w:w="7654" w:type="dxa"/>
            <w:gridSpan w:val="6"/>
            <w:shd w:val="clear" w:color="auto" w:fill="auto"/>
          </w:tcPr>
          <w:p w:rsidR="00443E44" w:rsidRPr="009A772E" w:rsidRDefault="00443E44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подразделения, реализующие программы</w:t>
            </w:r>
          </w:p>
        </w:tc>
      </w:tr>
      <w:tr w:rsidR="009A772E" w:rsidRPr="009A772E" w:rsidTr="00A8501F">
        <w:tc>
          <w:tcPr>
            <w:tcW w:w="2552" w:type="dxa"/>
            <w:vMerge/>
            <w:shd w:val="clear" w:color="auto" w:fill="auto"/>
          </w:tcPr>
          <w:p w:rsidR="00443E44" w:rsidRPr="009A772E" w:rsidRDefault="00443E44" w:rsidP="00C8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отдел детских общ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ственных организ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</w:tc>
        <w:tc>
          <w:tcPr>
            <w:tcW w:w="1275" w:type="dxa"/>
            <w:shd w:val="clear" w:color="auto" w:fill="auto"/>
          </w:tcPr>
          <w:p w:rsidR="00443E44" w:rsidRPr="009A772E" w:rsidRDefault="00443E44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декор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тивно-прик</w:t>
            </w:r>
            <w:r w:rsidR="00A850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ладной отдел</w:t>
            </w:r>
          </w:p>
        </w:tc>
        <w:tc>
          <w:tcPr>
            <w:tcW w:w="1275" w:type="dxa"/>
            <w:shd w:val="clear" w:color="auto" w:fill="auto"/>
          </w:tcPr>
          <w:p w:rsidR="00443E44" w:rsidRPr="009A772E" w:rsidRDefault="00443E44" w:rsidP="00A85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спорти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но-оздоро</w:t>
            </w:r>
            <w:r w:rsidR="00A850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вител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ный отдел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ственно-эстетич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ский о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отдел наци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нальных культур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отдел г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манита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</w:tr>
      <w:tr w:rsidR="009A772E" w:rsidRPr="009A772E" w:rsidTr="00A8501F">
        <w:tc>
          <w:tcPr>
            <w:tcW w:w="2552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от 1 до 2 лет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8,4%</w:t>
            </w:r>
          </w:p>
        </w:tc>
        <w:tc>
          <w:tcPr>
            <w:tcW w:w="1275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2,4%</w:t>
            </w:r>
          </w:p>
        </w:tc>
        <w:tc>
          <w:tcPr>
            <w:tcW w:w="1275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1,2%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4,8%</w:t>
            </w:r>
          </w:p>
        </w:tc>
      </w:tr>
      <w:tr w:rsidR="009A772E" w:rsidRPr="009A772E" w:rsidTr="00A8501F">
        <w:tc>
          <w:tcPr>
            <w:tcW w:w="2552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10,9%</w:t>
            </w:r>
          </w:p>
        </w:tc>
        <w:tc>
          <w:tcPr>
            <w:tcW w:w="1275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7,3%</w:t>
            </w:r>
          </w:p>
        </w:tc>
        <w:tc>
          <w:tcPr>
            <w:tcW w:w="1275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7,3%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3,6%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9,7%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9A772E" w:rsidRPr="009A772E" w:rsidTr="00A8501F">
        <w:tc>
          <w:tcPr>
            <w:tcW w:w="2552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4 года и более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3,6%</w:t>
            </w:r>
          </w:p>
        </w:tc>
        <w:tc>
          <w:tcPr>
            <w:tcW w:w="1275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4,8%</w:t>
            </w:r>
          </w:p>
        </w:tc>
        <w:tc>
          <w:tcPr>
            <w:tcW w:w="1275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9,6%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8,4%</w:t>
            </w:r>
          </w:p>
        </w:tc>
      </w:tr>
      <w:tr w:rsidR="009A772E" w:rsidRPr="009A772E" w:rsidTr="00A8501F">
        <w:tc>
          <w:tcPr>
            <w:tcW w:w="2552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22,9%</w:t>
            </w:r>
          </w:p>
        </w:tc>
        <w:tc>
          <w:tcPr>
            <w:tcW w:w="1275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14,5%</w:t>
            </w:r>
          </w:p>
        </w:tc>
        <w:tc>
          <w:tcPr>
            <w:tcW w:w="1275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13,3%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10,8%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19,3%</w:t>
            </w:r>
          </w:p>
        </w:tc>
        <w:tc>
          <w:tcPr>
            <w:tcW w:w="1276" w:type="dxa"/>
            <w:shd w:val="clear" w:color="auto" w:fill="auto"/>
          </w:tcPr>
          <w:p w:rsidR="00443E44" w:rsidRPr="009A772E" w:rsidRDefault="00443E44" w:rsidP="00C87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2E">
              <w:rPr>
                <w:rFonts w:ascii="Times New Roman" w:hAnsi="Times New Roman" w:cs="Times New Roman"/>
                <w:sz w:val="24"/>
                <w:szCs w:val="24"/>
              </w:rPr>
              <w:t>19,2%</w:t>
            </w:r>
          </w:p>
        </w:tc>
      </w:tr>
    </w:tbl>
    <w:p w:rsidR="00443E44" w:rsidRPr="009A772E" w:rsidRDefault="00443E44">
      <w:pPr>
        <w:widowControl w:val="0"/>
        <w:spacing w:line="240" w:lineRule="auto"/>
        <w:ind w:left="142" w:right="29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9CC" w:rsidRPr="009A772E" w:rsidRDefault="00156D17" w:rsidP="003625A6">
      <w:pPr>
        <w:widowControl w:val="0"/>
        <w:spacing w:line="240" w:lineRule="auto"/>
        <w:ind w:left="142" w:right="-51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72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A772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реали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9A772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олнительн</w:t>
      </w:r>
      <w:r w:rsidRPr="009A772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9A77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общеобраз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вательных</w:t>
      </w:r>
      <w:r w:rsidRPr="009A772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рограм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A772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9A772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овышения</w:t>
      </w:r>
      <w:r w:rsidRPr="009A772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фе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внос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9A772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образован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9A772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рован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A772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вого</w:t>
      </w:r>
      <w:r w:rsidRPr="009A772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нт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772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ги</w:t>
      </w:r>
      <w:r w:rsidRPr="009A772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 xml:space="preserve">ДТ 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Азин</w:t>
      </w:r>
      <w:r w:rsidRPr="009A772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кти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9A772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ют</w:t>
      </w:r>
      <w:r w:rsidRPr="009A772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овационные</w:t>
      </w:r>
      <w:r w:rsidRPr="009A772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емы</w:t>
      </w:r>
      <w:r w:rsidRPr="009A77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ехнологии</w:t>
      </w:r>
      <w:r w:rsidRPr="009A772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9A772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лиро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A772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дея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1E62C1" w:rsidRPr="009A772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9A772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ащ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9A772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(мет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ды</w:t>
      </w:r>
      <w:r w:rsidRPr="009A772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роек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ов,</w:t>
      </w:r>
      <w:r w:rsidRPr="009A772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создан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A772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A772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пе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9A772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орт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о,</w:t>
      </w:r>
      <w:r w:rsidRPr="009A772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едагогиче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др.);</w:t>
      </w:r>
      <w:r w:rsidRPr="009A772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терак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9A772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ехнологии</w:t>
      </w:r>
      <w:r w:rsidRPr="009A772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772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9A772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A772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ом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ьют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ерн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A772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хн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ики</w:t>
      </w:r>
      <w:r w:rsidRPr="009A772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-2"/>
          <w:sz w:val="24"/>
          <w:szCs w:val="24"/>
        </w:rPr>
        <w:t>(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1E62C1"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део-презе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ции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A77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9A772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тесты,</w:t>
      </w:r>
      <w:r w:rsidRPr="009A772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тера</w:t>
      </w:r>
      <w:r w:rsidRPr="009A772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вные</w:t>
      </w:r>
      <w:r w:rsidRPr="009A772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кти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че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ские</w:t>
      </w:r>
      <w:r w:rsidRPr="009A772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особ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я).</w:t>
      </w:r>
      <w:r w:rsidRPr="009A772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сво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A772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772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9A77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деятель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едагоги</w:t>
      </w:r>
      <w:r w:rsidRPr="009A772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акт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вно</w:t>
      </w:r>
      <w:r w:rsidRPr="009A772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9A772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ют</w:t>
      </w:r>
      <w:r w:rsidRPr="009A77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рабо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4"/>
          <w:sz w:val="24"/>
          <w:szCs w:val="24"/>
        </w:rPr>
        <w:t>м</w:t>
      </w:r>
      <w:r w:rsidRPr="009A772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мед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9A772E">
        <w:rPr>
          <w:rFonts w:ascii="Times New Roman" w:eastAsia="Times New Roman" w:hAnsi="Times New Roman" w:cs="Times New Roman"/>
          <w:spacing w:val="4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A772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 xml:space="preserve">ДТ 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Азин</w:t>
      </w:r>
      <w:r w:rsidRPr="009A772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2CC2" w:rsidRDefault="00156D17" w:rsidP="003625A6">
      <w:pPr>
        <w:widowControl w:val="0"/>
        <w:spacing w:line="240" w:lineRule="auto"/>
        <w:ind w:left="142"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72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дагогич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работни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ЦДТ</w:t>
      </w:r>
      <w:r w:rsidRPr="009A772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9A772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A772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еж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A772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овыш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A772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1E62C1"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62C1" w:rsidRPr="009A77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иф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икации,</w:t>
      </w:r>
      <w:r w:rsidRPr="009A772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соответств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Положен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9A772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A772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работни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образован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A772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9A772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A772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9E4E6C" w:rsidRPr="009A772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9E4E6C" w:rsidRPr="009A772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A77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еб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9A772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7A45E9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9A772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ло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9A772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рошли</w:t>
      </w:r>
      <w:r w:rsidRPr="009A772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Р,</w:t>
      </w:r>
      <w:r w:rsidRPr="009A772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772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Т,</w:t>
      </w:r>
      <w:r w:rsidRPr="009A772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772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анском</w:t>
      </w:r>
      <w:r w:rsidRPr="009A772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(П</w:t>
      </w:r>
      <w:r w:rsidRPr="009A772E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="001E62C1" w:rsidRPr="009A77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волж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ом) Ф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9A77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A772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вер</w:t>
      </w:r>
      <w:r w:rsidRPr="009A772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тете, т.</w:t>
      </w:r>
      <w:r w:rsidRPr="009A772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9A772E">
        <w:rPr>
          <w:rFonts w:ascii="Times New Roman" w:eastAsia="Times New Roman" w:hAnsi="Times New Roman" w:cs="Times New Roman"/>
          <w:sz w:val="24"/>
          <w:szCs w:val="24"/>
        </w:rPr>
        <w:t>.:</w:t>
      </w:r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456"/>
        <w:gridCol w:w="1951"/>
        <w:gridCol w:w="1992"/>
        <w:gridCol w:w="5666"/>
      </w:tblGrid>
      <w:tr w:rsidR="007A45E9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тематика и сроки прохождения курсов</w:t>
            </w:r>
          </w:p>
        </w:tc>
      </w:tr>
      <w:tr w:rsidR="007A45E9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В.Ф.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«Организационно – методические и психолого - п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дагогические основы профессиональной деятельн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сти методиста и педагога дополнительного образ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вания» в Государственном автономном образов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тельном учреждении дополнительного професси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 образования «Институт развития образ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Республики Татарстан»,72 ч</w:t>
            </w:r>
            <w:r w:rsidR="003625A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gramStart"/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21.0.2020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− 02.10.2020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Миндубаев А.А.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«Оказание первой помощи пострадавшим при несчастных случаях» в ФГБОУ 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«Казанская го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ударственная академия ветеринарной медицины имени Н.Э.Баумана,72 ч</w:t>
            </w:r>
            <w:r w:rsidR="003625A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., 28.09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− 09.10.2020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Чулакова Д.Р.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784A54" w:rsidRDefault="00AB2CC2" w:rsidP="00784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образовательные технологии в д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полнительном образовании» </w:t>
            </w:r>
            <w:r w:rsidR="00784A54" w:rsidRPr="009A772E">
              <w:rPr>
                <w:rFonts w:ascii="Times New Roman" w:hAnsi="Times New Roman" w:cs="Times New Roman"/>
                <w:sz w:val="24"/>
                <w:szCs w:val="24"/>
              </w:rPr>
              <w:t xml:space="preserve">ЧОУ ДПО «ЦОУ ЛАНЬ» </w:t>
            </w:r>
            <w:r w:rsidR="00784A54">
              <w:rPr>
                <w:rFonts w:ascii="Times New Roman" w:hAnsi="Times New Roman" w:cs="Times New Roman"/>
                <w:sz w:val="24"/>
                <w:szCs w:val="24"/>
              </w:rPr>
              <w:t xml:space="preserve">г. Санкт-Петербург, 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72 ч</w:t>
            </w:r>
            <w:r w:rsidR="003625A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22.01.2021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6"/>
                <w:szCs w:val="26"/>
              </w:rPr>
              <w:t>Асхадуллина А.Т.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низатор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деятельности педагога-организатора в условиях введения профессионального стандарта» 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Университета,72 ч</w:t>
            </w:r>
            <w:r w:rsidR="003625A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.2021 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− 29.01.2021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6"/>
                <w:szCs w:val="26"/>
              </w:rPr>
              <w:t>Кайнова Л. А.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низатор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«Организация деятельности педагога-организатора в условиях введения профессионального стандарта» в Приволжском межрегиональном центре повышения квалификации и профессиональной переподготовки работников образования института психологии и 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Казанского (Приволжского) Федерал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Университета,72 ч</w:t>
            </w:r>
            <w:r w:rsidR="003625A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− 29.01.2021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6"/>
                <w:szCs w:val="26"/>
              </w:rPr>
              <w:t>Мингазов А.А.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низатор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850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деятельности педагога-организатора в условиях введения профессионального стандарта» в Приволжском межрегиональном центре квалифик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ции и профессиональной переподготовки работн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ков образования Института психологии и образов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ния ФГАОУВО «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П)ФУ»,72 ч</w:t>
            </w:r>
            <w:r w:rsidR="003625A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., 18.01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.2021 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− 29.01.2021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 Э.С.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«Инновационные технологии обучения вокалу в 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стеме дополнительного образования детей» в Фед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ральном государственном бюджетном образов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тельном учреждении высшего образования «Каза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государственный институт культуры», 72 ч</w:t>
            </w:r>
            <w:r w:rsidR="003625A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.2021 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− 29.01.2021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Сунгатуллина Ф.Г.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низатор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«Инновационные технологии управления городской образовательной организацией в условиях междун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конкуренции» в Приволжском межреги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нальном центре квалификации и профессиональной переподготовки работников образования Института психологии и образования ФГАОУВО «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П)ФУ»,72 ч</w:t>
            </w:r>
            <w:r w:rsidR="003625A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., 18.01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.2021 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− 29.01.2021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Габбасова Ф.Р.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«Инклюзивное образование обучающихся с огран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ченными возможностями здоровья в условиях ре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лизации ФГОС» Государственное автономное обр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зовательное учреждение дополнительного профе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сионального образования «Институт развития обр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зования Республики Татарстан»,72 ч</w:t>
            </w:r>
            <w:r w:rsidR="003625A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., 08.02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− 19.02.2021</w:t>
            </w:r>
            <w:proofErr w:type="gramEnd"/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Альмухаметова Л.М.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«Компетентностный подход как основа моделир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этнокультурной составляющей дополнител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образования детей» в Приволжском межреги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нальном центре квалификации и профессиональной переподготовки работников образования Института психологии и образования ФГАОУВО «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П)ФУ», 72 ч</w:t>
            </w:r>
            <w:r w:rsidR="003625A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., 25.02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- 07.03.2020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Муратова Г.А.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«Инновационные технологии обучения вокалу в 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стеме дополнительного образования детей» в Фед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ральном государственном бюджетном образов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тельном учреждении высшего образования «Каза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государственный институт культуры», 72 ч</w:t>
            </w:r>
            <w:r w:rsidR="003625A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− 13.03.2021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Назмутдинова Ф.Г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«Здоровьесберегающие технологии в образовател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ном процессе» в ООО Центр образования «Перспе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тива», 72 часа, 15.03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- 26.03.2021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Хусаенова Р.Ф.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«Здоровьесберегающие технологии в образовател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ном процессе» в ООО Центр образования «Перспе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тива», 72 часа, 15.03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- 26.03.2021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Гарафутдинова А.А.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«Инновационные подходы к организации худож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ственно-творческой деятельности детей и подрос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ков: изобразительное искусство» в 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Феде-ральном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государственном бюджетном образователь-ном учреждении высшего образования «Казанский гос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дарственный институт культуры», 72 ч</w:t>
            </w:r>
            <w:r w:rsidR="00AE0E7F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29.03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− 09.04.2021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 Е.В.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низатор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методики организации театрализ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ванной деятельности в образовательной организ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ции в соответствии с требованиями ФГОС» в Фед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ральном государственном бюджетном образов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тельном учреждении высшего образования «Каза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государственный институт культуры», 72 ч</w:t>
            </w:r>
            <w:r w:rsidR="00AE0E7F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− 23.04.2021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Махмутова Г.А.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«Инновационное содержание деятельности педагога дополнительного образования как условие повыш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ния качества дополнительного образования (диста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ционная)», в Приволжском межрегиональном це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тре квалификации и профессиональной переподг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товки работников образования Института психол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гии и образования ФГАОУВО «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П)ФУ»,72 ч</w:t>
            </w:r>
            <w:r w:rsidR="00AE0E7F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., 12.04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− 23.04.2021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 Е.В.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850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«Инновационное содержание деятельности педагога дополнительного образования как условие повыш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ния качества дополнительного образования», в Пр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волжском межрегиональном центре квалификации и профессиональной переподготовки работников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 Института психологии и образования ФГАОУВО «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П)ФУ»,72 ч</w:t>
            </w:r>
            <w:r w:rsidR="00AE0E7F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., 19.04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− 30.04.2021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Журавлева Н.Ф.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850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«Инновационное содержание деятельности педагога дополнительного образования как условие повыш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ния качества дополнительного образования», в Пр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волжском межрегиональном центре квалификации и профессиональной переподготовки работников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 Института психологии и образования ФГАОУВО «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П)ФУ»,72 ч</w:t>
            </w:r>
            <w:r w:rsidR="00AE0E7F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., 19.04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− 30.04.2021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 А.Р.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4074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«Инновационное содержание деятельности педагога дополнительного образования как условие повыш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ния качества дополнительного образования», в Пр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волжском межрегиональном центре квалификации и профессиональной переподготовки работников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 Института психологии и образования ФГАОУВО «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П)ФУ»,72 ч</w:t>
            </w:r>
            <w:r w:rsidR="004074C1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., 19.04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− 30.04.2021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Зиганшина Д.Р.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4074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«Инновационное содержание деятельности педагога дополнительного образования как условие повыш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ния качества дополнительного образования», в Пр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волжском межрегиональном центре квалификации и профессиональной переподготовки работников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 Института психологии и образования ФГАОУВО «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П)ФУ»,72 ч</w:t>
            </w:r>
            <w:r w:rsidR="004074C1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., 19.04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− 30.04.2021</w:t>
            </w:r>
          </w:p>
        </w:tc>
      </w:tr>
      <w:tr w:rsidR="00AB2CC2" w:rsidRPr="00AB2CC2" w:rsidTr="00A8501F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Сайгафарова Ж.В.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AB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CC2" w:rsidRPr="00AB2CC2" w:rsidRDefault="00AB2CC2" w:rsidP="004074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«Инновационное содержание деятельности педагога дополнительного образования как условие повыш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ния качества дополнительного образования», в Пр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волжском межрегиональном центре квалификации и профессиональной переподготовки работников о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разования Института психологии и образования 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ФГАОУВО «</w:t>
            </w:r>
            <w:proofErr w:type="gramStart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П)ФУ»,72 ч</w:t>
            </w:r>
            <w:r w:rsidR="004074C1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>., 19.04</w:t>
            </w:r>
            <w:r w:rsidR="00A8501F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Pr="00AB2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− 30.04.2021</w:t>
            </w:r>
          </w:p>
        </w:tc>
      </w:tr>
    </w:tbl>
    <w:p w:rsidR="00AB2CC2" w:rsidRPr="009A772E" w:rsidRDefault="00AB2CC2" w:rsidP="009E4E6C">
      <w:pPr>
        <w:widowControl w:val="0"/>
        <w:spacing w:line="240" w:lineRule="auto"/>
        <w:ind w:right="298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9CC" w:rsidRPr="004074C1" w:rsidRDefault="00156D17">
      <w:pPr>
        <w:widowControl w:val="0"/>
        <w:spacing w:line="240" w:lineRule="auto"/>
        <w:ind w:left="501" w:right="-20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Прошли</w:t>
      </w:r>
      <w:r w:rsidRPr="00407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74C1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п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ро</w:t>
      </w:r>
      <w:r w:rsidRPr="004074C1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ф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е</w:t>
      </w:r>
      <w:r w:rsidRPr="004074C1">
        <w:rPr>
          <w:rFonts w:ascii="Times New Roman" w:eastAsia="Times New Roman" w:hAnsi="Times New Roman" w:cs="Times New Roman"/>
          <w:bCs/>
          <w:i/>
          <w:iCs/>
          <w:spacing w:val="-1"/>
          <w:sz w:val="24"/>
          <w:szCs w:val="24"/>
        </w:rPr>
        <w:t>с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сио</w:t>
      </w:r>
      <w:r w:rsidRPr="004074C1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н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аль</w:t>
      </w:r>
      <w:r w:rsidRPr="004074C1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н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ую</w:t>
      </w:r>
      <w:r w:rsidRPr="00407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74C1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п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ер</w:t>
      </w:r>
      <w:r w:rsidRPr="004074C1">
        <w:rPr>
          <w:rFonts w:ascii="Times New Roman" w:eastAsia="Times New Roman" w:hAnsi="Times New Roman" w:cs="Times New Roman"/>
          <w:bCs/>
          <w:i/>
          <w:iCs/>
          <w:spacing w:val="-1"/>
          <w:sz w:val="24"/>
          <w:szCs w:val="24"/>
        </w:rPr>
        <w:t>е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по</w:t>
      </w:r>
      <w:r w:rsidRPr="004074C1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д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г</w:t>
      </w:r>
      <w:r w:rsidRPr="004074C1">
        <w:rPr>
          <w:rFonts w:ascii="Times New Roman" w:eastAsia="Times New Roman" w:hAnsi="Times New Roman" w:cs="Times New Roman"/>
          <w:bCs/>
          <w:i/>
          <w:iCs/>
          <w:spacing w:val="-1"/>
          <w:sz w:val="24"/>
          <w:szCs w:val="24"/>
        </w:rPr>
        <w:t>о</w:t>
      </w:r>
      <w:r w:rsidRPr="004074C1">
        <w:rPr>
          <w:rFonts w:ascii="Times New Roman" w:eastAsia="Times New Roman" w:hAnsi="Times New Roman" w:cs="Times New Roman"/>
          <w:bCs/>
          <w:i/>
          <w:iCs/>
          <w:spacing w:val="2"/>
          <w:sz w:val="24"/>
          <w:szCs w:val="24"/>
        </w:rPr>
        <w:t>т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овку</w:t>
      </w:r>
      <w:r w:rsidRPr="00407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</w:t>
      </w:r>
      <w:r w:rsidRPr="004074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20</w:t>
      </w:r>
      <w:r w:rsidR="002E7FAF"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20</w:t>
      </w:r>
      <w:r w:rsidRPr="004074C1">
        <w:rPr>
          <w:rFonts w:ascii="Times New Roman" w:eastAsia="Times New Roman" w:hAnsi="Times New Roman" w:cs="Times New Roman"/>
          <w:bCs/>
          <w:i/>
          <w:iCs/>
          <w:spacing w:val="-1"/>
          <w:sz w:val="24"/>
          <w:szCs w:val="24"/>
        </w:rPr>
        <w:t>-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202</w:t>
      </w:r>
      <w:r w:rsidR="002E7FAF"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</w:t>
      </w:r>
      <w:r w:rsidRPr="00407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74C1">
        <w:rPr>
          <w:rFonts w:ascii="Times New Roman" w:eastAsia="Times New Roman" w:hAnsi="Times New Roman" w:cs="Times New Roman"/>
          <w:bCs/>
          <w:i/>
          <w:iCs/>
          <w:spacing w:val="-1"/>
          <w:sz w:val="24"/>
          <w:szCs w:val="24"/>
        </w:rPr>
        <w:t>у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чеб</w:t>
      </w:r>
      <w:r w:rsidRPr="004074C1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н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ом</w:t>
      </w:r>
      <w:r w:rsidRPr="004074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74C1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г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</w:t>
      </w:r>
      <w:r w:rsidRPr="004074C1">
        <w:rPr>
          <w:rFonts w:ascii="Times New Roman" w:eastAsia="Times New Roman" w:hAnsi="Times New Roman" w:cs="Times New Roman"/>
          <w:bCs/>
          <w:i/>
          <w:iCs/>
          <w:spacing w:val="-1"/>
          <w:sz w:val="24"/>
          <w:szCs w:val="24"/>
        </w:rPr>
        <w:t>ду</w:t>
      </w:r>
      <w:r w:rsidRPr="004074C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3908D3" w:rsidRPr="009A772E" w:rsidRDefault="003908D3" w:rsidP="003908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72E">
        <w:rPr>
          <w:rFonts w:ascii="Times New Roman" w:hAnsi="Times New Roman" w:cs="Times New Roman"/>
          <w:sz w:val="24"/>
          <w:szCs w:val="24"/>
        </w:rPr>
        <w:t>Шурхаева Ольга Анатольевна</w:t>
      </w:r>
      <w:r w:rsidR="004074C1">
        <w:rPr>
          <w:rFonts w:ascii="Times New Roman" w:hAnsi="Times New Roman" w:cs="Times New Roman"/>
          <w:sz w:val="24"/>
          <w:szCs w:val="24"/>
        </w:rPr>
        <w:t>,</w:t>
      </w:r>
      <w:r w:rsidR="004074C1" w:rsidRPr="00407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4C1" w:rsidRPr="00AB2CC2">
        <w:rPr>
          <w:rFonts w:ascii="Times New Roman" w:eastAsia="Times New Roman" w:hAnsi="Times New Roman" w:cs="Times New Roman"/>
          <w:sz w:val="24"/>
          <w:szCs w:val="24"/>
        </w:rPr>
        <w:t>педагог дополнительного образования</w:t>
      </w:r>
      <w:r w:rsidR="004074C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A772E">
        <w:rPr>
          <w:rFonts w:ascii="Times New Roman" w:hAnsi="Times New Roman" w:cs="Times New Roman"/>
          <w:sz w:val="24"/>
          <w:szCs w:val="24"/>
        </w:rPr>
        <w:t xml:space="preserve"> прошла професси</w:t>
      </w:r>
      <w:r w:rsidRPr="009A772E">
        <w:rPr>
          <w:rFonts w:ascii="Times New Roman" w:hAnsi="Times New Roman" w:cs="Times New Roman"/>
          <w:sz w:val="24"/>
          <w:szCs w:val="24"/>
        </w:rPr>
        <w:t>о</w:t>
      </w:r>
      <w:r w:rsidRPr="009A772E">
        <w:rPr>
          <w:rFonts w:ascii="Times New Roman" w:hAnsi="Times New Roman" w:cs="Times New Roman"/>
          <w:sz w:val="24"/>
          <w:szCs w:val="24"/>
        </w:rPr>
        <w:t>нальн</w:t>
      </w:r>
      <w:r w:rsidR="00A8501F">
        <w:rPr>
          <w:rFonts w:ascii="Times New Roman" w:hAnsi="Times New Roman" w:cs="Times New Roman"/>
          <w:sz w:val="24"/>
          <w:szCs w:val="24"/>
        </w:rPr>
        <w:t>ую</w:t>
      </w:r>
      <w:r w:rsidRPr="009A772E">
        <w:rPr>
          <w:rFonts w:ascii="Times New Roman" w:hAnsi="Times New Roman" w:cs="Times New Roman"/>
          <w:sz w:val="24"/>
          <w:szCs w:val="24"/>
        </w:rPr>
        <w:t xml:space="preserve"> переподготовк</w:t>
      </w:r>
      <w:r w:rsidR="00A8501F">
        <w:rPr>
          <w:rFonts w:ascii="Times New Roman" w:hAnsi="Times New Roman" w:cs="Times New Roman"/>
          <w:sz w:val="24"/>
          <w:szCs w:val="24"/>
        </w:rPr>
        <w:t>у</w:t>
      </w:r>
      <w:r w:rsidRPr="009A772E">
        <w:rPr>
          <w:rFonts w:ascii="Times New Roman" w:hAnsi="Times New Roman" w:cs="Times New Roman"/>
          <w:sz w:val="24"/>
          <w:szCs w:val="24"/>
        </w:rPr>
        <w:t xml:space="preserve"> в ГАОУ ДПО «Институт развития образования Республики Татарстан» по программе «Педагогика и методика дополнительного образования» 18 ноября 2020 года, г. К</w:t>
      </w:r>
      <w:r w:rsidRPr="009A772E">
        <w:rPr>
          <w:rFonts w:ascii="Times New Roman" w:hAnsi="Times New Roman" w:cs="Times New Roman"/>
          <w:sz w:val="24"/>
          <w:szCs w:val="24"/>
        </w:rPr>
        <w:t>а</w:t>
      </w:r>
      <w:r w:rsidRPr="009A772E">
        <w:rPr>
          <w:rFonts w:ascii="Times New Roman" w:hAnsi="Times New Roman" w:cs="Times New Roman"/>
          <w:sz w:val="24"/>
          <w:szCs w:val="24"/>
        </w:rPr>
        <w:t>зань</w:t>
      </w:r>
      <w:r w:rsidR="004074C1">
        <w:rPr>
          <w:rFonts w:ascii="Times New Roman" w:hAnsi="Times New Roman" w:cs="Times New Roman"/>
          <w:sz w:val="24"/>
          <w:szCs w:val="24"/>
        </w:rPr>
        <w:t>;</w:t>
      </w:r>
    </w:p>
    <w:p w:rsidR="003908D3" w:rsidRPr="009A772E" w:rsidRDefault="003908D3" w:rsidP="003908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72E">
        <w:rPr>
          <w:rFonts w:ascii="Times New Roman" w:hAnsi="Times New Roman" w:cs="Times New Roman"/>
          <w:sz w:val="24"/>
          <w:szCs w:val="24"/>
        </w:rPr>
        <w:t>Вахитова Ильмира Шавкатовна</w:t>
      </w:r>
      <w:r w:rsidR="004074C1">
        <w:rPr>
          <w:rFonts w:ascii="Times New Roman" w:hAnsi="Times New Roman" w:cs="Times New Roman"/>
          <w:sz w:val="24"/>
          <w:szCs w:val="24"/>
        </w:rPr>
        <w:t>,</w:t>
      </w:r>
      <w:r w:rsidR="004074C1" w:rsidRPr="00407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4C1" w:rsidRPr="00AB2CC2">
        <w:rPr>
          <w:rFonts w:ascii="Times New Roman" w:eastAsia="Times New Roman" w:hAnsi="Times New Roman" w:cs="Times New Roman"/>
          <w:sz w:val="24"/>
          <w:szCs w:val="24"/>
        </w:rPr>
        <w:t>педагог дополнительного образования</w:t>
      </w:r>
      <w:r w:rsidR="004074C1">
        <w:rPr>
          <w:rFonts w:ascii="Times New Roman" w:eastAsia="Times New Roman" w:hAnsi="Times New Roman" w:cs="Times New Roman"/>
          <w:sz w:val="24"/>
          <w:szCs w:val="24"/>
        </w:rPr>
        <w:t>,</w:t>
      </w:r>
      <w:r w:rsidR="004074C1">
        <w:rPr>
          <w:rFonts w:ascii="Times New Roman" w:hAnsi="Times New Roman" w:cs="Times New Roman"/>
          <w:sz w:val="24"/>
          <w:szCs w:val="24"/>
        </w:rPr>
        <w:t xml:space="preserve"> прошла</w:t>
      </w:r>
      <w:r w:rsidRPr="009A772E">
        <w:rPr>
          <w:rFonts w:ascii="Times New Roman" w:hAnsi="Times New Roman" w:cs="Times New Roman"/>
          <w:sz w:val="24"/>
          <w:szCs w:val="24"/>
        </w:rPr>
        <w:t xml:space="preserve"> професс</w:t>
      </w:r>
      <w:r w:rsidRPr="009A772E">
        <w:rPr>
          <w:rFonts w:ascii="Times New Roman" w:hAnsi="Times New Roman" w:cs="Times New Roman"/>
          <w:sz w:val="24"/>
          <w:szCs w:val="24"/>
        </w:rPr>
        <w:t>и</w:t>
      </w:r>
      <w:r w:rsidRPr="009A772E">
        <w:rPr>
          <w:rFonts w:ascii="Times New Roman" w:hAnsi="Times New Roman" w:cs="Times New Roman"/>
          <w:sz w:val="24"/>
          <w:szCs w:val="24"/>
        </w:rPr>
        <w:t>ональн</w:t>
      </w:r>
      <w:r w:rsidR="004074C1">
        <w:rPr>
          <w:rFonts w:ascii="Times New Roman" w:hAnsi="Times New Roman" w:cs="Times New Roman"/>
          <w:sz w:val="24"/>
          <w:szCs w:val="24"/>
        </w:rPr>
        <w:t>ую</w:t>
      </w:r>
      <w:r w:rsidRPr="009A772E">
        <w:rPr>
          <w:rFonts w:ascii="Times New Roman" w:hAnsi="Times New Roman" w:cs="Times New Roman"/>
          <w:sz w:val="24"/>
          <w:szCs w:val="24"/>
        </w:rPr>
        <w:t xml:space="preserve"> переподготовк</w:t>
      </w:r>
      <w:r w:rsidR="004074C1">
        <w:rPr>
          <w:rFonts w:ascii="Times New Roman" w:hAnsi="Times New Roman" w:cs="Times New Roman"/>
          <w:sz w:val="24"/>
          <w:szCs w:val="24"/>
        </w:rPr>
        <w:t>у</w:t>
      </w:r>
      <w:r w:rsidRPr="009A772E">
        <w:rPr>
          <w:rFonts w:ascii="Times New Roman" w:hAnsi="Times New Roman" w:cs="Times New Roman"/>
          <w:sz w:val="24"/>
          <w:szCs w:val="24"/>
        </w:rPr>
        <w:t xml:space="preserve"> в ЧОУ ДПО «ЦОУ» в объеме 288 академических часов по дополн</w:t>
      </w:r>
      <w:r w:rsidRPr="009A772E">
        <w:rPr>
          <w:rFonts w:ascii="Times New Roman" w:hAnsi="Times New Roman" w:cs="Times New Roman"/>
          <w:sz w:val="24"/>
          <w:szCs w:val="24"/>
        </w:rPr>
        <w:t>и</w:t>
      </w:r>
      <w:r w:rsidRPr="009A772E">
        <w:rPr>
          <w:rFonts w:ascii="Times New Roman" w:hAnsi="Times New Roman" w:cs="Times New Roman"/>
          <w:sz w:val="24"/>
          <w:szCs w:val="24"/>
        </w:rPr>
        <w:t>тельной профессиональной программе профессиональной переподготовки «Педагогическая де</w:t>
      </w:r>
      <w:r w:rsidRPr="009A772E">
        <w:rPr>
          <w:rFonts w:ascii="Times New Roman" w:hAnsi="Times New Roman" w:cs="Times New Roman"/>
          <w:sz w:val="24"/>
          <w:szCs w:val="24"/>
        </w:rPr>
        <w:t>я</w:t>
      </w:r>
      <w:r w:rsidRPr="009A772E">
        <w:rPr>
          <w:rFonts w:ascii="Times New Roman" w:hAnsi="Times New Roman" w:cs="Times New Roman"/>
          <w:sz w:val="24"/>
          <w:szCs w:val="24"/>
        </w:rPr>
        <w:t>тельность в дополнительном образовании детей и взрослых» 22 октябр</w:t>
      </w:r>
      <w:r w:rsidR="004074C1">
        <w:rPr>
          <w:rFonts w:ascii="Times New Roman" w:hAnsi="Times New Roman" w:cs="Times New Roman"/>
          <w:sz w:val="24"/>
          <w:szCs w:val="24"/>
        </w:rPr>
        <w:t>я 2020 года, г. Санкт-Петербург;</w:t>
      </w:r>
    </w:p>
    <w:p w:rsidR="009A772E" w:rsidRPr="009A772E" w:rsidRDefault="009A772E" w:rsidP="00AB2CC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72E">
        <w:rPr>
          <w:rFonts w:ascii="Times New Roman" w:hAnsi="Times New Roman" w:cs="Times New Roman"/>
          <w:sz w:val="24"/>
          <w:szCs w:val="24"/>
        </w:rPr>
        <w:t>Назмутдинова Фания Габделразаковна</w:t>
      </w:r>
      <w:r w:rsidR="004074C1">
        <w:rPr>
          <w:rFonts w:ascii="Times New Roman" w:hAnsi="Times New Roman" w:cs="Times New Roman"/>
          <w:sz w:val="24"/>
          <w:szCs w:val="24"/>
        </w:rPr>
        <w:t>,</w:t>
      </w:r>
      <w:r w:rsidRPr="009A772E">
        <w:rPr>
          <w:rFonts w:ascii="Times New Roman" w:hAnsi="Times New Roman" w:cs="Times New Roman"/>
          <w:sz w:val="24"/>
          <w:szCs w:val="24"/>
        </w:rPr>
        <w:t xml:space="preserve"> </w:t>
      </w:r>
      <w:r w:rsidR="004074C1" w:rsidRPr="00AB2CC2">
        <w:rPr>
          <w:rFonts w:ascii="Times New Roman" w:eastAsia="Times New Roman" w:hAnsi="Times New Roman" w:cs="Times New Roman"/>
          <w:sz w:val="24"/>
          <w:szCs w:val="24"/>
        </w:rPr>
        <w:t>педагог дополнительного образования</w:t>
      </w:r>
      <w:r w:rsidR="004074C1">
        <w:rPr>
          <w:rFonts w:ascii="Times New Roman" w:eastAsia="Times New Roman" w:hAnsi="Times New Roman" w:cs="Times New Roman"/>
          <w:sz w:val="24"/>
          <w:szCs w:val="24"/>
        </w:rPr>
        <w:t>,</w:t>
      </w:r>
      <w:r w:rsidR="004074C1">
        <w:rPr>
          <w:rFonts w:ascii="Times New Roman" w:hAnsi="Times New Roman" w:cs="Times New Roman"/>
          <w:sz w:val="24"/>
          <w:szCs w:val="24"/>
        </w:rPr>
        <w:t xml:space="preserve"> </w:t>
      </w:r>
      <w:r w:rsidR="00A8501F">
        <w:rPr>
          <w:rFonts w:ascii="Times New Roman" w:hAnsi="Times New Roman" w:cs="Times New Roman"/>
          <w:sz w:val="24"/>
          <w:szCs w:val="24"/>
        </w:rPr>
        <w:t xml:space="preserve">прошла </w:t>
      </w:r>
      <w:r w:rsidRPr="009A772E">
        <w:rPr>
          <w:rFonts w:ascii="Times New Roman" w:hAnsi="Times New Roman" w:cs="Times New Roman"/>
          <w:sz w:val="24"/>
          <w:szCs w:val="24"/>
        </w:rPr>
        <w:t>профессиональн</w:t>
      </w:r>
      <w:r w:rsidR="00A8501F">
        <w:rPr>
          <w:rFonts w:ascii="Times New Roman" w:hAnsi="Times New Roman" w:cs="Times New Roman"/>
          <w:sz w:val="24"/>
          <w:szCs w:val="24"/>
        </w:rPr>
        <w:t>ую</w:t>
      </w:r>
      <w:r w:rsidRPr="009A772E">
        <w:rPr>
          <w:rFonts w:ascii="Times New Roman" w:hAnsi="Times New Roman" w:cs="Times New Roman"/>
          <w:sz w:val="24"/>
          <w:szCs w:val="24"/>
        </w:rPr>
        <w:t xml:space="preserve"> переподготовк</w:t>
      </w:r>
      <w:r w:rsidR="00A8501F">
        <w:rPr>
          <w:rFonts w:ascii="Times New Roman" w:hAnsi="Times New Roman" w:cs="Times New Roman"/>
          <w:sz w:val="24"/>
          <w:szCs w:val="24"/>
        </w:rPr>
        <w:t>у</w:t>
      </w:r>
      <w:r w:rsidRPr="009A772E">
        <w:rPr>
          <w:rFonts w:ascii="Times New Roman" w:hAnsi="Times New Roman" w:cs="Times New Roman"/>
          <w:sz w:val="24"/>
          <w:szCs w:val="24"/>
        </w:rPr>
        <w:t xml:space="preserve"> в ЧОУ ДПО «ЦОУ» в объеме 300 академических часов по д</w:t>
      </w:r>
      <w:r w:rsidRPr="009A772E">
        <w:rPr>
          <w:rFonts w:ascii="Times New Roman" w:hAnsi="Times New Roman" w:cs="Times New Roman"/>
          <w:sz w:val="24"/>
          <w:szCs w:val="24"/>
        </w:rPr>
        <w:t>о</w:t>
      </w:r>
      <w:r w:rsidRPr="009A772E">
        <w:rPr>
          <w:rFonts w:ascii="Times New Roman" w:hAnsi="Times New Roman" w:cs="Times New Roman"/>
          <w:sz w:val="24"/>
          <w:szCs w:val="24"/>
        </w:rPr>
        <w:t>полнительной профессиональной программе профессиональной переподготовки «Педагогическое образование: учитель начальных классов» 15 декабря</w:t>
      </w:r>
      <w:r w:rsidR="004074C1">
        <w:rPr>
          <w:rFonts w:ascii="Times New Roman" w:hAnsi="Times New Roman" w:cs="Times New Roman"/>
          <w:sz w:val="24"/>
          <w:szCs w:val="24"/>
        </w:rPr>
        <w:t xml:space="preserve"> 2020 года, г. Санкт-Петербург;</w:t>
      </w:r>
    </w:p>
    <w:p w:rsidR="003908D3" w:rsidRPr="009A772E" w:rsidRDefault="003908D3" w:rsidP="003908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72E">
        <w:rPr>
          <w:rFonts w:ascii="Times New Roman" w:hAnsi="Times New Roman" w:cs="Times New Roman"/>
          <w:sz w:val="24"/>
          <w:szCs w:val="24"/>
        </w:rPr>
        <w:t>Якупова Алина Наилевна</w:t>
      </w:r>
      <w:r w:rsidR="004074C1">
        <w:rPr>
          <w:rFonts w:ascii="Times New Roman" w:hAnsi="Times New Roman" w:cs="Times New Roman"/>
          <w:sz w:val="24"/>
          <w:szCs w:val="24"/>
        </w:rPr>
        <w:t>,</w:t>
      </w:r>
      <w:r w:rsidR="004074C1" w:rsidRPr="00407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4C1" w:rsidRPr="00AB2CC2">
        <w:rPr>
          <w:rFonts w:ascii="Times New Roman" w:eastAsia="Times New Roman" w:hAnsi="Times New Roman" w:cs="Times New Roman"/>
          <w:sz w:val="24"/>
          <w:szCs w:val="24"/>
        </w:rPr>
        <w:t>педагог дополнительного образования</w:t>
      </w:r>
      <w:r w:rsidR="004074C1">
        <w:rPr>
          <w:rFonts w:ascii="Times New Roman" w:eastAsia="Times New Roman" w:hAnsi="Times New Roman" w:cs="Times New Roman"/>
          <w:sz w:val="24"/>
          <w:szCs w:val="24"/>
        </w:rPr>
        <w:t>,</w:t>
      </w:r>
      <w:r w:rsidR="004074C1">
        <w:rPr>
          <w:rFonts w:ascii="Times New Roman" w:hAnsi="Times New Roman" w:cs="Times New Roman"/>
          <w:sz w:val="24"/>
          <w:szCs w:val="24"/>
        </w:rPr>
        <w:t xml:space="preserve"> </w:t>
      </w:r>
      <w:r w:rsidR="00A8501F">
        <w:rPr>
          <w:rFonts w:ascii="Times New Roman" w:hAnsi="Times New Roman" w:cs="Times New Roman"/>
          <w:sz w:val="24"/>
          <w:szCs w:val="24"/>
        </w:rPr>
        <w:t>прошла</w:t>
      </w:r>
      <w:r w:rsidRPr="009A772E">
        <w:rPr>
          <w:rFonts w:ascii="Times New Roman" w:hAnsi="Times New Roman" w:cs="Times New Roman"/>
          <w:sz w:val="24"/>
          <w:szCs w:val="24"/>
        </w:rPr>
        <w:t xml:space="preserve"> профессионал</w:t>
      </w:r>
      <w:r w:rsidRPr="009A772E">
        <w:rPr>
          <w:rFonts w:ascii="Times New Roman" w:hAnsi="Times New Roman" w:cs="Times New Roman"/>
          <w:sz w:val="24"/>
          <w:szCs w:val="24"/>
        </w:rPr>
        <w:t>ь</w:t>
      </w:r>
      <w:r w:rsidRPr="009A772E">
        <w:rPr>
          <w:rFonts w:ascii="Times New Roman" w:hAnsi="Times New Roman" w:cs="Times New Roman"/>
          <w:sz w:val="24"/>
          <w:szCs w:val="24"/>
        </w:rPr>
        <w:t>н</w:t>
      </w:r>
      <w:r w:rsidR="00A8501F">
        <w:rPr>
          <w:rFonts w:ascii="Times New Roman" w:hAnsi="Times New Roman" w:cs="Times New Roman"/>
          <w:sz w:val="24"/>
          <w:szCs w:val="24"/>
        </w:rPr>
        <w:t>ую</w:t>
      </w:r>
      <w:r w:rsidRPr="009A772E">
        <w:rPr>
          <w:rFonts w:ascii="Times New Roman" w:hAnsi="Times New Roman" w:cs="Times New Roman"/>
          <w:sz w:val="24"/>
          <w:szCs w:val="24"/>
        </w:rPr>
        <w:t xml:space="preserve"> переподготовк</w:t>
      </w:r>
      <w:r w:rsidR="00A8501F">
        <w:rPr>
          <w:rFonts w:ascii="Times New Roman" w:hAnsi="Times New Roman" w:cs="Times New Roman"/>
          <w:sz w:val="24"/>
          <w:szCs w:val="24"/>
        </w:rPr>
        <w:t>у</w:t>
      </w:r>
      <w:r w:rsidRPr="009A772E">
        <w:rPr>
          <w:rFonts w:ascii="Times New Roman" w:hAnsi="Times New Roman" w:cs="Times New Roman"/>
          <w:sz w:val="24"/>
          <w:szCs w:val="24"/>
        </w:rPr>
        <w:t xml:space="preserve"> в ЧОУ ДПО «ЦОУ ЛАНЬ» в объеме 300 академических часов по дополн</w:t>
      </w:r>
      <w:r w:rsidRPr="009A772E">
        <w:rPr>
          <w:rFonts w:ascii="Times New Roman" w:hAnsi="Times New Roman" w:cs="Times New Roman"/>
          <w:sz w:val="24"/>
          <w:szCs w:val="24"/>
        </w:rPr>
        <w:t>и</w:t>
      </w:r>
      <w:r w:rsidRPr="009A772E">
        <w:rPr>
          <w:rFonts w:ascii="Times New Roman" w:hAnsi="Times New Roman" w:cs="Times New Roman"/>
          <w:sz w:val="24"/>
          <w:szCs w:val="24"/>
        </w:rPr>
        <w:t>тельной профессиональной программе профессиональной переподготовки «Педагогическая де</w:t>
      </w:r>
      <w:r w:rsidRPr="009A772E">
        <w:rPr>
          <w:rFonts w:ascii="Times New Roman" w:hAnsi="Times New Roman" w:cs="Times New Roman"/>
          <w:sz w:val="24"/>
          <w:szCs w:val="24"/>
        </w:rPr>
        <w:t>я</w:t>
      </w:r>
      <w:r w:rsidRPr="009A772E">
        <w:rPr>
          <w:rFonts w:ascii="Times New Roman" w:hAnsi="Times New Roman" w:cs="Times New Roman"/>
          <w:sz w:val="24"/>
          <w:szCs w:val="24"/>
        </w:rPr>
        <w:t>тельность в дополнительном образовании детей и взрослых» 09 апреля 2021 года, г. Санкт-Петербург.</w:t>
      </w:r>
    </w:p>
    <w:p w:rsidR="004074C1" w:rsidRDefault="004074C1" w:rsidP="006C522A">
      <w:pPr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851313" w:rsidRPr="007A45E9" w:rsidRDefault="00851313" w:rsidP="006C522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Прошли</w:t>
      </w:r>
      <w:r w:rsidRPr="007A4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ат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</w:rPr>
        <w:t>т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т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ацию</w:t>
      </w:r>
      <w:r w:rsidRPr="007A45E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7A4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2020-2021</w:t>
      </w:r>
      <w:r w:rsidRPr="007A4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че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ом</w:t>
      </w:r>
      <w:r w:rsidRPr="007A45E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д</w:t>
      </w:r>
      <w:r w:rsidRPr="007A4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</w:p>
    <w:tbl>
      <w:tblPr>
        <w:tblW w:w="10319" w:type="dxa"/>
        <w:tblInd w:w="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2692"/>
        <w:gridCol w:w="3123"/>
        <w:gridCol w:w="2410"/>
        <w:gridCol w:w="1559"/>
      </w:tblGrid>
      <w:tr w:rsidR="00C873D1" w:rsidRPr="007A45E9" w:rsidTr="00851313">
        <w:trPr>
          <w:cantSplit/>
          <w:trHeight w:hRule="exact" w:val="561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313" w:rsidRPr="007A45E9" w:rsidRDefault="00851313" w:rsidP="004702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313" w:rsidRPr="007A45E9" w:rsidRDefault="00851313" w:rsidP="004702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313" w:rsidRPr="007A45E9" w:rsidRDefault="00851313" w:rsidP="004702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ость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313" w:rsidRPr="007A45E9" w:rsidRDefault="00851313" w:rsidP="004702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</w:t>
            </w:r>
            <w:r w:rsidRPr="007A45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ожден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313" w:rsidRPr="007A45E9" w:rsidRDefault="00851313" w:rsidP="004702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сво</w:t>
            </w:r>
            <w:r w:rsidRPr="007A45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 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атегория</w:t>
            </w:r>
          </w:p>
        </w:tc>
      </w:tr>
      <w:tr w:rsidR="004702BA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Альмухаметова Л.М.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доп. о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</w:t>
            </w:r>
            <w:r w:rsidRPr="007A45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widowControl w:val="0"/>
              <w:spacing w:line="240" w:lineRule="auto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4702BA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Гильмутдинова Р.М.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доп. о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</w:t>
            </w:r>
            <w:r w:rsidRPr="007A45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4702BA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Зиганшина Д.Р.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доп. о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</w:t>
            </w:r>
            <w:r w:rsidRPr="007A45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4702BA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Конопельцев А.Г.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доп. о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</w:t>
            </w:r>
            <w:r w:rsidRPr="007A45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4702BA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Махмутова Г.А.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доп. о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</w:t>
            </w:r>
            <w:r w:rsidRPr="007A45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4702BA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Муратова Г.А.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доп. о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</w:t>
            </w:r>
            <w:r w:rsidRPr="007A45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4702BA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Хамидуллина Г.З.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доп. о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</w:t>
            </w:r>
            <w:r w:rsidRPr="007A45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4702BA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Хамидуллина Г.З.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доп. о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</w:t>
            </w:r>
            <w:r w:rsidRPr="007A45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4702BA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Шайхиев Р.Р.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доп. о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</w:t>
            </w:r>
            <w:r w:rsidRPr="007A45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4702BA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Ярмакеева С.А.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4702BA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Яхина Г.Р.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4702BA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Сайгафарова Ж.В.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доп. о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</w:t>
            </w:r>
            <w:r w:rsidRPr="007A45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02BA" w:rsidRPr="007A45E9" w:rsidRDefault="004702BA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7A45E9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E9" w:rsidRPr="007A45E9" w:rsidRDefault="007A45E9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Сайгафарова Ж.В.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341C97">
            <w:pPr>
              <w:spacing w:line="240" w:lineRule="auto"/>
              <w:ind w:firstLine="145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методист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AF68DF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AF6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7A45E9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Низамутдинова Л.И.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доп. о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</w:t>
            </w:r>
            <w:r w:rsidRPr="007A45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7A45E9" w:rsidRPr="007A45E9" w:rsidTr="004702BA">
        <w:trPr>
          <w:cantSplit/>
          <w:trHeight w:hRule="exact" w:val="29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Ахметзянова Ч.М.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доп. о</w:t>
            </w:r>
            <w:r w:rsidRPr="007A45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</w:t>
            </w:r>
            <w:r w:rsidRPr="007A45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A45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341C97">
            <w:pPr>
              <w:spacing w:line="240" w:lineRule="auto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45E9" w:rsidRPr="007A45E9" w:rsidRDefault="007A45E9" w:rsidP="00341C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E9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</w:tbl>
    <w:p w:rsidR="00851313" w:rsidRPr="006306D5" w:rsidRDefault="00851313" w:rsidP="006C522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19CC" w:rsidRPr="00FA24C8" w:rsidRDefault="00156D17" w:rsidP="00F1306A">
      <w:pPr>
        <w:widowControl w:val="0"/>
        <w:spacing w:line="240" w:lineRule="auto"/>
        <w:ind w:right="-20"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24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Обобщ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е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и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р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аспрос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т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ранение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педаго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г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ич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е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ск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ого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п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ы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т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409"/>
        <w:gridCol w:w="3012"/>
        <w:gridCol w:w="2977"/>
        <w:gridCol w:w="1417"/>
      </w:tblGrid>
      <w:tr w:rsidR="00E262BD" w:rsidRPr="00FA24C8" w:rsidTr="00187408">
        <w:tc>
          <w:tcPr>
            <w:tcW w:w="533" w:type="dxa"/>
            <w:shd w:val="clear" w:color="auto" w:fill="auto"/>
          </w:tcPr>
          <w:p w:rsidR="00770644" w:rsidRPr="00FA24C8" w:rsidRDefault="00770644" w:rsidP="00F1306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770644" w:rsidRPr="00FA24C8" w:rsidRDefault="00770644" w:rsidP="00187408">
            <w:pPr>
              <w:widowControl w:val="0"/>
              <w:spacing w:before="3" w:line="240" w:lineRule="auto"/>
              <w:ind w:left="321"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Ф.И.О, </w:t>
            </w:r>
            <w:proofErr w:type="gramStart"/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долж-</w:t>
            </w:r>
            <w:r w:rsidRPr="00FA24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ость</w:t>
            </w:r>
            <w:proofErr w:type="gramEnd"/>
          </w:p>
        </w:tc>
        <w:tc>
          <w:tcPr>
            <w:tcW w:w="3012" w:type="dxa"/>
            <w:shd w:val="clear" w:color="auto" w:fill="auto"/>
          </w:tcPr>
          <w:p w:rsidR="00770644" w:rsidRPr="00FA24C8" w:rsidRDefault="00770644" w:rsidP="00187408">
            <w:pPr>
              <w:widowControl w:val="0"/>
              <w:spacing w:before="3" w:line="240" w:lineRule="auto"/>
              <w:ind w:left="237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FA24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</w:t>
            </w:r>
            <w:r w:rsidRPr="00FA24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я, </w:t>
            </w:r>
            <w:proofErr w:type="gramStart"/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вы-с</w:t>
            </w:r>
            <w:r w:rsidRPr="00FA24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A24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A24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FA24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770644" w:rsidRPr="00FA24C8" w:rsidRDefault="00770644" w:rsidP="00F1306A">
            <w:pPr>
              <w:widowControl w:val="0"/>
              <w:spacing w:before="3" w:line="240" w:lineRule="auto"/>
              <w:ind w:left="217" w:right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</w:t>
            </w:r>
            <w:r w:rsidRPr="00FA24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атор,</w:t>
            </w:r>
            <w:r w:rsidR="00F13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24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ем</w:t>
            </w:r>
            <w:r w:rsidRPr="00FA24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F13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24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FA24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лема</w:t>
            </w:r>
            <w:r w:rsidRPr="00FA24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A24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ероп</w:t>
            </w:r>
            <w:r w:rsidRPr="00FA24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ят</w:t>
            </w:r>
            <w:r w:rsidRPr="00FA24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17" w:type="dxa"/>
            <w:shd w:val="clear" w:color="auto" w:fill="auto"/>
          </w:tcPr>
          <w:p w:rsidR="00770644" w:rsidRPr="00FA24C8" w:rsidRDefault="00770644" w:rsidP="00187408">
            <w:pPr>
              <w:widowControl w:val="0"/>
              <w:spacing w:before="3" w:line="240" w:lineRule="auto"/>
              <w:ind w:left="571" w:right="-20" w:hanging="5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FA24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A24C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E262BD" w:rsidRPr="00FA24C8" w:rsidTr="002474FB">
        <w:tc>
          <w:tcPr>
            <w:tcW w:w="10348" w:type="dxa"/>
            <w:gridSpan w:val="5"/>
            <w:shd w:val="clear" w:color="auto" w:fill="auto"/>
          </w:tcPr>
          <w:p w:rsidR="00B15646" w:rsidRPr="008A240A" w:rsidRDefault="00B15646" w:rsidP="00247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A24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между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pacing w:val="1"/>
                <w:sz w:val="24"/>
                <w:szCs w:val="24"/>
              </w:rPr>
              <w:t>н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аро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pacing w:val="1"/>
                <w:sz w:val="24"/>
                <w:szCs w:val="24"/>
              </w:rPr>
              <w:t>дны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й</w:t>
            </w:r>
            <w:r w:rsidRPr="008A24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уро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pacing w:val="-1"/>
                <w:sz w:val="24"/>
                <w:szCs w:val="24"/>
              </w:rPr>
              <w:t>ве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нь</w:t>
            </w:r>
          </w:p>
        </w:tc>
      </w:tr>
      <w:tr w:rsidR="00E262BD" w:rsidRPr="00FA24C8" w:rsidTr="002474FB">
        <w:tc>
          <w:tcPr>
            <w:tcW w:w="533" w:type="dxa"/>
            <w:shd w:val="clear" w:color="auto" w:fill="auto"/>
          </w:tcPr>
          <w:p w:rsidR="00187408" w:rsidRPr="00FA24C8" w:rsidRDefault="00187408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187408" w:rsidRPr="00FA24C8" w:rsidRDefault="00187408" w:rsidP="00187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Альмухаметова Л.М., зав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тделом</w:t>
            </w:r>
            <w:r w:rsidR="00F130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306A"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Габбасова Ф.Р., зав.отделом</w:t>
            </w:r>
            <w:r w:rsidR="00F130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306A"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Сайг</w:t>
            </w:r>
            <w:r w:rsidR="00F1306A"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306A" w:rsidRPr="00FA24C8">
              <w:rPr>
                <w:rFonts w:ascii="Times New Roman" w:hAnsi="Times New Roman" w:cs="Times New Roman"/>
                <w:sz w:val="24"/>
                <w:szCs w:val="24"/>
              </w:rPr>
              <w:t>фарова Ж.В., мет</w:t>
            </w:r>
            <w:r w:rsidR="00F1306A"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306A"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</w:t>
            </w:r>
            <w:r w:rsidR="00F130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306A"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Маркина Е.С., педагог доп. образ</w:t>
            </w:r>
            <w:r w:rsidR="00F1306A"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306A"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shd w:val="clear" w:color="auto" w:fill="auto"/>
          </w:tcPr>
          <w:p w:rsidR="00187408" w:rsidRPr="00FA24C8" w:rsidRDefault="00187408" w:rsidP="00187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«Воспитание и самовосп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тание ребенка: горизонты и ограничения из практики работы «Школы лидера»</w:t>
            </w:r>
          </w:p>
        </w:tc>
        <w:tc>
          <w:tcPr>
            <w:tcW w:w="2977" w:type="dxa"/>
            <w:shd w:val="clear" w:color="auto" w:fill="auto"/>
          </w:tcPr>
          <w:p w:rsidR="00187408" w:rsidRPr="00FA24C8" w:rsidRDefault="00187408" w:rsidP="00187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ных преобразований», </w:t>
            </w:r>
            <w:r w:rsidR="00F130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306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13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ганизованная Министе</w:t>
            </w:r>
            <w:r w:rsidR="00F1306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1306A"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 w:rsidR="00F130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306A">
              <w:rPr>
                <w:rFonts w:ascii="Times New Roman" w:hAnsi="Times New Roman" w:cs="Times New Roman"/>
                <w:sz w:val="24"/>
                <w:szCs w:val="24"/>
              </w:rPr>
              <w:t xml:space="preserve">сти на базе ЧИППИПКРО 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</w:tc>
        <w:tc>
          <w:tcPr>
            <w:tcW w:w="1417" w:type="dxa"/>
            <w:shd w:val="clear" w:color="auto" w:fill="auto"/>
          </w:tcPr>
          <w:p w:rsidR="00187408" w:rsidRPr="00FA24C8" w:rsidRDefault="00187408" w:rsidP="00187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20-21.10.2020</w:t>
            </w:r>
          </w:p>
        </w:tc>
      </w:tr>
      <w:tr w:rsidR="00F1306A" w:rsidRPr="00FA24C8" w:rsidTr="002474FB">
        <w:tc>
          <w:tcPr>
            <w:tcW w:w="533" w:type="dxa"/>
            <w:shd w:val="clear" w:color="auto" w:fill="auto"/>
          </w:tcPr>
          <w:p w:rsidR="00F1306A" w:rsidRPr="00FA24C8" w:rsidRDefault="00F1306A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Андриянова О.Н.,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Беззаметнова Э.Ф., педагог доп. образования</w:t>
            </w:r>
          </w:p>
        </w:tc>
        <w:tc>
          <w:tcPr>
            <w:tcW w:w="3012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«Роль проектной деятел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ности в этнокультурном воспитании детей начал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ной школы»</w:t>
            </w:r>
          </w:p>
        </w:tc>
        <w:tc>
          <w:tcPr>
            <w:tcW w:w="2977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ных преобразований»,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ганизованная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на базе ЧИППИПКРО 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</w:tc>
        <w:tc>
          <w:tcPr>
            <w:tcW w:w="1417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20-21.10.2020</w:t>
            </w:r>
          </w:p>
        </w:tc>
      </w:tr>
      <w:tr w:rsidR="00F1306A" w:rsidRPr="00FA24C8" w:rsidTr="002474FB">
        <w:tc>
          <w:tcPr>
            <w:tcW w:w="533" w:type="dxa"/>
            <w:shd w:val="clear" w:color="auto" w:fill="auto"/>
          </w:tcPr>
          <w:p w:rsidR="00F1306A" w:rsidRPr="00FA24C8" w:rsidRDefault="00F1306A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Ахметзянова Ч.И.,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Ковязина В.Д., педагог доп.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 В.В., педагог доп. образования</w:t>
            </w:r>
          </w:p>
        </w:tc>
        <w:tc>
          <w:tcPr>
            <w:tcW w:w="3012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«Современные методы воспитания детей в тво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ческих объединениях»</w:t>
            </w:r>
          </w:p>
        </w:tc>
        <w:tc>
          <w:tcPr>
            <w:tcW w:w="2977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ных преобразований»,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ганизованная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базе ЧИППИПКРО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</w:t>
            </w:r>
          </w:p>
        </w:tc>
        <w:tc>
          <w:tcPr>
            <w:tcW w:w="1417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20-21.10.2020</w:t>
            </w:r>
          </w:p>
        </w:tc>
      </w:tr>
      <w:tr w:rsidR="00F1306A" w:rsidRPr="00FA24C8" w:rsidTr="002474FB">
        <w:tc>
          <w:tcPr>
            <w:tcW w:w="533" w:type="dxa"/>
            <w:shd w:val="clear" w:color="auto" w:fill="auto"/>
          </w:tcPr>
          <w:p w:rsidR="00F1306A" w:rsidRPr="00FA24C8" w:rsidRDefault="00F1306A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F1306A" w:rsidRPr="00FA24C8" w:rsidRDefault="00F1306A" w:rsidP="00F1306A">
            <w:pPr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Галеева Г.М., 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Гильмутдинова Р.М., 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Хам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дуллина Г.З.,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Чулакова Д.Р.,  пед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гог доп. образования</w:t>
            </w:r>
          </w:p>
        </w:tc>
        <w:tc>
          <w:tcPr>
            <w:tcW w:w="3012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«Этнокультурное воспит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ние детей средствами 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зыкального фольклора в учреждениях дополн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образования»</w:t>
            </w:r>
          </w:p>
        </w:tc>
        <w:tc>
          <w:tcPr>
            <w:tcW w:w="2977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ных преобразований»,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ганизованная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базе ЧИППИПКРО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</w:t>
            </w:r>
          </w:p>
        </w:tc>
        <w:tc>
          <w:tcPr>
            <w:tcW w:w="1417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20-21.10.2020</w:t>
            </w:r>
          </w:p>
        </w:tc>
      </w:tr>
      <w:tr w:rsidR="00F1306A" w:rsidRPr="00FA24C8" w:rsidTr="002474FB">
        <w:tc>
          <w:tcPr>
            <w:tcW w:w="533" w:type="dxa"/>
            <w:shd w:val="clear" w:color="auto" w:fill="auto"/>
          </w:tcPr>
          <w:p w:rsidR="00F1306A" w:rsidRPr="00FA24C8" w:rsidRDefault="00F1306A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Гатауллина Е.В., зав. отделом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Романова С.Г., педагог доп. образования</w:t>
            </w:r>
          </w:p>
        </w:tc>
        <w:tc>
          <w:tcPr>
            <w:tcW w:w="3012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«Концертно-конкурсная деятельность как форма патриотического воспит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 учащихся: из опыта проведения конкурса па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риотической песни «Я люблю тебя, Россия!»</w:t>
            </w:r>
          </w:p>
        </w:tc>
        <w:tc>
          <w:tcPr>
            <w:tcW w:w="2977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ных преобразований»,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ганизованная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базе ЧИППИПКРО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</w:t>
            </w:r>
          </w:p>
        </w:tc>
        <w:tc>
          <w:tcPr>
            <w:tcW w:w="1417" w:type="dxa"/>
            <w:shd w:val="clear" w:color="auto" w:fill="auto"/>
          </w:tcPr>
          <w:p w:rsidR="00F1306A" w:rsidRPr="00FA24C8" w:rsidRDefault="00F1306A" w:rsidP="00F13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20-21.10.2020</w:t>
            </w:r>
          </w:p>
        </w:tc>
      </w:tr>
      <w:tr w:rsidR="00282BF2" w:rsidRPr="00FA24C8" w:rsidTr="002474FB">
        <w:tc>
          <w:tcPr>
            <w:tcW w:w="533" w:type="dxa"/>
            <w:shd w:val="clear" w:color="auto" w:fill="auto"/>
          </w:tcPr>
          <w:p w:rsidR="00282BF2" w:rsidRPr="00FA24C8" w:rsidRDefault="00282BF2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Журавлева Н.Ф., зав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тделом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Махм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това Г.А., педагог доп.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Гусманова В.Ю.,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Конопельцев А.Г., педагог доп.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дубаев А.М., педагог доп.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Сахибгареев М.Ф.,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«Педагогическое руково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ство самовоспитанием юных баскетболистов в учреждении дополнител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ного образования»</w:t>
            </w:r>
          </w:p>
        </w:tc>
        <w:tc>
          <w:tcPr>
            <w:tcW w:w="297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ных преобразований»,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ганизованная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базе ЧИППИПКРО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</w:t>
            </w:r>
          </w:p>
        </w:tc>
        <w:tc>
          <w:tcPr>
            <w:tcW w:w="141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20-21.10.2020</w:t>
            </w:r>
          </w:p>
        </w:tc>
      </w:tr>
      <w:tr w:rsidR="00282BF2" w:rsidRPr="00FA24C8" w:rsidTr="002474FB">
        <w:tc>
          <w:tcPr>
            <w:tcW w:w="533" w:type="dxa"/>
            <w:shd w:val="clear" w:color="auto" w:fill="auto"/>
          </w:tcPr>
          <w:p w:rsidR="00282BF2" w:rsidRPr="00FA24C8" w:rsidRDefault="00282BF2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7</w:t>
            </w:r>
          </w:p>
        </w:tc>
        <w:tc>
          <w:tcPr>
            <w:tcW w:w="2409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Задонская Т.А.,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Хусаенова Р.Ф., зав. отделом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Пру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никова А.Ю., зав. 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тдинова Ф.Г.,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дист, Сагитова С.И., методист</w:t>
            </w:r>
          </w:p>
        </w:tc>
        <w:tc>
          <w:tcPr>
            <w:tcW w:w="3012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«Формы взаимодействия с родителями воспитанн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ков объединения  краев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дение «Мой мир»</w:t>
            </w:r>
          </w:p>
        </w:tc>
        <w:tc>
          <w:tcPr>
            <w:tcW w:w="297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ных преобразований»,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ганизованная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базе ЧИППИПКРО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</w:t>
            </w:r>
          </w:p>
        </w:tc>
        <w:tc>
          <w:tcPr>
            <w:tcW w:w="141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20-21.10.2020</w:t>
            </w:r>
          </w:p>
        </w:tc>
      </w:tr>
      <w:tr w:rsidR="00282BF2" w:rsidRPr="00FA24C8" w:rsidTr="002474FB">
        <w:tc>
          <w:tcPr>
            <w:tcW w:w="533" w:type="dxa"/>
            <w:shd w:val="clear" w:color="auto" w:fill="auto"/>
          </w:tcPr>
          <w:p w:rsidR="00282BF2" w:rsidRPr="00FA24C8" w:rsidRDefault="00282BF2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Зиганшина Д.Р., зав. отделом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Кустовская Е.А., 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хакова А.Р., мет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Зиганшина Р.К., педагог доп. образования</w:t>
            </w:r>
          </w:p>
        </w:tc>
        <w:tc>
          <w:tcPr>
            <w:tcW w:w="3012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«Реализация проектной деятельности в условиях детской общественной 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ганизации «Молодежная Дума» как средство разв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тия социальной иници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тивности подростка»</w:t>
            </w:r>
          </w:p>
        </w:tc>
        <w:tc>
          <w:tcPr>
            <w:tcW w:w="297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ных преобразований»,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ганизованная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базе ЧИППИПКРО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</w:t>
            </w:r>
          </w:p>
        </w:tc>
        <w:tc>
          <w:tcPr>
            <w:tcW w:w="141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20-21.10.2020</w:t>
            </w:r>
          </w:p>
        </w:tc>
      </w:tr>
      <w:tr w:rsidR="00282BF2" w:rsidRPr="00FA24C8" w:rsidTr="002474FB">
        <w:tc>
          <w:tcPr>
            <w:tcW w:w="533" w:type="dxa"/>
            <w:shd w:val="clear" w:color="auto" w:fill="auto"/>
          </w:tcPr>
          <w:p w:rsidR="00282BF2" w:rsidRPr="00FA24C8" w:rsidRDefault="00282BF2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Кудряшова Е.И.,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Кунгурцева Е.В., педагог доп.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Мур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това М.В., педагог доп.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Хамидуллина Г.З.,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«Здоровьесберегающие технологии на вокальных занятиях в учреждении дополнительного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вания»</w:t>
            </w:r>
          </w:p>
        </w:tc>
        <w:tc>
          <w:tcPr>
            <w:tcW w:w="297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ных преобразований»,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ганизованная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базе ЧИППИПКРО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</w:t>
            </w:r>
          </w:p>
        </w:tc>
        <w:tc>
          <w:tcPr>
            <w:tcW w:w="141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20-21.10.2020</w:t>
            </w:r>
          </w:p>
        </w:tc>
      </w:tr>
      <w:tr w:rsidR="00282BF2" w:rsidRPr="00FA24C8" w:rsidTr="002474FB">
        <w:tc>
          <w:tcPr>
            <w:tcW w:w="533" w:type="dxa"/>
            <w:shd w:val="clear" w:color="auto" w:fill="auto"/>
          </w:tcPr>
          <w:p w:rsidR="00282BF2" w:rsidRPr="00FA24C8" w:rsidRDefault="00282BF2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2409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Муратова Г.А., пед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гог доп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3012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«От воспитания к сам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воспитанию»</w:t>
            </w:r>
          </w:p>
        </w:tc>
        <w:tc>
          <w:tcPr>
            <w:tcW w:w="297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ных преобразований»,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ганизованная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базе ЧИППИПКРО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</w:t>
            </w:r>
          </w:p>
        </w:tc>
        <w:tc>
          <w:tcPr>
            <w:tcW w:w="141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20-21.10.2020</w:t>
            </w:r>
          </w:p>
        </w:tc>
      </w:tr>
      <w:tr w:rsidR="00282BF2" w:rsidRPr="00FA24C8" w:rsidTr="002474FB">
        <w:tc>
          <w:tcPr>
            <w:tcW w:w="533" w:type="dxa"/>
            <w:shd w:val="clear" w:color="auto" w:fill="auto"/>
          </w:tcPr>
          <w:p w:rsidR="00282BF2" w:rsidRPr="00FA24C8" w:rsidRDefault="00282BF2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Г.Р., 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Кустовская Е.А., педагог доп.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Патр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кеева Л.А., концер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Пильщиков М.Г., педагог доп. образования</w:t>
            </w:r>
          </w:p>
        </w:tc>
        <w:tc>
          <w:tcPr>
            <w:tcW w:w="3012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«Воспитательный поте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циал взаимообучения в творческом хореографич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ском коллективе»</w:t>
            </w:r>
          </w:p>
        </w:tc>
        <w:tc>
          <w:tcPr>
            <w:tcW w:w="297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lastRenderedPageBreak/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ных преобразований»,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ганизованная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базе ЧИППИПКРО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</w:t>
            </w:r>
          </w:p>
        </w:tc>
        <w:tc>
          <w:tcPr>
            <w:tcW w:w="141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21.10.2020</w:t>
            </w:r>
          </w:p>
        </w:tc>
      </w:tr>
      <w:tr w:rsidR="00282BF2" w:rsidRPr="00FA24C8" w:rsidTr="002474FB">
        <w:tc>
          <w:tcPr>
            <w:tcW w:w="533" w:type="dxa"/>
            <w:shd w:val="clear" w:color="auto" w:fill="auto"/>
          </w:tcPr>
          <w:p w:rsidR="00282BF2" w:rsidRPr="00FA24C8" w:rsidRDefault="00282BF2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2409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Шакирова В.Ф.,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Хуснутдинова Э.С., педагог доп.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Каз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чихина О.Н., педагог доп.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Асхадуллина А.Т., зам. директ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ора по УВР,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Халикова Е.Н.,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«Влияние тематических мероприятий на духовно-нравственное воспитание детей в объединениях Центра детского творч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ства «Азино»</w:t>
            </w:r>
          </w:p>
        </w:tc>
        <w:tc>
          <w:tcPr>
            <w:tcW w:w="297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ных преобразований»,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ганизованная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базе ЧИППИПКРО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</w:t>
            </w:r>
          </w:p>
        </w:tc>
        <w:tc>
          <w:tcPr>
            <w:tcW w:w="1417" w:type="dxa"/>
            <w:shd w:val="clear" w:color="auto" w:fill="auto"/>
          </w:tcPr>
          <w:p w:rsidR="00282BF2" w:rsidRPr="00FA24C8" w:rsidRDefault="00282BF2" w:rsidP="002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20-21.10.2020</w:t>
            </w:r>
          </w:p>
        </w:tc>
      </w:tr>
      <w:tr w:rsidR="00993C22" w:rsidRPr="00FA24C8" w:rsidTr="001874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Шурхаева О.А.,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«Потенциал дополнител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ного образования в ли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ностном развитии ребе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ных преобразований»,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ганизованная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базе ЧИППИПКРО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20-21.10.2020</w:t>
            </w:r>
          </w:p>
        </w:tc>
      </w:tr>
      <w:tr w:rsidR="00993C22" w:rsidRPr="00FA24C8" w:rsidTr="001874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Ярмакеева С.А., 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Сунгатулл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на Ф.Г., директор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«Методические аспекты проектирования воспит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тельного пространства в дополнительной общео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разовательной программе»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caps/>
                <w:spacing w:val="24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- 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теме: «Воспитание человека в эпоху глобал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ных преобразований»,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ганизованная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образования и науки Челябинской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базе ЧИППИПКРО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20-21.10.2020</w:t>
            </w:r>
          </w:p>
        </w:tc>
      </w:tr>
      <w:tr w:rsidR="00993C22" w:rsidRPr="00FA24C8" w:rsidTr="001874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Державина В.В.,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ства «Ребенок  </w:t>
            </w:r>
            <w:r w:rsidRPr="00FA2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века»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междун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родным участием по теме: «Эффективные практики современной дефектол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гии: актуальное состояние и тенденции», г. Москва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17.11.2020</w:t>
            </w:r>
          </w:p>
        </w:tc>
      </w:tr>
      <w:tr w:rsidR="00993C22" w:rsidRPr="00FA24C8" w:rsidTr="001874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Державина В.В.,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«Новые формы патриот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ческого воспитания»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каталог для учителей, учеников и 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преподавателей, </w:t>
            </w:r>
            <w:r w:rsidRPr="00FA2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edupres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2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2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2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</w:tr>
      <w:tr w:rsidR="00993C22" w:rsidRPr="00FA24C8" w:rsidTr="001874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Петрова Н.Г., пед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гог доп. образования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«Развитие физических к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честв на тренировках по волейболу»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но-практическая конф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ренция «Современный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дагог: траектория успеха»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</w:tr>
      <w:tr w:rsidR="00993C22" w:rsidRPr="00FA24C8" w:rsidTr="001874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87408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24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Шайхиев Р.Р., пед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гог доп. образования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Особенности технико-тактической подготовки юных гандболисток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 по теме «Междун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родные научные изыск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ния», ОО НИЦ «Повол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ская научная корпорация», г. Самара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30.01.2021</w:t>
            </w:r>
          </w:p>
        </w:tc>
      </w:tr>
      <w:tr w:rsidR="00993C22" w:rsidRPr="00FA24C8" w:rsidTr="001D341F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8A240A" w:rsidRDefault="00993C22" w:rsidP="001D3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A24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pacing w:val="-1"/>
                <w:sz w:val="24"/>
                <w:szCs w:val="24"/>
              </w:rPr>
              <w:t>се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pacing w:val="2"/>
                <w:sz w:val="24"/>
                <w:szCs w:val="24"/>
              </w:rPr>
              <w:t>о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pacing w:val="-1"/>
                <w:sz w:val="24"/>
                <w:szCs w:val="24"/>
              </w:rPr>
              <w:t>с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ий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pacing w:val="-1"/>
                <w:sz w:val="24"/>
                <w:szCs w:val="24"/>
              </w:rPr>
              <w:t>с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кий</w:t>
            </w:r>
            <w:r w:rsidRPr="008A240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уров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pacing w:val="-1"/>
                <w:sz w:val="24"/>
                <w:szCs w:val="24"/>
              </w:rPr>
              <w:t>е</w:t>
            </w:r>
            <w:r w:rsidRPr="008A24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нь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C317F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00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Державина В.В.,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0037EE">
            <w:pPr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«Доказательный подход в сфере образования»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00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но-практическая конф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ренция молодых исслед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вателей образования «Д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казательный подход в сфере образования», г. Москва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0037E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22-23.10.2020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Державина В.В.,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«Система сопровождения детей с нарушениями зр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ния: диагностика, корре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и профилактика нар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шений развития в услов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ях образовательного пр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цесса»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онлайн-круглый стол «Система сопровождения детей с нарушениями зрения: ди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гностика, коррекция и профилактика нарушений развития в условиях обр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зовательного процесса», г. Санкт-Петербург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26.10.2020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Державина В.В.,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«Инновационные практ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ки развития кадрового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тенциала по вопросам из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чения русского языка как государственного языка Российской Федерации, русского языка неродного и родных языков народов Российской Федерации»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ция: «Инновационные практики развития кадр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вого потенциала по 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просам изучения русского языка как государственн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 языка Российской Ф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дерации, русского языка неродного и родных яз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ков народов Российской Федерации», г. Екатери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бург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29-30.10.2020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Державина В.В.,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«Семья особого ребенка»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научно-практическая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с международным участием «Семья особого ребенка», г. Москва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19.11.2020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Казачихина О.Н.,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A24C8">
              <w:rPr>
                <w:rFonts w:ascii="Times New Roman" w:hAnsi="Times New Roman"/>
                <w:sz w:val="24"/>
                <w:szCs w:val="24"/>
              </w:rPr>
              <w:t>«Рисование акварелью в технике примитивизма»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вации в образовании»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13.07.2020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Казачихина О.Н.,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A24C8">
              <w:rPr>
                <w:rFonts w:ascii="Times New Roman" w:hAnsi="Times New Roman"/>
                <w:sz w:val="24"/>
                <w:szCs w:val="24"/>
              </w:rPr>
              <w:t>«Приемы и техники рис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вания графическими мат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риалами Гамма»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вации в образовании»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14.07.2020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Казачихина О.Н.,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A24C8">
              <w:rPr>
                <w:rFonts w:ascii="Times New Roman" w:hAnsi="Times New Roman"/>
                <w:sz w:val="24"/>
                <w:szCs w:val="24"/>
              </w:rPr>
              <w:t>«Приемы и техники рис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вания гуашью с детьми разных возрастов»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вации в образовании»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15.07.2020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Казачихина О.Н.,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A24C8">
              <w:rPr>
                <w:rFonts w:ascii="Times New Roman" w:hAnsi="Times New Roman"/>
                <w:sz w:val="24"/>
                <w:szCs w:val="24"/>
              </w:rPr>
              <w:t>«Приемы и техники пл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стинографии на примере работы с пластилинами Гамма»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вации в образовании»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16.07.2020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Казачихина О.Н.,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A24C8">
              <w:rPr>
                <w:rFonts w:ascii="Times New Roman" w:hAnsi="Times New Roman"/>
                <w:sz w:val="24"/>
                <w:szCs w:val="24"/>
              </w:rPr>
              <w:t>«Приемы и техники созд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ния объемной пластилин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вой фигуры на каркасе на примере работы с пласт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/>
                <w:sz w:val="24"/>
                <w:szCs w:val="24"/>
              </w:rPr>
              <w:t>линами Гамма»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вации в образовании»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17.07.2020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Казачихина О.Н.,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«Пластилиновая апплик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по мотивам Дымко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ской игрушки»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вации в образовании»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27.07.2020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Казачихина О.Н.,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«Филимоновские мотивы в рисунке 3Д»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вации в образовании»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28.07.2020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Казачихина О.Н.,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«Хохломские узоры в те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нике фроммаж»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вации в образовании»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29.07.2020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Казачихина О.Н.,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«Точечная роспись по 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тивам гжельских узоров»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вации в образовании»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30.07.2020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Казачихина О.Н.,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«Поделка из соленого 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ста «Матрешка»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вации в образовании»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31.07.2020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Шурхаева О.А.,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«Практический аспект синтеза музейной педаг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гики и дополнительного обучения в едином обр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зовательном процессе»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педагогического масте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ства «Воспитание иску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ством - 2021», г. Якутск (Республика Саха)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17.02.2021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Смелов Р.А., педагог доп. образования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«Восстановление работ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способности после трен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ровки»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информ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ционный портал «Акад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мия педагогических пр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ектов Российской Федер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ции», г. Москва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09.03.2021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Смелов Р.А., педагог доп. образования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«Рациональное питание и использование восстан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вительных мероприятий при повышенных физич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ских нагрузках»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информ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ционный портал «Акад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мия педагогических пр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ектов Российской Федер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ции», г. Москва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09.03.2021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Смелов Р.А., педагог доп. образования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«Волейбол, как спорти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ная игра для людей люб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 возраста»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информ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ционный портал «Акад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мия педагогических пр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ектов Российской Федер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ции», г. Москва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09.03.2021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Галеева Е.В., зав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«Значение личности пед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гога, как воспитателя 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лодого поколения»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Всероссийский Центр 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разования и развития, сборник «педагогическая теория и практика: акт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альные идеи и успешный опыт в условиях модерн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зации российского обр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зования», г. Москва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28.12.2020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Фархутдинова Г.Р.,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«Дистанционные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вательные технологии в хореографической студии «Чишмэ»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Всероссийская образов</w:t>
            </w: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а</w:t>
            </w: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тельная площадка «Мул</w:t>
            </w: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ь</w:t>
            </w: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тиурок»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11.03.2021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Фархутдинова Г.Р.,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«Тест по хореографии для 2 года обучения. Наро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ный танец»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Всероссийская образов</w:t>
            </w: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а</w:t>
            </w: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тельная площадка «Мул</w:t>
            </w: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ь</w:t>
            </w: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тиурок»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11.03.2021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1D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Фархутдинова Г.Р.,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«Тест по хореографии для 1 года обучения. Наро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ный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99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Всероссийская образов</w:t>
            </w: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а</w:t>
            </w: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тельная площадка «Мул</w:t>
            </w: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ь</w:t>
            </w:r>
            <w:r w:rsidRPr="00FA24C8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тиурок»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mallCaps/>
                <w:sz w:val="24"/>
                <w:szCs w:val="24"/>
              </w:rPr>
              <w:t>11.03.2021</w:t>
            </w:r>
          </w:p>
        </w:tc>
      </w:tr>
      <w:tr w:rsidR="00993C22" w:rsidRPr="00FA24C8" w:rsidTr="001D341F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8A240A" w:rsidRDefault="00993C22" w:rsidP="001D3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A240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республиканский уровень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Державина В.В.,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«Модернизация инкл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зивного образования в рамках реализации при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ципов Хартии Земли»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ция «Общественно-значимые инициативы в рамках реализации Ха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тии земли»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открытое занятие с обуч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ющимися объединения «Гамбит» по теме: «С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здание угрозы мата»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DE5C6F" w:rsidP="00DE5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 рамках 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 повыш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ния квалифи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кации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 педаг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гов по шахматам при ГАОУ ДПО «Институт развития образования РТ» по теме: «Методические основы обучения шахм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15.10.2020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открытое занятие с обуч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ющимися объединения «Гамбит» по теме: «Мат королем и ладьей один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кому королю»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DE5C6F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гов по шахматам при ГАОУ ДПО 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«Институт развития образования РТ» по теме: «Методические основы обучения шахм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19.10.2020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«Тактические удары и комбинации. Основы стр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тегии. Что такое стратегия и стратегический план»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DE5C6F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гов по шахматам при ГАОУ ДПО 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«Институт 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образования РТ» по теме: «Методические основы обучения шахм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20.10.2020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«Стадии партии. Дебют, миттельшпиль, эндшпиль»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DE5C6F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гов по шахматам при ГАОУ ДПО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 «Институт развития образования РТ» по теме: «Методические основы обучения шахм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21.10.2020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ние соревнований. Ко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пьютерные программы для жеребьевки. Спортивные разряды. Нормы и условия их выполнения. (ЕВСК)»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DE5C6F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гов по шахматам при ГАОУ ДПО 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«Институт развития образования РТ» по теме: «Методические основы обучения шахм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22.10.2020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«Основные методы ди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гностики качества осво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 дополнительной 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щеобразовательной пр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граммы шахматы «Га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бит». Примеры диагност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ческих заданий»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DE5C6F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гов по шахматам при ГАОУ ДПО 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«Институт развития образования РТ» по теме: «Методические основы обучения шахм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«Средства обучения ша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матам. УМК. Учебная л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тература. Интернет-ресурсы в обучении ша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матам»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DE5C6F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гов по шахматам при ГАОУ ДПО 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«Институт развития образования РТ» по теме: «Методические основы обучения шахм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и особенности обучения игре в шахматы </w:t>
            </w:r>
            <w:proofErr w:type="gramStart"/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го и младшего школьного возраста»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DE5C6F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гов по шахматам при ГАОУ ДПО 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 xml:space="preserve">«Институт 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образования РТ» по теме: «Методические основы обучения шахм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93C22" w:rsidRPr="00DE5C6F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DE5C6F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23.10.2020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Задонская Т.А.,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«Музей как эффективная площадка для развития познавательных способн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стей подрастающего пок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ления»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DE5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 w:rsidR="00DE5C6F">
              <w:rPr>
                <w:rFonts w:ascii="Times New Roman" w:hAnsi="Times New Roman" w:cs="Times New Roman"/>
                <w:sz w:val="24"/>
                <w:szCs w:val="24"/>
              </w:rPr>
              <w:t xml:space="preserve"> по теме:</w:t>
            </w:r>
            <w:r w:rsidR="00DE5C6F"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«Диалог культур: от узнавания к уваж</w:t>
            </w:r>
            <w:r w:rsidR="00DE5C6F"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E5C6F" w:rsidRPr="00FA24C8">
              <w:rPr>
                <w:rFonts w:ascii="Times New Roman" w:hAnsi="Times New Roman" w:cs="Times New Roman"/>
                <w:sz w:val="24"/>
                <w:szCs w:val="24"/>
              </w:rPr>
              <w:t>нию»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, организованный в рамках программы  ООДЭД «Зеленая план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20.12.2020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32457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7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3245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2457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3245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457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32457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78">
              <w:rPr>
                <w:rFonts w:ascii="Times New Roman" w:hAnsi="Times New Roman" w:cs="Times New Roman"/>
                <w:sz w:val="24"/>
                <w:szCs w:val="24"/>
              </w:rPr>
              <w:t>«Ресурсы для формиров</w:t>
            </w:r>
            <w:r w:rsidRPr="003245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4578">
              <w:rPr>
                <w:rFonts w:ascii="Times New Roman" w:hAnsi="Times New Roman" w:cs="Times New Roman"/>
                <w:sz w:val="24"/>
                <w:szCs w:val="24"/>
              </w:rPr>
              <w:t>ния функциональной гр</w:t>
            </w:r>
            <w:r w:rsidRPr="003245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4578">
              <w:rPr>
                <w:rFonts w:ascii="Times New Roman" w:hAnsi="Times New Roman" w:cs="Times New Roman"/>
                <w:sz w:val="24"/>
                <w:szCs w:val="24"/>
              </w:rPr>
              <w:t>мотности. Создание ша</w:t>
            </w:r>
            <w:r w:rsidRPr="003245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24578">
              <w:rPr>
                <w:rFonts w:ascii="Times New Roman" w:hAnsi="Times New Roman" w:cs="Times New Roman"/>
                <w:sz w:val="24"/>
                <w:szCs w:val="24"/>
              </w:rPr>
              <w:t>матной зоны в школьной библиотеке»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324578" w:rsidP="00324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курсов повышения квал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фикации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би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лиотекарей ГАОУ ДПО «Институт развития обр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зования РТ» по теме: «О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новные направления би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лиотечно-информацион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ной и педагогической де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тельности школьного би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лиотекаря в условиях ре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лизации ФГОС»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01-09.02.2021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Хусаенова Р.Ф., зав. отделом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«Методическая служба ЦДТ «Азино» в соверше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ствовании профессионал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ного мастерства педагог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ческих работников»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324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ческий семинар на базе МБУДО «Центр детского творчества «Азино» С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ветского района г. Казани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для м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тодистов организаций д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24578" w:rsidRPr="00E71C0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«Разв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тие компетенций метод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стов в области исследов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ний рынка услуг дополн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образования» при ГБУ </w:t>
            </w:r>
            <w:proofErr w:type="gramStart"/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  <w:proofErr w:type="gramEnd"/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центр внешкол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11.03.2021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Хусаенова Р.Ф., зав. отделом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Деловая игра – вертушка «Методическая служба учреждения дополнител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ного образования. Пр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блемы, поиски, решения»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324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ческий семинар на базе МБУДО «Центр детского творчества «Азино» С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ветского района г. Казани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для м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тодистов организаций д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24578" w:rsidRPr="00E71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«Разв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тие компетенций метод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стов в области исследов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ний рынка услуг дополн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образования» при ГБУ </w:t>
            </w:r>
            <w:proofErr w:type="gramStart"/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  <w:proofErr w:type="gramEnd"/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центр внешкол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Хусаенова Р.Ф., зав. отделом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Педагогическая игра: «Методическое ассорти «Супер-методист»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324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ческий семинар на базе МБУДО «Центр детского творчества «Азино» С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ветского района г. Казани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для м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тодистов организаций д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24578" w:rsidRPr="00E71C0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«Разв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тие компетенций метод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стов в области исследов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ний рынка услуг дополн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образования» при ГБУ </w:t>
            </w:r>
            <w:proofErr w:type="gramStart"/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  <w:proofErr w:type="gramEnd"/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центр внешкол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11.03.2021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«Введение в шахматы. Шахматное образование: происхождение, история, мировой опыт, школьное шахматное движение в России»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324578" w:rsidP="00324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Стажировочная площадка в 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рамках 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повыш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гических работников о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ций Рыбно-слободского района РТ при ГАОУ ДПО «Институт развития обра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зования РТ» по теме: «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Методические основы обучения шахматам в о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22.03.2021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«Нормативно-правовые основы преподавания шахмат в начальной шк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ле»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324578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гических работников 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ций Рыбно-слободского района РТ при ГАОУ ДПО «Институт развития образования РТ» по теме: «Методические основы обучения шахматам в 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A20A51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«Тактика и стратегия в шахматной игре. Базовые знания о шахматах. Пр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вила и смысл игры, це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ность фигур, шахматная нотация. Простейшие цели игры. Организация соре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нований»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324578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гических работников 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ций Рыбно-слободского района РТ при ГАОУ ДПО «Институт развития образования РТ» по теме: «Методические основы обучения шахматам в 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23.03.2021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A20A51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и особенности обучения игре в шахматы 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образования»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324578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гических работников 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ций Рыбно-слободского района РТ при ГАОУ ДПО «Институт развития образования РТ» по теме: «Методические основы обучения шахматам в 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23.03.2021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A20A51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реализации образовател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ного процесса по шахм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там. Организация шахма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ного класса (кабинета). Учебно-методический комплекс для обучения детей шахматам»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324578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гических работников 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ций Рыбно-слободского района РТ при ГАОУ ДПО «Институт развития образования РТ» по теме: «Методические основы обучения шахматам в 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24.03.2021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«Интернет-ресурсы и се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висы для использования электронных программ для обучения шахматам»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324578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гических работников 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ций Рыбно-слободского района РТ при ГАОУ ДПО «Институт развития образования РТ» по теме: «Методические основы 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шахматам в 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«Турнирные правила ша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мат. Организация и пров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дение соревнований. Ко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пьютерные программы для жеребьевки»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324578" w:rsidP="00324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рамках 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повыш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гических работников о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ций, педагогов дополн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 по шахматам при ГАОУ ДПО «Институт развития обр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зования РТ» по теме: «О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ганизация обучения ша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матам в общеобразов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22" w:rsidRPr="00E71C0A">
              <w:rPr>
                <w:rFonts w:ascii="Times New Roman" w:hAnsi="Times New Roman" w:cs="Times New Roman"/>
                <w:sz w:val="24"/>
                <w:szCs w:val="24"/>
              </w:rPr>
              <w:t>тельной организации»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22-24.03.2021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открытое занятие с обуч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ющимися объединения «Шахматы «Гамбит» по теме: «Оппозиция»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324578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гических работников 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ций Рыбно-слободского района РТ при ГАОУ ДПО «Институт развития образования РТ» по теме: «Методические основы обучения шахматам в 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29.03.2021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Альмухаметова Л.М., зав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Мастер-класс: «Цветы»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EF7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ческий (обучающий) с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24578" w:rsidRPr="00E71C0A">
              <w:rPr>
                <w:rFonts w:ascii="Times New Roman" w:hAnsi="Times New Roman" w:cs="Times New Roman"/>
                <w:sz w:val="24"/>
                <w:szCs w:val="24"/>
              </w:rPr>
              <w:t>минар по теме: «Мастер-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класс как форма распр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странения новейших те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нологических разработок в различных направлениях изобразительного и дек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ративно-прикладного 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кусства»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</w:tr>
      <w:tr w:rsidR="00993C22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Гарафутдинова А.А.,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FA24C8" w:rsidRDefault="00993C22" w:rsidP="00390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Мастер-класс: «Цветы»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EF7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ческий (обучающий) с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минар «Мастер - класс как форма распространения новейших технологич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ских разработок в разли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ных направлениях изобр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зительного и декоративно-прикладного искусства»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22" w:rsidRPr="00E71C0A" w:rsidRDefault="00993C22" w:rsidP="00390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</w:tr>
      <w:tr w:rsidR="00324578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открытое занятие с обуч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ющимися объединения 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«Гамбит» по теме: «Пат»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E71C0A" w:rsidRDefault="00324578" w:rsidP="00E7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Стажировочная площадка </w:t>
            </w:r>
            <w:r w:rsidR="00E71C0A" w:rsidRPr="00E71C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 рамках </w:t>
            </w:r>
            <w:r w:rsidR="00E71C0A" w:rsidRPr="00E71C0A">
              <w:rPr>
                <w:rFonts w:ascii="Times New Roman" w:hAnsi="Times New Roman" w:cs="Times New Roman"/>
                <w:sz w:val="24"/>
                <w:szCs w:val="24"/>
              </w:rPr>
              <w:t xml:space="preserve">курсов 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квалификации  пед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гогов по шахматам при ГАОУ ДПО «Институт развития образования РТ» по теме: «Методические основы обучения шахм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E71C0A" w:rsidRDefault="00324578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22.06.2020</w:t>
            </w:r>
          </w:p>
        </w:tc>
      </w:tr>
      <w:tr w:rsidR="00324578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открытое занятие с обуч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ющимися объединения «Гамбит» по теме: «Цель 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игры-шах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и мат»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E71C0A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 пед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гогов по шахматам при ГАОУ ДПО «Институт развития образования РТ» по теме: «Методические основы обучения шахм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E71C0A" w:rsidRDefault="00324578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23.06.2020</w:t>
            </w:r>
          </w:p>
        </w:tc>
      </w:tr>
      <w:tr w:rsidR="00324578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A20A51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«Турнирные правила ша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мат. Организация и пров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дение 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соревнова-ний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. Компьютерные программы для жеребьевки»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E71C0A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 пед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гогов по шахматам при ГАОУ ДПО «Институт развития образования РТ» по теме: «Методические основы обучения шахм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E71C0A" w:rsidRDefault="00324578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23.06.2020</w:t>
            </w:r>
          </w:p>
        </w:tc>
      </w:tr>
      <w:tr w:rsidR="00324578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A20A51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реализации образовател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ного процесса по шахм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там. Организация шахма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ного класса (кабинета)»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E71C0A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 пед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гогов по шахматам при ГАОУ ДПО «Институт развития образования РТ» по теме: «Методические основы обучения шахм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E71C0A" w:rsidRDefault="00324578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25.06.2020</w:t>
            </w:r>
          </w:p>
        </w:tc>
      </w:tr>
      <w:tr w:rsidR="00324578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Default="00A20A51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«Использование ИКТ для занятий и анализа ша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матных партий»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E71C0A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ния квалификации  пед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гогов по шахматам при ГАОУ ДПО «Институт развития образования РТ» по теме: «Методические основы обучения шахм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E71C0A" w:rsidRDefault="00324578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25.06.2020</w:t>
            </w:r>
          </w:p>
        </w:tc>
      </w:tr>
      <w:tr w:rsidR="00324578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Default="00324578" w:rsidP="00A20A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FA24C8" w:rsidRDefault="00324578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«Основные методы ди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гностики качества осво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дополнительной 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щеобразовательной пр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граммы Шахматы «Га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бит». Примеры диагност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ческих заданий»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E71C0A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Стажировочная площадка в рамках курсов повыш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квалификации  пед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гогов по шахматам при ГАОУ ДПО «Институт развития образования РТ» по теме: «Методические основы обучения шахм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там в общеобразовател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1C0A">
              <w:rPr>
                <w:rFonts w:ascii="Times New Roman" w:hAnsi="Times New Roman" w:cs="Times New Roman"/>
                <w:sz w:val="24"/>
                <w:szCs w:val="24"/>
              </w:rPr>
              <w:t>ных организациях»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E71C0A" w:rsidRDefault="00324578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C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26.06.2020</w:t>
            </w:r>
          </w:p>
        </w:tc>
      </w:tr>
      <w:tr w:rsidR="00324578" w:rsidRPr="00FA24C8" w:rsidTr="005140C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578" w:rsidRPr="008A240A" w:rsidRDefault="00324578" w:rsidP="001874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24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городской уровень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Габбасова Ф.Р., зав. отделом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презентация на тему: «Лидерские кач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ства педагога </w:t>
            </w:r>
            <w:r w:rsidRPr="00FA2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«Перспективы развития, поддержка детского те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нического творчества в городском образовател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ном пространстве. План реализации инновацио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ной площадки в 2020-2021 уч. году»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30.09.2020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Гарафутдинова А.А.,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мастер-класс, презентация на 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му: «Создание условий для реализации творческих способностей на занятиях декоративно-прикладного творчества в процессе овладения элементарными приемами нетардицио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ных техник рисования (двойной мазок) объед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нения «Акварелька»»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«Подготовка обучающи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ся к конкурсам различных уровней – формы и мет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ды. Согласование плана работы МО на 2020-2021 учебный год»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11.11.2020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Вахитова И.Ш.,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презентация на тему: «Создание пр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странства для самовыр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жения ребенка и пути ра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вития морской грамотн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сти у учащихся»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«Подготовка обучающи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ся к конкурсам различных уровней – формы и мет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ды. Согласование плана работы МО на 2020-2021 учебный год»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11.11.2020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Альмухаметова Л.М., педагог доп. образования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презентация на тему: «Профессионал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ная компетентность пед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гога - успех каждого 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бенка или Создание усл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вий для реализации тво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ческих способностей на занятиях декоративно - прикладного творчества»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«Подготовка обучающи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ся к конкурсам различных уровней – формы и мет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ды. Согласование плана работы МО на 2020-2021 учебный год»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11.11.2020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Низамутдинова Л.И.,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презентация на тему: «Инновационные технологии в работе об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единений декоративно-прикладного творчества»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«Подготовка обучающи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ся к конкурсам различных уровней – формы и мет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ды. Согласование плана работы МО на 2020-2021 учебный год»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11.11.2020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Махмутова Г.А.,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 по теме: «Виды программ компь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терной жеребьевки для шахматных турниров», «Турнирные правила игры в шахматы». Мастер-класс по теме: «Организация и проведение шахматных соревнований»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Городской обучающий судейский семинар по шахматам для педагогов дополнительного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 г. Казани на базе МБУДО «Центр детского творчества» Вахитовского района рамках реализации городского проекта «Шахматы и 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11-14.12.2020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Габбасова Ф.Р., зав. отделом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мастер-класс, презентация по 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ме: «Видео, как один из форматов мастер-класса»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«Мастер-класс как совр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менная форма повышения квалификации педагога»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16.12.2020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Зиганшина Д.Р., зав. отделом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презентация по теме: «Профессионал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но-личностное развитие педагогов дополнительн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образования в контексте современных требований»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«Мастер-класс как совр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менная форма повышения квалификации педагога»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17.02.2021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Хусаенова Р.Ф., зав. отделом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мастер-класс, презентация по 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ме: «Эффективные формы самообразования педаг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гов дополнительного обр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зования»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«Мастер-класс как совр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менная форма повышения квалификации педагога»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17.02.2021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Исхакова А.Р., мет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презентация по теме: «Обобщение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дагогического опыта как одна из форм самообраз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«Мастер-класс как совр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менная форма повышения квалификации педагога»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17.02.2021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Альмухаметова Л.М., зав. отделом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презентация по теме: «Самообразов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ние как одно из условий формирования педагог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ческой компетентности»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«Мастер-класс как совр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менная форма повышения квалификации педагога»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17.02.2021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Кустовская Е.А., м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тодист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презентация по теме: «Рефлексия – 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новной механизм ли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ностного развития»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«Мастер-класс как совр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менная форма повышения квалификации педагога»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17.02.2021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Альмухаметова Л.М., зав. отделом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мастер-класс, презентация по 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ме: «Индивидуальный 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разовательный маршрут 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механизм индивиду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лизации образовательного процесса»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«Индивидуальный обр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зовательный маршрут как механизм индивидуализ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ции образовательного процесса»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17.03.2021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Альмухаметова Л.М., зав. отделом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мастер-класс, презентация по 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ме: «Мастер-класс: коллаж «Привычки счастливого человека»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«Индивидуальный обр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зовательный маршрут как механизм индивидуализ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ции образовательного процесса»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17.03.2021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Задонская Т.А.,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дагог доп.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«Индивидуальный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вательный маршрут как средство раскрытия тво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ческого потенциала»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«Индивидуальный обр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зовательный маршрут как механизм индивидуализ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ции образовательного процесса»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17.03.2021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Сайгафарова Ж.В., методист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выступление, презентация по теме: «Работа с одар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ными детьми, как средство развития интереса и п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вышения мотивации уч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щихся»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семинаре-практикуме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) заведующих отделами, педагогов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ния, учителей технологии и информатики по теме: «Индивидуальный обр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зовательный маршрут как механизм индивидуализ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ции образовательного процесса»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843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17.03.2021</w:t>
            </w:r>
          </w:p>
        </w:tc>
      </w:tr>
      <w:tr w:rsidR="00E71C0A" w:rsidRPr="00FA24C8" w:rsidTr="00846131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8A240A" w:rsidRDefault="00E71C0A" w:rsidP="0084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r w:rsidRPr="008A240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айонный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уровень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Журавлева Н.Ф., зав. отделом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«Обеспечение взаимоде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ствия с родителями (з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конными представител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ми) обучающихся при 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шении задач обучения и 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Дистанционный районный семинар по теме: «Обе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печение взаимодействия с родителями (законными представителями) обуч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ющихся при решении 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дач обучения и воспит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19.11.2020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Бадриева А.В., пед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гог доп. образования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«Информационная гр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мотность педагога допо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нительного образования: опыт дистанционного об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чения»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Районный семина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пра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тикум «Информационная грамотность педагога 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ния: опыт дистанционного обучения»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27.10.2020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747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Гатауллина Е.В., зав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тделом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747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«Развитие мотивации к познанию и творчеству у учащихся художественной направленности»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E7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Районный семина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пра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тикум по теме: «Развитие мотивации к познанию и творчеству у учащихся художественной напра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ленности»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747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747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Муратова Г.А., пед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гог доп. образования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747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«Развитие мотивации к познанию и творчеству у учащихся художественной направленности»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E7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Районный семина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пра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тикум по теме: «Развитие мотивации к познанию и творчеству у учащихся художественной напра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ленности»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74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747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Фархутдинова Г.А., педагог доп. образ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747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«Развитие мотивации к познанию и творчеству у учащихся художественной направленности»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E7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Районный семина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пра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тикум по теме: «Развитие мотивации к познанию и творчеству у учащихся художественной напра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ленности»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74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</w:tr>
      <w:tr w:rsidR="00E71C0A" w:rsidRPr="00FA24C8" w:rsidTr="001D34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5140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747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Патрикеева Л.А., концертмейстер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747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«Развитие мотивации к познанию и творчеству у учащихся художественной направленности»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E7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Районный семина</w:t>
            </w:r>
            <w:proofErr w:type="gramStart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FA24C8">
              <w:rPr>
                <w:rFonts w:ascii="Times New Roman" w:hAnsi="Times New Roman" w:cs="Times New Roman"/>
                <w:sz w:val="24"/>
                <w:szCs w:val="24"/>
              </w:rPr>
              <w:t xml:space="preserve"> пра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тикум по теме: «Развитие мотивации к познанию и творчеству у учащихся художественной напра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ленности»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0A" w:rsidRPr="00FA24C8" w:rsidRDefault="00E71C0A" w:rsidP="0074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C8"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</w:tr>
    </w:tbl>
    <w:p w:rsidR="005319CC" w:rsidRDefault="005319CC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0A51" w:rsidRPr="00A20A51" w:rsidRDefault="00A20A51" w:rsidP="00A20A51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20A5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Профессиональные достижения педагогического коллектива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111"/>
        <w:gridCol w:w="1984"/>
        <w:gridCol w:w="1418"/>
      </w:tblGrid>
      <w:tr w:rsidR="00A20A51" w:rsidRPr="00A20A51" w:rsidTr="00A20A51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педагога, должность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20A51" w:rsidRPr="00A20A51" w:rsidTr="00A20A51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Хусаенова Р.Ф, зав</w:t>
            </w:r>
            <w:proofErr w:type="gramStart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тделом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IV Международный конкурс метод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ческих, дидактических и авторских разработок «Педагогический форум»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pStyle w:val="a3"/>
              <w:ind w:left="0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Диплом</w:t>
            </w:r>
          </w:p>
          <w:p w:rsidR="00A20A51" w:rsidRPr="00A20A51" w:rsidRDefault="00A20A51" w:rsidP="00077497">
            <w:pPr>
              <w:pStyle w:val="a3"/>
              <w:ind w:left="0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I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04.12.2020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Хусаенова Р.Ф, зав</w:t>
            </w:r>
            <w:proofErr w:type="gramStart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тделом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 методич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ских, дидактических и авторских разработок «Престиж» в номинации «Здоровье и здоровьесберегающие технологии», г. Санкт-Петербург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pStyle w:val="a3"/>
              <w:ind w:left="0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Диплом</w:t>
            </w:r>
          </w:p>
          <w:p w:rsidR="00A20A51" w:rsidRPr="00A20A51" w:rsidRDefault="00A20A51" w:rsidP="00077497">
            <w:pPr>
              <w:pStyle w:val="a3"/>
              <w:ind w:left="0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I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Хусаенова Р.Ф, зав</w:t>
            </w:r>
            <w:proofErr w:type="gramStart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тделом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педагогический конкурс Педагогика XXI век: опыт, достижения, методика, в номинации методические разработки, г. Москва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pStyle w:val="a3"/>
              <w:ind w:left="0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Диплом</w:t>
            </w:r>
          </w:p>
          <w:p w:rsidR="00A20A51" w:rsidRPr="00A20A51" w:rsidRDefault="00A20A51" w:rsidP="00077497">
            <w:pPr>
              <w:pStyle w:val="a3"/>
              <w:ind w:left="0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I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21.01.2021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Назмутдинова Ф.Г., методист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методических разработок «Дидактические игры и пособия», номинации «Дидактический матер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ал», работа «Задачи повышенной сложности», организатор сайт «Т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лант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pStyle w:val="a3"/>
              <w:ind w:left="0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Диплом лауреата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14.01.2020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Хусаенова Р.Ф., зав</w:t>
            </w:r>
            <w:proofErr w:type="gramStart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тделом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педагогический конкурс «Копилка педагогическог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мастерства» г. Москва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pStyle w:val="a3"/>
              <w:ind w:left="0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Диплом</w:t>
            </w:r>
          </w:p>
          <w:p w:rsidR="00A20A51" w:rsidRPr="00A20A51" w:rsidRDefault="00A20A51" w:rsidP="00077497">
            <w:pPr>
              <w:pStyle w:val="a3"/>
              <w:ind w:left="0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2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14.02.2021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Назмутдинова Ф.Г.,</w:t>
            </w:r>
          </w:p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методических разработок «Дидактические игры и пособия», номинации «Дидактический матер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ал», работа «Здоровьесберегающие технологии», организатор сайт «Т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лант Педагога»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pStyle w:val="a3"/>
              <w:ind w:left="0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Диплом лауреата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Хусаенова Р.Ф, зав</w:t>
            </w:r>
            <w:proofErr w:type="gramStart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тделом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VIII </w:t>
            </w:r>
            <w:proofErr w:type="gramStart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</w:t>
            </w:r>
            <w:proofErr w:type="gramEnd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професси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 конкурса «Гордость стр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ны», г. Москва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pStyle w:val="a3"/>
              <w:ind w:left="0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Диплом</w:t>
            </w:r>
          </w:p>
          <w:p w:rsidR="00A20A51" w:rsidRPr="00A20A51" w:rsidRDefault="00A20A51" w:rsidP="00077497">
            <w:pPr>
              <w:pStyle w:val="a3"/>
              <w:ind w:left="0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 xml:space="preserve"> I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04.04.2021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Сахибгареев М.Ф.,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олимпиада по пед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гогике «Основные понятия»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Сахибгареев М.Ф.,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«Творч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ские работы педагогов»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Шайхиев Р.Р.,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«Международные научные изыскания»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30.01.2021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Альмухаметова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, педагог доп.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мастеров кукол и игрушек ART DOLLS | АР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ДОЛЛ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 степень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15.11.2020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Альмухаметова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, педагог доп.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мастеров кукол и игрушек ART DOLLS | АР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ДОЛЛ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 степень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15.11.2020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Вахитова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Международный многожанровый конкурс-фестиваль «ТЫ ЗВЕЗДА! 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Лауреат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 «Волшебные мотивы»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12.05.2021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Вахитова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Международный многожанровый конкурс-фестиваль «ТЫ ЗВЕЗДА! 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Лауреат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12.05.2021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Г.Р.,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Международный  педагогический конкурс «Копилка педагогического мастерства», Лаборатория творч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ских конкурсов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14.02.2021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Гафарова Г.Г.,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конкурс «Литер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турный мир»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Журавлева Н.Ф.,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Международный педагогический конкурс «Копилка педагогического 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мастерства»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Диплом I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Задонская Т.А.,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просветительская акция «Пушкинский диктант»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06.06.2020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Назмутдинова Ф.Г.,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педагогический конкурс профессионального масте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 работников образования «О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крытый урок в соответствии с ФГОС»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I степ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Назмутдинова Ф.Г.,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педагогический конкурс методических разработок «Педагогическая копилка»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I степ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01.04.2021</w:t>
            </w:r>
          </w:p>
        </w:tc>
      </w:tr>
      <w:tr w:rsidR="00A20A51" w:rsidRPr="00A20A51" w:rsidTr="00A20A51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Хусаенова Р.Ф, зав</w:t>
            </w:r>
            <w:proofErr w:type="gramStart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тделом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VI Всероссийского конкурса образ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вательных программ, проектов и м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тодических разработок «Педагогич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мастерская» в номинации мет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дическая разработка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Диплом</w:t>
            </w:r>
          </w:p>
          <w:p w:rsidR="00A20A51" w:rsidRPr="00A20A51" w:rsidRDefault="00A20A51" w:rsidP="00A20A5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I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19.10.2020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Сунгатуллина Ф.Г.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VI Всероссийского конкурса образ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вательных программ, проектов и м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тодических разработок «Педагогич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мастерская» в номинации обр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зовательные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Диплом</w:t>
            </w:r>
          </w:p>
          <w:p w:rsidR="00A20A51" w:rsidRPr="00A20A51" w:rsidRDefault="00A20A51" w:rsidP="00A20A5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I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20.11.2020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Хусаенова Р.Ф, зав</w:t>
            </w:r>
            <w:proofErr w:type="gramStart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тделом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VI Всероссийского конкурса образ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вательных программ, проектов и м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тодических разработок «Педагогич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мастерская» в номинации обр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зовательные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Диплом</w:t>
            </w:r>
          </w:p>
          <w:p w:rsidR="00A20A51" w:rsidRPr="00A20A51" w:rsidRDefault="00A20A51" w:rsidP="00A20A5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I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20.11.2020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Сагитова С.И., м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VI Всероссийского конкурса образ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вательных программ, проектов и м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тодических разработок «Педагогич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мастерская» в номинации обр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зовательные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Диплом</w:t>
            </w:r>
          </w:p>
          <w:p w:rsidR="00A20A51" w:rsidRPr="00A20A51" w:rsidRDefault="00A20A51" w:rsidP="00A20A5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I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20.11.2020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Хусаенова Р.Ф, зав</w:t>
            </w:r>
            <w:proofErr w:type="gramStart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тделом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профе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сионального мастерства «Педагог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ческая статья»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Диплом</w:t>
            </w:r>
          </w:p>
          <w:p w:rsidR="00A20A51" w:rsidRPr="00A20A51" w:rsidRDefault="00A20A51" w:rsidP="00A20A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23.11.2020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 А.Р., м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педагог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ческого мастерства «Взгляд профе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сионала»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Диплом</w:t>
            </w:r>
          </w:p>
          <w:p w:rsidR="00A20A51" w:rsidRPr="00A20A51" w:rsidRDefault="00A20A51" w:rsidP="00A20A5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20A51">
              <w:rPr>
                <w:sz w:val="24"/>
                <w:szCs w:val="24"/>
              </w:rPr>
              <w:t>2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20.11.2020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Журавлева Н.Ф. 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I Всероссийский конкурс «Педагог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ка – ключ к открытиям»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Альмухаметова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, педагог доп.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1 Всероссийском </w:t>
            </w:r>
            <w:proofErr w:type="gramStart"/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«Педаг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гика - ключ к открытиям», г. Чебо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3 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1.10.2020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Низамутдинова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профессиональный конкурс для педагогов «Фундамент успеха»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18.01.2021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Низамутдинова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творч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ских работ «Мой удивительный 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томец»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20.01.2021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Бозина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пед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гог доп. образов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Всероссийский. «Педагогика XXI в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ка: опыт, достижения, методика»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10.03.2021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Чутаева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педагогический конкурс «Достижение цели»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Март 2021 г.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Михалева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«Моё пр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звание-педагог»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2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Октябрь-ноябрь 2020.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Михалева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«Моё пр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звание-педагог»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3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Октябрь-ноябрь 2020.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Гарафутдинова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профессиональный конкурс для педагогов «Фундамент успеха»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2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18.01.2021г.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Гарафутдинова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ксперт»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15.02.2021г.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Гарафутдинова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Всероссийский методический ко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курс «Педагогический опыт»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2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04.04.2021г.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Вахитова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Вальс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Вахитова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Всероссийский творческий ко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курс «Новогодний карнавал»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22.01 2021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Вахитова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среди педагогических работников «Сопр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вождение педагогического процесса в условиях реализации современных образовательных технологий»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побед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теля в номин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ции: Рабочая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22.01.2021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Вахитова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участие V Всероссийском професс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ональном </w:t>
            </w:r>
            <w:proofErr w:type="gramStart"/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«Фундамент успеха»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18.01.2021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Гильмутдинова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., </w:t>
            </w:r>
            <w:proofErr w:type="gramEnd"/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среди рабо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ников образования «Пе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дагогическая статья. </w:t>
            </w:r>
            <w:proofErr w:type="gramStart"/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Трансли-руем</w:t>
            </w:r>
            <w:proofErr w:type="gramEnd"/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опыт работы»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побед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III Всероссийский конкурс </w:t>
            </w:r>
            <w:proofErr w:type="gramStart"/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пе-дагогических</w:t>
            </w:r>
            <w:proofErr w:type="gramEnd"/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идей «Опыт пе-дагога XXI века»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2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Кунгурцева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Всероссийский конкурс «Моё пр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звание - педагог»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Кунгурцева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творческий конкурс «Конкурсплюс»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A20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A20A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Бадриева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II Всероссийский конкурс «Моё пр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звание - педагог»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01.03.2021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Галеева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гог доп. образов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Всероссийский конкурс «Моё пр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звание - педагог»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01.03.2021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Кудряшова Е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Всероссийский конкурс «Моё пр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звание - педагог»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01.03.2021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Кунгурцева 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</w:t>
            </w:r>
            <w:r w:rsidR="00C1229F"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="00C1229F"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Всероссийский конкурс «Моё пр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звание - педагог»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01.03.2021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Кунгурцева 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</w:t>
            </w:r>
            <w:r w:rsidR="00C1229F"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="00C1229F"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Всероссийский конкурс «Моё пр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звание - педагог»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01.03.2021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 З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творческий конкурс «Педагог-Эксперт»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01.03.2021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З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Всероссийский конкурс «Моё пр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звание - педагог»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01.03.2021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Чулакова Д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Всероссийский конкурс «Моё пр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звание - педагог»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01.03.2021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Кудряшова Е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творческий конкурс «Педагог-Эксперт»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15.04.2021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Кустовская Е.А.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профессионал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ный конкурс для педагогов «Фунд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мент успеха»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Кустовская Е.А.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педагогический конкурс «Мой лучший сценарий»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Кустовская Е.А.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профессиональный конкурс для педагогов «Фундамент успеха»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18.01.2021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Кустовская Е.А.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«Педагог-эксперт»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Е.В.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«Педагог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ка – ключ к открытиям»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Фархутдинова Г.Р.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педаг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гов дополнительного образования «Лучший сайт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Победитель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12.03.2021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Хуснутдинова Э.С.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«Конкурс плюс» Сценарии праздн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ков и мероприятий, сценарий нов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годнего утренника, представления.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24.11.2020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Хуснутдинова Э.С.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«Педагог</w:t>
            </w:r>
            <w:r w:rsidR="00C1229F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ксперт» творческие и м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тодические работы педагогов, ко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спект открытого занятия «Музыка в кинофильмах и мультфильмах»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24.11.2020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Гафарова Г.Г.,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Всероссийский профессиональный конкурс для педагогов «Фундамент успеха»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18.01.2021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Журавлева Н.Ф.,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Всероссийский конкурс «Педагог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 – ключ к открытиям»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Задонская Т.А.,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Всероссийский профессиональный конкурс для педагогов «Фундамент успеха»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18.01.2021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Задонская Т.А.,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Всероссийский конкурс педагог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ческих идей «Педагогика-ключ к о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крытиям»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02.03.2021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Зиганшина Д.Р.,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Всероссийский конкурс «Педагог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 - ключ к открытиям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Зиганшина Д.Р.,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Всероссийский конкурс педагог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ческого мастерства «Взгляд профе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сионала»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12.01.2021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Журавлева Н.Ф. 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Республиканский методический ко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курс «Лучший сценарист»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C1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21.08.2020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Казачихина О</w:t>
            </w:r>
            <w:r w:rsidR="00C1229F">
              <w:rPr>
                <w:rFonts w:ascii="Times New Roman" w:hAnsi="Times New Roman" w:cs="Times New Roman"/>
                <w:sz w:val="24"/>
                <w:szCs w:val="24"/>
              </w:rPr>
              <w:t xml:space="preserve">.Н.,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ских работ среди воспитанников, учащихся, и педагогических рабо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ников образовательных организаций «Соседи по планете»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C1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II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ноябрь, 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Маркина </w:t>
            </w:r>
            <w:r w:rsidR="00C1229F">
              <w:rPr>
                <w:rFonts w:ascii="Times New Roman" w:hAnsi="Times New Roman" w:cs="Times New Roman"/>
                <w:sz w:val="24"/>
                <w:szCs w:val="24"/>
              </w:rPr>
              <w:t>Е.С.,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ских работ «Соседи по планете»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C1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за 3 м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Шурхаева О</w:t>
            </w:r>
            <w:r w:rsidR="00C1229F">
              <w:rPr>
                <w:rFonts w:ascii="Times New Roman" w:hAnsi="Times New Roman" w:cs="Times New Roman"/>
                <w:sz w:val="24"/>
                <w:szCs w:val="24"/>
              </w:rPr>
              <w:t xml:space="preserve">.А.,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ских работ среди учащихся начал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ной школы и педагогических рабо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ников образовательных организаций «Здравствуй, школьная пора»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C1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сентябрь 2020г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C1229F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Шурхаева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.А.,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 методич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ских пособий педагогов дополн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 художестве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ной направленности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C1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17.02.2021г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229F">
              <w:rPr>
                <w:rFonts w:ascii="Times New Roman" w:hAnsi="Times New Roman" w:cs="Times New Roman"/>
                <w:sz w:val="24"/>
                <w:szCs w:val="24"/>
              </w:rPr>
              <w:t>ахитова И.Ш.,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Региональный творческий конкурс «Зимние фантазии»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C1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C1229F" w:rsidP="00C122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Г-</w:t>
            </w:r>
            <w:r w:rsidR="00A20A51"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="00A20A51"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20A51"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</w:t>
            </w:r>
            <w:r w:rsidR="00A20A51" w:rsidRPr="00A20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20A51" w:rsidRPr="00A20A51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конкурс-фестиваль «Патриоты России!», посвященный 75-ой годовщине Победы в ВОВ.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C12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Диплом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З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конкурс-фестиваль «Патриоты России!», посвященный 75-ой годовщине Победы в ВОВ.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C12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Диплом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20.11.2020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 З</w:t>
            </w:r>
            <w:r w:rsidR="00C122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 Республиканский конкур исполн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телей «Үз эшенең остасы»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C12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23.05.2021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C1229F" w:rsidP="00C122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Г-к З.,</w:t>
            </w:r>
            <w:r w:rsidR="00A20A51"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20A51"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</w:t>
            </w:r>
            <w:r w:rsidR="00A20A51" w:rsidRPr="00A20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20A51" w:rsidRPr="00A20A51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 Республиканский конкур исполн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телей «Үз эшенең остасы»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C12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23.05.2021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C1229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Е.В</w:t>
            </w:r>
            <w:r w:rsidR="00C12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Республиканский методический ко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курс «Лучший сценарист»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C1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21.08.2021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Журавлева Н.Ф., </w:t>
            </w:r>
            <w:r w:rsidR="00C1229F"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="00C1229F"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229F"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методический ко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 «Лучший сценарист»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C122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21.08.2020</w:t>
            </w:r>
          </w:p>
        </w:tc>
      </w:tr>
      <w:tr w:rsidR="00A20A5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Зиганшина Д.Р., </w:t>
            </w:r>
            <w:r w:rsidR="00C1229F"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="00C1229F"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229F"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 творч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работ «Здравствуй, школьная пора!»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C122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51" w:rsidRPr="00A20A51" w:rsidRDefault="00A20A5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09.2020</w:t>
            </w:r>
          </w:p>
        </w:tc>
      </w:tr>
      <w:tr w:rsidR="00A20A51" w:rsidRPr="00A20A51" w:rsidTr="00A20A51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51" w:rsidRPr="00A20A51" w:rsidRDefault="00A20A51" w:rsidP="000774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городской уровень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Альмухаметова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Л.М.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, педагог доп.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Городской конкурс компьютерных проектов «Мужество, отвага, гер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изм»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Лауреат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18.05.2021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Шурхаева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C1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 конкурс инновацио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ных программ, проектов и методич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ских разработок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20-22 н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ября 2020г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Альмухаметова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, педагог доп.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Зональный этап конкурса изобраз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тельного искусства и декоративно прикладного творчества «Свежий в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тер»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16.05.2021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C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Альмухаметова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Л.М.,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Зональный этап конкурса изобраз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тельного искусства и декоративно прикладного творчества «Свежий в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тер»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16.05.2021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литературно-поэтический конкурс «Вдохновение А.А. Фетом»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20.11.2020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литературно-поэтический конкурс «Вдохновение А.А. Фетом»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20.11.2020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Е.В., концертмейстер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литературно-театральный конкурс «Вдохновленные Фетом»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11.12.2020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Габбасова Ф.Р., п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</w:t>
            </w:r>
            <w:proofErr w:type="gramEnd"/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литературно-театральный конкурс «Вдохновленные А.А.Фетом»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11.12.2020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Габбасова Ф.Р., п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компьютерных проектов « Мужество, отвага, гер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II ст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 Д.Р., педагог доп. обр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</w:t>
            </w:r>
            <w:proofErr w:type="gramEnd"/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литературно-театральный конкурс «Вдохновленные А.А.Фетом»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11.12.2020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 Д.Р., педагог доп. обр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компьютерных проектов «Мужество, отвага, гер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II ст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А.А., п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Городской конкурс «Электронно-образовательные ресурсы в учебно-воспитательном процессе»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Управл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обр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зования №255 от 01.04.2021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районный уровень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Пильщиков М.Г.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патриотической песни «Я любьлю тебя, Россия!»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09.03.2021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- 2021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Михалева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В.В.,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VII открытая выставка декоративно-прикладного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«Красота и богатство татарского орнамента», номинация мас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 –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Муратова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песни «Сихерлек»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Лауреат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29.01.2021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песни «Сихерлек»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Лауреат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29.01.2021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песни «Сихерлек»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Лауреат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29.01.2021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Галеева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гог доп. образов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песни «Сихерлек»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Лауреат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29.01.2021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Бадриева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.,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этап республиканского х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дожественного фестиваля народного творчества «Без бергә» - 2021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19.03.2021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Кудряшова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.И.,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этап республиканского х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дожественного фестиваля народного творчества «Без бергә» - 2021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19.03.2021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Муратова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этап республиканского х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дожественного фестиваля народного творчества «Без бергә» - 2021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19.03.2021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Хадиуллина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этап республиканского х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дожественного фестиваля народного творчества «Без бергә» - 2021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19.03.2021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Г-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этап республиканского х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дожественного фестиваля народного творчества «Без бергә» - 2021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19.03.2021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Зи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.,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этап республиканского х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дожественного фестиваля народного творчества «Без бергә» - 2021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19.03.2021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Чулакова Д.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дагог доп. образ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этап республиканского х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дожественного фестиваля народного творчества «Без бергә» - 2021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степ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19.03.2021</w:t>
            </w:r>
          </w:p>
        </w:tc>
      </w:tr>
      <w:tr w:rsidR="00AE26B1" w:rsidRPr="00A20A51" w:rsidTr="00A20A51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07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Е.В., Хуснутдинова Э.С., Багавиева Г.Ф.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20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E26B1" w:rsidRPr="00A20A51" w:rsidRDefault="00AE26B1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доп. обр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B1" w:rsidRPr="00A20A51" w:rsidRDefault="00AE26B1" w:rsidP="00AE2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этап республиканского 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дожественного фестиваля народного творчества «Без бергә» - 2021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самбл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1" w:rsidRPr="00A20A51" w:rsidRDefault="00AE26B1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19.03.2021</w:t>
            </w:r>
          </w:p>
        </w:tc>
      </w:tr>
    </w:tbl>
    <w:p w:rsidR="00A20A51" w:rsidRDefault="00A20A51" w:rsidP="00A20A51">
      <w:pPr>
        <w:widowControl w:val="0"/>
        <w:spacing w:line="235" w:lineRule="auto"/>
        <w:ind w:left="809" w:right="-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319CC" w:rsidRPr="00AE26B1" w:rsidRDefault="00156D17">
      <w:pPr>
        <w:widowControl w:val="0"/>
        <w:spacing w:line="235" w:lineRule="auto"/>
        <w:ind w:left="2427" w:right="-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E2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Харак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ер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ин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ге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E26B1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уч</w:t>
      </w:r>
      <w:r w:rsidRPr="00AE2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ающихся</w:t>
      </w:r>
      <w:proofErr w:type="gramEnd"/>
    </w:p>
    <w:p w:rsidR="005319CC" w:rsidRPr="00AE26B1" w:rsidRDefault="00156D17" w:rsidP="00E71C0A">
      <w:pPr>
        <w:widowControl w:val="0"/>
        <w:spacing w:line="238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26B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26B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E26B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нимаются</w:t>
      </w:r>
      <w:r w:rsidRPr="00AE26B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26B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E26B1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вш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E26B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дет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E26B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оэ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E26B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26B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AE26B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AE26B1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AE26B1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gramStart"/>
      <w:r w:rsidRPr="00AE26B1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ыв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-ю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gramEnd"/>
      <w:r w:rsidRPr="00AE26B1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особе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Pr="00AE26B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Pr="00AE26B1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аждого</w:t>
      </w:r>
      <w:r w:rsidRPr="00AE26B1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ребе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E26B1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сюда</w:t>
      </w:r>
      <w:r w:rsidRPr="00AE26B1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AE26B1"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 w:rsidRPr="00AE26B1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E26B1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одимость</w:t>
      </w:r>
      <w:r w:rsidRPr="00AE26B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E26B1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ения разл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чн</w:t>
      </w:r>
      <w:r w:rsidRPr="00AE26B1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E26B1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AE26B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одав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E26B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E26B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Pr="00AE26B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AE26B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E26B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gramStart"/>
      <w:r w:rsidRPr="00AE26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AE26B1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-щ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AE26B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симости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от их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возмож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осте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E26B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потр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остей,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 xml:space="preserve">ня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ити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846131" w:rsidRPr="00AE26B1">
        <w:rPr>
          <w:rFonts w:ascii="Times New Roman" w:eastAsia="Times New Roman" w:hAnsi="Times New Roman" w:cs="Times New Roman"/>
          <w:sz w:val="24"/>
          <w:szCs w:val="24"/>
        </w:rPr>
        <w:t xml:space="preserve">п.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26B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ЦДТ</w:t>
      </w:r>
      <w:r w:rsidRPr="00AE26B1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Ази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E26B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26B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E26B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ября</w:t>
      </w:r>
      <w:r w:rsidRPr="00AE26B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46131" w:rsidRPr="00AE26B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E26B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AE26B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26B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ба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26B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Цен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AE26B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щеобразователь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E26B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E26B1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л было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лек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овано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06</w:t>
      </w:r>
      <w:r w:rsidRPr="00AE26B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еб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AE26B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E26B1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E26B1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торых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имало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E26B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4579 дете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AE26B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отмети</w:t>
      </w:r>
      <w:r w:rsidRPr="00AE26B1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ь, что</w:t>
      </w:r>
      <w:r w:rsidRPr="00AE26B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нт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ингент</w:t>
      </w:r>
      <w:r w:rsidRPr="00AE26B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AE26B1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их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AE26B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ЦДТ</w:t>
      </w:r>
      <w:r w:rsidRPr="00AE26B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AE26B1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E26B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аб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ил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AE26B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26B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ех</w:t>
      </w:r>
      <w:r w:rsidRPr="00AE26B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олле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кти</w:t>
      </w:r>
      <w:r w:rsidRPr="00AE26B1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E26B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орые</w:t>
      </w:r>
      <w:r w:rsidRPr="00AE26B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меют</w:t>
      </w:r>
      <w:r w:rsidRPr="00AE26B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gramStart"/>
      <w:r w:rsidRPr="00AE26B1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ли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-тел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gramEnd"/>
      <w:r w:rsidRPr="00AE26B1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оп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ыт</w:t>
      </w:r>
      <w:r w:rsidRPr="00AE26B1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E26B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(более</w:t>
      </w:r>
      <w:r w:rsidRPr="00AE26B1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AE26B1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лет)</w:t>
      </w:r>
      <w:r w:rsidRPr="00AE26B1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ее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ость</w:t>
      </w:r>
      <w:r w:rsidRPr="00AE26B1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26B1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AE26B1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AE26B1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E26B1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чебно-восп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тател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AE26B1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26B1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AE26B1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846131" w:rsidRPr="00AE26B1" w:rsidRDefault="00846131" w:rsidP="008461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6B1">
        <w:rPr>
          <w:rFonts w:ascii="Times New Roman" w:hAnsi="Times New Roman" w:cs="Times New Roman"/>
          <w:sz w:val="24"/>
          <w:szCs w:val="24"/>
        </w:rPr>
        <w:t>Возрастной состав занимающихся характеризуется следующими данными: обучающиеся дошкольного и младшего школьного возраста – 2451 человек (53,5%), среднего школьного во</w:t>
      </w:r>
      <w:r w:rsidRPr="00AE26B1">
        <w:rPr>
          <w:rFonts w:ascii="Times New Roman" w:hAnsi="Times New Roman" w:cs="Times New Roman"/>
          <w:sz w:val="24"/>
          <w:szCs w:val="24"/>
        </w:rPr>
        <w:t>з</w:t>
      </w:r>
      <w:r w:rsidRPr="00AE26B1">
        <w:rPr>
          <w:rFonts w:ascii="Times New Roman" w:hAnsi="Times New Roman" w:cs="Times New Roman"/>
          <w:sz w:val="24"/>
          <w:szCs w:val="24"/>
        </w:rPr>
        <w:t>раста (10 – 14 лет) – 1079 человек (23,5%), старшеклассники (15 лет и старше) – 1049 человек (23%).</w:t>
      </w:r>
    </w:p>
    <w:p w:rsidR="00846131" w:rsidRPr="00AE26B1" w:rsidRDefault="00846131" w:rsidP="008461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26B1">
        <w:rPr>
          <w:rFonts w:ascii="Times New Roman" w:hAnsi="Times New Roman" w:cs="Times New Roman"/>
          <w:sz w:val="24"/>
          <w:szCs w:val="24"/>
        </w:rPr>
        <w:t>Анализ обучающихся по гендерному признаку показывает большую численность заним</w:t>
      </w:r>
      <w:r w:rsidRPr="00AE26B1">
        <w:rPr>
          <w:rFonts w:ascii="Times New Roman" w:hAnsi="Times New Roman" w:cs="Times New Roman"/>
          <w:sz w:val="24"/>
          <w:szCs w:val="24"/>
        </w:rPr>
        <w:t>а</w:t>
      </w:r>
      <w:r w:rsidRPr="00AE26B1">
        <w:rPr>
          <w:rFonts w:ascii="Times New Roman" w:hAnsi="Times New Roman" w:cs="Times New Roman"/>
          <w:sz w:val="24"/>
          <w:szCs w:val="24"/>
        </w:rPr>
        <w:t>ющихся дополнительным образованием девочек: всего занимающихся мальчиков – 1983 человека (43,4%); девочек – 2596 человек (56,6%):</w:t>
      </w:r>
    </w:p>
    <w:tbl>
      <w:tblPr>
        <w:tblW w:w="9510" w:type="dxa"/>
        <w:jc w:val="center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9"/>
        <w:gridCol w:w="2077"/>
        <w:gridCol w:w="1808"/>
        <w:gridCol w:w="2246"/>
      </w:tblGrid>
      <w:tr w:rsidR="00846131" w:rsidRPr="00AE26B1" w:rsidTr="00846131">
        <w:trPr>
          <w:jc w:val="center"/>
        </w:trPr>
        <w:tc>
          <w:tcPr>
            <w:tcW w:w="3379" w:type="dxa"/>
            <w:vMerge w:val="restart"/>
            <w:vAlign w:val="center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</w:p>
        </w:tc>
        <w:tc>
          <w:tcPr>
            <w:tcW w:w="6131" w:type="dxa"/>
            <w:gridSpan w:val="3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846131" w:rsidRPr="00AE26B1" w:rsidTr="00846131">
        <w:trPr>
          <w:jc w:val="center"/>
        </w:trPr>
        <w:tc>
          <w:tcPr>
            <w:tcW w:w="3379" w:type="dxa"/>
            <w:vMerge/>
          </w:tcPr>
          <w:p w:rsidR="00846131" w:rsidRPr="00AE26B1" w:rsidRDefault="00846131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vAlign w:val="center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54" w:type="dxa"/>
            <w:gridSpan w:val="2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846131" w:rsidRPr="00AE26B1" w:rsidTr="00846131">
        <w:trPr>
          <w:jc w:val="center"/>
        </w:trPr>
        <w:tc>
          <w:tcPr>
            <w:tcW w:w="3379" w:type="dxa"/>
            <w:vMerge/>
          </w:tcPr>
          <w:p w:rsidR="00846131" w:rsidRPr="00AE26B1" w:rsidRDefault="00846131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246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846131" w:rsidRPr="00AE26B1" w:rsidTr="00846131">
        <w:trPr>
          <w:jc w:val="center"/>
        </w:trPr>
        <w:tc>
          <w:tcPr>
            <w:tcW w:w="3379" w:type="dxa"/>
          </w:tcPr>
          <w:p w:rsidR="00846131" w:rsidRPr="00AE26B1" w:rsidRDefault="00846131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дети 5-9 лет</w:t>
            </w:r>
          </w:p>
        </w:tc>
        <w:tc>
          <w:tcPr>
            <w:tcW w:w="2077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2421</w:t>
            </w:r>
          </w:p>
        </w:tc>
        <w:tc>
          <w:tcPr>
            <w:tcW w:w="1808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2246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</w:tr>
      <w:tr w:rsidR="00846131" w:rsidRPr="00AE26B1" w:rsidTr="00846131">
        <w:trPr>
          <w:jc w:val="center"/>
        </w:trPr>
        <w:tc>
          <w:tcPr>
            <w:tcW w:w="3379" w:type="dxa"/>
          </w:tcPr>
          <w:p w:rsidR="00846131" w:rsidRPr="00AE26B1" w:rsidRDefault="00846131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учащиеся 10-14 лет</w:t>
            </w:r>
          </w:p>
        </w:tc>
        <w:tc>
          <w:tcPr>
            <w:tcW w:w="2077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1094</w:t>
            </w:r>
          </w:p>
        </w:tc>
        <w:tc>
          <w:tcPr>
            <w:tcW w:w="1808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2246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</w:tr>
      <w:tr w:rsidR="00846131" w:rsidRPr="00AE26B1" w:rsidTr="00846131">
        <w:trPr>
          <w:jc w:val="center"/>
        </w:trPr>
        <w:tc>
          <w:tcPr>
            <w:tcW w:w="3379" w:type="dxa"/>
          </w:tcPr>
          <w:p w:rsidR="00846131" w:rsidRPr="00AE26B1" w:rsidRDefault="00846131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учащиеся 15-18 лет</w:t>
            </w:r>
          </w:p>
        </w:tc>
        <w:tc>
          <w:tcPr>
            <w:tcW w:w="2077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</w:tc>
        <w:tc>
          <w:tcPr>
            <w:tcW w:w="1808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2246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</w:tr>
      <w:tr w:rsidR="00846131" w:rsidRPr="00AE26B1" w:rsidTr="00846131">
        <w:trPr>
          <w:jc w:val="center"/>
        </w:trPr>
        <w:tc>
          <w:tcPr>
            <w:tcW w:w="3379" w:type="dxa"/>
          </w:tcPr>
          <w:p w:rsidR="00846131" w:rsidRPr="00AE26B1" w:rsidRDefault="00846131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77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4579</w:t>
            </w:r>
          </w:p>
        </w:tc>
        <w:tc>
          <w:tcPr>
            <w:tcW w:w="1808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2246" w:type="dxa"/>
          </w:tcPr>
          <w:p w:rsidR="00846131" w:rsidRPr="00AE26B1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B1">
              <w:rPr>
                <w:rFonts w:ascii="Times New Roman" w:hAnsi="Times New Roman" w:cs="Times New Roman"/>
                <w:sz w:val="24"/>
                <w:szCs w:val="24"/>
              </w:rPr>
              <w:t>2596</w:t>
            </w:r>
          </w:p>
        </w:tc>
      </w:tr>
    </w:tbl>
    <w:p w:rsidR="00E91C27" w:rsidRDefault="00E91C27" w:rsidP="008461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46131" w:rsidRPr="00E91C27" w:rsidRDefault="00846131" w:rsidP="008461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1C27">
        <w:rPr>
          <w:rFonts w:ascii="Times New Roman" w:hAnsi="Times New Roman" w:cs="Times New Roman"/>
          <w:sz w:val="24"/>
          <w:szCs w:val="24"/>
        </w:rPr>
        <w:t>Характеристика количества обучающихся по отделам Центра детского творчества «Азино» в текущем году представлена следующими данными в таблице:</w:t>
      </w:r>
    </w:p>
    <w:tbl>
      <w:tblPr>
        <w:tblW w:w="949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2310"/>
        <w:gridCol w:w="2227"/>
      </w:tblGrid>
      <w:tr w:rsidR="00846131" w:rsidRPr="00E91C27" w:rsidTr="00846131">
        <w:tc>
          <w:tcPr>
            <w:tcW w:w="4961" w:type="dxa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отдел, структурное подразделение</w:t>
            </w:r>
          </w:p>
        </w:tc>
        <w:tc>
          <w:tcPr>
            <w:tcW w:w="2310" w:type="dxa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227" w:type="dxa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% от общ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исла</w:t>
            </w:r>
          </w:p>
        </w:tc>
      </w:tr>
      <w:tr w:rsidR="00846131" w:rsidRPr="00E91C27" w:rsidTr="00846131">
        <w:tc>
          <w:tcPr>
            <w:tcW w:w="4961" w:type="dxa"/>
          </w:tcPr>
          <w:p w:rsidR="00846131" w:rsidRPr="00E91C27" w:rsidRDefault="00846131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детских общественных организаций</w:t>
            </w:r>
          </w:p>
        </w:tc>
        <w:tc>
          <w:tcPr>
            <w:tcW w:w="2310" w:type="dxa"/>
            <w:vAlign w:val="center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227" w:type="dxa"/>
            <w:vAlign w:val="center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16,38</w:t>
            </w:r>
          </w:p>
        </w:tc>
      </w:tr>
      <w:tr w:rsidR="00846131" w:rsidRPr="00E91C27" w:rsidTr="00846131">
        <w:tc>
          <w:tcPr>
            <w:tcW w:w="4961" w:type="dxa"/>
          </w:tcPr>
          <w:p w:rsidR="00846131" w:rsidRPr="00E91C27" w:rsidRDefault="00846131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декоративно-прикладной отдел</w:t>
            </w:r>
          </w:p>
        </w:tc>
        <w:tc>
          <w:tcPr>
            <w:tcW w:w="2310" w:type="dxa"/>
            <w:vAlign w:val="center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720</w:t>
            </w:r>
          </w:p>
        </w:tc>
        <w:tc>
          <w:tcPr>
            <w:tcW w:w="2227" w:type="dxa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15,72</w:t>
            </w:r>
          </w:p>
        </w:tc>
      </w:tr>
      <w:tr w:rsidR="00846131" w:rsidRPr="00E91C27" w:rsidTr="00846131">
        <w:tc>
          <w:tcPr>
            <w:tcW w:w="4961" w:type="dxa"/>
          </w:tcPr>
          <w:p w:rsidR="00846131" w:rsidRPr="00E91C27" w:rsidRDefault="00846131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отдел</w:t>
            </w:r>
          </w:p>
        </w:tc>
        <w:tc>
          <w:tcPr>
            <w:tcW w:w="2310" w:type="dxa"/>
            <w:vAlign w:val="center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834</w:t>
            </w:r>
          </w:p>
        </w:tc>
        <w:tc>
          <w:tcPr>
            <w:tcW w:w="2227" w:type="dxa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18,21</w:t>
            </w:r>
          </w:p>
        </w:tc>
      </w:tr>
      <w:tr w:rsidR="00846131" w:rsidRPr="00E91C27" w:rsidTr="00846131">
        <w:tc>
          <w:tcPr>
            <w:tcW w:w="4961" w:type="dxa"/>
          </w:tcPr>
          <w:p w:rsidR="00846131" w:rsidRPr="00E91C27" w:rsidRDefault="00846131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художественно-эстетический отдел</w:t>
            </w:r>
          </w:p>
        </w:tc>
        <w:tc>
          <w:tcPr>
            <w:tcW w:w="2310" w:type="dxa"/>
            <w:vAlign w:val="center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2227" w:type="dxa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846131" w:rsidRPr="00E91C27" w:rsidTr="00846131">
        <w:tc>
          <w:tcPr>
            <w:tcW w:w="4961" w:type="dxa"/>
          </w:tcPr>
          <w:p w:rsidR="00846131" w:rsidRPr="00E91C27" w:rsidRDefault="00846131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отдел национальных культур</w:t>
            </w:r>
          </w:p>
        </w:tc>
        <w:tc>
          <w:tcPr>
            <w:tcW w:w="2310" w:type="dxa"/>
            <w:vAlign w:val="center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2227" w:type="dxa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17,62</w:t>
            </w:r>
          </w:p>
        </w:tc>
      </w:tr>
      <w:tr w:rsidR="00846131" w:rsidRPr="00E91C27" w:rsidTr="00846131">
        <w:tc>
          <w:tcPr>
            <w:tcW w:w="4961" w:type="dxa"/>
          </w:tcPr>
          <w:p w:rsidR="00846131" w:rsidRPr="00E91C27" w:rsidRDefault="00846131" w:rsidP="00514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отдел гуманитарного обучения</w:t>
            </w:r>
          </w:p>
        </w:tc>
        <w:tc>
          <w:tcPr>
            <w:tcW w:w="2310" w:type="dxa"/>
            <w:vAlign w:val="center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2227" w:type="dxa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846131" w:rsidRPr="00E91C27" w:rsidTr="00846131">
        <w:tc>
          <w:tcPr>
            <w:tcW w:w="4961" w:type="dxa"/>
          </w:tcPr>
          <w:p w:rsidR="00846131" w:rsidRPr="00E91C27" w:rsidRDefault="00846131" w:rsidP="005140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10" w:type="dxa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4579</w:t>
            </w:r>
          </w:p>
        </w:tc>
        <w:tc>
          <w:tcPr>
            <w:tcW w:w="2227" w:type="dxa"/>
          </w:tcPr>
          <w:p w:rsidR="00846131" w:rsidRPr="00E91C27" w:rsidRDefault="00846131" w:rsidP="0051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46131" w:rsidRPr="00E91C27" w:rsidRDefault="00846131" w:rsidP="008461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19CC" w:rsidRPr="00E91C27" w:rsidRDefault="00156D17">
      <w:pPr>
        <w:widowControl w:val="0"/>
        <w:spacing w:line="235" w:lineRule="auto"/>
        <w:ind w:left="1582" w:right="-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Особеннос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че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о-вос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ь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ого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ц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</w:p>
    <w:p w:rsidR="005319CC" w:rsidRPr="00E91C27" w:rsidRDefault="00156D17" w:rsidP="00E91C27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1C27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чен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Цен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детс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ворч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тва</w:t>
      </w:r>
      <w:r w:rsidRPr="00E91C2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ред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тавл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E91C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спе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91C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ор-ган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ован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деятель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ость</w:t>
      </w:r>
      <w:r w:rsidRPr="00E91C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едагогов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чающи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ся,</w:t>
      </w:r>
      <w:r w:rsidRPr="00E91C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аправл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91C2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реш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адач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обра-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ования,</w:t>
      </w:r>
      <w:r w:rsidRPr="00E91C2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восп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ния,</w:t>
      </w:r>
      <w:r w:rsidRPr="00E91C2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ра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чност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1C2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овной</w:t>
      </w:r>
      <w:r w:rsidRPr="00E91C2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91C2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E91C2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E91C2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вляется</w:t>
      </w:r>
      <w:r w:rsidRPr="00E91C2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акая его</w:t>
      </w:r>
      <w:r w:rsidRPr="00E91C2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орга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E91C2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E91C2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оторой</w:t>
      </w:r>
      <w:r w:rsidRPr="00E91C2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даю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E91C2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овия</w:t>
      </w:r>
      <w:r w:rsidRPr="00E91C2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выр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E91C2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оразв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ити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E91C2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-о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редел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91C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чащи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ся.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зиц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еника</w:t>
      </w:r>
      <w:r w:rsidRPr="00E91C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-ек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gramEnd"/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бъектом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возмож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азв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ити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91C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аче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 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тоя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 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щен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5319CC" w:rsidRPr="00E91C27" w:rsidRDefault="00156D17" w:rsidP="00E91C27">
      <w:pPr>
        <w:widowControl w:val="0"/>
        <w:spacing w:line="240" w:lineRule="auto"/>
        <w:ind w:right="-5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о-в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атель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91C2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E91C2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етского</w:t>
      </w:r>
      <w:r w:rsidRPr="00E91C2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орче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тва</w:t>
      </w:r>
      <w:r w:rsidRPr="00E91C2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Аз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ктери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тся с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ми особенностями:</w:t>
      </w:r>
    </w:p>
    <w:p w:rsidR="005319CC" w:rsidRPr="00E91C27" w:rsidRDefault="00156D17" w:rsidP="00E91C27">
      <w:pPr>
        <w:widowControl w:val="0"/>
        <w:spacing w:line="237" w:lineRule="auto"/>
        <w:ind w:left="708" w:right="-20"/>
        <w:jc w:val="both"/>
        <w:rPr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ащ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чеб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аня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вобод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ое от ос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овной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бы вре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я;</w:t>
      </w:r>
      <w:r w:rsidR="00846131" w:rsidRPr="00E91C27">
        <w:rPr>
          <w:sz w:val="24"/>
          <w:szCs w:val="24"/>
        </w:rPr>
        <w:t xml:space="preserve"> </w:t>
      </w:r>
    </w:p>
    <w:p w:rsidR="005319CC" w:rsidRPr="00E91C27" w:rsidRDefault="00156D17" w:rsidP="00E91C27">
      <w:pPr>
        <w:widowControl w:val="0"/>
        <w:spacing w:line="240" w:lineRule="auto"/>
        <w:ind w:right="16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орган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добровол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сторон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(д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род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ели, </w:t>
      </w:r>
      <w:proofErr w:type="gramStart"/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го-г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proofErr w:type="gramEnd"/>
      <w:r w:rsidRPr="00E91C2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319CC" w:rsidRPr="00E91C27" w:rsidRDefault="00156D17" w:rsidP="00E91C27">
      <w:pPr>
        <w:widowControl w:val="0"/>
        <w:spacing w:line="240" w:lineRule="auto"/>
        <w:ind w:right="16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редоставляю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мож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соч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ли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ормы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аня-т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й</w:t>
      </w:r>
      <w:proofErr w:type="gramEnd"/>
      <w:r w:rsidRPr="00E91C2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19CC" w:rsidRPr="00E91C27" w:rsidRDefault="00156D17" w:rsidP="00E91C27">
      <w:pPr>
        <w:widowControl w:val="0"/>
        <w:spacing w:line="240" w:lineRule="auto"/>
        <w:ind w:right="15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91C2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ска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E91C2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91C2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E91C2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E91C2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E91C2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атик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E91C2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у со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ровню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теллек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ого ра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ия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319CC" w:rsidRPr="00E91C27" w:rsidRDefault="00156D17">
      <w:pPr>
        <w:widowControl w:val="0"/>
        <w:spacing w:line="240" w:lineRule="auto"/>
        <w:ind w:left="708" w:right="1867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Учеб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ый год в Ц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ре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тся 1 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ря, а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ака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чива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тся - 31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ма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я. Зап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сь в г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тся 1</w:t>
      </w:r>
      <w:r w:rsidR="00E91C2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та, за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тся 4 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ря.</w:t>
      </w:r>
    </w:p>
    <w:p w:rsidR="005319CC" w:rsidRPr="00E91C27" w:rsidRDefault="00156D17" w:rsidP="00E91C27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жки</w:t>
      </w:r>
      <w:r w:rsidRPr="00E91C27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2-го</w:t>
      </w:r>
      <w:r w:rsidRPr="00E91C2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3-го</w:t>
      </w:r>
      <w:r w:rsidRPr="00E91C2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E91C2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E91C2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ачи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аботать</w:t>
      </w:r>
      <w:r w:rsidRPr="00E91C2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1C2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прогр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91C2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ен-тя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ря</w:t>
      </w:r>
      <w:proofErr w:type="gramEnd"/>
      <w:r w:rsidRPr="00E91C2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91C27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1-го</w:t>
      </w:r>
      <w:r w:rsidRPr="00E91C2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E91C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ачи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ают</w:t>
      </w:r>
      <w:r w:rsidRPr="00E91C2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рабо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ать</w:t>
      </w:r>
      <w:r w:rsidRPr="00E91C2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91C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тября</w:t>
      </w:r>
      <w:r w:rsidRPr="00E91C27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осле</w:t>
      </w:r>
      <w:r w:rsidRPr="00E91C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z w:val="24"/>
          <w:szCs w:val="24"/>
        </w:rPr>
        <w:t>ком-плек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proofErr w:type="gramEnd"/>
      <w:r w:rsidRPr="00E91C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9CC" w:rsidRPr="00E91C27" w:rsidRDefault="00156D17" w:rsidP="00E91C27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91C2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орга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91C2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91C2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E91C2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чая</w:t>
      </w:r>
      <w:r w:rsidRPr="00E91C2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од-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gramEnd"/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ые д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9CC" w:rsidRPr="00E91C27" w:rsidRDefault="00156D17" w:rsidP="00E91C27">
      <w:pPr>
        <w:widowControl w:val="0"/>
        <w:spacing w:line="240" w:lineRule="auto"/>
        <w:ind w:right="-5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ник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уля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ный</w:t>
      </w:r>
      <w:r w:rsidRPr="00E91C2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ер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од</w:t>
      </w:r>
      <w:r w:rsidRPr="00E91C27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егл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нти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E91C27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шестоящ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E91C2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орга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обра-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тл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ется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ем,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едагог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омен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частво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ва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ть 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E91C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мися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91C2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меропр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E91C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ляр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пла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9CC" w:rsidRPr="00E91C27" w:rsidRDefault="00156D17" w:rsidP="00E91C27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91C2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ающ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gramEnd"/>
      <w:r w:rsidRPr="00E91C2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ществляется</w:t>
      </w:r>
      <w:r w:rsidRPr="00E91C2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тств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E91C2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E91C2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азываются</w:t>
      </w:r>
      <w:r w:rsidRPr="00E91C27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91C2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ы,</w:t>
      </w:r>
      <w:r w:rsidRPr="00E91C2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вре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родолж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E91C27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ий, м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E91C27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E91C2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иче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тво</w:t>
      </w:r>
      <w:r w:rsidRPr="00E91C2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91C2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амил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едагог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роводящего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5319CC" w:rsidRPr="00E91C27" w:rsidRDefault="00156D17" w:rsidP="00E91C27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вариа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сан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тавля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бря,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чательн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15 сентября.</w:t>
      </w:r>
      <w:r w:rsidRPr="00E91C2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E91C2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ержд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ется</w:t>
      </w:r>
      <w:r w:rsidRPr="00E91C2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рек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ором</w:t>
      </w:r>
      <w:r w:rsidRPr="00E91C2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Цен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ра.</w:t>
      </w:r>
      <w:r w:rsidRPr="00E91C2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теч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E91C2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расп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 мож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орре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кти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E91C2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водс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1C27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еоб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имост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91C2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E91C2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менен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 ра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бщеобразователь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ден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вто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-ет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овый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еренос за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й педагог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ми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 согла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ю с адми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страц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ежден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5319CC" w:rsidRPr="00E91C27" w:rsidRDefault="00156D17" w:rsidP="00E91C27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асп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сани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1C27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ппы</w:t>
      </w:r>
      <w:r w:rsidRPr="00E91C2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сывается</w:t>
      </w:r>
      <w:r w:rsidRPr="00E91C2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ервой</w:t>
      </w:r>
      <w:r w:rsidRPr="00E91C2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стра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ниц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ала</w:t>
      </w:r>
      <w:r w:rsidRPr="00E91C2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аботы. Измене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раж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E91C2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але.</w:t>
      </w:r>
      <w:r w:rsidRPr="00E91C2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або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 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E91C2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91C2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ебных</w:t>
      </w:r>
      <w:r w:rsidRPr="00E91C2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ов.</w:t>
      </w:r>
      <w:r w:rsidRPr="00E91C2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ств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ость</w:t>
      </w:r>
      <w:r w:rsidRPr="00E91C27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за</w:t>
      </w:r>
      <w:r w:rsidRPr="00E91C2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-в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елом.</w:t>
      </w:r>
    </w:p>
    <w:p w:rsidR="005319CC" w:rsidRPr="00E91C27" w:rsidRDefault="00156D17" w:rsidP="00E91C27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асп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сани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тавля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E91C2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E91C2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мож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остей</w:t>
      </w:r>
      <w:r w:rsidRPr="00E91C27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едагогов,</w:t>
      </w:r>
      <w:r w:rsidRPr="00E91C2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дете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ости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етов 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 опор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й на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арно-г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ормы.</w:t>
      </w:r>
    </w:p>
    <w:p w:rsidR="005319CC" w:rsidRPr="00E91C27" w:rsidRDefault="00156D17" w:rsidP="00E91C27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E91C27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ден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E91C27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91C27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ния</w:t>
      </w:r>
      <w:r w:rsidRPr="00E91C27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Татар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тан,</w:t>
      </w:r>
      <w:r w:rsidRPr="00E91C27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чебном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E91C2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опи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сных</w:t>
      </w:r>
      <w:r w:rsidRPr="00E91C2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алов</w:t>
      </w:r>
      <w:r w:rsidRPr="00E91C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z w:val="24"/>
          <w:szCs w:val="24"/>
        </w:rPr>
        <w:t>ввод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gramEnd"/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лек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-тро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91C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рналы,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акже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91C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ающ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ся,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сан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бных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аня-ти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5319CC" w:rsidRPr="00E91C27" w:rsidRDefault="00156D17" w:rsidP="00E91C27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ове</w:t>
      </w:r>
      <w:r w:rsidRPr="00E91C2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орган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о-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пит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атель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1C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рабо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лежит</w:t>
      </w:r>
      <w:r w:rsidRPr="00E91C2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аимо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E91C2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модей-ствие</w:t>
      </w:r>
      <w:proofErr w:type="gramEnd"/>
      <w:r w:rsidRPr="00E91C2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ех</w:t>
      </w:r>
      <w:r w:rsidRPr="00E91C2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лек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E91C2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ЦДТ</w:t>
      </w:r>
      <w:r w:rsidRPr="00E91C2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»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91C2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едагого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щи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ся,</w:t>
      </w:r>
      <w:r w:rsidRPr="00E91C2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дит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адм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стра-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ции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9CC" w:rsidRPr="00E91C27" w:rsidRDefault="00156D17" w:rsidP="00E91C27">
      <w:pPr>
        <w:widowControl w:val="0"/>
        <w:spacing w:line="240" w:lineRule="auto"/>
        <w:ind w:right="-5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слен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E91C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бн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пп</w:t>
      </w:r>
      <w:r w:rsidRPr="00E91C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станавл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вается</w:t>
      </w:r>
      <w:r w:rsidRPr="00E91C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соотв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тств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ормат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ол-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яемо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gramEnd"/>
      <w:r w:rsidRPr="00E91C2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ержден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ыми</w:t>
      </w:r>
      <w:r w:rsidRPr="00E91C2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стерством</w:t>
      </w:r>
      <w:r w:rsidRPr="00E91C27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Татарст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 для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ого обра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 дете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 об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азоом:</w:t>
      </w:r>
    </w:p>
    <w:p w:rsidR="005319CC" w:rsidRPr="00E91C27" w:rsidRDefault="00156D17" w:rsidP="00E91C27">
      <w:pPr>
        <w:widowControl w:val="0"/>
        <w:spacing w:line="240" w:lineRule="auto"/>
        <w:ind w:left="708" w:right="-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1 года о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я –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ен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ее 15 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ло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ек в од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E91C27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е; 2 года о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 – 12 – 15 челов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к в од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е;</w:t>
      </w:r>
    </w:p>
    <w:p w:rsidR="005319CC" w:rsidRPr="00E91C27" w:rsidRDefault="00156D17" w:rsidP="00E91C27">
      <w:pPr>
        <w:widowControl w:val="0"/>
        <w:spacing w:line="240" w:lineRule="auto"/>
        <w:ind w:right="-51" w:firstLine="708"/>
        <w:jc w:val="both"/>
        <w:rPr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E91C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годов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-10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челов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дн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1C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E91C2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соотв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тств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а-рак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ером</w:t>
      </w:r>
      <w:proofErr w:type="gramEnd"/>
      <w:r w:rsidRPr="00E91C2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еятел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воз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E91C2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ащ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E91C2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огра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мой</w:t>
      </w:r>
      <w:r w:rsidRPr="00E91C2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дея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Pr="00E91C2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91C2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едагоги</w:t>
      </w:r>
      <w:r w:rsidRPr="00E91C2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меют</w:t>
      </w:r>
      <w:r w:rsidRPr="00E91C2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мож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согла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овав</w:t>
      </w:r>
      <w:r w:rsidRPr="00E91C2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адм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ини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страц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E91C2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ЦДТ</w:t>
      </w:r>
      <w:r w:rsidRPr="00E91C27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C2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оррек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ро-в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E91C2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E91C2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тав</w:t>
      </w:r>
      <w:r w:rsidRPr="00E91C2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чебных</w:t>
      </w:r>
      <w:r w:rsidRPr="00E91C2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пп</w:t>
      </w:r>
      <w:r w:rsidRPr="00E91C2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E91C2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ране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E91C27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ап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лняемо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91C2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бъ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я. Ч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E91C2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E91C2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ремя</w:t>
      </w:r>
      <w:r w:rsidRPr="00E91C2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91C2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1C2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ржд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ется</w:t>
      </w:r>
      <w:r w:rsidRPr="00E91C2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едагог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етом Ц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тра.</w:t>
      </w:r>
      <w:r w:rsidR="00566B74" w:rsidRPr="00E91C27">
        <w:rPr>
          <w:sz w:val="24"/>
          <w:szCs w:val="24"/>
        </w:rPr>
        <w:t xml:space="preserve"> </w:t>
      </w:r>
    </w:p>
    <w:p w:rsidR="005319CC" w:rsidRPr="00E91C27" w:rsidRDefault="00156D17" w:rsidP="00E91C27">
      <w:pPr>
        <w:widowControl w:val="0"/>
        <w:spacing w:line="240" w:lineRule="auto"/>
        <w:ind w:left="108"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абоч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едаго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сч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сля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стр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91C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E91C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91C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анавлива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рабо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еделю</w:t>
      </w:r>
      <w:r w:rsidRPr="00E91C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елю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ля 3 и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годов о</w:t>
      </w:r>
      <w:r w:rsidRPr="00E91C27">
        <w:rPr>
          <w:rFonts w:ascii="Times New Roman" w:eastAsia="Times New Roman" w:hAnsi="Times New Roman" w:cs="Times New Roman"/>
          <w:spacing w:val="4"/>
          <w:sz w:val="24"/>
          <w:szCs w:val="24"/>
        </w:rPr>
        <w:t>б</w:t>
      </w:r>
      <w:r w:rsidRPr="00E91C27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91C27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8808DA" w:rsidRPr="00E91C27" w:rsidRDefault="00156D17" w:rsidP="00E91C27">
      <w:pPr>
        <w:widowControl w:val="0"/>
        <w:spacing w:line="240" w:lineRule="auto"/>
        <w:ind w:left="108" w:right="-51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E91C27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1C27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еб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о-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осп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ател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91C2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цес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долж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соотв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тств</w:t>
      </w:r>
      <w:r w:rsidRPr="00E91C27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вать</w:t>
      </w:r>
      <w:r w:rsidRPr="00E91C27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тех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ике</w:t>
      </w:r>
      <w:r w:rsidRPr="00E91C2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gramStart"/>
      <w:r w:rsidRPr="00E91C27">
        <w:rPr>
          <w:rFonts w:ascii="Times New Roman" w:eastAsia="Times New Roman" w:hAnsi="Times New Roman" w:cs="Times New Roman"/>
          <w:sz w:val="24"/>
          <w:szCs w:val="24"/>
        </w:rPr>
        <w:t>без-о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асности</w:t>
      </w:r>
      <w:proofErr w:type="gramEnd"/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вод</w:t>
      </w:r>
      <w:r w:rsidRPr="00E91C27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ит</w:t>
      </w:r>
      <w:r w:rsidRPr="00E91C2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91C2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1C27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</w:p>
    <w:p w:rsidR="00E91C27" w:rsidRDefault="00E91C27" w:rsidP="00FA24C8">
      <w:pPr>
        <w:widowControl w:val="0"/>
        <w:spacing w:line="235" w:lineRule="auto"/>
        <w:ind w:left="809" w:right="-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FA24C8" w:rsidRPr="00FA24C8" w:rsidRDefault="00FA24C8" w:rsidP="00FA24C8">
      <w:pPr>
        <w:widowControl w:val="0"/>
        <w:spacing w:line="235" w:lineRule="auto"/>
        <w:ind w:left="809" w:right="-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24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с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ти</w:t>
      </w:r>
      <w:r w:rsidRPr="00FA24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жения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E91C27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обучающихся</w:t>
      </w:r>
      <w:proofErr w:type="gramEnd"/>
    </w:p>
    <w:p w:rsidR="00FA24C8" w:rsidRPr="00FA24C8" w:rsidRDefault="00FA24C8" w:rsidP="00E91C27">
      <w:pPr>
        <w:widowControl w:val="0"/>
        <w:spacing w:line="240" w:lineRule="auto"/>
        <w:ind w:left="109" w:right="-51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4C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A24C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FA24C8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A24C8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FA24C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ЦДТ</w:t>
      </w:r>
      <w:r w:rsidRPr="00FA24C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FA24C8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зин</w:t>
      </w:r>
      <w:r w:rsidRPr="00FA24C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A24C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A24C8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FA24C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>аю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A24C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сти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A24C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24C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мно</w:t>
      </w:r>
      <w:r w:rsidRPr="00FA24C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FA24C8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числен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FA24C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райо</w:t>
      </w:r>
      <w:r w:rsidRPr="00FA24C8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A24C8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FA24C8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A24C8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proofErr w:type="gramStart"/>
      <w:r w:rsidRPr="00FA24C8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FA24C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д-ски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proofErr w:type="gramEnd"/>
      <w:r w:rsidRPr="00FA24C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A24C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A24C8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A24C8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FA24C8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A24C8">
        <w:rPr>
          <w:rFonts w:ascii="Times New Roman" w:eastAsia="Times New Roman" w:hAnsi="Times New Roman" w:cs="Times New Roman"/>
          <w:spacing w:val="-4"/>
          <w:sz w:val="24"/>
          <w:szCs w:val="24"/>
        </w:rPr>
        <w:t>б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FA24C8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ански</w:t>
      </w:r>
      <w:r w:rsidRPr="00FA24C8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A24C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FA24C8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FA24C8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A24C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24C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FA24C8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A24C8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A24C8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A24C8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дных</w:t>
      </w:r>
      <w:r w:rsidRPr="00FA24C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FA24C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A24C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рс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х,</w:t>
      </w:r>
      <w:r w:rsidRPr="00FA24C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FA24C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A24C8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24C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24C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A24C8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A24C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FA24C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-вые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A24C8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A24C8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а. В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2020/2021</w:t>
      </w:r>
      <w:r w:rsidRPr="00FA24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чеб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A24C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pacing w:val="-5"/>
          <w:sz w:val="24"/>
          <w:szCs w:val="24"/>
        </w:rPr>
        <w:t>г</w:t>
      </w:r>
      <w:r w:rsidRPr="00FA24C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FA24C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A24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FA24C8">
        <w:rPr>
          <w:rFonts w:ascii="Times New Roman" w:eastAsia="Times New Roman" w:hAnsi="Times New Roman" w:cs="Times New Roman"/>
          <w:spacing w:val="-14"/>
          <w:sz w:val="24"/>
          <w:szCs w:val="24"/>
        </w:rPr>
        <w:t>у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A24C8">
        <w:rPr>
          <w:rFonts w:ascii="Times New Roman" w:eastAsia="Times New Roman" w:hAnsi="Times New Roman" w:cs="Times New Roman"/>
          <w:spacing w:val="-9"/>
          <w:sz w:val="24"/>
          <w:szCs w:val="24"/>
        </w:rPr>
        <w:t>ь</w:t>
      </w:r>
      <w:r w:rsidRPr="00FA24C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FA24C8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FA24C8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вн</w:t>
      </w:r>
      <w:r w:rsidRPr="00FA24C8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сть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A24C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дс</w:t>
      </w:r>
      <w:r w:rsidRPr="00FA24C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A24C8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A24C8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A24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A24C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A24C8">
        <w:rPr>
          <w:rFonts w:ascii="Times New Roman" w:eastAsia="Times New Roman" w:hAnsi="Times New Roman" w:cs="Times New Roman"/>
          <w:spacing w:val="-4"/>
          <w:sz w:val="24"/>
          <w:szCs w:val="24"/>
        </w:rPr>
        <w:t>б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A24C8">
        <w:rPr>
          <w:rFonts w:ascii="Times New Roman" w:eastAsia="Times New Roman" w:hAnsi="Times New Roman" w:cs="Times New Roman"/>
          <w:spacing w:val="1"/>
          <w:sz w:val="24"/>
          <w:szCs w:val="24"/>
        </w:rPr>
        <w:t>иц</w:t>
      </w:r>
      <w:r w:rsidRPr="00FA24C8">
        <w:rPr>
          <w:rFonts w:ascii="Times New Roman" w:eastAsia="Times New Roman" w:hAnsi="Times New Roman" w:cs="Times New Roman"/>
          <w:sz w:val="24"/>
          <w:szCs w:val="24"/>
        </w:rPr>
        <w:t>е:</w:t>
      </w:r>
    </w:p>
    <w:tbl>
      <w:tblPr>
        <w:tblW w:w="102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6"/>
        <w:gridCol w:w="3811"/>
        <w:gridCol w:w="2261"/>
        <w:gridCol w:w="1762"/>
        <w:gridCol w:w="1843"/>
      </w:tblGrid>
      <w:tr w:rsidR="00AF68DF" w:rsidRPr="00AF68DF" w:rsidTr="0079231F">
        <w:tc>
          <w:tcPr>
            <w:tcW w:w="551" w:type="dxa"/>
            <w:shd w:val="clear" w:color="auto" w:fill="auto"/>
          </w:tcPr>
          <w:p w:rsidR="00AF68DF" w:rsidRPr="00AF68DF" w:rsidRDefault="00AF68D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AF68DF">
              <w:rPr>
                <w:rFonts w:ascii="Times New Roman" w:eastAsia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AF68DF">
              <w:rPr>
                <w:rFonts w:ascii="Times New Roman" w:eastAsia="Times New Roman" w:hAnsi="Times New Roman" w:cs="Times New Roman"/>
                <w:sz w:val="23"/>
                <w:szCs w:val="23"/>
              </w:rPr>
              <w:t>/№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F68DF" w:rsidRPr="00AF68DF" w:rsidRDefault="00AF68D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F68DF">
              <w:rPr>
                <w:rFonts w:ascii="Times New Roman" w:eastAsia="Times New Roman" w:hAnsi="Times New Roman"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2261" w:type="dxa"/>
            <w:shd w:val="clear" w:color="auto" w:fill="auto"/>
          </w:tcPr>
          <w:p w:rsidR="00AF68DF" w:rsidRPr="00AF68DF" w:rsidRDefault="00AF68D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F68D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ФИО </w:t>
            </w:r>
            <w:proofErr w:type="gramStart"/>
            <w:r w:rsidRPr="00AF68DF">
              <w:rPr>
                <w:rFonts w:ascii="Times New Roman" w:eastAsia="Times New Roman" w:hAnsi="Times New Roman" w:cs="Times New Roman"/>
                <w:sz w:val="23"/>
                <w:szCs w:val="23"/>
              </w:rPr>
              <w:t>обучающегося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AF68DF" w:rsidRPr="00AF68DF" w:rsidRDefault="00AF68D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F68DF">
              <w:rPr>
                <w:rFonts w:ascii="Times New Roman" w:eastAsia="Times New Roman" w:hAnsi="Times New Roman" w:cs="Times New Roman"/>
                <w:sz w:val="23"/>
                <w:szCs w:val="23"/>
              </w:rPr>
              <w:t>результат</w:t>
            </w:r>
          </w:p>
        </w:tc>
        <w:tc>
          <w:tcPr>
            <w:tcW w:w="1843" w:type="dxa"/>
            <w:shd w:val="clear" w:color="auto" w:fill="auto"/>
          </w:tcPr>
          <w:p w:rsidR="00AF68DF" w:rsidRPr="00AF68DF" w:rsidRDefault="00AF68D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F68DF">
              <w:rPr>
                <w:rFonts w:ascii="Times New Roman" w:eastAsia="Times New Roman" w:hAnsi="Times New Roman" w:cs="Times New Roman"/>
                <w:sz w:val="23"/>
                <w:szCs w:val="23"/>
              </w:rPr>
              <w:t>наименование о</w:t>
            </w:r>
            <w:r w:rsidR="00753DF6">
              <w:rPr>
                <w:rFonts w:ascii="Times New Roman" w:eastAsia="Times New Roman" w:hAnsi="Times New Roman" w:cs="Times New Roman"/>
                <w:sz w:val="23"/>
                <w:szCs w:val="23"/>
              </w:rPr>
              <w:t>бъединения, ФИО рук.</w:t>
            </w:r>
          </w:p>
        </w:tc>
      </w:tr>
      <w:tr w:rsidR="00AF68DF" w:rsidRPr="00AF68DF" w:rsidTr="0079231F">
        <w:tc>
          <w:tcPr>
            <w:tcW w:w="10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8DF" w:rsidRPr="00AF68DF" w:rsidRDefault="00AF68D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F68D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международный уровень</w:t>
            </w:r>
          </w:p>
        </w:tc>
      </w:tr>
      <w:tr w:rsidR="00E91C27" w:rsidRPr="00AF68DF" w:rsidTr="0079231F">
        <w:tc>
          <w:tcPr>
            <w:tcW w:w="551" w:type="dxa"/>
            <w:shd w:val="clear" w:color="auto" w:fill="auto"/>
          </w:tcPr>
          <w:p w:rsidR="00E91C27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91C27" w:rsidRPr="00E91C27" w:rsidRDefault="00E91C27" w:rsidP="00C12B73">
            <w:pPr>
              <w:widowControl w:val="0"/>
              <w:spacing w:line="240" w:lineRule="auto"/>
              <w:ind w:right="-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Международный конкурс «Спорт, молодость, здоровье»</w:t>
            </w:r>
          </w:p>
        </w:tc>
        <w:tc>
          <w:tcPr>
            <w:tcW w:w="2261" w:type="dxa"/>
            <w:shd w:val="clear" w:color="auto" w:fill="auto"/>
          </w:tcPr>
          <w:p w:rsidR="00E91C27" w:rsidRPr="00E91C27" w:rsidRDefault="00E91C27" w:rsidP="00077497">
            <w:pPr>
              <w:widowControl w:val="0"/>
              <w:spacing w:line="240" w:lineRule="auto"/>
              <w:ind w:left="109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Шигапова Эв</w:t>
            </w: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лина</w:t>
            </w:r>
          </w:p>
        </w:tc>
        <w:tc>
          <w:tcPr>
            <w:tcW w:w="1762" w:type="dxa"/>
            <w:shd w:val="clear" w:color="auto" w:fill="auto"/>
          </w:tcPr>
          <w:p w:rsidR="00E91C27" w:rsidRPr="00E91C27" w:rsidRDefault="00E91C27" w:rsidP="00077497">
            <w:pPr>
              <w:widowControl w:val="0"/>
              <w:spacing w:line="240" w:lineRule="auto"/>
              <w:ind w:left="109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E91C27" w:rsidRPr="00E91C27" w:rsidRDefault="00E91C27" w:rsidP="00E91C2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Психологич</w:t>
            </w: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ская азбука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Журавлева Н.Ф</w:t>
            </w:r>
          </w:p>
        </w:tc>
      </w:tr>
      <w:tr w:rsidR="00E91C27" w:rsidRPr="00AF68DF" w:rsidTr="0079231F">
        <w:tc>
          <w:tcPr>
            <w:tcW w:w="551" w:type="dxa"/>
            <w:shd w:val="clear" w:color="auto" w:fill="auto"/>
          </w:tcPr>
          <w:p w:rsidR="00E91C27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91C27" w:rsidRPr="00E91C27" w:rsidRDefault="00E91C27" w:rsidP="00C12B73">
            <w:pPr>
              <w:widowControl w:val="0"/>
              <w:spacing w:line="240" w:lineRule="auto"/>
              <w:ind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Международная олимпиада по психологии для 5-11 классов</w:t>
            </w:r>
          </w:p>
        </w:tc>
        <w:tc>
          <w:tcPr>
            <w:tcW w:w="2261" w:type="dxa"/>
            <w:shd w:val="clear" w:color="auto" w:fill="auto"/>
          </w:tcPr>
          <w:p w:rsidR="00E91C27" w:rsidRPr="00E91C27" w:rsidRDefault="00E91C27" w:rsidP="00077497">
            <w:pPr>
              <w:widowControl w:val="0"/>
              <w:spacing w:line="240" w:lineRule="auto"/>
              <w:ind w:left="109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Галиуллина Алина</w:t>
            </w:r>
          </w:p>
        </w:tc>
        <w:tc>
          <w:tcPr>
            <w:tcW w:w="1762" w:type="dxa"/>
            <w:shd w:val="clear" w:color="auto" w:fill="auto"/>
          </w:tcPr>
          <w:p w:rsidR="00E91C27" w:rsidRPr="00E91C27" w:rsidRDefault="00E91C27" w:rsidP="00077497">
            <w:pPr>
              <w:widowControl w:val="0"/>
              <w:spacing w:line="240" w:lineRule="auto"/>
              <w:ind w:left="109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E91C27" w:rsidRDefault="00E91C27" w:rsidP="00E91C27">
            <w:pPr>
              <w:jc w:val="both"/>
            </w:pPr>
            <w:r w:rsidRPr="000E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Психологич</w:t>
            </w:r>
            <w:r w:rsidRPr="000E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0E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ская азбука, Журавлева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Н.Ф</w:t>
            </w:r>
          </w:p>
        </w:tc>
      </w:tr>
      <w:tr w:rsidR="00E91C27" w:rsidRPr="00AF68DF" w:rsidTr="0079231F">
        <w:tc>
          <w:tcPr>
            <w:tcW w:w="551" w:type="dxa"/>
            <w:shd w:val="clear" w:color="auto" w:fill="auto"/>
          </w:tcPr>
          <w:p w:rsidR="00E91C27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91C27" w:rsidRPr="00E91C27" w:rsidRDefault="00E91C27" w:rsidP="00C12B73">
            <w:pPr>
              <w:widowControl w:val="0"/>
              <w:spacing w:line="240" w:lineRule="auto"/>
              <w:ind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Международные дистанционные «Школьные Инфоконкурсы – 2020»</w:t>
            </w:r>
          </w:p>
        </w:tc>
        <w:tc>
          <w:tcPr>
            <w:tcW w:w="2261" w:type="dxa"/>
            <w:shd w:val="clear" w:color="auto" w:fill="auto"/>
          </w:tcPr>
          <w:p w:rsidR="00E91C27" w:rsidRPr="00E91C27" w:rsidRDefault="00E91C27" w:rsidP="00077497">
            <w:pPr>
              <w:widowControl w:val="0"/>
              <w:spacing w:line="240" w:lineRule="auto"/>
              <w:ind w:left="109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Гатина Гузель</w:t>
            </w:r>
          </w:p>
        </w:tc>
        <w:tc>
          <w:tcPr>
            <w:tcW w:w="1762" w:type="dxa"/>
            <w:shd w:val="clear" w:color="auto" w:fill="auto"/>
          </w:tcPr>
          <w:p w:rsidR="00E91C27" w:rsidRPr="00E91C27" w:rsidRDefault="00E91C27" w:rsidP="00077497">
            <w:pPr>
              <w:widowControl w:val="0"/>
              <w:spacing w:line="240" w:lineRule="auto"/>
              <w:ind w:left="109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E91C27" w:rsidRDefault="00E91C27" w:rsidP="00E91C27">
            <w:pPr>
              <w:jc w:val="both"/>
            </w:pPr>
            <w:r w:rsidRPr="000E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Психологич</w:t>
            </w:r>
            <w:r w:rsidRPr="000E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0E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ская азбука, Журавлева </w:t>
            </w:r>
            <w:r w:rsidR="00C12B7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Н.Ф</w:t>
            </w:r>
          </w:p>
        </w:tc>
      </w:tr>
      <w:tr w:rsidR="00E91C27" w:rsidRPr="00AF68DF" w:rsidTr="0079231F">
        <w:tc>
          <w:tcPr>
            <w:tcW w:w="551" w:type="dxa"/>
            <w:shd w:val="clear" w:color="auto" w:fill="auto"/>
          </w:tcPr>
          <w:p w:rsidR="00E91C27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91C27" w:rsidRPr="00E91C27" w:rsidRDefault="00E91C27" w:rsidP="00C12B73">
            <w:pPr>
              <w:widowControl w:val="0"/>
              <w:spacing w:line="240" w:lineRule="auto"/>
              <w:ind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Международные дистанционные «Школьные Инфоконкурсы – 2020»</w:t>
            </w:r>
          </w:p>
        </w:tc>
        <w:tc>
          <w:tcPr>
            <w:tcW w:w="2261" w:type="dxa"/>
            <w:shd w:val="clear" w:color="auto" w:fill="auto"/>
          </w:tcPr>
          <w:p w:rsidR="00E91C27" w:rsidRPr="00E91C27" w:rsidRDefault="00E91C27" w:rsidP="00077497">
            <w:pPr>
              <w:widowControl w:val="0"/>
              <w:spacing w:line="240" w:lineRule="auto"/>
              <w:ind w:left="109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Валиева Зиля</w:t>
            </w:r>
          </w:p>
        </w:tc>
        <w:tc>
          <w:tcPr>
            <w:tcW w:w="1762" w:type="dxa"/>
            <w:shd w:val="clear" w:color="auto" w:fill="auto"/>
          </w:tcPr>
          <w:p w:rsidR="00E91C27" w:rsidRPr="00E91C27" w:rsidRDefault="00E91C27" w:rsidP="00077497">
            <w:pPr>
              <w:widowControl w:val="0"/>
              <w:spacing w:line="240" w:lineRule="auto"/>
              <w:ind w:left="109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E91C27" w:rsidRPr="00E91C27" w:rsidRDefault="00C12B73" w:rsidP="00C12B73">
            <w:pPr>
              <w:widowControl w:val="0"/>
              <w:spacing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Психологич</w:t>
            </w: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ская азбука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E91C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Журавлева Н.Ф</w:t>
            </w:r>
          </w:p>
        </w:tc>
      </w:tr>
      <w:tr w:rsidR="00E91C27" w:rsidRPr="00AF68DF" w:rsidTr="0079231F">
        <w:tc>
          <w:tcPr>
            <w:tcW w:w="551" w:type="dxa"/>
            <w:shd w:val="clear" w:color="auto" w:fill="auto"/>
          </w:tcPr>
          <w:p w:rsidR="00E91C27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91C27" w:rsidRPr="00E91C27" w:rsidRDefault="00E91C27" w:rsidP="00C1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детского и молодежн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го творчества</w:t>
            </w:r>
          </w:p>
        </w:tc>
        <w:tc>
          <w:tcPr>
            <w:tcW w:w="2261" w:type="dxa"/>
            <w:shd w:val="clear" w:color="auto" w:fill="auto"/>
          </w:tcPr>
          <w:p w:rsidR="00E91C27" w:rsidRPr="00E91C27" w:rsidRDefault="00E91C27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Бламыкова Арина</w:t>
            </w:r>
          </w:p>
          <w:p w:rsidR="00E91C27" w:rsidRPr="00E91C27" w:rsidRDefault="00E91C27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3А Лицей 149</w:t>
            </w:r>
          </w:p>
        </w:tc>
        <w:tc>
          <w:tcPr>
            <w:tcW w:w="1762" w:type="dxa"/>
            <w:shd w:val="clear" w:color="auto" w:fill="auto"/>
          </w:tcPr>
          <w:p w:rsidR="00E91C27" w:rsidRPr="00E91C27" w:rsidRDefault="00E91C27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Золотой ла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реат</w:t>
            </w:r>
          </w:p>
        </w:tc>
        <w:tc>
          <w:tcPr>
            <w:tcW w:w="1843" w:type="dxa"/>
            <w:shd w:val="clear" w:color="auto" w:fill="auto"/>
          </w:tcPr>
          <w:p w:rsidR="00E91C27" w:rsidRPr="00E91C27" w:rsidRDefault="00E91C27" w:rsidP="00C1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Хенд </w:t>
            </w:r>
            <w:r w:rsidR="00C12B7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Мейд</w:t>
            </w:r>
            <w:r w:rsidR="00C12B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Низамутдинова Л</w:t>
            </w:r>
            <w:r w:rsidR="00C1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1C27" w:rsidRPr="00AF68DF" w:rsidTr="0079231F">
        <w:tc>
          <w:tcPr>
            <w:tcW w:w="551" w:type="dxa"/>
            <w:shd w:val="clear" w:color="auto" w:fill="auto"/>
          </w:tcPr>
          <w:p w:rsidR="00E91C27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91C27" w:rsidRPr="00E91C27" w:rsidRDefault="00E91C27" w:rsidP="00C1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Международный,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ный конкурс детского и юнош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ского творчества «Изумрудный дождь»</w:t>
            </w:r>
          </w:p>
        </w:tc>
        <w:tc>
          <w:tcPr>
            <w:tcW w:w="2261" w:type="dxa"/>
            <w:shd w:val="clear" w:color="auto" w:fill="auto"/>
          </w:tcPr>
          <w:p w:rsidR="00E91C27" w:rsidRPr="00E91C27" w:rsidRDefault="00E91C27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Ефремова Алиссия, школа 78, 3 Г</w:t>
            </w:r>
          </w:p>
        </w:tc>
        <w:tc>
          <w:tcPr>
            <w:tcW w:w="1762" w:type="dxa"/>
            <w:shd w:val="clear" w:color="auto" w:fill="auto"/>
          </w:tcPr>
          <w:p w:rsidR="00E91C27" w:rsidRPr="00E91C27" w:rsidRDefault="00E91C27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степени</w:t>
            </w:r>
          </w:p>
        </w:tc>
        <w:tc>
          <w:tcPr>
            <w:tcW w:w="1843" w:type="dxa"/>
            <w:shd w:val="clear" w:color="auto" w:fill="auto"/>
          </w:tcPr>
          <w:p w:rsidR="00E91C27" w:rsidRPr="00E91C27" w:rsidRDefault="00E91C27" w:rsidP="00C12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«Вдохнове</w:t>
            </w:r>
            <w:r w:rsidR="00444C5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C12B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Казачи</w:t>
            </w:r>
            <w:r w:rsidR="00C12B73">
              <w:rPr>
                <w:rFonts w:ascii="Times New Roman" w:hAnsi="Times New Roman" w:cs="Times New Roman"/>
                <w:sz w:val="24"/>
                <w:szCs w:val="24"/>
              </w:rPr>
              <w:t>хина О.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1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1C27" w:rsidRPr="00AF68DF" w:rsidTr="0079231F">
        <w:tc>
          <w:tcPr>
            <w:tcW w:w="551" w:type="dxa"/>
            <w:shd w:val="clear" w:color="auto" w:fill="auto"/>
          </w:tcPr>
          <w:p w:rsidR="00E91C27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91C27" w:rsidRPr="00E91C27" w:rsidRDefault="00E91C27" w:rsidP="00C1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Международный,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ный конкурс детского и юнош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ского творчества «Изумрудный дождь»</w:t>
            </w:r>
          </w:p>
        </w:tc>
        <w:tc>
          <w:tcPr>
            <w:tcW w:w="2261" w:type="dxa"/>
            <w:shd w:val="clear" w:color="auto" w:fill="auto"/>
          </w:tcPr>
          <w:p w:rsidR="00E91C27" w:rsidRPr="00E91C27" w:rsidRDefault="00E91C27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Феоктистова Евг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ния, школа 144, 3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E91C27" w:rsidRPr="00E91C27" w:rsidRDefault="00E91C27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степени</w:t>
            </w:r>
          </w:p>
        </w:tc>
        <w:tc>
          <w:tcPr>
            <w:tcW w:w="1843" w:type="dxa"/>
            <w:shd w:val="clear" w:color="auto" w:fill="auto"/>
          </w:tcPr>
          <w:p w:rsidR="00E91C27" w:rsidRPr="00E91C27" w:rsidRDefault="00C12B73" w:rsidP="00C12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«Вдохнове</w:t>
            </w:r>
            <w:r w:rsidR="00444C5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Казачи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хина О.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1C27" w:rsidRPr="00AF68DF" w:rsidTr="0079231F">
        <w:tc>
          <w:tcPr>
            <w:tcW w:w="551" w:type="dxa"/>
            <w:shd w:val="clear" w:color="auto" w:fill="auto"/>
          </w:tcPr>
          <w:p w:rsidR="00E91C27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91C27" w:rsidRPr="00E91C27" w:rsidRDefault="00E91C27" w:rsidP="00C1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фестиваль-конкурс детского и юношеского творчества «Изумрудный Дождь»</w:t>
            </w:r>
          </w:p>
        </w:tc>
        <w:tc>
          <w:tcPr>
            <w:tcW w:w="2261" w:type="dxa"/>
            <w:shd w:val="clear" w:color="auto" w:fill="auto"/>
          </w:tcPr>
          <w:p w:rsidR="00E91C27" w:rsidRPr="00E91C27" w:rsidRDefault="00E91C27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Егорова Полина, шк. 156, 3А</w:t>
            </w:r>
          </w:p>
        </w:tc>
        <w:tc>
          <w:tcPr>
            <w:tcW w:w="1762" w:type="dxa"/>
            <w:shd w:val="clear" w:color="auto" w:fill="auto"/>
          </w:tcPr>
          <w:p w:rsidR="00E91C27" w:rsidRPr="00E91C27" w:rsidRDefault="00E91C27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1843" w:type="dxa"/>
            <w:shd w:val="clear" w:color="auto" w:fill="auto"/>
          </w:tcPr>
          <w:p w:rsidR="00E91C27" w:rsidRPr="00E91C27" w:rsidRDefault="00C12B73" w:rsidP="00C1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 Гарафутдинова А.</w:t>
            </w:r>
            <w:r w:rsidR="00E91C27" w:rsidRPr="00E91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1C27" w:rsidRPr="00AF68DF" w:rsidTr="0079231F">
        <w:tc>
          <w:tcPr>
            <w:tcW w:w="551" w:type="dxa"/>
            <w:shd w:val="clear" w:color="auto" w:fill="auto"/>
          </w:tcPr>
          <w:p w:rsidR="00E91C27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91C27" w:rsidRPr="00E91C27" w:rsidRDefault="00E91C27" w:rsidP="00C1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многожанровый конкурс-фестиваль</w:t>
            </w:r>
            <w:r w:rsidR="00C12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«ТЫ ЗВЕЗДА! »</w:t>
            </w:r>
          </w:p>
        </w:tc>
        <w:tc>
          <w:tcPr>
            <w:tcW w:w="2261" w:type="dxa"/>
            <w:shd w:val="clear" w:color="auto" w:fill="auto"/>
          </w:tcPr>
          <w:p w:rsidR="00E91C27" w:rsidRPr="00E91C27" w:rsidRDefault="00E91C27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Вахитов Фархад</w:t>
            </w:r>
          </w:p>
        </w:tc>
        <w:tc>
          <w:tcPr>
            <w:tcW w:w="1762" w:type="dxa"/>
            <w:shd w:val="clear" w:color="auto" w:fill="auto"/>
          </w:tcPr>
          <w:p w:rsidR="00E91C27" w:rsidRPr="00E91C27" w:rsidRDefault="00E91C27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1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E91C27" w:rsidRPr="00E91C27" w:rsidRDefault="00E91C27" w:rsidP="00C1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</w:t>
            </w:r>
            <w:r w:rsidR="00C12B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хитова </w:t>
            </w:r>
            <w:r w:rsidR="00C12B73">
              <w:rPr>
                <w:rFonts w:ascii="Times New Roman" w:hAnsi="Times New Roman" w:cs="Times New Roman"/>
                <w:sz w:val="24"/>
                <w:szCs w:val="24"/>
              </w:rPr>
              <w:t>И.Ш.</w:t>
            </w:r>
          </w:p>
        </w:tc>
      </w:tr>
      <w:tr w:rsidR="00E91C27" w:rsidRPr="00AF68DF" w:rsidTr="0079231F">
        <w:tc>
          <w:tcPr>
            <w:tcW w:w="551" w:type="dxa"/>
            <w:shd w:val="clear" w:color="auto" w:fill="auto"/>
          </w:tcPr>
          <w:p w:rsidR="00E91C27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91C27" w:rsidRPr="00E91C27" w:rsidRDefault="00CB2D67" w:rsidP="00C1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Международный </w:t>
            </w:r>
            <w:r w:rsidR="00E91C27"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образовательный портал «Солнечный свет» </w:t>
            </w:r>
          </w:p>
        </w:tc>
        <w:tc>
          <w:tcPr>
            <w:tcW w:w="2261" w:type="dxa"/>
            <w:shd w:val="clear" w:color="auto" w:fill="auto"/>
          </w:tcPr>
          <w:p w:rsidR="00E91C27" w:rsidRPr="00E91C27" w:rsidRDefault="00E91C27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Муртазина Сафия </w:t>
            </w:r>
          </w:p>
        </w:tc>
        <w:tc>
          <w:tcPr>
            <w:tcW w:w="1762" w:type="dxa"/>
            <w:shd w:val="clear" w:color="auto" w:fill="auto"/>
          </w:tcPr>
          <w:p w:rsidR="00E91C27" w:rsidRPr="00E91C27" w:rsidRDefault="00E91C27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Диплом I сте-пени</w:t>
            </w:r>
          </w:p>
        </w:tc>
        <w:tc>
          <w:tcPr>
            <w:tcW w:w="1843" w:type="dxa"/>
            <w:shd w:val="clear" w:color="auto" w:fill="auto"/>
          </w:tcPr>
          <w:p w:rsidR="00E91C27" w:rsidRPr="00E91C27" w:rsidRDefault="00E91C27" w:rsidP="00C1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C12B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C12B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гай»</w:t>
            </w:r>
            <w:r w:rsidR="00C12B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Гильму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динова </w:t>
            </w:r>
            <w:r w:rsidR="00C12B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Р.М.</w:t>
            </w:r>
          </w:p>
        </w:tc>
      </w:tr>
      <w:tr w:rsidR="00C12B73" w:rsidRPr="00AF68DF" w:rsidTr="0079231F">
        <w:tc>
          <w:tcPr>
            <w:tcW w:w="551" w:type="dxa"/>
            <w:shd w:val="clear" w:color="auto" w:fill="auto"/>
          </w:tcPr>
          <w:p w:rsidR="00C12B73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Международный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образовательный портал «Солнечный свет» </w:t>
            </w:r>
          </w:p>
        </w:tc>
        <w:tc>
          <w:tcPr>
            <w:tcW w:w="2261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Миргаязова Чулпан</w:t>
            </w:r>
          </w:p>
        </w:tc>
        <w:tc>
          <w:tcPr>
            <w:tcW w:w="1762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Диплом I сте-пени</w:t>
            </w:r>
          </w:p>
        </w:tc>
        <w:tc>
          <w:tcPr>
            <w:tcW w:w="1843" w:type="dxa"/>
            <w:shd w:val="clear" w:color="auto" w:fill="auto"/>
          </w:tcPr>
          <w:p w:rsidR="00C12B73" w:rsidRPr="00E91C27" w:rsidRDefault="00C12B73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Гильму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динова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Р.М.</w:t>
            </w:r>
          </w:p>
        </w:tc>
      </w:tr>
      <w:tr w:rsidR="00C12B73" w:rsidRPr="00AF68DF" w:rsidTr="0079231F">
        <w:tc>
          <w:tcPr>
            <w:tcW w:w="551" w:type="dxa"/>
            <w:shd w:val="clear" w:color="auto" w:fill="auto"/>
          </w:tcPr>
          <w:p w:rsidR="00C12B73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C12B73" w:rsidRPr="00E91C27" w:rsidRDefault="00CB2D67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</w:t>
            </w:r>
            <w:r w:rsidR="00C12B73"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образовательный портал «Солнечный свет» </w:t>
            </w:r>
          </w:p>
        </w:tc>
        <w:tc>
          <w:tcPr>
            <w:tcW w:w="2261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Гильмутдинова Малика</w:t>
            </w:r>
          </w:p>
        </w:tc>
        <w:tc>
          <w:tcPr>
            <w:tcW w:w="1762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Диплом II степени</w:t>
            </w:r>
          </w:p>
        </w:tc>
        <w:tc>
          <w:tcPr>
            <w:tcW w:w="1843" w:type="dxa"/>
            <w:shd w:val="clear" w:color="auto" w:fill="auto"/>
          </w:tcPr>
          <w:p w:rsidR="00C12B73" w:rsidRPr="00E91C27" w:rsidRDefault="00C12B73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Гильму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динова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Р.М.</w:t>
            </w:r>
          </w:p>
        </w:tc>
      </w:tr>
      <w:tr w:rsidR="00C12B73" w:rsidRPr="00AF68DF" w:rsidTr="0079231F">
        <w:tc>
          <w:tcPr>
            <w:tcW w:w="551" w:type="dxa"/>
            <w:shd w:val="clear" w:color="auto" w:fill="auto"/>
          </w:tcPr>
          <w:p w:rsidR="00C12B73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C12B73" w:rsidRPr="00E91C27" w:rsidRDefault="00CB2D67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</w:t>
            </w:r>
            <w:r w:rsidR="00C12B73"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образовательный портал «Солнечный свет» </w:t>
            </w:r>
          </w:p>
        </w:tc>
        <w:tc>
          <w:tcPr>
            <w:tcW w:w="2261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Гильмутдинова Малика</w:t>
            </w:r>
          </w:p>
        </w:tc>
        <w:tc>
          <w:tcPr>
            <w:tcW w:w="1762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Диплом II степени</w:t>
            </w:r>
          </w:p>
        </w:tc>
        <w:tc>
          <w:tcPr>
            <w:tcW w:w="1843" w:type="dxa"/>
            <w:shd w:val="clear" w:color="auto" w:fill="auto"/>
          </w:tcPr>
          <w:p w:rsidR="00C12B73" w:rsidRPr="00E91C27" w:rsidRDefault="00C12B73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Гильму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динова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Р.М.</w:t>
            </w:r>
          </w:p>
        </w:tc>
      </w:tr>
      <w:tr w:rsidR="00C12B73" w:rsidRPr="00AF68DF" w:rsidTr="0079231F">
        <w:tc>
          <w:tcPr>
            <w:tcW w:w="551" w:type="dxa"/>
            <w:shd w:val="clear" w:color="auto" w:fill="auto"/>
          </w:tcPr>
          <w:p w:rsidR="00C12B73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Международный конкурс «Your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way» «Добро и дети»</w:t>
            </w:r>
          </w:p>
        </w:tc>
        <w:tc>
          <w:tcPr>
            <w:tcW w:w="2261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Галеева Зарина</w:t>
            </w:r>
          </w:p>
        </w:tc>
        <w:tc>
          <w:tcPr>
            <w:tcW w:w="1762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Диплом III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C12B73" w:rsidRPr="00E91C27" w:rsidRDefault="00C12B73" w:rsidP="00C1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«Йолдызлар»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Галеева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.М.</w:t>
            </w:r>
          </w:p>
        </w:tc>
      </w:tr>
      <w:tr w:rsidR="00C12B73" w:rsidRPr="00AF68DF" w:rsidTr="0079231F">
        <w:tc>
          <w:tcPr>
            <w:tcW w:w="551" w:type="dxa"/>
            <w:shd w:val="clear" w:color="auto" w:fill="auto"/>
          </w:tcPr>
          <w:p w:rsidR="00C12B73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конкурс «Your way» «Добро и дети»</w:t>
            </w:r>
          </w:p>
        </w:tc>
        <w:tc>
          <w:tcPr>
            <w:tcW w:w="2261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Шайхиева Аделия</w:t>
            </w:r>
          </w:p>
        </w:tc>
        <w:tc>
          <w:tcPr>
            <w:tcW w:w="1762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12B73" w:rsidRPr="00E91C27" w:rsidRDefault="00C12B73" w:rsidP="00A177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«Йолдызлар»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Галеева Г.М.</w:t>
            </w:r>
          </w:p>
        </w:tc>
      </w:tr>
      <w:tr w:rsidR="00C12B73" w:rsidRPr="00AF68DF" w:rsidTr="0079231F">
        <w:tc>
          <w:tcPr>
            <w:tcW w:w="551" w:type="dxa"/>
            <w:shd w:val="clear" w:color="auto" w:fill="auto"/>
          </w:tcPr>
          <w:p w:rsidR="00C12B73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фестиваль – ко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курса талантов «Талант и успех»</w:t>
            </w:r>
          </w:p>
        </w:tc>
        <w:tc>
          <w:tcPr>
            <w:tcW w:w="2261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Татарский театр «Юлдаш»</w:t>
            </w:r>
          </w:p>
        </w:tc>
        <w:tc>
          <w:tcPr>
            <w:tcW w:w="1762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C12B73" w:rsidRPr="00E91C27" w:rsidRDefault="00C12B73" w:rsidP="00A177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еатр «Юлдаш»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.Р.</w:t>
            </w:r>
          </w:p>
        </w:tc>
      </w:tr>
      <w:tr w:rsidR="00C12B73" w:rsidRPr="00AF68DF" w:rsidTr="0079231F">
        <w:tc>
          <w:tcPr>
            <w:tcW w:w="551" w:type="dxa"/>
            <w:shd w:val="clear" w:color="auto" w:fill="auto"/>
          </w:tcPr>
          <w:p w:rsidR="00C12B73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фестиваль-конкурс детского, юношеского и взрослого творчества «Созвездие малой Венеции»</w:t>
            </w:r>
          </w:p>
        </w:tc>
        <w:tc>
          <w:tcPr>
            <w:tcW w:w="2261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«Хыял»</w:t>
            </w:r>
          </w:p>
        </w:tc>
        <w:tc>
          <w:tcPr>
            <w:tcW w:w="1762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 II степ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843" w:type="dxa"/>
            <w:shd w:val="clear" w:color="auto" w:fill="auto"/>
          </w:tcPr>
          <w:p w:rsidR="00C12B73" w:rsidRPr="00E91C27" w:rsidRDefault="00C12B73" w:rsidP="00A177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«Тылсым»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Хамидуллина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12B73" w:rsidRPr="00AF68DF" w:rsidTr="0079231F">
        <w:trPr>
          <w:trHeight w:val="631"/>
        </w:trPr>
        <w:tc>
          <w:tcPr>
            <w:tcW w:w="551" w:type="dxa"/>
            <w:shd w:val="clear" w:color="auto" w:fill="auto"/>
          </w:tcPr>
          <w:p w:rsidR="00C12B73" w:rsidRPr="00AF68DF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фестиваль-конкурс детского, юношеского и взрослого творчества «Созвездие малой Венеции»</w:t>
            </w:r>
          </w:p>
        </w:tc>
        <w:tc>
          <w:tcPr>
            <w:tcW w:w="2261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Орехова Софья</w:t>
            </w:r>
          </w:p>
        </w:tc>
        <w:tc>
          <w:tcPr>
            <w:tcW w:w="1762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 II степ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843" w:type="dxa"/>
            <w:shd w:val="clear" w:color="auto" w:fill="auto"/>
          </w:tcPr>
          <w:p w:rsidR="00C12B73" w:rsidRPr="00E91C27" w:rsidRDefault="00C12B73" w:rsidP="00A177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«Тылсым»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Хамидуллина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A17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12B73" w:rsidRPr="00AF68DF" w:rsidTr="0079231F">
        <w:tc>
          <w:tcPr>
            <w:tcW w:w="551" w:type="dxa"/>
            <w:shd w:val="clear" w:color="auto" w:fill="auto"/>
          </w:tcPr>
          <w:p w:rsidR="00C12B73" w:rsidRDefault="00C12B7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фестиваль-конкурс детского, юношеского и взрослого творчества «Созвездие малой Венеции»</w:t>
            </w:r>
          </w:p>
        </w:tc>
        <w:tc>
          <w:tcPr>
            <w:tcW w:w="2261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ан-самбль «Җәүһә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62" w:type="dxa"/>
            <w:shd w:val="clear" w:color="auto" w:fill="auto"/>
          </w:tcPr>
          <w:p w:rsidR="00C12B73" w:rsidRPr="00E91C27" w:rsidRDefault="00C12B7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 III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12B73" w:rsidRPr="00E91C27" w:rsidRDefault="00A177C3" w:rsidP="00A177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C12B73"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«Җәүһә</w:t>
            </w:r>
            <w:proofErr w:type="gramStart"/>
            <w:r w:rsidR="00C12B73"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="00C12B73"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C12B73"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</w:t>
            </w:r>
            <w:r w:rsidR="00C12B73"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C12B73"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мидуллина Г</w:t>
            </w:r>
            <w:r w:rsidR="00C12B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C12B73"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З</w:t>
            </w:r>
            <w:r w:rsidR="00C12B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фестиваль-конкурс детского, юношеского и взрослого творчества «Созвездие малой Венеции»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ан-самбль «Җәүһә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 III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A177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«Җәүһә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фестиваль-конкурс детского, юношеского и взрослого творчества «Созвездие малой Венеции»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Ахметханова Вал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рия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 III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A177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«Җәүһә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дуллина Г-к З.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фестиваль-конкурс детского, юношеского и взрослого творчества «Созвездие малой Венеции»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ан-самбль «Җәүһә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 II степ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«Җәүһә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дуллина Г-к З.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Межрегиональный фестиваль ко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курс «Милеениум Фест» «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HAPPY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Kids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Галеева Зарина 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A177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«Йолдызлар»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Галеева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интернет-олимпиада «Солнечный свет»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Шарипов Рияз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дителя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A177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Фольк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театр  «Әллүки»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.Ф.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онлайн конкурс-фестиваль речевого и вокального искусства языков народов Пово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жья «Илхамият-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VI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Закиров Мустафа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 III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Фольк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театр  «Әллүки»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.Ф.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XIII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өньякүләм әдәбимарафон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Гимранова Мадина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 III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Фольк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театр  «Әллүки»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.Ф.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конкурс «SFORZADO»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Баширова Ангел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A177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«Лэйлэ»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Международный конкурс-фестиваль речевого и вокального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искусства «Илхамият»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Миннуллина Алия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«Лэйлэ»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римуллина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29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урс-фестиваль речевого и вокаль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искусства «Илхамият»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Миннеханова Дина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«Лэйлэ»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фестиваль-конкурс талантов «Крылья»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«Хыял»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 II степ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A17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«Тыл</w:t>
            </w:r>
            <w:r w:rsidR="00517A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сым»,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фестиваль-конкурс "Золотое наследие»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«Хыял»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 III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«Тыл</w:t>
            </w:r>
            <w:r w:rsidR="00517A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сым»,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конкурс «Путь к Вифлиемской звезде». Арт-ассоциация «Зажечь звезду»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Зарифуллина Зам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Лау-реата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II сте-пени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A17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«Дуслык» З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конкурс иску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ства и творчества «Горизонты»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«Тылсым»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</w:t>
            </w:r>
          </w:p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степени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D54F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D54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 w:rsidR="00D54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«Тыл</w:t>
            </w:r>
            <w:r w:rsidR="00517A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сым»,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 w:rsidR="00D54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 З</w:t>
            </w:r>
            <w:r w:rsidR="00D54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177C3" w:rsidRPr="00AF68DF" w:rsidTr="0079231F">
        <w:tc>
          <w:tcPr>
            <w:tcW w:w="551" w:type="dxa"/>
            <w:shd w:val="clear" w:color="auto" w:fill="auto"/>
          </w:tcPr>
          <w:p w:rsidR="00A177C3" w:rsidRDefault="00A177C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конкурс творч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ства и искусства «Горизонты»</w:t>
            </w:r>
          </w:p>
        </w:tc>
        <w:tc>
          <w:tcPr>
            <w:tcW w:w="2261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Вокальная студия «Non stop», 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«Задоринки</w:t>
            </w:r>
          </w:p>
        </w:tc>
        <w:tc>
          <w:tcPr>
            <w:tcW w:w="1762" w:type="dxa"/>
            <w:shd w:val="clear" w:color="auto" w:fill="auto"/>
          </w:tcPr>
          <w:p w:rsidR="00A177C3" w:rsidRPr="00E91C27" w:rsidRDefault="00A177C3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177C3" w:rsidRPr="00E91C27" w:rsidRDefault="00A177C3" w:rsidP="00D54F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D54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студия «Камелия»</w:t>
            </w:r>
            <w:r w:rsidR="00CB2D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D54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 w:rsidR="00D54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 w:rsidR="00D54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54F8C" w:rsidRPr="00AF68DF" w:rsidTr="0079231F">
        <w:tc>
          <w:tcPr>
            <w:tcW w:w="551" w:type="dxa"/>
            <w:shd w:val="clear" w:color="auto" w:fill="auto"/>
          </w:tcPr>
          <w:p w:rsidR="00D54F8C" w:rsidRDefault="00D54F8C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конкурс творч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ства и искусства «Горизонты»</w:t>
            </w:r>
          </w:p>
        </w:tc>
        <w:tc>
          <w:tcPr>
            <w:tcW w:w="2261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Исмагилова Сам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</w:t>
            </w:r>
          </w:p>
        </w:tc>
        <w:tc>
          <w:tcPr>
            <w:tcW w:w="1762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D54F8C" w:rsidRPr="00E91C27" w:rsidRDefault="00D54F8C" w:rsidP="00D54F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студия «Камелия»</w:t>
            </w:r>
            <w:r w:rsidR="00CB2D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54F8C" w:rsidRPr="00AF68DF" w:rsidTr="0079231F">
        <w:tc>
          <w:tcPr>
            <w:tcW w:w="551" w:type="dxa"/>
            <w:shd w:val="clear" w:color="auto" w:fill="auto"/>
          </w:tcPr>
          <w:p w:rsidR="00D54F8C" w:rsidRDefault="00D54F8C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конкурс творч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ства и искусства «Горизонты»</w:t>
            </w:r>
          </w:p>
        </w:tc>
        <w:tc>
          <w:tcPr>
            <w:tcW w:w="2261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Боверхофф Соня</w:t>
            </w:r>
          </w:p>
        </w:tc>
        <w:tc>
          <w:tcPr>
            <w:tcW w:w="1762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студия «Камелия»</w:t>
            </w:r>
            <w:r w:rsidR="00CB2D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54F8C" w:rsidRPr="00AF68DF" w:rsidTr="0079231F">
        <w:tc>
          <w:tcPr>
            <w:tcW w:w="551" w:type="dxa"/>
            <w:shd w:val="clear" w:color="auto" w:fill="auto"/>
          </w:tcPr>
          <w:p w:rsidR="00D54F8C" w:rsidRDefault="00D54F8C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конкурс творч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ства и искусства «Горизонты»</w:t>
            </w:r>
          </w:p>
        </w:tc>
        <w:tc>
          <w:tcPr>
            <w:tcW w:w="2261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Исмагилова Сам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</w:t>
            </w:r>
          </w:p>
        </w:tc>
        <w:tc>
          <w:tcPr>
            <w:tcW w:w="1762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студия «Камелия»</w:t>
            </w:r>
            <w:r w:rsidR="00CB2D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54F8C" w:rsidRPr="00AF68DF" w:rsidTr="0079231F">
        <w:tc>
          <w:tcPr>
            <w:tcW w:w="551" w:type="dxa"/>
            <w:shd w:val="clear" w:color="auto" w:fill="auto"/>
          </w:tcPr>
          <w:p w:rsidR="00D54F8C" w:rsidRDefault="00D54F8C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конкурс «Звез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ный дождь».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Арт-центр Наследие (Санкт-Петрбург)</w:t>
            </w:r>
          </w:p>
        </w:tc>
        <w:tc>
          <w:tcPr>
            <w:tcW w:w="2261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Зарифуллина Зам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</w:t>
            </w:r>
          </w:p>
        </w:tc>
        <w:tc>
          <w:tcPr>
            <w:tcW w:w="1762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Лау-реата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II сте-пени</w:t>
            </w:r>
          </w:p>
        </w:tc>
        <w:tc>
          <w:tcPr>
            <w:tcW w:w="1843" w:type="dxa"/>
            <w:shd w:val="clear" w:color="auto" w:fill="auto"/>
          </w:tcPr>
          <w:p w:rsidR="00D54F8C" w:rsidRPr="00E91C27" w:rsidRDefault="00D54F8C" w:rsidP="00D54F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«Дус</w:t>
            </w:r>
            <w:r w:rsidR="00CB2D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лык»</w:t>
            </w:r>
            <w:r w:rsidR="00CB2D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Зорина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54F8C" w:rsidRPr="00AF68DF" w:rsidTr="0079231F">
        <w:tc>
          <w:tcPr>
            <w:tcW w:w="551" w:type="dxa"/>
            <w:shd w:val="clear" w:color="auto" w:fill="auto"/>
          </w:tcPr>
          <w:p w:rsidR="00D54F8C" w:rsidRDefault="00D54F8C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фестиваль ко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курс (заочный) «Золотая лира». г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анкт-Петербург.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Арт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центр Наследие</w:t>
            </w:r>
          </w:p>
        </w:tc>
        <w:tc>
          <w:tcPr>
            <w:tcW w:w="2261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Зарифуллина Зам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</w:t>
            </w:r>
          </w:p>
        </w:tc>
        <w:tc>
          <w:tcPr>
            <w:tcW w:w="1762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Лау-реата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III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D54F8C" w:rsidRPr="00E91C27" w:rsidRDefault="00D54F8C" w:rsidP="00D54F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«Дус</w:t>
            </w:r>
            <w:r w:rsidR="00CB2D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лык»</w:t>
            </w:r>
            <w:r w:rsidR="00CB2D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Зорина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54F8C" w:rsidRPr="00AF68DF" w:rsidTr="0079231F">
        <w:tc>
          <w:tcPr>
            <w:tcW w:w="551" w:type="dxa"/>
            <w:shd w:val="clear" w:color="auto" w:fill="auto"/>
          </w:tcPr>
          <w:p w:rsidR="00D54F8C" w:rsidRDefault="00D54F8C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фестиваль-конкурс искусств «Отражение»</w:t>
            </w:r>
          </w:p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«Цирк»</w:t>
            </w:r>
          </w:p>
        </w:tc>
        <w:tc>
          <w:tcPr>
            <w:tcW w:w="2261" w:type="dxa"/>
            <w:shd w:val="clear" w:color="auto" w:fill="auto"/>
          </w:tcPr>
          <w:p w:rsidR="00D54F8C" w:rsidRPr="00E91C27" w:rsidRDefault="00D54F8C" w:rsidP="00077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Танцевально-цирковая студия «Джива»</w:t>
            </w:r>
          </w:p>
        </w:tc>
        <w:tc>
          <w:tcPr>
            <w:tcW w:w="1762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Лау-реата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II сте-пени</w:t>
            </w:r>
          </w:p>
        </w:tc>
        <w:tc>
          <w:tcPr>
            <w:tcW w:w="1843" w:type="dxa"/>
            <w:shd w:val="clear" w:color="auto" w:fill="auto"/>
          </w:tcPr>
          <w:p w:rsidR="00D54F8C" w:rsidRPr="00E91C27" w:rsidRDefault="00D54F8C" w:rsidP="00D54F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цирк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студия «Джи</w:t>
            </w:r>
            <w:r w:rsidR="00CB2D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ва»</w:t>
            </w:r>
            <w:r w:rsidR="00CB2D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Чулакова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54F8C" w:rsidRPr="00AF68DF" w:rsidTr="0079231F">
        <w:tc>
          <w:tcPr>
            <w:tcW w:w="551" w:type="dxa"/>
            <w:shd w:val="clear" w:color="auto" w:fill="auto"/>
          </w:tcPr>
          <w:p w:rsidR="00D54F8C" w:rsidRDefault="00D54F8C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XI Международный конкурс чт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цов им. Г.Тукая</w:t>
            </w:r>
          </w:p>
        </w:tc>
        <w:tc>
          <w:tcPr>
            <w:tcW w:w="2261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Закиров Мустафа</w:t>
            </w:r>
          </w:p>
        </w:tc>
        <w:tc>
          <w:tcPr>
            <w:tcW w:w="1762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Фольк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театр  «Әллүки»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.Ф.</w:t>
            </w:r>
          </w:p>
        </w:tc>
      </w:tr>
      <w:tr w:rsidR="00D54F8C" w:rsidRPr="00AF68DF" w:rsidTr="0079231F">
        <w:tc>
          <w:tcPr>
            <w:tcW w:w="551" w:type="dxa"/>
            <w:shd w:val="clear" w:color="auto" w:fill="auto"/>
          </w:tcPr>
          <w:p w:rsidR="00D54F8C" w:rsidRDefault="00D54F8C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42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XII Международный конкурс-фестиваль детского и юношеского творчества «Виктория»</w:t>
            </w:r>
          </w:p>
        </w:tc>
        <w:tc>
          <w:tcPr>
            <w:tcW w:w="2261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Александрова 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лана</w:t>
            </w:r>
          </w:p>
        </w:tc>
        <w:tc>
          <w:tcPr>
            <w:tcW w:w="1762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студия «Камелия»</w:t>
            </w:r>
            <w:r w:rsidR="00CB2D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54F8C" w:rsidRPr="00E91C27" w:rsidRDefault="00D54F8C" w:rsidP="00CB2D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54F8C" w:rsidRPr="00AF68DF" w:rsidTr="0079231F">
        <w:tc>
          <w:tcPr>
            <w:tcW w:w="551" w:type="dxa"/>
            <w:shd w:val="clear" w:color="auto" w:fill="auto"/>
          </w:tcPr>
          <w:p w:rsidR="00D54F8C" w:rsidRDefault="00D54F8C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XII Международный конкурс-фестиваль детского и юношеского творчества «Виктория»</w:t>
            </w:r>
          </w:p>
        </w:tc>
        <w:tc>
          <w:tcPr>
            <w:tcW w:w="2261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Вокальная студия «Non stop», 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«Задори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ки»</w:t>
            </w:r>
          </w:p>
        </w:tc>
        <w:tc>
          <w:tcPr>
            <w:tcW w:w="1762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студия «Камелия»</w:t>
            </w:r>
            <w:r w:rsidR="00CB2D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54F8C" w:rsidRPr="00AF68DF" w:rsidTr="0079231F">
        <w:tc>
          <w:tcPr>
            <w:tcW w:w="551" w:type="dxa"/>
            <w:shd w:val="clear" w:color="auto" w:fill="auto"/>
          </w:tcPr>
          <w:p w:rsidR="00D54F8C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XII Международный конкурс-фестиваль детского и юношеского творчества «Виктория»</w:t>
            </w:r>
          </w:p>
        </w:tc>
        <w:tc>
          <w:tcPr>
            <w:tcW w:w="2261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Вокальная студия «Non stop», а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«Радуга»</w:t>
            </w:r>
          </w:p>
        </w:tc>
        <w:tc>
          <w:tcPr>
            <w:tcW w:w="1762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студия «Камелия»</w:t>
            </w:r>
            <w:r w:rsidR="00CB2D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54F8C" w:rsidRPr="00E91C27" w:rsidRDefault="00D54F8C" w:rsidP="00CB2D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54F8C" w:rsidRPr="00AF68DF" w:rsidTr="0079231F">
        <w:tc>
          <w:tcPr>
            <w:tcW w:w="551" w:type="dxa"/>
            <w:shd w:val="clear" w:color="auto" w:fill="auto"/>
          </w:tcPr>
          <w:p w:rsidR="00D54F8C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Международная олимпиада «Классный час» по дисциплине «Великая Победа».</w:t>
            </w:r>
          </w:p>
        </w:tc>
        <w:tc>
          <w:tcPr>
            <w:tcW w:w="2261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Габдрахимов Ранис</w:t>
            </w:r>
          </w:p>
        </w:tc>
        <w:tc>
          <w:tcPr>
            <w:tcW w:w="1762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 II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Фольк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театр  «Әллүки»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.Ф.</w:t>
            </w:r>
          </w:p>
        </w:tc>
      </w:tr>
      <w:tr w:rsidR="00D54F8C" w:rsidRPr="00AF68DF" w:rsidTr="0079231F">
        <w:tc>
          <w:tcPr>
            <w:tcW w:w="551" w:type="dxa"/>
            <w:shd w:val="clear" w:color="auto" w:fill="auto"/>
          </w:tcPr>
          <w:p w:rsidR="00D54F8C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творч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ских дарований «Арт-платформа»</w:t>
            </w:r>
          </w:p>
        </w:tc>
        <w:tc>
          <w:tcPr>
            <w:tcW w:w="2261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вокальный 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самбль «Фантазия»</w:t>
            </w:r>
          </w:p>
        </w:tc>
        <w:tc>
          <w:tcPr>
            <w:tcW w:w="1762" w:type="dxa"/>
            <w:shd w:val="clear" w:color="auto" w:fill="auto"/>
          </w:tcPr>
          <w:p w:rsidR="00D54F8C" w:rsidRPr="00E91C27" w:rsidRDefault="00D54F8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3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D54F8C" w:rsidRPr="00E91C27" w:rsidRDefault="00D54F8C" w:rsidP="00D54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«Фантазия», Ахметзянова Ч.И.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конкурс-фестиваль «Илхамият»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Агмалов Тимур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деи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», Зиганш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«Во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рождение», г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анкт-Петербург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Ткачев Эрик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2B6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деи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», Зиганш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«Путь к Вифлеемской звезде»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Мансурова Лейсан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2B6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деи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», Зиганш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«Путь к Вифлиемской звезде»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Шарифуллина З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2B6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деи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», Зиганш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«Путь к Вифлиемской звезде»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Гумеров Адель</w:t>
            </w:r>
          </w:p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Иманаев Динияр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2B6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деи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», Зиганш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конкурс-фестиваль «Илхамият»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Агмалов Тимур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444C5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 w:rsidR="002B6B9F" w:rsidRPr="00E91C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2B6B9F" w:rsidRPr="00E91C27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6B9F" w:rsidRPr="00E91C27">
              <w:rPr>
                <w:rFonts w:ascii="Times New Roman" w:hAnsi="Times New Roman" w:cs="Times New Roman"/>
                <w:sz w:val="24"/>
                <w:szCs w:val="24"/>
              </w:rPr>
              <w:t>деи</w:t>
            </w:r>
            <w:proofErr w:type="gramEnd"/>
            <w:r w:rsidR="002B6B9F" w:rsidRPr="00E91C27">
              <w:rPr>
                <w:rFonts w:ascii="Times New Roman" w:hAnsi="Times New Roman" w:cs="Times New Roman"/>
                <w:sz w:val="24"/>
                <w:szCs w:val="24"/>
              </w:rPr>
              <w:t>», Зиганш</w:t>
            </w:r>
            <w:r w:rsidR="002B6B9F" w:rsidRPr="00E91C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6B9F" w:rsidRPr="00E91C27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«Во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рождение», г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анкт-Петербург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Ткачев Эрик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театр «Лиц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«Путь к Вифлеемской звезде»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Мансурова Лейсан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деи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», Зиганш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«Путь к Вифлиемской звезде»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Шарифуллина З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деи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», Зиганш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«Путь к Вифлиемской звезде»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Гумеров Адель</w:t>
            </w:r>
          </w:p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Иманаев Динияр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деи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», Зиганш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«Путь к Вифлиемской звезде»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Пузикова Алина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 «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деи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», Зиганш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58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хоре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графического искусства «Новг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родские купола»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Хореографическое объединение «Зе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кало»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2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«Зе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кало», Мурат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ва Г.А.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искусств «Симфония талантов»,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Хореографическое объединение «Зе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кало»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3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  <w:p w:rsidR="002B6B9F" w:rsidRPr="00E91C27" w:rsidRDefault="002B6B9F" w:rsidP="002B6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«Зе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кало», Мурат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ва Г.А.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хореографического 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кусства «Невские изумруды»,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Хореографическое объединение «Зе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кало»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1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«Зе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кало», Мурат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ва Г.А.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конкурс-фестиваль детского и юношеского творчества «Виктория».  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Хореографическое объединение «Зе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кало»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«Зе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кало», Мурат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ва Г.А.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хореографического 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кусства «Золотая Вологда»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Хореографическое объединение «Зе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кало»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2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«Зе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кало», Мурат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ва Г.А.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хореографического 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кусства «Новгородские купола»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«Чишмэ»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2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тудия «Чишмэ», Кус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товская Е.А., Патрикеева Л.А.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36-й Международный Фестиваль-конкурс детского и юношеского творчества «Вдохновение. Весна»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«Чишмэ»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2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тудия «Чишмэ», Кус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товская Е.А., Патрикеева Л.А.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36-й Международный Фестиваль-конкурс детского и юношеского творчества «Вдохновение. Весна»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«Чишмэ»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2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тудия «Чишмэ», Кус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товская Е.А., Патрикеева Л.А.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 конкурс-фестиваль детского и юношеского творчества Виктория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вокальный 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самбль «Муз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кальная капель»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«М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зыкальная к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пель», Хусну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динова Э.С.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Межрегиональный фестиваль де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ского творчества «Твой выход»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«Чишмэ»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2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тудия «Чишмэ», Фар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хутдинова Г.Р., Патрикеева Л.А.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Межрегиональный фестиваль де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ского творчества «Твой выход»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«Чишмэ»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тудия «Чишмэ», Фар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хутдинова Г.Р., Патрикеева Л.А.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«Вдохновение. Весна»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«Чишмэ»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2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тудия «Чишмэ», Фар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хутдинова Г.Р., 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Патрикеева Л.А.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2B6B9F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70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«Вдохновение. Весна»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«Чишмэ»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2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тудия «Чишмэ», Фар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хутдинова Г.Р., Патрикеева Л.А.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444C59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«Вдохновение. Весна»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«Чишмэ»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за лучший к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стюм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тудия «Чишмэ», Фар</w:t>
            </w:r>
            <w:r w:rsidR="00CB2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хутдинова Г.Р., Патрикеева Л.А.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444C59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хореографического 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кусства «Данс авеню»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дость»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3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дость», Ром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нова С.Г.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444C59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хореографического и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кусства «Данс авеню»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дость»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3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дость», Ром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нова С.Г.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444C59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«Звездный дождь»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вокальный 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самбль «Карамел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Лауреат 2 ст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r w:rsidR="00444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анс</w:t>
            </w:r>
            <w:r w:rsidR="00444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рамельки», Г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тауллина Д.А.</w:t>
            </w:r>
          </w:p>
        </w:tc>
      </w:tr>
      <w:tr w:rsidR="002B6B9F" w:rsidRPr="00AF68DF" w:rsidTr="0079231F">
        <w:tc>
          <w:tcPr>
            <w:tcW w:w="551" w:type="dxa"/>
            <w:shd w:val="clear" w:color="auto" w:fill="auto"/>
          </w:tcPr>
          <w:p w:rsidR="002B6B9F" w:rsidRDefault="00444C59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XII Международный конкурс для детей и молодежи «Поколение одаренных»</w:t>
            </w:r>
          </w:p>
        </w:tc>
        <w:tc>
          <w:tcPr>
            <w:tcW w:w="2261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ДОО «Право и Я»</w:t>
            </w:r>
          </w:p>
        </w:tc>
        <w:tc>
          <w:tcPr>
            <w:tcW w:w="1762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I 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2B6B9F" w:rsidRPr="00E91C27" w:rsidRDefault="002B6B9F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Право и Я,</w:t>
            </w:r>
            <w:r w:rsidR="00444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Державина В.В.</w:t>
            </w:r>
          </w:p>
        </w:tc>
      </w:tr>
      <w:tr w:rsidR="00444C59" w:rsidRPr="00AF68DF" w:rsidTr="0079231F">
        <w:tc>
          <w:tcPr>
            <w:tcW w:w="551" w:type="dxa"/>
            <w:shd w:val="clear" w:color="auto" w:fill="auto"/>
          </w:tcPr>
          <w:p w:rsidR="00444C59" w:rsidRDefault="00444C59" w:rsidP="00444C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школ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ников «Спорт, молодость, здор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вье»</w:t>
            </w:r>
          </w:p>
        </w:tc>
        <w:tc>
          <w:tcPr>
            <w:tcW w:w="2261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Шигапова Эвелина</w:t>
            </w:r>
          </w:p>
        </w:tc>
        <w:tc>
          <w:tcPr>
            <w:tcW w:w="1762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I 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ская азбука, Журавлева Н.Ф.</w:t>
            </w:r>
          </w:p>
        </w:tc>
      </w:tr>
      <w:tr w:rsidR="00444C59" w:rsidRPr="00AF68DF" w:rsidTr="0079231F">
        <w:tc>
          <w:tcPr>
            <w:tcW w:w="551" w:type="dxa"/>
            <w:shd w:val="clear" w:color="auto" w:fill="auto"/>
          </w:tcPr>
          <w:p w:rsidR="00444C59" w:rsidRDefault="00444C59" w:rsidP="00444C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XX Международная олимпиада по психологии для школьников </w:t>
            </w:r>
          </w:p>
        </w:tc>
        <w:tc>
          <w:tcPr>
            <w:tcW w:w="2261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Галиуллина Алина</w:t>
            </w:r>
          </w:p>
        </w:tc>
        <w:tc>
          <w:tcPr>
            <w:tcW w:w="1762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II 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ская азбука, Журавлева Н.Ф.</w:t>
            </w:r>
          </w:p>
        </w:tc>
      </w:tr>
      <w:tr w:rsidR="00444C59" w:rsidRPr="00AF68DF" w:rsidTr="0079231F">
        <w:tc>
          <w:tcPr>
            <w:tcW w:w="551" w:type="dxa"/>
            <w:shd w:val="clear" w:color="auto" w:fill="auto"/>
          </w:tcPr>
          <w:p w:rsidR="00444C59" w:rsidRDefault="00444C59" w:rsidP="00444C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дистанционный «Школьный инфоконкурс – 2020» по русскому языку</w:t>
            </w:r>
          </w:p>
        </w:tc>
        <w:tc>
          <w:tcPr>
            <w:tcW w:w="2261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Гатина Гузель</w:t>
            </w:r>
          </w:p>
        </w:tc>
        <w:tc>
          <w:tcPr>
            <w:tcW w:w="1762" w:type="dxa"/>
            <w:shd w:val="clear" w:color="auto" w:fill="auto"/>
          </w:tcPr>
          <w:p w:rsidR="00444C59" w:rsidRPr="00E91C27" w:rsidRDefault="00444C59" w:rsidP="00CB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III 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ская азбука, Журавлева Н.Ф.</w:t>
            </w:r>
          </w:p>
        </w:tc>
      </w:tr>
      <w:tr w:rsidR="00444C59" w:rsidRPr="00AF68DF" w:rsidTr="0079231F">
        <w:tc>
          <w:tcPr>
            <w:tcW w:w="551" w:type="dxa"/>
            <w:shd w:val="clear" w:color="auto" w:fill="auto"/>
          </w:tcPr>
          <w:p w:rsidR="00444C59" w:rsidRDefault="00444C59" w:rsidP="00444C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дистанционный «Школьный инфоконкурс – 2020» по русскому языку</w:t>
            </w:r>
          </w:p>
        </w:tc>
        <w:tc>
          <w:tcPr>
            <w:tcW w:w="2261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Валиева Зиля</w:t>
            </w:r>
          </w:p>
        </w:tc>
        <w:tc>
          <w:tcPr>
            <w:tcW w:w="1762" w:type="dxa"/>
            <w:shd w:val="clear" w:color="auto" w:fill="auto"/>
          </w:tcPr>
          <w:p w:rsidR="00444C59" w:rsidRPr="00E91C27" w:rsidRDefault="00444C59" w:rsidP="00CB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I 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ская азбука, Журавлева Н.Ф.</w:t>
            </w:r>
          </w:p>
        </w:tc>
      </w:tr>
      <w:tr w:rsidR="00444C59" w:rsidRPr="00AF68DF" w:rsidTr="0079231F">
        <w:tc>
          <w:tcPr>
            <w:tcW w:w="551" w:type="dxa"/>
            <w:shd w:val="clear" w:color="auto" w:fill="auto"/>
          </w:tcPr>
          <w:p w:rsidR="00444C59" w:rsidRDefault="00444C59" w:rsidP="00444C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школ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ников «Эрудиты мирового спорта»</w:t>
            </w:r>
          </w:p>
        </w:tc>
        <w:tc>
          <w:tcPr>
            <w:tcW w:w="2261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Белоглазова Юлия</w:t>
            </w:r>
          </w:p>
        </w:tc>
        <w:tc>
          <w:tcPr>
            <w:tcW w:w="1762" w:type="dxa"/>
            <w:shd w:val="clear" w:color="auto" w:fill="auto"/>
          </w:tcPr>
          <w:p w:rsidR="00444C59" w:rsidRPr="00E91C27" w:rsidRDefault="00444C59" w:rsidP="00CB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I 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ская азбука, Журавлева Н.Ф.</w:t>
            </w:r>
          </w:p>
        </w:tc>
      </w:tr>
      <w:tr w:rsidR="00444C59" w:rsidRPr="00AF68DF" w:rsidTr="0079231F">
        <w:tc>
          <w:tcPr>
            <w:tcW w:w="551" w:type="dxa"/>
            <w:shd w:val="clear" w:color="auto" w:fill="auto"/>
          </w:tcPr>
          <w:p w:rsidR="00444C59" w:rsidRDefault="00444C59" w:rsidP="00444C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«Бе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опасная среда»</w:t>
            </w:r>
          </w:p>
        </w:tc>
        <w:tc>
          <w:tcPr>
            <w:tcW w:w="2261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Закиров Юсуф </w:t>
            </w:r>
          </w:p>
        </w:tc>
        <w:tc>
          <w:tcPr>
            <w:tcW w:w="1762" w:type="dxa"/>
            <w:shd w:val="clear" w:color="auto" w:fill="auto"/>
          </w:tcPr>
          <w:p w:rsidR="00444C59" w:rsidRPr="00E91C27" w:rsidRDefault="00444C59" w:rsidP="00CB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II 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Светофор и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, Сергеева А.А.</w:t>
            </w:r>
          </w:p>
        </w:tc>
      </w:tr>
      <w:tr w:rsidR="00444C59" w:rsidRPr="00AF68DF" w:rsidTr="0079231F">
        <w:tc>
          <w:tcPr>
            <w:tcW w:w="551" w:type="dxa"/>
            <w:shd w:val="clear" w:color="auto" w:fill="auto"/>
          </w:tcPr>
          <w:p w:rsidR="00444C59" w:rsidRDefault="00444C59" w:rsidP="00444C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«Бе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опасная среда»</w:t>
            </w:r>
          </w:p>
        </w:tc>
        <w:tc>
          <w:tcPr>
            <w:tcW w:w="2261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Салимова Лилия</w:t>
            </w:r>
          </w:p>
        </w:tc>
        <w:tc>
          <w:tcPr>
            <w:tcW w:w="1762" w:type="dxa"/>
            <w:shd w:val="clear" w:color="auto" w:fill="auto"/>
          </w:tcPr>
          <w:p w:rsidR="00444C59" w:rsidRPr="00E91C27" w:rsidRDefault="00444C59" w:rsidP="00CB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II 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Светофор и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, Сергеева А.А.</w:t>
            </w:r>
          </w:p>
        </w:tc>
      </w:tr>
      <w:tr w:rsidR="00444C59" w:rsidRPr="00AF68DF" w:rsidTr="0079231F">
        <w:tc>
          <w:tcPr>
            <w:tcW w:w="551" w:type="dxa"/>
            <w:shd w:val="clear" w:color="auto" w:fill="auto"/>
          </w:tcPr>
          <w:p w:rsidR="00444C59" w:rsidRDefault="00444C59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E91C27" w:rsidRDefault="00444C5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«Бе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опасная среда»</w:t>
            </w:r>
          </w:p>
        </w:tc>
        <w:tc>
          <w:tcPr>
            <w:tcW w:w="2261" w:type="dxa"/>
            <w:shd w:val="clear" w:color="auto" w:fill="auto"/>
          </w:tcPr>
          <w:p w:rsidR="00444C59" w:rsidRPr="00E91C27" w:rsidRDefault="00444C5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Козловский Федор</w:t>
            </w:r>
          </w:p>
        </w:tc>
        <w:tc>
          <w:tcPr>
            <w:tcW w:w="1762" w:type="dxa"/>
            <w:shd w:val="clear" w:color="auto" w:fill="auto"/>
          </w:tcPr>
          <w:p w:rsidR="00444C59" w:rsidRPr="00E91C27" w:rsidRDefault="00444C59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II 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Светофор и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, Сергеева А.А.</w:t>
            </w:r>
          </w:p>
        </w:tc>
      </w:tr>
      <w:tr w:rsidR="00444C59" w:rsidRPr="00AF68DF" w:rsidTr="0079231F">
        <w:tc>
          <w:tcPr>
            <w:tcW w:w="551" w:type="dxa"/>
            <w:shd w:val="clear" w:color="auto" w:fill="auto"/>
          </w:tcPr>
          <w:p w:rsidR="00444C59" w:rsidRDefault="00444C59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84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E91C27" w:rsidRDefault="00444C5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«Бе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опасная среда»</w:t>
            </w:r>
          </w:p>
        </w:tc>
        <w:tc>
          <w:tcPr>
            <w:tcW w:w="2261" w:type="dxa"/>
            <w:shd w:val="clear" w:color="auto" w:fill="auto"/>
          </w:tcPr>
          <w:p w:rsidR="00444C59" w:rsidRPr="00E91C27" w:rsidRDefault="00444C5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Бакирова Алина</w:t>
            </w:r>
          </w:p>
        </w:tc>
        <w:tc>
          <w:tcPr>
            <w:tcW w:w="1762" w:type="dxa"/>
            <w:shd w:val="clear" w:color="auto" w:fill="auto"/>
          </w:tcPr>
          <w:p w:rsidR="00444C59" w:rsidRPr="00E91C27" w:rsidRDefault="00444C59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II 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Светофор и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, Сергеева А.А.</w:t>
            </w:r>
          </w:p>
        </w:tc>
      </w:tr>
      <w:tr w:rsidR="00444C59" w:rsidRPr="00AF68DF" w:rsidTr="0079231F">
        <w:tc>
          <w:tcPr>
            <w:tcW w:w="551" w:type="dxa"/>
            <w:shd w:val="clear" w:color="auto" w:fill="auto"/>
          </w:tcPr>
          <w:p w:rsidR="00444C59" w:rsidRDefault="00444C59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E91C27" w:rsidRDefault="00444C5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«Бе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опасная среда»</w:t>
            </w:r>
          </w:p>
        </w:tc>
        <w:tc>
          <w:tcPr>
            <w:tcW w:w="2261" w:type="dxa"/>
            <w:shd w:val="clear" w:color="auto" w:fill="auto"/>
          </w:tcPr>
          <w:p w:rsidR="00444C59" w:rsidRPr="00E91C27" w:rsidRDefault="00444C5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Блинова Мария</w:t>
            </w:r>
          </w:p>
        </w:tc>
        <w:tc>
          <w:tcPr>
            <w:tcW w:w="1762" w:type="dxa"/>
            <w:shd w:val="clear" w:color="auto" w:fill="auto"/>
          </w:tcPr>
          <w:p w:rsidR="00444C59" w:rsidRPr="00E91C27" w:rsidRDefault="00444C59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II 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Светофор и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, Сергеева А.А.</w:t>
            </w:r>
          </w:p>
        </w:tc>
      </w:tr>
      <w:tr w:rsidR="00444C59" w:rsidRPr="00AF68DF" w:rsidTr="0079231F">
        <w:tc>
          <w:tcPr>
            <w:tcW w:w="551" w:type="dxa"/>
            <w:shd w:val="clear" w:color="auto" w:fill="auto"/>
          </w:tcPr>
          <w:p w:rsidR="00444C59" w:rsidRDefault="00444C59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E91C27" w:rsidRDefault="00444C5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«Бе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опасная среда»</w:t>
            </w:r>
          </w:p>
        </w:tc>
        <w:tc>
          <w:tcPr>
            <w:tcW w:w="2261" w:type="dxa"/>
            <w:shd w:val="clear" w:color="auto" w:fill="auto"/>
          </w:tcPr>
          <w:p w:rsidR="00444C59" w:rsidRPr="00E91C27" w:rsidRDefault="00444C5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Миронов Кирилл</w:t>
            </w:r>
          </w:p>
        </w:tc>
        <w:tc>
          <w:tcPr>
            <w:tcW w:w="1762" w:type="dxa"/>
            <w:shd w:val="clear" w:color="auto" w:fill="auto"/>
          </w:tcPr>
          <w:p w:rsidR="00444C59" w:rsidRPr="00E91C27" w:rsidRDefault="00444C59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II 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Светофор и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, Сергеева А.А.</w:t>
            </w:r>
          </w:p>
        </w:tc>
      </w:tr>
      <w:tr w:rsidR="00444C59" w:rsidRPr="00AF68DF" w:rsidTr="0079231F">
        <w:tc>
          <w:tcPr>
            <w:tcW w:w="551" w:type="dxa"/>
            <w:shd w:val="clear" w:color="auto" w:fill="auto"/>
          </w:tcPr>
          <w:p w:rsidR="00444C59" w:rsidRDefault="00444C59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E91C27" w:rsidRDefault="00444C5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интернет-олимпиада «Солнечный свет» по ПДД для дошкольников и начал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ных классов</w:t>
            </w:r>
          </w:p>
        </w:tc>
        <w:tc>
          <w:tcPr>
            <w:tcW w:w="2261" w:type="dxa"/>
            <w:shd w:val="clear" w:color="auto" w:fill="auto"/>
          </w:tcPr>
          <w:p w:rsidR="00444C59" w:rsidRPr="00E91C27" w:rsidRDefault="00444C5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Бакирова Алина</w:t>
            </w:r>
          </w:p>
        </w:tc>
        <w:tc>
          <w:tcPr>
            <w:tcW w:w="1762" w:type="dxa"/>
            <w:shd w:val="clear" w:color="auto" w:fill="auto"/>
          </w:tcPr>
          <w:p w:rsidR="00444C59" w:rsidRPr="00E91C27" w:rsidRDefault="00444C59" w:rsidP="0007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Диплом I м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444C59" w:rsidRPr="00E91C27" w:rsidRDefault="00444C59" w:rsidP="0044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Светофор и</w:t>
            </w:r>
            <w:proofErr w:type="gramStart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91C27">
              <w:rPr>
                <w:rFonts w:ascii="Times New Roman" w:hAnsi="Times New Roman" w:cs="Times New Roman"/>
                <w:sz w:val="24"/>
                <w:szCs w:val="24"/>
              </w:rPr>
              <w:t>, Сергеева А.А.</w:t>
            </w:r>
          </w:p>
        </w:tc>
      </w:tr>
      <w:tr w:rsidR="00444C59" w:rsidRPr="00444C59" w:rsidTr="0079231F">
        <w:tc>
          <w:tcPr>
            <w:tcW w:w="551" w:type="dxa"/>
            <w:shd w:val="clear" w:color="auto" w:fill="auto"/>
          </w:tcPr>
          <w:p w:rsidR="00444C59" w:rsidRPr="00444C59" w:rsidRDefault="00444C59" w:rsidP="00444C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Международный</w:t>
            </w:r>
            <w:proofErr w:type="gramEnd"/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, олимпиада Фок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форд</w:t>
            </w:r>
          </w:p>
        </w:tc>
        <w:tc>
          <w:tcPr>
            <w:tcW w:w="2261" w:type="dxa"/>
            <w:shd w:val="clear" w:color="auto" w:fill="auto"/>
          </w:tcPr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 xml:space="preserve">Замалеева Эльвина, </w:t>
            </w:r>
          </w:p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62" w:type="dxa"/>
            <w:shd w:val="clear" w:color="auto" w:fill="auto"/>
          </w:tcPr>
          <w:p w:rsidR="00444C59" w:rsidRPr="00444C59" w:rsidRDefault="00444C59" w:rsidP="00CB2D6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Диплом I</w:t>
            </w:r>
          </w:p>
          <w:p w:rsidR="00444C59" w:rsidRPr="00444C59" w:rsidRDefault="00444C59" w:rsidP="00CB2D6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Химия и реш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ние задач, 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химова 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 xml:space="preserve"> Х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444C59" w:rsidRPr="00444C59" w:rsidTr="0079231F">
        <w:tc>
          <w:tcPr>
            <w:tcW w:w="551" w:type="dxa"/>
            <w:shd w:val="clear" w:color="auto" w:fill="auto"/>
          </w:tcPr>
          <w:p w:rsidR="00444C59" w:rsidRPr="00444C59" w:rsidRDefault="00444C59" w:rsidP="00444C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Международный</w:t>
            </w:r>
            <w:proofErr w:type="gramEnd"/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, олимпиада Фок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форд</w:t>
            </w:r>
          </w:p>
        </w:tc>
        <w:tc>
          <w:tcPr>
            <w:tcW w:w="2261" w:type="dxa"/>
            <w:shd w:val="clear" w:color="auto" w:fill="auto"/>
          </w:tcPr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Сангаджиев Мукчан</w:t>
            </w:r>
          </w:p>
        </w:tc>
        <w:tc>
          <w:tcPr>
            <w:tcW w:w="1762" w:type="dxa"/>
            <w:shd w:val="clear" w:color="auto" w:fill="auto"/>
          </w:tcPr>
          <w:p w:rsidR="00444C59" w:rsidRPr="00444C59" w:rsidRDefault="00444C59" w:rsidP="00CB2D6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Диплом I</w:t>
            </w:r>
          </w:p>
          <w:p w:rsidR="00444C59" w:rsidRPr="00444C59" w:rsidRDefault="00444C59" w:rsidP="00CB2D6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444C59" w:rsidRPr="00444C59" w:rsidRDefault="00444C59" w:rsidP="0007749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Химия и реш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ние задач, 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химова 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 xml:space="preserve"> Х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444C59" w:rsidRPr="00444C59" w:rsidTr="0079231F">
        <w:tc>
          <w:tcPr>
            <w:tcW w:w="551" w:type="dxa"/>
            <w:shd w:val="clear" w:color="auto" w:fill="auto"/>
          </w:tcPr>
          <w:p w:rsidR="00444C59" w:rsidRPr="00444C59" w:rsidRDefault="00444C59" w:rsidP="00444C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Международный</w:t>
            </w:r>
            <w:proofErr w:type="gramEnd"/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, олимпиада Фок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форд</w:t>
            </w:r>
          </w:p>
        </w:tc>
        <w:tc>
          <w:tcPr>
            <w:tcW w:w="2261" w:type="dxa"/>
            <w:shd w:val="clear" w:color="auto" w:fill="auto"/>
          </w:tcPr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Потехин Глеб</w:t>
            </w:r>
          </w:p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62" w:type="dxa"/>
            <w:shd w:val="clear" w:color="auto" w:fill="auto"/>
          </w:tcPr>
          <w:p w:rsidR="00444C59" w:rsidRPr="00444C59" w:rsidRDefault="00444C59" w:rsidP="00CB2D6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Диплом III</w:t>
            </w:r>
          </w:p>
          <w:p w:rsidR="00444C59" w:rsidRPr="00444C59" w:rsidRDefault="00444C59" w:rsidP="00CB2D6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444C59" w:rsidRPr="00444C59" w:rsidRDefault="00444C59" w:rsidP="0007749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Химия и реш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ние задач, 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химова 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 xml:space="preserve"> Х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444C59" w:rsidRPr="00444C59" w:rsidTr="0079231F">
        <w:tc>
          <w:tcPr>
            <w:tcW w:w="551" w:type="dxa"/>
            <w:shd w:val="clear" w:color="auto" w:fill="auto"/>
          </w:tcPr>
          <w:p w:rsidR="00444C59" w:rsidRPr="00444C59" w:rsidRDefault="00444C59" w:rsidP="00444C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Межрегиональная предметная олимпиада КФУ</w:t>
            </w:r>
          </w:p>
        </w:tc>
        <w:tc>
          <w:tcPr>
            <w:tcW w:w="2261" w:type="dxa"/>
            <w:shd w:val="clear" w:color="auto" w:fill="auto"/>
          </w:tcPr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Замалеев Ранис</w:t>
            </w:r>
          </w:p>
        </w:tc>
        <w:tc>
          <w:tcPr>
            <w:tcW w:w="1762" w:type="dxa"/>
            <w:shd w:val="clear" w:color="auto" w:fill="auto"/>
          </w:tcPr>
          <w:p w:rsidR="00444C59" w:rsidRPr="00444C59" w:rsidRDefault="00444C59" w:rsidP="00CB2D6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Диплом</w:t>
            </w:r>
          </w:p>
        </w:tc>
        <w:tc>
          <w:tcPr>
            <w:tcW w:w="1843" w:type="dxa"/>
            <w:shd w:val="clear" w:color="auto" w:fill="auto"/>
          </w:tcPr>
          <w:p w:rsidR="00444C59" w:rsidRPr="00444C59" w:rsidRDefault="00444C59" w:rsidP="0007749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Химия и реш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ние задач, 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химова 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 xml:space="preserve"> Х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444C59" w:rsidRPr="00444C59" w:rsidTr="0079231F">
        <w:tc>
          <w:tcPr>
            <w:tcW w:w="551" w:type="dxa"/>
            <w:shd w:val="clear" w:color="auto" w:fill="auto"/>
          </w:tcPr>
          <w:p w:rsidR="00444C59" w:rsidRPr="00444C59" w:rsidRDefault="00444C59" w:rsidP="00444C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Межрегиональная предметная олимпиада КФУ</w:t>
            </w:r>
          </w:p>
        </w:tc>
        <w:tc>
          <w:tcPr>
            <w:tcW w:w="2261" w:type="dxa"/>
            <w:shd w:val="clear" w:color="auto" w:fill="auto"/>
          </w:tcPr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Замалеева Эльвина</w:t>
            </w:r>
          </w:p>
        </w:tc>
        <w:tc>
          <w:tcPr>
            <w:tcW w:w="1762" w:type="dxa"/>
            <w:shd w:val="clear" w:color="auto" w:fill="auto"/>
          </w:tcPr>
          <w:p w:rsidR="00444C59" w:rsidRPr="00444C59" w:rsidRDefault="00444C59" w:rsidP="00CB2D6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Диплом</w:t>
            </w:r>
          </w:p>
        </w:tc>
        <w:tc>
          <w:tcPr>
            <w:tcW w:w="1843" w:type="dxa"/>
            <w:shd w:val="clear" w:color="auto" w:fill="auto"/>
          </w:tcPr>
          <w:p w:rsidR="00444C59" w:rsidRPr="00444C59" w:rsidRDefault="00444C59" w:rsidP="0007749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Химия и реш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ние задач, 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химова 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 xml:space="preserve"> Х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444C59" w:rsidRPr="00444C59" w:rsidTr="0079231F">
        <w:tc>
          <w:tcPr>
            <w:tcW w:w="551" w:type="dxa"/>
            <w:shd w:val="clear" w:color="auto" w:fill="auto"/>
          </w:tcPr>
          <w:p w:rsidR="00444C59" w:rsidRPr="00444C59" w:rsidRDefault="00444C59" w:rsidP="00444C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Межрегиональная предметная олимпиада КФУ</w:t>
            </w:r>
          </w:p>
        </w:tc>
        <w:tc>
          <w:tcPr>
            <w:tcW w:w="2261" w:type="dxa"/>
            <w:shd w:val="clear" w:color="auto" w:fill="auto"/>
          </w:tcPr>
          <w:p w:rsidR="00444C59" w:rsidRPr="00444C59" w:rsidRDefault="00444C59" w:rsidP="00444C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Сангаджиев Мукчан</w:t>
            </w:r>
          </w:p>
        </w:tc>
        <w:tc>
          <w:tcPr>
            <w:tcW w:w="1762" w:type="dxa"/>
            <w:shd w:val="clear" w:color="auto" w:fill="auto"/>
          </w:tcPr>
          <w:p w:rsidR="00444C59" w:rsidRPr="00444C59" w:rsidRDefault="00444C59" w:rsidP="00CB2D6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Диплом</w:t>
            </w:r>
          </w:p>
        </w:tc>
        <w:tc>
          <w:tcPr>
            <w:tcW w:w="1843" w:type="dxa"/>
            <w:shd w:val="clear" w:color="auto" w:fill="auto"/>
          </w:tcPr>
          <w:p w:rsidR="00444C59" w:rsidRPr="00444C59" w:rsidRDefault="00444C59" w:rsidP="0007749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Химия и реш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ние задач, 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>химова 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444C59">
              <w:rPr>
                <w:rFonts w:ascii="Times New Roman" w:hAnsi="Times New Roman" w:cs="Times New Roman"/>
                <w:sz w:val="23"/>
                <w:szCs w:val="23"/>
              </w:rPr>
              <w:t xml:space="preserve"> Х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444C59" w:rsidRPr="00AF68DF" w:rsidTr="0079231F">
        <w:tc>
          <w:tcPr>
            <w:tcW w:w="10244" w:type="dxa"/>
            <w:gridSpan w:val="6"/>
            <w:shd w:val="clear" w:color="auto" w:fill="auto"/>
          </w:tcPr>
          <w:p w:rsidR="00444C59" w:rsidRPr="00AF68DF" w:rsidRDefault="00444C59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F68D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всероссийский уровень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Финальных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по гр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ко-римской борьбе в рамках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летней Универсиады Министе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ства сельского хозяйства Росси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ской Федерации 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Мубараков Марат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CB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«Ватаным Татарстан» памяти 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рая – писателя Муса Джалиля 58 первенство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«Корэш»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Закиров Ильдар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CB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Первенстве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России по сумо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Алимова Анжела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CB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памяти С.М. Киров по греко-римской борьбе среди юношей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Тайгозин Максим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CB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Всероссийская научно образовательная конференция с междунаро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дным участием «Шаги в науку»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Скубко Артем 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CB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Юные шахм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тисты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Валеев И.З.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Российский турнир «Свей 2021»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СунгатуллинаД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ляра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CB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ТСК «Макс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мум»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Пильщ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ков М.Г.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Российский турнир «Свей 2021»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Абдрахманова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ТСК «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Макси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мум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Пильщ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ков М.Г.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Российский турнир «Свей 2021»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ЗариповаРамиля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ТСК «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Макси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мум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Пильщ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ков М.Г.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Российский турнир «Свей 2021»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Садыкова Саида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ТСК «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Макси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мум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Пильщ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ков М.Г.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Российский турнир «Свей 2021»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Удалова Ксения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ТСК «Макс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мум»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ильщ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ков М.Г.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Первенстве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России по Корэш ср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 юношей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Муллахматов Ил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Первенстве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России  среди юношей 17-18 лет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ХадиевАйзат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Всероссийском турнире по борьбе на поясах памяти Засл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женных тренеров России 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хабутдиова М.М. и Шайхутдинова А.Ш.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Габдуллина Алия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Борьба на по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Миндуба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Всероссийском турнире по борьбе на поясах памяти Засл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женных тренеров России 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хабутдиова М.М. и Шайхутдинова А.Ш.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Епинина Ульяна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Борьба на по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Миндуба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 А.А.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по греко-римской борьбе памяти С.М.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Тайгозин Максим 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517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рисунков «Оранжевый  жираф»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Шафикова Амина, шк. №161, 4б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«Цветик»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мухаметова Л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заочный конкурс «Векториада-2020»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Даутова Саида, школа №161 , 4б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«Цветик»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мухаметова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«Весе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няя капель»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Бармотина Софья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4д кл 144 шк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«Чудеса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ориг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ми»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Бозина Л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«Весе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няя капель»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Гордеева Ангелина  2в кл 144 шк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«Чудеса ориг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ми»,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Бозина Л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«Весе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няя капель»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Язданов Руслан</w:t>
            </w:r>
          </w:p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4д кл 144 шк </w:t>
            </w:r>
          </w:p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«Чудеса ориг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ми»,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Бозина Л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«Пр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звание»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Шмелев Максим</w:t>
            </w:r>
          </w:p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2б кл 144 шк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05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«Чудеса ориг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ми»,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Бозина Л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«Пр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звание»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Муртазин Айдар</w:t>
            </w:r>
          </w:p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 144 шк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Победитель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«Чудеса ориг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Бозина Л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Всероссийский, Всероссийский фестиваль творчества «Вальс Ос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ни…»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Хусаинова Алиса, школа 144, 5 Г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Всероссийский, Всероссийский фестиваль творчества «Вальс Ос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ни…»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Шигапова Эвелина, школа 125, 4 Г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Диплом, III степени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Всероссийский, Всероссийский фестиваль творчества «Вальс Ос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ни…»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Удалова Ксения, школа 125, 4 Г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Диплом, III степени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Всероссийский, Всероссийский дистанционный заочный конкурс «Векториада – 2020»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Шигапова Эвелина, школа 125, 4 Г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дителя, I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Всероссийский, Всероссийский дистанционный заочный конкурс «Векториада – 2020»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Удалова Ксения, школа 125, 4 Г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дителя, I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960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Всероссийский, Всероссийский дистанционный заочный конкурс «Векториада – 2020»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Хусаинова Алиса, школа 144, 5 Г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дителя, I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Всероссийский, Всероссийский дистанционный заочный конкурс «Векториада – 2020»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Миргаязова Чу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пан, лицей 149, 3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дителя, I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Всероссийский, Всероссийский дистанционный заочный конкурс «Векториада – 2020»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Зиятдинов Ратмир, школа 149, 4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дителя, 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Казачихина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Всероссийский, Всероссийский дистанционный заочный конкурс «Векториада – 2020»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Белоглазова Юлия, школа 125, 4 Г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дителя, I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96062C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Всероссийский, Всероссийский дистанционный заочный конкурс «Векториада – 2020»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Хайруллова Кам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ля, школа 144, 3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дителя, 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конкурс, посв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щенный Дню знаний «И снова школа  для нас открывается!»</w:t>
            </w:r>
          </w:p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Гиздатуллина Ад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ля,</w:t>
            </w:r>
          </w:p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гимназия №125, 4Г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96062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«Капелька», 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</w:rPr>
              <w:t>Шурхаева О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конкурс, посв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щенный Дню знаний «И снова школа  для нас открывается!»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Гибадуллина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лика,</w:t>
            </w:r>
          </w:p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гимназия №125, 4В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«Капелька»,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Шурхаева О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конкурс, посв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щенный Дню знаний «И снова школа  для нас открывается!»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Дмитриева Анаст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сия,</w:t>
            </w:r>
          </w:p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гимназия №125, 4В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«Капелька»,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Шурхаева О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рисунка «Я рисую красавицу З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Алтынбаева Аз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лия,</w:t>
            </w:r>
          </w:p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гимназия №125, 3Г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«Капелька» Шурхаева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рисунка «Я рисую красавицу З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Хисметова Азалия,</w:t>
            </w:r>
          </w:p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гимназия № 125, 3А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«Капелька»,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Шурхаева О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рисунка «Я рисую красавицу З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Шафеева Ризаля,</w:t>
            </w:r>
          </w:p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гимназия №125, 3Г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«Капелька»,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Шурхаева О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рисунка «Я рисую красавицу З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Уразметова Ками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ла,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гимназия №125, 3Г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«Капелька»,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Шурхаева О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«Ово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ной переполох», Всероссийский центр гражданских и молодежных инициатив «Идея», Оренбург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Покровский Ма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сим «Гимназия № 125», 4 б,</w:t>
            </w:r>
          </w:p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«Ово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ной переполох», Всероссийский центр гражданских и молодежных инициатив «Идея», Оренбург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Сабирова Дина, «Гимназия № 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«Ово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ной переполох», Всероссийский центр гражданских и молодежных инициатив «Идея», Оренбург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Хазиева Рашель, «Гимназия № 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«Ово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ной переполох», Всероссийский центр гражданских и молодежных инициатив «Идея», Оренбург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Сурыгин Артур, «Гимназия № 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«Ово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ной переполох», Всероссийский центр гражданских и молодежных инициатив «Идея», Оренбург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Галиуллин Ильхам, «Гимназия № 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«Ово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ной переполох», Всероссийский центр гражданских и молодежных инициатив «Идея», Оренбург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Чернышева Арина, «Гимназия № 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«Ово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ной переполох», Всероссийский центр гражданских и молодежных инициатив «Идея», Оренбург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Кадирова Ильвина, «Гимназия № 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 «Природные краски России»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Кадирова Ильвина, «Гимназия № 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 «Природные краски России»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Сабирова Амина, «Гимназия № 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 «Природные краски России»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Жуков Матвей, «Гимназия № 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 «Природные краски России»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Сабирова Дина, «Гимназия № 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 «Природные краски России»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Горбунова Викт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рия, «Гимназия №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 «Природные краски России»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Покровский Ма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сим, «Гимназия № 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 «Природные краски России»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Протопопова Ан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стасия, «Гимназия № 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 «Природные краски России»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Фахрисламова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малия, «Гимназия № 125», 4 б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Андриянова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декор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тивно-прикладного творчества «Немного фантазии и волше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ства…»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Абдурахманова Камилла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«Рукодельн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062C">
              <w:rPr>
                <w:rFonts w:ascii="Times New Roman" w:hAnsi="Times New Roman" w:cs="Times New Roman"/>
                <w:sz w:val="24"/>
                <w:szCs w:val="24"/>
              </w:rPr>
              <w:t xml:space="preserve">ца»,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Михалева В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рисунков «Оранжевый  жираф»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Ибрагимова Рен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та, шк. 144, 3Д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96062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«Акварелька», 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</w:rPr>
              <w:t>Гарафутдинова А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рисунков «Оранжевый  жираф»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Шафикова Амина, шк.149,2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«Акварелька»,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Гарафутдинова А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рисунков «Оранжевый  жираф»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Гончарова Марг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рита, шк.156,8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«Акварелька» Гарафутдинова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ЦГиМИ «Идея» Вальс Осени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Вахитов Фархад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96062C" w:rsidP="00F05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ЦГиМИ «Идея» Конкурс ко Дню знаний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Вахитов Фархад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ЦГиМИ «Идея» Конкурс ко Дню знаний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Набиева Гульназ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ЦГиМИ «Идея» Конкурс «Овощной переполох»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Вахитов Фарахд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ЦГиМИ «Идея» Конкурс «Овощной переполох»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Галеева Зарина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ЦГиМИ «Идея» Конкурс «Овощной переполох»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Валиева Айгуль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 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ЦГиМИ «Идея» Конкурс «Овощной переполох»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Ермакова Арина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ЦГиМИ «Идея» Конкурс «Овощной переполох»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Малыгина Полина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хитова И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ЦГиМИ «Идея» Конкурс «Овощной переполох»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Михайлов Данил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ЦГиМИ «Идея» Конкурс «Овощной переполох»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Хайруллина Яна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ЦГиМИ «Идея» Конкурс «Овощной переполох»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Шарафиева Самира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ЦГиМИ «Идея» Конкурс ко Дню Победы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Вахитов Фархад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 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ЦГиМИ «Идея» Конкурс ко Дню Победы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Галеева Зарина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Открытый Всероссийский конкурс детского творчества «Гамаюн - Птица вещая»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Вахитов Фархад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годний карнавал»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Вахитов Фархад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F0579F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 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9F" w:rsidRPr="00AF68DF" w:rsidTr="0079231F">
        <w:tc>
          <w:tcPr>
            <w:tcW w:w="567" w:type="dxa"/>
            <w:gridSpan w:val="2"/>
            <w:shd w:val="clear" w:color="auto" w:fill="auto"/>
          </w:tcPr>
          <w:p w:rsidR="00F0579F" w:rsidRPr="00656DD3" w:rsidRDefault="00F0579F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1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годний карнавал»</w:t>
            </w:r>
          </w:p>
        </w:tc>
        <w:tc>
          <w:tcPr>
            <w:tcW w:w="2261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Михайлов Данил</w:t>
            </w:r>
          </w:p>
        </w:tc>
        <w:tc>
          <w:tcPr>
            <w:tcW w:w="1762" w:type="dxa"/>
            <w:shd w:val="clear" w:color="auto" w:fill="auto"/>
          </w:tcPr>
          <w:p w:rsidR="00F0579F" w:rsidRPr="00656DD3" w:rsidRDefault="00F0579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F0579F" w:rsidRPr="00656DD3" w:rsidRDefault="0096062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579F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курс «Педагог-Эксперт». 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Вокальная студия «Non stop»,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«Радуга»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студия 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«Камелия»,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курс «Педагог-Эксперт». 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Вокальный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ан-самбль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«Тургай»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гай»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динова Р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курс «Педагог-Эксперт». 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«Дулкын»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F05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«Дул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кын»,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Бадриева А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курс «Педагог-Эксперт». 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«Йолды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лар»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DD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</w:t>
            </w:r>
            <w:r w:rsidR="00F057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«Йолдызлар» Галеева Г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Российский фестиваль военно-патриотической песни «Защитн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 Отечества» г. Адыгейск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«Сылукай»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DD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лукай» Мур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това М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411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курс «Конкурсплюс»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Ильин Тимур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 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DD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гай»,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А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D2655" w:rsidRPr="00AF68DF" w:rsidTr="0079231F">
        <w:tc>
          <w:tcPr>
            <w:tcW w:w="567" w:type="dxa"/>
            <w:gridSpan w:val="2"/>
            <w:shd w:val="clear" w:color="auto" w:fill="auto"/>
          </w:tcPr>
          <w:p w:rsidR="00DD2655" w:rsidRPr="00656DD3" w:rsidRDefault="00DD2655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11" w:type="dxa"/>
            <w:shd w:val="clear" w:color="auto" w:fill="auto"/>
          </w:tcPr>
          <w:p w:rsidR="00DD2655" w:rsidRPr="00656DD3" w:rsidRDefault="00DD2655" w:rsidP="00411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курс «Конкурсплюс»</w:t>
            </w:r>
          </w:p>
        </w:tc>
        <w:tc>
          <w:tcPr>
            <w:tcW w:w="226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Насыбуллина Ад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</w:t>
            </w:r>
          </w:p>
        </w:tc>
        <w:tc>
          <w:tcPr>
            <w:tcW w:w="1762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 </w:t>
            </w:r>
          </w:p>
        </w:tc>
        <w:tc>
          <w:tcPr>
            <w:tcW w:w="1843" w:type="dxa"/>
            <w:shd w:val="clear" w:color="auto" w:fill="auto"/>
          </w:tcPr>
          <w:p w:rsidR="00DD2655" w:rsidRPr="00656DD3" w:rsidRDefault="00DD2655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гай»,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чтецов «Стихи любимым и родным»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Королёв Сергей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DD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Татарский 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атр «Юлдаш»,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Сафиуллина Г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B62E6" w:rsidRPr="00AF68DF" w:rsidTr="0079231F">
        <w:tc>
          <w:tcPr>
            <w:tcW w:w="567" w:type="dxa"/>
            <w:gridSpan w:val="2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381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олимпиада «Обр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зовательный марафон»  в номин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ции: что мы знаем о Крыме? для учащихся начальных классов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Габдрахимов Ранис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дителя</w:t>
            </w:r>
          </w:p>
        </w:tc>
        <w:tc>
          <w:tcPr>
            <w:tcW w:w="1843" w:type="dxa"/>
            <w:shd w:val="clear" w:color="auto" w:fill="auto"/>
          </w:tcPr>
          <w:p w:rsidR="002B62E6" w:rsidRPr="00E91C27" w:rsidRDefault="002B62E6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Фольк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театр  «Әллүки»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.Ф.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 Всероссийский фестиваль-конкурс «Star»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411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Вокальная студия «Non stop», анс</w:t>
            </w:r>
            <w:r w:rsidR="00411F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«Домисолька»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DD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дия «Камелия»,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 Всероссийский фестиваль-конкурс «Star»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Вокальная студия «Non stop»,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«Камелия»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DD2655" w:rsidP="00DD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дия «Камелия», 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курс «Педагог-эксперт»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«Фантаз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ры»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DD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«Фанта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зеры»,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Кудряшова Е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Открытый Всероссийский конкурс художественного творчества «В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сенняя капель» </w:t>
            </w:r>
          </w:p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Тольятти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Вокальный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ан-самбль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«Тургай»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DD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гай»,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А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D2655" w:rsidRPr="00AF68DF" w:rsidTr="0079231F">
        <w:tc>
          <w:tcPr>
            <w:tcW w:w="567" w:type="dxa"/>
            <w:gridSpan w:val="2"/>
            <w:shd w:val="clear" w:color="auto" w:fill="auto"/>
          </w:tcPr>
          <w:p w:rsidR="00DD2655" w:rsidRPr="00656DD3" w:rsidRDefault="00DD2655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1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Открытый Всероссийский конкурс художественного творчества «В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сенняя капель» </w:t>
            </w:r>
          </w:p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Тольятти</w:t>
            </w:r>
          </w:p>
        </w:tc>
        <w:tc>
          <w:tcPr>
            <w:tcW w:w="2261" w:type="dxa"/>
            <w:shd w:val="clear" w:color="auto" w:fill="auto"/>
          </w:tcPr>
          <w:p w:rsidR="00DD2655" w:rsidRPr="00656DD3" w:rsidRDefault="00DD2655" w:rsidP="00411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Мухаметгалиева Регина</w:t>
            </w:r>
            <w:r w:rsidR="00411F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Самитова Амина</w:t>
            </w:r>
            <w:r w:rsidR="00411F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Амина</w:t>
            </w:r>
          </w:p>
        </w:tc>
        <w:tc>
          <w:tcPr>
            <w:tcW w:w="1762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DD2655" w:rsidRPr="00656DD3" w:rsidRDefault="00DD2655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гай»,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D2655" w:rsidRPr="00AF68DF" w:rsidTr="0079231F">
        <w:tc>
          <w:tcPr>
            <w:tcW w:w="567" w:type="dxa"/>
            <w:gridSpan w:val="2"/>
            <w:shd w:val="clear" w:color="auto" w:fill="auto"/>
          </w:tcPr>
          <w:p w:rsidR="00DD2655" w:rsidRPr="00656DD3" w:rsidRDefault="00DD2655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1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конкурс «Призв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ние» г. Москва</w:t>
            </w:r>
          </w:p>
        </w:tc>
        <w:tc>
          <w:tcPr>
            <w:tcW w:w="226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Галиева Зульфия</w:t>
            </w:r>
          </w:p>
        </w:tc>
        <w:tc>
          <w:tcPr>
            <w:tcW w:w="1762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DD2655" w:rsidRPr="00656DD3" w:rsidRDefault="00DD2655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гай» Хадиу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D2655" w:rsidRPr="00AF68DF" w:rsidTr="0079231F">
        <w:tc>
          <w:tcPr>
            <w:tcW w:w="567" w:type="dxa"/>
            <w:gridSpan w:val="2"/>
            <w:shd w:val="clear" w:color="auto" w:fill="auto"/>
          </w:tcPr>
          <w:p w:rsidR="00DD2655" w:rsidRPr="00656DD3" w:rsidRDefault="00DD2655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1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конкурс «Призв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ние» г. Москва</w:t>
            </w:r>
          </w:p>
        </w:tc>
        <w:tc>
          <w:tcPr>
            <w:tcW w:w="226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Вокальный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ан-самбль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«Тургай»</w:t>
            </w:r>
          </w:p>
        </w:tc>
        <w:tc>
          <w:tcPr>
            <w:tcW w:w="1762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DD2655" w:rsidRPr="00656DD3" w:rsidRDefault="00DD2655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гай»,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D2655" w:rsidRPr="00AF68DF" w:rsidTr="0079231F">
        <w:tc>
          <w:tcPr>
            <w:tcW w:w="567" w:type="dxa"/>
            <w:gridSpan w:val="2"/>
            <w:shd w:val="clear" w:color="auto" w:fill="auto"/>
          </w:tcPr>
          <w:p w:rsidR="00DD2655" w:rsidRPr="00656DD3" w:rsidRDefault="00DD2655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1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конкурс «Призв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ние» г. Москва</w:t>
            </w:r>
          </w:p>
        </w:tc>
        <w:tc>
          <w:tcPr>
            <w:tcW w:w="2261" w:type="dxa"/>
            <w:shd w:val="clear" w:color="auto" w:fill="auto"/>
          </w:tcPr>
          <w:p w:rsidR="00DD2655" w:rsidRPr="00656DD3" w:rsidRDefault="00DD2655" w:rsidP="00411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Дукачева Диана</w:t>
            </w:r>
            <w:r w:rsidR="00411F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Салахова Эльвина</w:t>
            </w:r>
            <w:r w:rsidR="00411F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Шамсутдинова 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</w:t>
            </w:r>
          </w:p>
        </w:tc>
        <w:tc>
          <w:tcPr>
            <w:tcW w:w="1762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DD2655" w:rsidRPr="00656DD3" w:rsidRDefault="00DD2655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гай»,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D2655" w:rsidRPr="00AF68DF" w:rsidTr="0079231F">
        <w:tc>
          <w:tcPr>
            <w:tcW w:w="567" w:type="dxa"/>
            <w:gridSpan w:val="2"/>
            <w:shd w:val="clear" w:color="auto" w:fill="auto"/>
          </w:tcPr>
          <w:p w:rsidR="00DD2655" w:rsidRPr="00656DD3" w:rsidRDefault="00DD2655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1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конкурс «Призв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ние» г. Москва</w:t>
            </w:r>
          </w:p>
        </w:tc>
        <w:tc>
          <w:tcPr>
            <w:tcW w:w="226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Вокальный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ан-самбль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«Тургай»</w:t>
            </w:r>
          </w:p>
        </w:tc>
        <w:tc>
          <w:tcPr>
            <w:tcW w:w="1762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DD2655" w:rsidRPr="00656DD3" w:rsidRDefault="00DD2655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гай»,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D2655" w:rsidRPr="00AF68DF" w:rsidTr="0079231F">
        <w:tc>
          <w:tcPr>
            <w:tcW w:w="567" w:type="dxa"/>
            <w:gridSpan w:val="2"/>
            <w:shd w:val="clear" w:color="auto" w:fill="auto"/>
          </w:tcPr>
          <w:p w:rsidR="00DD2655" w:rsidRPr="00656DD3" w:rsidRDefault="00DD2655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1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курс «Педагог-Эксперт».</w:t>
            </w:r>
          </w:p>
        </w:tc>
        <w:tc>
          <w:tcPr>
            <w:tcW w:w="226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Вокальный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ан-самбль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«Тургай»</w:t>
            </w:r>
          </w:p>
        </w:tc>
        <w:tc>
          <w:tcPr>
            <w:tcW w:w="1762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DD2655" w:rsidRPr="00656DD3" w:rsidRDefault="00DD2655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гай»,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фестиваль-конкурс «Новое время»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411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Вокальная студия «Non stop», анс</w:t>
            </w:r>
            <w:r w:rsidR="00411F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«Задоринки»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DD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дия «Камелия»,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D2655" w:rsidRPr="00AF68DF" w:rsidTr="0079231F">
        <w:tc>
          <w:tcPr>
            <w:tcW w:w="567" w:type="dxa"/>
            <w:gridSpan w:val="2"/>
            <w:shd w:val="clear" w:color="auto" w:fill="auto"/>
          </w:tcPr>
          <w:p w:rsidR="00DD2655" w:rsidRPr="00656DD3" w:rsidRDefault="00DD2655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1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фестиваль-конкурс «Новое время»</w:t>
            </w:r>
          </w:p>
        </w:tc>
        <w:tc>
          <w:tcPr>
            <w:tcW w:w="226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Вокальная студия «Non stop»,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«Камелия»</w:t>
            </w:r>
          </w:p>
        </w:tc>
        <w:tc>
          <w:tcPr>
            <w:tcW w:w="1762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DD2655" w:rsidRPr="00656DD3" w:rsidRDefault="00DD2655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дия «Камелия»,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D2655" w:rsidRPr="00AF68DF" w:rsidTr="0079231F">
        <w:tc>
          <w:tcPr>
            <w:tcW w:w="567" w:type="dxa"/>
            <w:gridSpan w:val="2"/>
            <w:shd w:val="clear" w:color="auto" w:fill="auto"/>
          </w:tcPr>
          <w:p w:rsidR="00DD2655" w:rsidRPr="00656DD3" w:rsidRDefault="00DD2655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1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Всероссийский фестиваль-конкурс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«Новое время»</w:t>
            </w:r>
          </w:p>
        </w:tc>
        <w:tc>
          <w:tcPr>
            <w:tcW w:w="226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Вокальная студия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Non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stop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«Радуга»</w:t>
            </w:r>
          </w:p>
        </w:tc>
        <w:tc>
          <w:tcPr>
            <w:tcW w:w="1762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Диплом III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DD2655" w:rsidRPr="00656DD3" w:rsidRDefault="00DD2655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дия 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«Камелия»,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D2655" w:rsidRPr="00AF68DF" w:rsidTr="0079231F">
        <w:tc>
          <w:tcPr>
            <w:tcW w:w="567" w:type="dxa"/>
            <w:gridSpan w:val="2"/>
            <w:shd w:val="clear" w:color="auto" w:fill="auto"/>
          </w:tcPr>
          <w:p w:rsidR="00DD2655" w:rsidRPr="00656DD3" w:rsidRDefault="00DD2655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3811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фестиваль-конкурс «Новое время»</w:t>
            </w:r>
          </w:p>
        </w:tc>
        <w:tc>
          <w:tcPr>
            <w:tcW w:w="2261" w:type="dxa"/>
            <w:shd w:val="clear" w:color="auto" w:fill="auto"/>
          </w:tcPr>
          <w:p w:rsidR="00DD2655" w:rsidRPr="00656DD3" w:rsidRDefault="00DD2655" w:rsidP="00411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Вокальная студия «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Non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stop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анс</w:t>
            </w:r>
            <w:r w:rsidR="00411F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«Домисолька»</w:t>
            </w:r>
          </w:p>
        </w:tc>
        <w:tc>
          <w:tcPr>
            <w:tcW w:w="1762" w:type="dxa"/>
            <w:shd w:val="clear" w:color="auto" w:fill="auto"/>
          </w:tcPr>
          <w:p w:rsidR="00DD2655" w:rsidRPr="00656DD3" w:rsidRDefault="00DD2655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DD2655" w:rsidRPr="00656DD3" w:rsidRDefault="00DD2655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дия «Камелия»,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Всероссийский конкурс тво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ческих работ «Сказки, которые я люблю»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Гафаров Руслан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Музейное дело, Гафарова Г.Г.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Национальный конкурс чтецов «Я люблю свой родной язык!»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Алеева Азалия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Музейное дело, Гафарова Г.Г.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 Всероссийский детский фестиваль-конкурс военно-патриотической песни «Наследн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 победы»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Пационко Никита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Лауреат II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DD26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 и Я,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Державина В.В.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656DD3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Межрегиональный экологический фестиваль детско-юношеского творчества «Белая береза»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Мубаракшина 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миля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Лауреат II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Мой мир,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донская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Межрегиональный экологический фестиваль детско-юношеского творчества «Белая береза»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Гатиятуллин Радмир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Лауреат II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Мой мир,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донская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конкурс, посв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щенный семье и семейным ценн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стям «Под покровом Петра и Фе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ронии…»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Гатиятуллин Радмир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Мой мир,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донская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102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конкурс посв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щенный семье и семейным ценн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стям «Под покровом Петра и Фе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ронии…»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Хайрутдинов Амир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Мой мир,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донская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103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ских работ «Всему начало здесь, в краю моем родимом…»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Мубаракшина 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миля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Мой мир,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донская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104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ских работ «Всему начало здесь, в краю моем родимом…»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Хайбуллина Аида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Мой мир,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донская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105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ских работ «Всему начало здесь, в краю моем родимом…»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Сафина Амина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Мой мир,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донская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106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ских работ «Всему начало здесь, в краю моем родимом…»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Садыкова Саида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Мой мир,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донская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107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ских работ «Всему начало здесь, в краю моем родимом…»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Сиразиева Малика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Мой мир,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донская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социал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рисунка «У любого пер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крёстка нас встречает  светофор»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Порсева Анастасия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ЮИД, Кузьм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К.Р.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109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социал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рисунка «У любого пер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крёстка нас встречает  светофор»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Хайбуллина Арина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ЮИД, Кузьм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К.Р.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110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социал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рисунка «У любого пер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крёстка нас встречает  светофор»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Агмалов Тимур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ЮИД, Кузьм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К.Р.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социал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рисунка «У любого пер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крёстка нас встречает  светофор»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Билялов Дамир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ЮИД, Кузьм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К.Р.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113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краеведческий конкурс «Край родной, как сердцу дорог ты»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Хабибуллина Алия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Юный краевед, Сабирова Г.Р.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114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онлайн–олимпиада «Безопасные дороги» на платфо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 Учи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Дмитриев Але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сандр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дителя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Светофор 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Сергеева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115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онлайн–олимпиада «Безопасные дороги» на платфо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 Учи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Егоров Владислав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дителя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Светофор 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Сергеева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116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онлайн–олимпиада «Безопасные дороги» на платфо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 Учи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Закиров Юсуф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дителя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Светофор 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Сергеева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117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онлайн–олимпиада «Безопасные дороги» на платфо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 Учи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Козловский Федор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дителя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Светофор 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Сергеева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118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онлайн–олимпиада «Безопасные дороги» на платфо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 Учи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Мубаракшин Дан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ял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дителя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Светофор 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Сергеева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119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онлайн–олимпиада «Безопасные дороги» на платфо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 Учи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Мустафин Рустем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дителя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Светофор 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Сергеева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онлайн–олимпиада «Безопасные дороги» на платфо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 Учи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Сиразев Адель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дителя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Светофор 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Сергеева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121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онлайн–олимпиада «Безопасные дороги» на платфо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 Учи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Спиридонов Артем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дителя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Светофор 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Сергеева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123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онлайн–олимпиада «Безопасные дороги» на платфо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 Учи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Федорычев Роман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дителя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Светофор 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Сергеева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124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онлайн–олимпиада «Безопасные дороги» на платфо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 Учи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Шакирова Камилла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дителя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Светофор 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Сергеева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125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Всероссийская онлайн-викторина для школьников номинация: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онлайн-викторина "З</w:t>
            </w:r>
            <w:r w:rsidR="00411F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наток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ПДД"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Алексеева Анна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Светофор 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Сергеева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126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интернет-олимпиада «Солнечный свет» 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Морозова Ника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Светофор 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Сергеева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127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олимпиада: «Кра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ный, жёлтый, зеленый!»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Салимова Лилия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Светофор и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Сергеева А.А.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128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Всероссийский конкурс детского рисунка «Я рисую красавицу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Осень!»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Овсянникова Ви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тория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DD2655" w:rsidP="00DD26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Могжиза, 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хакова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129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ских работ «В мире книжных пр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ключений»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Кочнева Элина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B62E6" w:rsidP="00DD26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Эврика,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Мел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никова В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567" w:type="dxa"/>
            <w:gridSpan w:val="2"/>
            <w:shd w:val="clear" w:color="auto" w:fill="auto"/>
          </w:tcPr>
          <w:p w:rsidR="00203A8C" w:rsidRPr="00411FA8" w:rsidRDefault="00203A8C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11FA8">
              <w:rPr>
                <w:rFonts w:ascii="Times New Roman" w:eastAsia="Times New Roman" w:hAnsi="Times New Roman" w:cs="Times New Roman"/>
                <w:sz w:val="23"/>
                <w:szCs w:val="23"/>
              </w:rPr>
              <w:t>130</w:t>
            </w:r>
          </w:p>
        </w:tc>
        <w:tc>
          <w:tcPr>
            <w:tcW w:w="3811" w:type="dxa"/>
            <w:shd w:val="clear" w:color="auto" w:fill="auto"/>
          </w:tcPr>
          <w:p w:rsidR="00203A8C" w:rsidRPr="00656DD3" w:rsidRDefault="00203A8C" w:rsidP="00DD26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ство и интеллект, Педагоги России</w:t>
            </w:r>
          </w:p>
        </w:tc>
        <w:tc>
          <w:tcPr>
            <w:tcW w:w="2261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Григорьева Яна </w:t>
            </w:r>
          </w:p>
        </w:tc>
        <w:tc>
          <w:tcPr>
            <w:tcW w:w="1762" w:type="dxa"/>
            <w:shd w:val="clear" w:color="auto" w:fill="auto"/>
          </w:tcPr>
          <w:p w:rsidR="00203A8C" w:rsidRPr="00656DD3" w:rsidRDefault="00203A8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Дипом,1 место</w:t>
            </w:r>
          </w:p>
        </w:tc>
        <w:tc>
          <w:tcPr>
            <w:tcW w:w="1843" w:type="dxa"/>
            <w:shd w:val="clear" w:color="auto" w:fill="auto"/>
          </w:tcPr>
          <w:p w:rsidR="00203A8C" w:rsidRPr="00656DD3" w:rsidRDefault="002B62E6" w:rsidP="00DD26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Волшебный английский,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Сайгафарова Ж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203A8C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 w:rsidR="00DD26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03A8C" w:rsidRPr="00AF68DF" w:rsidTr="0079231F">
        <w:tc>
          <w:tcPr>
            <w:tcW w:w="10244" w:type="dxa"/>
            <w:gridSpan w:val="6"/>
            <w:shd w:val="clear" w:color="auto" w:fill="auto"/>
          </w:tcPr>
          <w:p w:rsidR="00203A8C" w:rsidRPr="00AF68DF" w:rsidRDefault="00203A8C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F68D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республиканский уровень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уровень. Реги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нальный турнир по шахматам ср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 девочек до 9 лет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Гусманова Жасмин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Шахматное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ролевство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Гусманова В.Ю.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Татарстан по борьбе на поясах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Габдуллина Алия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DD2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Борьба на по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2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Миндуба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 А.А.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«Азбука города в мире роботов»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Коллективная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DD2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2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Панов А.Н.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турнире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по борьбе «Корэш» на Кубок ПАО «Татнефть» «Алтын Солге»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МаннановФангиз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 w:rsidR="00DD26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Татарстан по Корэш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ХадиевАйзат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 w:rsidR="00DD26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Татарстан по сумо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Евсеева Але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сандра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DD2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Борьба на по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2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Миндуба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 А.А.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411FA8"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по шахматам среди детских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лективов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МахмутовАйнур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Шахматы «Гамбит»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хмутова Г.А.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Татарстан по сумо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Проворова Алина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Татарстан по сумо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Габдуллина Алия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2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Татарстан по сумо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Малыгина Викт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DD2655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Татарстан по сумо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Алимова Анжела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Татарстан по сумо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Данилина Верон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Татарстан по сумо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Рафикова Карина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5 место 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Татарстан по сумо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Шукарева Анаст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6 место 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дубаев А.М.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Открытый межрегиональный 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нир по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«Здоровая молодежь - здоровая нация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Галеев Искандер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Карате-сетокан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хиев Р.Р.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Открытый межрегиональный 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нир по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«Здоровая молодежь - здоровая нация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Эмиль 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Карате-сетокан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хиев Р.Р.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Открытый межрегиональный 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нир по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«Здоровая молодежь - здоровая нация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Мифтахов Руслан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Карате-сетокан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хиев Р.Р.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Открытый межрегиональный 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 xml:space="preserve">нир по </w:t>
            </w:r>
            <w:proofErr w:type="gramStart"/>
            <w:r w:rsidR="00411FA8">
              <w:rPr>
                <w:rFonts w:ascii="Times New Roman" w:hAnsi="Times New Roman" w:cs="Times New Roman"/>
                <w:sz w:val="24"/>
                <w:szCs w:val="24"/>
              </w:rPr>
              <w:t>карате</w:t>
            </w:r>
            <w:proofErr w:type="gramEnd"/>
            <w:r w:rsidR="00411FA8">
              <w:rPr>
                <w:rFonts w:ascii="Times New Roman" w:hAnsi="Times New Roman" w:cs="Times New Roman"/>
                <w:sz w:val="24"/>
                <w:szCs w:val="24"/>
              </w:rPr>
              <w:t xml:space="preserve"> «Здоровая моло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дежь - здоровая нация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Пименов Алексей 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Карате-сетокан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хиев Р.Р.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Открытый межрегиональный 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 xml:space="preserve">нир по </w:t>
            </w:r>
            <w:proofErr w:type="gramStart"/>
            <w:r w:rsidR="00411FA8">
              <w:rPr>
                <w:rFonts w:ascii="Times New Roman" w:hAnsi="Times New Roman" w:cs="Times New Roman"/>
                <w:sz w:val="24"/>
                <w:szCs w:val="24"/>
              </w:rPr>
              <w:t>карате</w:t>
            </w:r>
            <w:proofErr w:type="gramEnd"/>
            <w:r w:rsidR="00411FA8">
              <w:rPr>
                <w:rFonts w:ascii="Times New Roman" w:hAnsi="Times New Roman" w:cs="Times New Roman"/>
                <w:sz w:val="24"/>
                <w:szCs w:val="24"/>
              </w:rPr>
              <w:t xml:space="preserve"> «Здоровая моло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дежь - здоровая нация. 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Пименова Татиьяна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Карате-сетокан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хиев Р.Р.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Открытый межрегиональный 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нир по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ка-рате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«Здоровая моло-дежь - здоровая нация.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Шакирова Лениза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Карате-сетокан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хиев Р.Р.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Открытый межрегиональный 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нир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карате «Здоровая моло-дежь - здоровая нация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Лукьянов Дмитрий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Карате-сетокан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хиев Р.Р.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среди воспитанников, учащихся и педагогических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ботников образовательных орг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низаций «Соседи по планете»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Мингалиева Аделя  школа №161, 4б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«Цветик»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Альмухаметова 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изобр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зительного искусства «Очарова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ные классиком»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Коллективная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бота 3А Лицей 149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Грамота за творческий подход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96062C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Хенд – Мейд,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Низамутдинова 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среди воспитанников, учащихся, и педагогических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ботников образовательных орг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низаций «Соседи по планете»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Шигапова Эвелина, школа 125, 4 Г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Диплом, 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среди воспитанников, учащихся, и педагогических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ботников образовательных орг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низаций «Соседи по планете»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Удалова Ксения, школа 125, 4 Г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Диплом, 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 ко дню Космонавтики «Гор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зонты»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Хусаинова Алиса, школа 144, 5 Г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Диплом, 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 ко дню Космонавтики «Гор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зонты»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Шигапова Эвелина, школа 125, 4 Г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Диплом, 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 ко дню Космонавтики «Гор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зонты»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Казаков Амир, 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цей 149, 1 Г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Диплом, 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творческий конкурс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«Зимние фантазии»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Алтынбаева Аз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лия,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гимназия №125, 3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 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«Капелька»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Шурхаева О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Региональный творческий конкурс «Зимние фантазии»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411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Гиздатуллина Ад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ля,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гимназия №125, 4</w:t>
            </w:r>
            <w:r w:rsidR="00411F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III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«Капелька»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Шурхаева О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среди воспитанников, учащихся и педагогических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ботников образовательных учр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ждений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Нагуманов Камиль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Художник и природа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Чут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ева Т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среди воспитанников, учащихся и педагогических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ботников образовательных учр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ждений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Дмитриев Арсений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Художник и природа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Чут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ского декоративно-прикладного творчества «Национальный кол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рит»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Коллективная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бота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Художник и природа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Чут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среди воспитанников, учащихся и педагогических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ботников образовательных орг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низаций «Соседи по планете»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Пеплайкина Диана, шк.125, 2Д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Гарафутдинова А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среди воспитанников, учащихся и педагогических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ботников образовательных орг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низаций «Соседи по планете»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Гимадиева Карина, шк. 156, 3А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Гарафутдинова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среди воспитанников, учащихся и педагогических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ботников образовательных орг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низаций «Соседи по планете»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Гайнуллова Алия, шк. 149, 3А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Гарафутдинова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 творчества «Таланты Татарст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на», Посвященный 100-летию 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разования ТАССР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Бадрутдинова 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мая, гимн. 183, 5Г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Гарафутдинова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среди воспитанников, учащихся и педагогических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ботников образовательных орг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низаций «Весенний перезвон»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Хакимова Рания, шк.149, 3В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Гарафутдинова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среди воспитанников, учащихся и педагогических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ботников образовательных орг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низаций «Весенний перезвон»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Гильфанова Кам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ла, шк.149,2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Гарафутдинова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изо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разительного и декоративно-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прикладного искусства «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Вафина Аида, шк. 83, 2Е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Гарафутдинова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изо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разительного и декоративно-прикладного искусства «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Убраим кызы 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бина,  шк. 149,2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Гарафутдинова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 «Веселая масленица»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Гильфанова Кам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ла, шк.149,2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Гарафутдинова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«С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оседи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планете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Ермакова Арина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2B6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«</w:t>
            </w:r>
            <w:r w:rsidR="0079231F" w:rsidRPr="00656D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оседи</w:t>
            </w:r>
            <w:r w:rsidR="0079231F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9231F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планете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 София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«</w:t>
            </w:r>
            <w:r w:rsidR="0079231F" w:rsidRPr="00656D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оседи</w:t>
            </w:r>
            <w:r w:rsidR="0079231F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9231F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планете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Шарафиева Самира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2B62E6" w:rsidRPr="00656DD3" w:rsidRDefault="002B62E6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хитова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2E6" w:rsidRPr="00AF68DF" w:rsidTr="0079231F">
        <w:tc>
          <w:tcPr>
            <w:tcW w:w="551" w:type="dxa"/>
            <w:shd w:val="clear" w:color="auto" w:fill="auto"/>
          </w:tcPr>
          <w:p w:rsidR="002B62E6" w:rsidRPr="00656DD3" w:rsidRDefault="002B62E6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 конкурс худож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ственного чтения «Уголок России, с детства дорогой. Нет тебя крас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вей, Татарстан родной»</w:t>
            </w:r>
          </w:p>
        </w:tc>
        <w:tc>
          <w:tcPr>
            <w:tcW w:w="2261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Закиров Мустафа</w:t>
            </w:r>
          </w:p>
        </w:tc>
        <w:tc>
          <w:tcPr>
            <w:tcW w:w="1762" w:type="dxa"/>
            <w:shd w:val="clear" w:color="auto" w:fill="auto"/>
          </w:tcPr>
          <w:p w:rsidR="002B62E6" w:rsidRPr="00656DD3" w:rsidRDefault="002B62E6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2B62E6" w:rsidRPr="00656DD3" w:rsidRDefault="002B62E6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2B62E6" w:rsidRPr="00E91C27" w:rsidRDefault="002B62E6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Фольк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театр  «Әллүки»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.Ф.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конкурс вокал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и инструментального испо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нительства «Алишевский каме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тон», посвященного 100-летию образования ТАССР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Халимова Мадина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2B62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 w:rsidR="002B62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«Тылсым» Х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мидуллина Г</w:t>
            </w:r>
            <w:r w:rsidR="002B62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 w:rsidR="002B62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конкурс вокал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и инструментального испо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нительства «Алишевский каме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тон», посвященного 100-летию образования ТАССР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Набиуллина Гул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2B6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«Ты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сым» Хам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дуллина Г</w:t>
            </w:r>
            <w:r w:rsidR="002B62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 w:rsidR="002B62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конкурс вокал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и инструментального испо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нительства «Алишевский каме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тон», посвященного 100-летию образования ТАССР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«Җәүһә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EE4F44" w:rsidP="00EE4F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«Җәүһә</w:t>
            </w:r>
            <w:proofErr w:type="gramStart"/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Х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конкурс вокал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и инструментального испо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нительства «Алишевский каме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тон», посвященного 100-летию образования ТАССР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«Җәүһә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«Җәүһә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Х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мидуллина Г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E4F44" w:rsidRPr="00AF68DF" w:rsidTr="0079231F">
        <w:tc>
          <w:tcPr>
            <w:tcW w:w="551" w:type="dxa"/>
            <w:shd w:val="clear" w:color="auto" w:fill="auto"/>
          </w:tcPr>
          <w:p w:rsidR="00EE4F44" w:rsidRPr="00656DD3" w:rsidRDefault="00EE4F4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VIII республиканская конфере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ция учебно-исследовательских и проектных работ «В мире знаний»</w:t>
            </w:r>
          </w:p>
        </w:tc>
        <w:tc>
          <w:tcPr>
            <w:tcW w:w="226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Касимова Алина</w:t>
            </w:r>
          </w:p>
        </w:tc>
        <w:tc>
          <w:tcPr>
            <w:tcW w:w="1762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EE4F44" w:rsidRPr="00656DD3" w:rsidRDefault="00EE4F4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степени</w:t>
            </w:r>
          </w:p>
        </w:tc>
        <w:tc>
          <w:tcPr>
            <w:tcW w:w="1843" w:type="dxa"/>
            <w:shd w:val="clear" w:color="auto" w:fill="auto"/>
          </w:tcPr>
          <w:p w:rsidR="00EE4F44" w:rsidRPr="00E91C27" w:rsidRDefault="00EE4F44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Фольк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театр  «Әллүки»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91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.Ф.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7923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VIII Поволжский конкурс эстра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мастерства детских и юнош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ских коллективов «Татарстан» 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Зарифуллина Зам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Лау-реата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II сте-пени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«Дус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лык»,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 Д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7923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Республиканского конкурса «М</w:t>
            </w:r>
            <w:r w:rsidR="007923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7923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лодия весны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-2021» в рамках Года родного языка и народного еди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ства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Набиуллина Гул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 III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«Тыл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сым»,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Республиканского конкурса «</w:t>
            </w:r>
            <w:r w:rsidR="0079231F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7923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7923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лодия весны</w:t>
            </w:r>
            <w:r w:rsidR="0079231F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-2021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в рамках Года родного языка и народного еди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ства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Фасихова Диляра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Лау-реата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II сте-пени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«Җәүһә</w:t>
            </w:r>
            <w:proofErr w:type="gramStart"/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дуллина Г.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курс «Счастливое детство в нер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шимой Отчизне»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79231F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Вокальная сту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дия «Non stop», а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</w:t>
            </w:r>
            <w:proofErr w:type="gramStart"/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За-доринки</w:t>
            </w:r>
            <w:proofErr w:type="gramEnd"/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Лау-реата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II сте-пени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EE4F44" w:rsidP="00EE4F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дия «Камелия»,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курс «Счастливое детство в нер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шимой Отчизне»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сту-дия «Non stop»,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«Домисол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ка»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I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сте-пени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</w:t>
            </w:r>
            <w:r w:rsidR="009606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дия «Камелия»,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 w:rsidR="00EE4F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ских работ среди учащихся начальной школы и педагогич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ских работников образовательных организаций «Здраствуй, школ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ная пора»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Файзрахманова Азалия,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Могжиза,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 А.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республиканского творческого конкурс "В созвездии А.С.Пушкина и Г.Тукая"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Творческий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лектив «Могҗиза»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Дипломант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Могжиза,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 А.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очный коман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ный конкурс «Интел</w:t>
            </w:r>
            <w:r w:rsidR="007923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лект»</w:t>
            </w:r>
            <w:r w:rsidR="0079231F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Гирфанов Амир</w:t>
            </w:r>
            <w:r w:rsidR="007923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Сычев Роман</w:t>
            </w:r>
            <w:r w:rsidR="007923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снуллин Мансур</w:t>
            </w:r>
            <w:r w:rsidR="007923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Сайфина Диана,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Сафиуллина София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Мир проектов-1,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кова Е.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«Мел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дия весны 2021» в рамках Года родного языка и народного еди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Кульмамедова Лия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Школа лидера</w:t>
            </w:r>
          </w:p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Габбасова Ф.Р.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«Мел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дия весны 2021» в рамках Года родного языка и народного еди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Аманов Джейхун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Школа лидера</w:t>
            </w:r>
          </w:p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Габбасова Ф.Р.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научно-исследовательская конференция имени Роберта Миннулина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Гафаров Руслан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Музейное дело, Гафарова Г.Г.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«Соседи по планете»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Егошин Илья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 - лидер,</w:t>
            </w:r>
          </w:p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Галимуллина С.М.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проектов «Семейный очаг»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Гатиятуллин Радмир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Мой мир,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донская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VI Республиканский заочный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 экскурсионных проектов, 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део экскурсий «Ожерелье Тата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стана»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Садыкова Амина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реата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Мой мир,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донская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656DD3" w:rsidRPr="00AF68DF" w:rsidTr="0079231F">
        <w:tc>
          <w:tcPr>
            <w:tcW w:w="551" w:type="dxa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ских работ «Здравствуй, школьная пора!»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Пукачев Аскар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Познай себя, Зиганшина Д.Р.</w:t>
            </w:r>
          </w:p>
        </w:tc>
      </w:tr>
      <w:tr w:rsidR="00656DD3" w:rsidRPr="00AF68DF" w:rsidTr="0079231F">
        <w:tc>
          <w:tcPr>
            <w:tcW w:w="10244" w:type="dxa"/>
            <w:gridSpan w:val="6"/>
            <w:shd w:val="clear" w:color="auto" w:fill="auto"/>
          </w:tcPr>
          <w:p w:rsidR="00656DD3" w:rsidRPr="00AF68DF" w:rsidRDefault="00656DD3" w:rsidP="00AF68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F68D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городской уровень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уровень. Мем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риал Прохорова по шахматам ср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 девочек до 9 лет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Гусманова Жасмин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Шахматное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ролевство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Гус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манова В.Ю.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уровень. Горо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ской турнир по шахматам по бл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цу в возрастной категории 4 класс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Газизова Замира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Шахматы «Гамбит»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хмутова Г.А.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уровень. Горо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ской турнир по шахматам по бл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цу в возрастной категории 3 класс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Касимова Аделина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Шахматы «Гамбит»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хмутова Г.А.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уровень. Горо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ской турнир по шахматам по бл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цу в возрастной категории 3 класс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Лейла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Шахматы «Гамбит»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хмутова Г.А.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уровень. Онлайн турнир по блицу среди младших школьников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ГиниятоваАсыльяр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Шахматное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ролевство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Гус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манова В.Ю.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уровень. Онлайн турнир по блицу среди младших школьников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Данилова Анаст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сия,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Шахматное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ролевство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Гус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манова В.Ю.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городской турнир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карате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Галеев Булат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Карате-сетокан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хиев Р.Р.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городской турнир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карате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ЭргашевСаидм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стафа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Карате-сетокан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хиев Р.Р.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городской турнир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карате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Хуснутдинов Ге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Карате-сетокан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хиев Р.Р.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городской турнир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карате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Лукьянов Иван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Карате-сетокан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хиев Р.Р.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городской турнир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карате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Магсумов Нияз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Карате-сетокан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хиев Р.Р.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городской турнир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карате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Дербышкин Артем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Карате-сетокан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хиев Р.Р.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Турнир по борьбе «Кореш»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священном памяти ЗМС Рафаэля Сафиуллина среди юношей 2007-2009 г.р.</w:t>
            </w:r>
            <w:proofErr w:type="gramEnd"/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СаниахметовР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нель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EE4F44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борьба «Корэш»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EE4F44" w:rsidRPr="00AF68DF" w:rsidTr="0079231F">
        <w:tc>
          <w:tcPr>
            <w:tcW w:w="567" w:type="dxa"/>
            <w:gridSpan w:val="2"/>
            <w:shd w:val="clear" w:color="auto" w:fill="auto"/>
          </w:tcPr>
          <w:p w:rsidR="00EE4F44" w:rsidRPr="00656DD3" w:rsidRDefault="00EE4F4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Турнир по борьбе «Кореш»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священном памяти ЗМС Рафаэля Сафиуллина среди юношей 2007-2009 г.р.</w:t>
            </w:r>
            <w:proofErr w:type="gramEnd"/>
          </w:p>
        </w:tc>
        <w:tc>
          <w:tcPr>
            <w:tcW w:w="226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Лывин Ярослав</w:t>
            </w:r>
          </w:p>
        </w:tc>
        <w:tc>
          <w:tcPr>
            <w:tcW w:w="1762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EE4F44" w:rsidRDefault="00EE4F44" w:rsidP="00AB0214">
            <w:pPr>
              <w:jc w:val="both"/>
            </w:pPr>
            <w:r w:rsidRPr="00B92085">
              <w:rPr>
                <w:rFonts w:ascii="Times New Roman" w:hAnsi="Times New Roman" w:cs="Times New Roman"/>
                <w:sz w:val="24"/>
                <w:szCs w:val="24"/>
              </w:rPr>
              <w:t>Нац. борьба «Корэш», Мин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2085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EE4F44" w:rsidRPr="00AF68DF" w:rsidTr="0079231F">
        <w:tc>
          <w:tcPr>
            <w:tcW w:w="567" w:type="dxa"/>
            <w:gridSpan w:val="2"/>
            <w:shd w:val="clear" w:color="auto" w:fill="auto"/>
          </w:tcPr>
          <w:p w:rsidR="00EE4F44" w:rsidRPr="00656DD3" w:rsidRDefault="00EE4F4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Турнир по борьбе «Кореш»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священном памяти ЗМС Рафаэля Сафиуллина среди юношей 2007-2009 г.р.</w:t>
            </w:r>
            <w:proofErr w:type="gramEnd"/>
          </w:p>
        </w:tc>
        <w:tc>
          <w:tcPr>
            <w:tcW w:w="226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Галиахметов Азат</w:t>
            </w:r>
          </w:p>
        </w:tc>
        <w:tc>
          <w:tcPr>
            <w:tcW w:w="1762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EE4F44" w:rsidRDefault="00EE4F44" w:rsidP="00AB0214">
            <w:pPr>
              <w:jc w:val="both"/>
            </w:pPr>
            <w:r w:rsidRPr="00B92085">
              <w:rPr>
                <w:rFonts w:ascii="Times New Roman" w:hAnsi="Times New Roman" w:cs="Times New Roman"/>
                <w:sz w:val="24"/>
                <w:szCs w:val="24"/>
              </w:rPr>
              <w:t>Нац. борьба «Корэш», Мин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2085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EE4F44" w:rsidRPr="00AF68DF" w:rsidTr="0079231F">
        <w:tc>
          <w:tcPr>
            <w:tcW w:w="567" w:type="dxa"/>
            <w:gridSpan w:val="2"/>
            <w:shd w:val="clear" w:color="auto" w:fill="auto"/>
          </w:tcPr>
          <w:p w:rsidR="00EE4F44" w:rsidRPr="00656DD3" w:rsidRDefault="00EE4F4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Турнир по борьбе «Кореш»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священном памяти ЗМС Рафаэля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Сафиуллина среди юношей 2007-2009 г.р.</w:t>
            </w:r>
            <w:proofErr w:type="gramEnd"/>
          </w:p>
        </w:tc>
        <w:tc>
          <w:tcPr>
            <w:tcW w:w="226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Сунгатуллин 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саф</w:t>
            </w:r>
          </w:p>
        </w:tc>
        <w:tc>
          <w:tcPr>
            <w:tcW w:w="1762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EE4F44" w:rsidRDefault="00EE4F44" w:rsidP="00AB0214">
            <w:pPr>
              <w:jc w:val="both"/>
            </w:pPr>
            <w:r w:rsidRPr="00B92085">
              <w:rPr>
                <w:rFonts w:ascii="Times New Roman" w:hAnsi="Times New Roman" w:cs="Times New Roman"/>
                <w:sz w:val="24"/>
                <w:szCs w:val="24"/>
              </w:rPr>
              <w:t>Нац. борьба «Корэш», Мин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2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дубаев А.М.</w:t>
            </w:r>
          </w:p>
        </w:tc>
      </w:tr>
      <w:tr w:rsidR="00EE4F44" w:rsidRPr="00AF68DF" w:rsidTr="0079231F">
        <w:tc>
          <w:tcPr>
            <w:tcW w:w="567" w:type="dxa"/>
            <w:gridSpan w:val="2"/>
            <w:shd w:val="clear" w:color="auto" w:fill="auto"/>
          </w:tcPr>
          <w:p w:rsidR="00EE4F44" w:rsidRPr="00656DD3" w:rsidRDefault="00EE4F4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1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Турнир по борьбе «Кореш»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священном памяти ЗМС Рафаэля Сафиуллина среди юношей 2007-2009 г.р.</w:t>
            </w:r>
            <w:proofErr w:type="gramEnd"/>
          </w:p>
        </w:tc>
        <w:tc>
          <w:tcPr>
            <w:tcW w:w="226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Хасанов Амир</w:t>
            </w:r>
          </w:p>
        </w:tc>
        <w:tc>
          <w:tcPr>
            <w:tcW w:w="1762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EE4F44" w:rsidRDefault="00EE4F44" w:rsidP="00EE4F44">
            <w:pPr>
              <w:jc w:val="both"/>
            </w:pPr>
            <w:r w:rsidRPr="00B92085">
              <w:rPr>
                <w:rFonts w:ascii="Times New Roman" w:hAnsi="Times New Roman" w:cs="Times New Roman"/>
                <w:sz w:val="24"/>
                <w:szCs w:val="24"/>
              </w:rPr>
              <w:t>Нац. борьба «Корэш», Мин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2085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Турнир по борьбе «Кореш»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священном памяти ЗМС Рафаэля Сафиуллина среди юношей 2007-2009 г.р.</w:t>
            </w:r>
            <w:proofErr w:type="gramEnd"/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Малов Алексей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Борьба на по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Миндуба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 А.А.</w:t>
            </w:r>
          </w:p>
        </w:tc>
      </w:tr>
      <w:tr w:rsidR="00EE4F44" w:rsidRPr="00AF68DF" w:rsidTr="0079231F">
        <w:tc>
          <w:tcPr>
            <w:tcW w:w="567" w:type="dxa"/>
            <w:gridSpan w:val="2"/>
            <w:shd w:val="clear" w:color="auto" w:fill="auto"/>
          </w:tcPr>
          <w:p w:rsidR="00EE4F44" w:rsidRPr="00656DD3" w:rsidRDefault="00EE4F4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1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Турнир по борьбе «Кореш»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священном памяти ЗМС Рафаэля Сафиуллина среди юношей 2007-2009 г.р.</w:t>
            </w:r>
            <w:proofErr w:type="gramEnd"/>
          </w:p>
        </w:tc>
        <w:tc>
          <w:tcPr>
            <w:tcW w:w="226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Волков Михаил</w:t>
            </w:r>
          </w:p>
        </w:tc>
        <w:tc>
          <w:tcPr>
            <w:tcW w:w="1762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4 место </w:t>
            </w:r>
          </w:p>
        </w:tc>
        <w:tc>
          <w:tcPr>
            <w:tcW w:w="1843" w:type="dxa"/>
            <w:shd w:val="clear" w:color="auto" w:fill="auto"/>
          </w:tcPr>
          <w:p w:rsidR="00EE4F44" w:rsidRDefault="00EE4F44" w:rsidP="00EE4F44">
            <w:pPr>
              <w:jc w:val="both"/>
            </w:pP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Борьба на по</w:t>
            </w: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сах, Миндуба</w:t>
            </w: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ва А.А.</w:t>
            </w:r>
          </w:p>
        </w:tc>
      </w:tr>
      <w:tr w:rsidR="00EE4F44" w:rsidRPr="00AF68DF" w:rsidTr="0079231F">
        <w:tc>
          <w:tcPr>
            <w:tcW w:w="567" w:type="dxa"/>
            <w:gridSpan w:val="2"/>
            <w:shd w:val="clear" w:color="auto" w:fill="auto"/>
          </w:tcPr>
          <w:p w:rsidR="00EE4F44" w:rsidRPr="00656DD3" w:rsidRDefault="00EE4F4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1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Турнир по борьбе «Кореш»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священном памяти ЗМС Рафаэля Сафиуллина среди юношей 2007-2009 г.р.</w:t>
            </w:r>
            <w:proofErr w:type="gramEnd"/>
          </w:p>
        </w:tc>
        <w:tc>
          <w:tcPr>
            <w:tcW w:w="226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Краснов Кирилл</w:t>
            </w:r>
          </w:p>
        </w:tc>
        <w:tc>
          <w:tcPr>
            <w:tcW w:w="1762" w:type="dxa"/>
            <w:shd w:val="clear" w:color="auto" w:fill="auto"/>
          </w:tcPr>
          <w:p w:rsidR="00EE4F44" w:rsidRPr="00656DD3" w:rsidRDefault="00EE4F44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4 место </w:t>
            </w:r>
          </w:p>
        </w:tc>
        <w:tc>
          <w:tcPr>
            <w:tcW w:w="1843" w:type="dxa"/>
            <w:shd w:val="clear" w:color="auto" w:fill="auto"/>
          </w:tcPr>
          <w:p w:rsidR="00EE4F44" w:rsidRDefault="00EE4F44" w:rsidP="00EE4F44">
            <w:pPr>
              <w:jc w:val="both"/>
            </w:pP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Борьба на по</w:t>
            </w: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сах, Миндуба</w:t>
            </w: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ва А.А.</w:t>
            </w:r>
          </w:p>
        </w:tc>
      </w:tr>
      <w:tr w:rsidR="00EE4F44" w:rsidRPr="00AF68DF" w:rsidTr="0079231F">
        <w:tc>
          <w:tcPr>
            <w:tcW w:w="567" w:type="dxa"/>
            <w:gridSpan w:val="2"/>
            <w:shd w:val="clear" w:color="auto" w:fill="auto"/>
          </w:tcPr>
          <w:p w:rsidR="00EE4F44" w:rsidRPr="00656DD3" w:rsidRDefault="00EE4F4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1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Турнир по борьбе «Кореш»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священном памяти ЗМС Рафаэля Сафиуллина среди юношей 2007-2009 г.р.</w:t>
            </w:r>
            <w:proofErr w:type="gramEnd"/>
          </w:p>
        </w:tc>
        <w:tc>
          <w:tcPr>
            <w:tcW w:w="226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Шайхиев Артур</w:t>
            </w:r>
          </w:p>
        </w:tc>
        <w:tc>
          <w:tcPr>
            <w:tcW w:w="1762" w:type="dxa"/>
            <w:shd w:val="clear" w:color="auto" w:fill="auto"/>
          </w:tcPr>
          <w:p w:rsidR="00EE4F44" w:rsidRPr="00656DD3" w:rsidRDefault="00EE4F44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5 место </w:t>
            </w:r>
          </w:p>
        </w:tc>
        <w:tc>
          <w:tcPr>
            <w:tcW w:w="1843" w:type="dxa"/>
            <w:shd w:val="clear" w:color="auto" w:fill="auto"/>
          </w:tcPr>
          <w:p w:rsidR="00EE4F44" w:rsidRDefault="00EE4F44" w:rsidP="00EE4F44">
            <w:pPr>
              <w:jc w:val="both"/>
            </w:pP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Борьба на по</w:t>
            </w: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сах, Миндуба</w:t>
            </w: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05D3">
              <w:rPr>
                <w:rFonts w:ascii="Times New Roman" w:hAnsi="Times New Roman" w:cs="Times New Roman"/>
                <w:sz w:val="24"/>
                <w:szCs w:val="24"/>
              </w:rPr>
              <w:t>ва А.А.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Открытый турнир по вольной борьбе памяти мастера спорта СССР Ш.Г.Ганиева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Темиров Ризван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Вольная бор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Горохов М.В.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уровень. Перве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ство Казани по шахматам среди детских коллективов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МахмутовИльнур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Шахматы «Гамбит»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хмутова Г.А.</w:t>
            </w:r>
          </w:p>
        </w:tc>
      </w:tr>
      <w:tr w:rsidR="00EE4F44" w:rsidRPr="00AF68DF" w:rsidTr="0079231F">
        <w:tc>
          <w:tcPr>
            <w:tcW w:w="567" w:type="dxa"/>
            <w:gridSpan w:val="2"/>
            <w:shd w:val="clear" w:color="auto" w:fill="auto"/>
          </w:tcPr>
          <w:p w:rsidR="00EE4F44" w:rsidRPr="00656DD3" w:rsidRDefault="00EE4F4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1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Кубок г. Казани по борьбе «Корэш»</w:t>
            </w:r>
          </w:p>
        </w:tc>
        <w:tc>
          <w:tcPr>
            <w:tcW w:w="226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Яруллин Ильнар</w:t>
            </w:r>
          </w:p>
        </w:tc>
        <w:tc>
          <w:tcPr>
            <w:tcW w:w="1762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EE4F44" w:rsidRDefault="00EE4F44" w:rsidP="00EE4F44">
            <w:pPr>
              <w:jc w:val="both"/>
            </w:pPr>
            <w:r w:rsidRPr="001D3842">
              <w:rPr>
                <w:rFonts w:ascii="Times New Roman" w:hAnsi="Times New Roman" w:cs="Times New Roman"/>
                <w:sz w:val="24"/>
                <w:szCs w:val="24"/>
              </w:rPr>
              <w:t>Нац. борьба «Корэш», Мин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3842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EE4F44" w:rsidRPr="00AF68DF" w:rsidTr="0079231F">
        <w:tc>
          <w:tcPr>
            <w:tcW w:w="567" w:type="dxa"/>
            <w:gridSpan w:val="2"/>
            <w:shd w:val="clear" w:color="auto" w:fill="auto"/>
          </w:tcPr>
          <w:p w:rsidR="00EE4F44" w:rsidRPr="00656DD3" w:rsidRDefault="00EE4F4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1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Кубок г. Казани по борьбе «Корэш»</w:t>
            </w:r>
          </w:p>
        </w:tc>
        <w:tc>
          <w:tcPr>
            <w:tcW w:w="226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Нургалиев Раббани</w:t>
            </w:r>
          </w:p>
        </w:tc>
        <w:tc>
          <w:tcPr>
            <w:tcW w:w="1762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EE4F44" w:rsidRDefault="00EE4F44" w:rsidP="00EE4F44">
            <w:pPr>
              <w:jc w:val="both"/>
            </w:pPr>
            <w:r w:rsidRPr="001D3842">
              <w:rPr>
                <w:rFonts w:ascii="Times New Roman" w:hAnsi="Times New Roman" w:cs="Times New Roman"/>
                <w:sz w:val="24"/>
                <w:szCs w:val="24"/>
              </w:rPr>
              <w:t>Нац. борьба «Корэш», Мин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3842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EE4F44" w:rsidRPr="00AF68DF" w:rsidTr="0079231F">
        <w:tc>
          <w:tcPr>
            <w:tcW w:w="567" w:type="dxa"/>
            <w:gridSpan w:val="2"/>
            <w:shd w:val="clear" w:color="auto" w:fill="auto"/>
          </w:tcPr>
          <w:p w:rsidR="00EE4F44" w:rsidRPr="00656DD3" w:rsidRDefault="00EE4F4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1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Первенство Арского муниципал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ного района татаро-башкирской спортивной борьбе «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Кореш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» среди юношей </w:t>
            </w:r>
          </w:p>
        </w:tc>
        <w:tc>
          <w:tcPr>
            <w:tcW w:w="226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ХадиевАйзат</w:t>
            </w:r>
          </w:p>
        </w:tc>
        <w:tc>
          <w:tcPr>
            <w:tcW w:w="1762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EE4F44" w:rsidRDefault="00EE4F44" w:rsidP="00EE4F44">
            <w:pPr>
              <w:jc w:val="both"/>
            </w:pPr>
            <w:r w:rsidRPr="001D3842">
              <w:rPr>
                <w:rFonts w:ascii="Times New Roman" w:hAnsi="Times New Roman" w:cs="Times New Roman"/>
                <w:sz w:val="24"/>
                <w:szCs w:val="24"/>
              </w:rPr>
              <w:t>Нац. борьба «Корэш», Мин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3842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EE4F44" w:rsidRPr="00AF68DF" w:rsidTr="0079231F">
        <w:tc>
          <w:tcPr>
            <w:tcW w:w="567" w:type="dxa"/>
            <w:gridSpan w:val="2"/>
            <w:shd w:val="clear" w:color="auto" w:fill="auto"/>
          </w:tcPr>
          <w:p w:rsidR="00EE4F44" w:rsidRPr="00656DD3" w:rsidRDefault="00EE4F4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1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Первенство Арского муниципал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ного района татаро-башкирской спортивной борьбе «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Кореш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» среди юношей</w:t>
            </w:r>
          </w:p>
        </w:tc>
        <w:tc>
          <w:tcPr>
            <w:tcW w:w="2261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Денисов Денис</w:t>
            </w:r>
          </w:p>
        </w:tc>
        <w:tc>
          <w:tcPr>
            <w:tcW w:w="1762" w:type="dxa"/>
            <w:shd w:val="clear" w:color="auto" w:fill="auto"/>
          </w:tcPr>
          <w:p w:rsidR="00EE4F44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4 место </w:t>
            </w:r>
          </w:p>
        </w:tc>
        <w:tc>
          <w:tcPr>
            <w:tcW w:w="1843" w:type="dxa"/>
            <w:shd w:val="clear" w:color="auto" w:fill="auto"/>
          </w:tcPr>
          <w:p w:rsidR="00EE4F44" w:rsidRDefault="00EE4F44" w:rsidP="00EE4F44">
            <w:pPr>
              <w:jc w:val="both"/>
            </w:pPr>
            <w:r w:rsidRPr="001D3842">
              <w:rPr>
                <w:rFonts w:ascii="Times New Roman" w:hAnsi="Times New Roman" w:cs="Times New Roman"/>
                <w:sz w:val="24"/>
                <w:szCs w:val="24"/>
              </w:rPr>
              <w:t>Нац. борьба «Корэш», Мин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3842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Первенство г. Казани по вольной борьбе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Смекалова Ангел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Вольная бор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Горохов М.В.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Первенстве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по национал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ной борьбе на приз главы Кукмо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ского муниципального района РТ 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Фатыхов Рамазан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Борьба на по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Миндуба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 А.А.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уровень. Перве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ство РСШОР им. Р.Г Нежметд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нова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Сафина Раяна, 167 школа, 2 класс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Шахматное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ролевство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Гус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манова В.Ю.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уро-вень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.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венство РСШОР им. Р.Г Нежме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динова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Гусманова Жасмин 167 школа, 1 класс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Шахматное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ролевство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Гус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манова В.Ю.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Первенство Арского муниципал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ного района татаро-башкирской спортивной борьбе «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Кореш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» среди юношей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Гарифуллин Булат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5 место 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EE4F4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085">
              <w:rPr>
                <w:rFonts w:ascii="Times New Roman" w:hAnsi="Times New Roman" w:cs="Times New Roman"/>
                <w:sz w:val="24"/>
                <w:szCs w:val="24"/>
              </w:rPr>
              <w:t>Нац. борьба «Корэш», Мин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2085">
              <w:rPr>
                <w:rFonts w:ascii="Times New Roman" w:hAnsi="Times New Roman" w:cs="Times New Roman"/>
                <w:sz w:val="24"/>
                <w:szCs w:val="24"/>
              </w:rPr>
              <w:t>дубаев А.М.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турнир по вольной борьбе, посвященный Дню Поб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Темиров Ризван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EE4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Вольная бор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="00EE4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Горохов М.В.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tabs>
                <w:tab w:val="left" w:pos="9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литературно-театральный конкурс «Вдохно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ленный А.А.Фетом,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Фиськова Валерия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школа №161,4б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AB0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«Цветик»</w:t>
            </w:r>
            <w:r w:rsidR="00AB0214">
              <w:rPr>
                <w:rFonts w:ascii="Times New Roman" w:hAnsi="Times New Roman" w:cs="Times New Roman"/>
                <w:sz w:val="24"/>
                <w:szCs w:val="24"/>
              </w:rPr>
              <w:t>, Альмухаметова Л.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AB0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214" w:rsidRPr="00AF68DF" w:rsidTr="0079231F">
        <w:tc>
          <w:tcPr>
            <w:tcW w:w="567" w:type="dxa"/>
            <w:gridSpan w:val="2"/>
            <w:shd w:val="clear" w:color="auto" w:fill="auto"/>
          </w:tcPr>
          <w:p w:rsidR="00AB0214" w:rsidRPr="00656DD3" w:rsidRDefault="00AB021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1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 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Маслов Дмитрий школа №161,3г</w:t>
            </w:r>
          </w:p>
        </w:tc>
        <w:tc>
          <w:tcPr>
            <w:tcW w:w="1762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B0214" w:rsidRDefault="00AB0214">
            <w:r w:rsidRPr="003A0782">
              <w:rPr>
                <w:rFonts w:ascii="Times New Roman" w:hAnsi="Times New Roman" w:cs="Times New Roman"/>
                <w:sz w:val="24"/>
                <w:szCs w:val="24"/>
              </w:rPr>
              <w:t>«Цветик», Альмухаметова Л. М.</w:t>
            </w:r>
          </w:p>
        </w:tc>
      </w:tr>
      <w:tr w:rsidR="00AB0214" w:rsidRPr="00AF68DF" w:rsidTr="0079231F">
        <w:tc>
          <w:tcPr>
            <w:tcW w:w="567" w:type="dxa"/>
            <w:gridSpan w:val="2"/>
            <w:shd w:val="clear" w:color="auto" w:fill="auto"/>
          </w:tcPr>
          <w:p w:rsidR="00AB0214" w:rsidRPr="00656DD3" w:rsidRDefault="00AB021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1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компьютерных проектов «Мужество, отвага, 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роизм»</w:t>
            </w:r>
          </w:p>
        </w:tc>
        <w:tc>
          <w:tcPr>
            <w:tcW w:w="226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Шавалеев Рамвир школа №161</w:t>
            </w:r>
          </w:p>
        </w:tc>
        <w:tc>
          <w:tcPr>
            <w:tcW w:w="1762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Дипломат 3 степени</w:t>
            </w:r>
          </w:p>
        </w:tc>
        <w:tc>
          <w:tcPr>
            <w:tcW w:w="1843" w:type="dxa"/>
            <w:shd w:val="clear" w:color="auto" w:fill="auto"/>
          </w:tcPr>
          <w:p w:rsidR="00AB0214" w:rsidRDefault="00AB0214">
            <w:r w:rsidRPr="003A0782">
              <w:rPr>
                <w:rFonts w:ascii="Times New Roman" w:hAnsi="Times New Roman" w:cs="Times New Roman"/>
                <w:sz w:val="24"/>
                <w:szCs w:val="24"/>
              </w:rPr>
              <w:t>«Цветик», Альмухаметова Л. М.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Коллективная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бота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  <w:r w:rsidR="0079231F" w:rsidRPr="00656DD3">
              <w:rPr>
                <w:rFonts w:ascii="Times New Roman" w:hAnsi="Times New Roman" w:cs="Times New Roman"/>
                <w:sz w:val="24"/>
                <w:szCs w:val="24"/>
              </w:rPr>
              <w:t>ицей 149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3А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AB0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Хенд </w:t>
            </w:r>
            <w:r w:rsidR="00AB021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Мейд</w:t>
            </w:r>
            <w:r w:rsidR="00AB02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AB0214">
              <w:rPr>
                <w:rFonts w:ascii="Times New Roman" w:hAnsi="Times New Roman" w:cs="Times New Roman"/>
                <w:sz w:val="24"/>
                <w:szCs w:val="24"/>
              </w:rPr>
              <w:t>замутдинова Л.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B0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214" w:rsidRPr="00AF68DF" w:rsidTr="0079231F">
        <w:tc>
          <w:tcPr>
            <w:tcW w:w="567" w:type="dxa"/>
            <w:gridSpan w:val="2"/>
            <w:shd w:val="clear" w:color="auto" w:fill="auto"/>
          </w:tcPr>
          <w:p w:rsidR="00AB0214" w:rsidRPr="00656DD3" w:rsidRDefault="00AB021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1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AB0214" w:rsidRPr="00656DD3" w:rsidRDefault="00AB0214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Коллективная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бота, л</w:t>
            </w:r>
            <w:r w:rsidR="0079231F" w:rsidRPr="00656DD3">
              <w:rPr>
                <w:rFonts w:ascii="Times New Roman" w:hAnsi="Times New Roman" w:cs="Times New Roman"/>
                <w:sz w:val="24"/>
                <w:szCs w:val="24"/>
              </w:rPr>
              <w:t>ицей 149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62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AB0214" w:rsidRDefault="00AB0214">
            <w:r w:rsidRPr="00193F9F">
              <w:rPr>
                <w:rFonts w:ascii="Times New Roman" w:hAnsi="Times New Roman" w:cs="Times New Roman"/>
                <w:sz w:val="24"/>
                <w:szCs w:val="24"/>
              </w:rPr>
              <w:t>Хенд – Мейд, Низамутдинова Л. И.</w:t>
            </w:r>
          </w:p>
        </w:tc>
      </w:tr>
      <w:tr w:rsidR="00AB0214" w:rsidRPr="00AF68DF" w:rsidTr="0079231F">
        <w:tc>
          <w:tcPr>
            <w:tcW w:w="567" w:type="dxa"/>
            <w:gridSpan w:val="2"/>
            <w:shd w:val="clear" w:color="auto" w:fill="auto"/>
          </w:tcPr>
          <w:p w:rsidR="00AB0214" w:rsidRPr="00656DD3" w:rsidRDefault="00AB021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1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AB0214" w:rsidRPr="00656DD3" w:rsidRDefault="00AB0214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Хафизова Айсылу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9231F" w:rsidRPr="00656DD3">
              <w:rPr>
                <w:rFonts w:ascii="Times New Roman" w:hAnsi="Times New Roman" w:cs="Times New Roman"/>
                <w:sz w:val="24"/>
                <w:szCs w:val="24"/>
              </w:rPr>
              <w:t>ицей 149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62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AB0214" w:rsidRDefault="00AB0214">
            <w:r w:rsidRPr="00193F9F">
              <w:rPr>
                <w:rFonts w:ascii="Times New Roman" w:hAnsi="Times New Roman" w:cs="Times New Roman"/>
                <w:sz w:val="24"/>
                <w:szCs w:val="24"/>
              </w:rPr>
              <w:t>Хенд – Мейд, Низамутдинова Л. И.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рисунка в 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традиционной технике «Берегите нашу Планету"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Пшеничникова Али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 xml:space="preserve">са, шк.183, 2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Магия творчества</w:t>
            </w:r>
            <w:r w:rsidR="00AB02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Яку</w:t>
            </w:r>
            <w:r w:rsidR="00AB0214">
              <w:rPr>
                <w:rFonts w:ascii="Times New Roman" w:hAnsi="Times New Roman" w:cs="Times New Roman"/>
                <w:sz w:val="24"/>
                <w:szCs w:val="24"/>
              </w:rPr>
              <w:t>пова А.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AB0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Хисметова Азалия,</w:t>
            </w:r>
          </w:p>
          <w:p w:rsidR="00656DD3" w:rsidRPr="00656DD3" w:rsidRDefault="0079231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125, 3А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«Капелька», Шурхаева О.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Уразметова Ками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ла,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гимназия №125, 3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«Капелька», Шурхаева О.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tabs>
                <w:tab w:val="left" w:pos="22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Губайдуллин 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тём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 w:rsidRPr="00656DD3">
              <w:rPr>
                <w:sz w:val="24"/>
                <w:szCs w:val="24"/>
              </w:rPr>
              <w:t>Лауреат</w:t>
            </w:r>
          </w:p>
          <w:p w:rsidR="00656DD3" w:rsidRPr="00656DD3" w:rsidRDefault="00656DD3" w:rsidP="00656DD3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 w:rsidRPr="00656DD3">
              <w:rPr>
                <w:sz w:val="24"/>
                <w:szCs w:val="24"/>
              </w:rPr>
              <w:t>2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AB0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«Рукодел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286D1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B0214">
              <w:rPr>
                <w:rFonts w:ascii="Times New Roman" w:hAnsi="Times New Roman" w:cs="Times New Roman"/>
                <w:sz w:val="24"/>
                <w:szCs w:val="24"/>
              </w:rPr>
              <w:t>, Михал</w:t>
            </w:r>
            <w:r w:rsidR="00AB02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B0214">
              <w:rPr>
                <w:rFonts w:ascii="Times New Roman" w:hAnsi="Times New Roman" w:cs="Times New Roman"/>
                <w:sz w:val="24"/>
                <w:szCs w:val="24"/>
              </w:rPr>
              <w:t>ва В.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AB0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214" w:rsidRPr="00AF68DF" w:rsidTr="0079231F">
        <w:tc>
          <w:tcPr>
            <w:tcW w:w="567" w:type="dxa"/>
            <w:gridSpan w:val="2"/>
            <w:shd w:val="clear" w:color="auto" w:fill="auto"/>
          </w:tcPr>
          <w:p w:rsidR="00AB0214" w:rsidRPr="00656DD3" w:rsidRDefault="00AB021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1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Ершова Полина</w:t>
            </w:r>
          </w:p>
        </w:tc>
        <w:tc>
          <w:tcPr>
            <w:tcW w:w="1762" w:type="dxa"/>
            <w:shd w:val="clear" w:color="auto" w:fill="auto"/>
          </w:tcPr>
          <w:p w:rsidR="00AB0214" w:rsidRPr="00656DD3" w:rsidRDefault="00AB0214" w:rsidP="00656DD3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 w:rsidRPr="00656DD3">
              <w:rPr>
                <w:sz w:val="24"/>
                <w:szCs w:val="24"/>
              </w:rPr>
              <w:t>Дипломант</w:t>
            </w:r>
          </w:p>
          <w:p w:rsidR="00AB0214" w:rsidRPr="00656DD3" w:rsidRDefault="00AB0214" w:rsidP="00656DD3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 w:rsidRPr="00656DD3">
              <w:rPr>
                <w:sz w:val="24"/>
                <w:szCs w:val="24"/>
              </w:rPr>
              <w:t>2 степени</w:t>
            </w:r>
          </w:p>
        </w:tc>
        <w:tc>
          <w:tcPr>
            <w:tcW w:w="1843" w:type="dxa"/>
            <w:shd w:val="clear" w:color="auto" w:fill="auto"/>
          </w:tcPr>
          <w:p w:rsidR="00AB0214" w:rsidRDefault="00AB0214"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«Рукодел</w:t>
            </w:r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286D1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», Михал</w:t>
            </w:r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ва В. В.</w:t>
            </w:r>
          </w:p>
        </w:tc>
      </w:tr>
      <w:tr w:rsidR="00AB0214" w:rsidRPr="00AF68DF" w:rsidTr="0079231F">
        <w:tc>
          <w:tcPr>
            <w:tcW w:w="567" w:type="dxa"/>
            <w:gridSpan w:val="2"/>
            <w:shd w:val="clear" w:color="auto" w:fill="auto"/>
          </w:tcPr>
          <w:p w:rsidR="00AB0214" w:rsidRPr="00656DD3" w:rsidRDefault="00AB021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1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Антонова Марг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рита</w:t>
            </w:r>
          </w:p>
        </w:tc>
        <w:tc>
          <w:tcPr>
            <w:tcW w:w="1762" w:type="dxa"/>
            <w:shd w:val="clear" w:color="auto" w:fill="auto"/>
          </w:tcPr>
          <w:p w:rsidR="00AB0214" w:rsidRPr="00656DD3" w:rsidRDefault="00AB0214" w:rsidP="00656DD3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 w:rsidRPr="00656DD3">
              <w:rPr>
                <w:sz w:val="24"/>
                <w:szCs w:val="24"/>
              </w:rPr>
              <w:t>Дипломант</w:t>
            </w:r>
          </w:p>
          <w:p w:rsidR="00AB0214" w:rsidRPr="00656DD3" w:rsidRDefault="00AB0214" w:rsidP="00656DD3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 w:rsidRPr="00656DD3">
              <w:rPr>
                <w:sz w:val="24"/>
                <w:szCs w:val="24"/>
              </w:rPr>
              <w:t>3 степени</w:t>
            </w:r>
          </w:p>
        </w:tc>
        <w:tc>
          <w:tcPr>
            <w:tcW w:w="1843" w:type="dxa"/>
            <w:shd w:val="clear" w:color="auto" w:fill="auto"/>
          </w:tcPr>
          <w:p w:rsidR="00AB0214" w:rsidRDefault="00AB0214"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«Рукодел</w:t>
            </w:r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286D1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», Михал</w:t>
            </w:r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ва В.</w:t>
            </w:r>
            <w:r w:rsidR="00286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AB0214" w:rsidRPr="00AF68DF" w:rsidTr="0079231F">
        <w:tc>
          <w:tcPr>
            <w:tcW w:w="567" w:type="dxa"/>
            <w:gridSpan w:val="2"/>
            <w:shd w:val="clear" w:color="auto" w:fill="auto"/>
          </w:tcPr>
          <w:p w:rsidR="00AB0214" w:rsidRPr="00656DD3" w:rsidRDefault="00AB021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1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Багаутдинова Алия</w:t>
            </w:r>
          </w:p>
        </w:tc>
        <w:tc>
          <w:tcPr>
            <w:tcW w:w="1762" w:type="dxa"/>
            <w:shd w:val="clear" w:color="auto" w:fill="auto"/>
          </w:tcPr>
          <w:p w:rsidR="00AB0214" w:rsidRPr="00656DD3" w:rsidRDefault="00AB0214" w:rsidP="00656DD3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 w:rsidRPr="00656DD3">
              <w:rPr>
                <w:sz w:val="24"/>
                <w:szCs w:val="24"/>
              </w:rPr>
              <w:t>Лауреат 2 ст</w:t>
            </w:r>
            <w:r w:rsidRPr="00656DD3">
              <w:rPr>
                <w:sz w:val="24"/>
                <w:szCs w:val="24"/>
              </w:rPr>
              <w:t>е</w:t>
            </w:r>
            <w:r w:rsidRPr="00656DD3">
              <w:rPr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B0214" w:rsidRDefault="00AB0214"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«Рукодельн</w:t>
            </w:r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699F">
              <w:rPr>
                <w:rFonts w:ascii="Times New Roman" w:hAnsi="Times New Roman" w:cs="Times New Roman"/>
                <w:sz w:val="24"/>
                <w:szCs w:val="24"/>
              </w:rPr>
              <w:t>ца», Михалева В. В.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 Данил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«Творческие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фантазии»,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 И.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214" w:rsidRPr="00AF68DF" w:rsidTr="0079231F">
        <w:tc>
          <w:tcPr>
            <w:tcW w:w="567" w:type="dxa"/>
            <w:gridSpan w:val="2"/>
            <w:shd w:val="clear" w:color="auto" w:fill="auto"/>
          </w:tcPr>
          <w:p w:rsidR="00AB0214" w:rsidRPr="00656DD3" w:rsidRDefault="00AB021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81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Шарафиева Самира</w:t>
            </w:r>
          </w:p>
        </w:tc>
        <w:tc>
          <w:tcPr>
            <w:tcW w:w="1762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B0214" w:rsidRPr="00656DD3" w:rsidRDefault="00AB0214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 И.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214" w:rsidRPr="00AF68DF" w:rsidTr="0079231F">
        <w:tc>
          <w:tcPr>
            <w:tcW w:w="567" w:type="dxa"/>
            <w:gridSpan w:val="2"/>
            <w:shd w:val="clear" w:color="auto" w:fill="auto"/>
          </w:tcPr>
          <w:p w:rsidR="00AB0214" w:rsidRPr="00656DD3" w:rsidRDefault="00AB021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1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Ермакова Арина</w:t>
            </w:r>
          </w:p>
        </w:tc>
        <w:tc>
          <w:tcPr>
            <w:tcW w:w="1762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B0214" w:rsidRPr="00656DD3" w:rsidRDefault="00AB0214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 И.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214" w:rsidRPr="00AF68DF" w:rsidTr="0079231F">
        <w:tc>
          <w:tcPr>
            <w:tcW w:w="567" w:type="dxa"/>
            <w:gridSpan w:val="2"/>
            <w:shd w:val="clear" w:color="auto" w:fill="auto"/>
          </w:tcPr>
          <w:p w:rsidR="00AB0214" w:rsidRPr="00656DD3" w:rsidRDefault="00AB021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1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Галеева Зарина</w:t>
            </w:r>
          </w:p>
        </w:tc>
        <w:tc>
          <w:tcPr>
            <w:tcW w:w="1762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AB0214" w:rsidRPr="00656DD3" w:rsidRDefault="00AB0214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«Творческие фантазии»,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 И.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тур ХХ открытого ре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публиканского телевизионного молодежного фестиваля эстрадн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 искусства «Созвездие-йолдызлык-2020»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Закиров Мустафа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ольк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театр  «Әллүки»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Муси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И.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литературно – теа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рального конкурса «Вдохновле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ные А.А.Фетом»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Халимова Мадина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AB0214" w:rsidP="00AB0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Вок. анс.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«Тылсым»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XV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Городской экологический ф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стиваль сценического творчества школьников «Солнечный мост»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Миннуллина Алия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AB0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«Лэйлэ»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XV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Городской экологический ф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стиваль сценического творчества школьников «Солнеч-ный мост»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«Фантаз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ры»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AB0214" w:rsidP="00AB0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«Фанта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зеры»,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Кудряшова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XV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Городской экологический ф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стиваль сценического творчества школьников «Солнечный мост»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Баширова Ангел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AB0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«Лэйлэ»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B0214" w:rsidRPr="00AF68DF" w:rsidTr="0079231F">
        <w:tc>
          <w:tcPr>
            <w:tcW w:w="567" w:type="dxa"/>
            <w:gridSpan w:val="2"/>
            <w:shd w:val="clear" w:color="auto" w:fill="auto"/>
          </w:tcPr>
          <w:p w:rsidR="00AB0214" w:rsidRPr="00656DD3" w:rsidRDefault="00AB021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1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конкурс юных конф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рансье «На пути к успеху»</w:t>
            </w:r>
          </w:p>
        </w:tc>
        <w:tc>
          <w:tcPr>
            <w:tcW w:w="226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Ямалиева Малика </w:t>
            </w:r>
          </w:p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Салахов Самат</w:t>
            </w:r>
          </w:p>
        </w:tc>
        <w:tc>
          <w:tcPr>
            <w:tcW w:w="1762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место</w:t>
            </w:r>
          </w:p>
        </w:tc>
        <w:tc>
          <w:tcPr>
            <w:tcW w:w="1843" w:type="dxa"/>
            <w:shd w:val="clear" w:color="auto" w:fill="auto"/>
          </w:tcPr>
          <w:p w:rsidR="00AB0214" w:rsidRPr="00656DD3" w:rsidRDefault="00AB0214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«Лэйлэ»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B0214" w:rsidRPr="00AF68DF" w:rsidTr="0079231F">
        <w:tc>
          <w:tcPr>
            <w:tcW w:w="567" w:type="dxa"/>
            <w:gridSpan w:val="2"/>
            <w:shd w:val="clear" w:color="auto" w:fill="auto"/>
          </w:tcPr>
          <w:p w:rsidR="00AB0214" w:rsidRPr="00656DD3" w:rsidRDefault="00AB021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1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конкурс юных конф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рансье «На пути к успеху»</w:t>
            </w:r>
          </w:p>
        </w:tc>
        <w:tc>
          <w:tcPr>
            <w:tcW w:w="226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Бубеева Аяна</w:t>
            </w:r>
          </w:p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Гарафеев Аскар</w:t>
            </w:r>
          </w:p>
        </w:tc>
        <w:tc>
          <w:tcPr>
            <w:tcW w:w="1762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место</w:t>
            </w:r>
          </w:p>
        </w:tc>
        <w:tc>
          <w:tcPr>
            <w:tcW w:w="1843" w:type="dxa"/>
            <w:shd w:val="clear" w:color="auto" w:fill="auto"/>
          </w:tcPr>
          <w:p w:rsidR="00AB0214" w:rsidRPr="00656DD3" w:rsidRDefault="00AB0214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«Лэйлэ»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конкурс юных конф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рансье «На пути к успеху»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Гарифова  Амина, Закиров Мустафа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AB0214" w:rsidP="00AB0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ольк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театр  «Әллүки»,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вокальный конкурс «Казан сандугачы-2021»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Халимова Мадина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AB0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«Тылсым»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Хамидуллина Г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B0214" w:rsidRPr="00AF68DF" w:rsidTr="0079231F">
        <w:tc>
          <w:tcPr>
            <w:tcW w:w="567" w:type="dxa"/>
            <w:gridSpan w:val="2"/>
            <w:shd w:val="clear" w:color="auto" w:fill="auto"/>
          </w:tcPr>
          <w:p w:rsidR="00AB0214" w:rsidRPr="00656DD3" w:rsidRDefault="00AB0214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1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вокальный конкурс «Казан сандугачы-2021»</w:t>
            </w:r>
          </w:p>
        </w:tc>
        <w:tc>
          <w:tcPr>
            <w:tcW w:w="2261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«Тылсым»</w:t>
            </w:r>
          </w:p>
        </w:tc>
        <w:tc>
          <w:tcPr>
            <w:tcW w:w="1762" w:type="dxa"/>
            <w:shd w:val="clear" w:color="auto" w:fill="auto"/>
          </w:tcPr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AB0214" w:rsidRPr="00656DD3" w:rsidRDefault="00AB0214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место</w:t>
            </w:r>
          </w:p>
        </w:tc>
        <w:tc>
          <w:tcPr>
            <w:tcW w:w="1843" w:type="dxa"/>
            <w:shd w:val="clear" w:color="auto" w:fill="auto"/>
          </w:tcPr>
          <w:p w:rsidR="00AB0214" w:rsidRPr="00656DD3" w:rsidRDefault="00AB0214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«Тылсым»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Хамидуллина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вокальный конкурс «Казан сандугачы-2021»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«Җәүһә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AB0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«Җәүһә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мидуллина Г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вокальный конкурс «Казан сандугачы-2021»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Ансамбль мальч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 «Шаян егет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эр»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 анс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«Лэйлэ»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</w:t>
            </w:r>
            <w:r w:rsidR="00AB02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лина З.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C519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51919" w:rsidRPr="00AF68DF" w:rsidTr="0079231F">
        <w:tc>
          <w:tcPr>
            <w:tcW w:w="567" w:type="dxa"/>
            <w:gridSpan w:val="2"/>
            <w:shd w:val="clear" w:color="auto" w:fill="auto"/>
          </w:tcPr>
          <w:p w:rsidR="00C51919" w:rsidRPr="00656DD3" w:rsidRDefault="00C51919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1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вокальный конкурс «Казан сандугачы-2021»</w:t>
            </w:r>
          </w:p>
        </w:tc>
        <w:tc>
          <w:tcPr>
            <w:tcW w:w="226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Миннуллина Алия</w:t>
            </w:r>
          </w:p>
        </w:tc>
        <w:tc>
          <w:tcPr>
            <w:tcW w:w="1762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Лауреат II степени</w:t>
            </w:r>
          </w:p>
        </w:tc>
        <w:tc>
          <w:tcPr>
            <w:tcW w:w="1843" w:type="dxa"/>
            <w:shd w:val="clear" w:color="auto" w:fill="auto"/>
          </w:tcPr>
          <w:p w:rsidR="00C51919" w:rsidRPr="00656DD3" w:rsidRDefault="00C51919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«Лэйлэ»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лина З.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51919" w:rsidRPr="00AF68DF" w:rsidTr="0079231F">
        <w:tc>
          <w:tcPr>
            <w:tcW w:w="567" w:type="dxa"/>
            <w:gridSpan w:val="2"/>
            <w:shd w:val="clear" w:color="auto" w:fill="auto"/>
          </w:tcPr>
          <w:p w:rsidR="00C51919" w:rsidRPr="00656DD3" w:rsidRDefault="00C51919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1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вокальный конкурс «Казан сандугачы-2021»</w:t>
            </w:r>
          </w:p>
        </w:tc>
        <w:tc>
          <w:tcPr>
            <w:tcW w:w="226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Миннеханова Дина</w:t>
            </w:r>
          </w:p>
        </w:tc>
        <w:tc>
          <w:tcPr>
            <w:tcW w:w="1762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Дипломант I степени </w:t>
            </w:r>
          </w:p>
        </w:tc>
        <w:tc>
          <w:tcPr>
            <w:tcW w:w="1843" w:type="dxa"/>
            <w:shd w:val="clear" w:color="auto" w:fill="auto"/>
          </w:tcPr>
          <w:p w:rsidR="00C51919" w:rsidRPr="00656DD3" w:rsidRDefault="00C51919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«Лэйлэ»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лина З.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51919" w:rsidRPr="00AF68DF" w:rsidTr="0079231F">
        <w:tc>
          <w:tcPr>
            <w:tcW w:w="567" w:type="dxa"/>
            <w:gridSpan w:val="2"/>
            <w:shd w:val="clear" w:color="auto" w:fill="auto"/>
          </w:tcPr>
          <w:p w:rsidR="00C51919" w:rsidRPr="00656DD3" w:rsidRDefault="00C51919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1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вокальный конкурс «Казан сандугачы-2021»</w:t>
            </w:r>
          </w:p>
        </w:tc>
        <w:tc>
          <w:tcPr>
            <w:tcW w:w="226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Зарифуллина Зам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</w:t>
            </w:r>
          </w:p>
        </w:tc>
        <w:tc>
          <w:tcPr>
            <w:tcW w:w="1762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Лауреат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51919" w:rsidRPr="00656DD3" w:rsidRDefault="00C51919" w:rsidP="00077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 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«Лэйлэ»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лина З.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заочный конкурс-фестиваль народного и совреме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танца “Грани таланта”, п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священный Международному Дню танца.</w:t>
            </w:r>
          </w:p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«Алтын»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Гарафиева Рания,</w:t>
            </w:r>
          </w:p>
          <w:p w:rsidR="00656DD3" w:rsidRPr="00656DD3" w:rsidRDefault="00656DD3" w:rsidP="007923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Кузнецова Елиз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вета,</w:t>
            </w:r>
            <w:r w:rsidR="007923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Титова Але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сандра.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Дипломант I степени в 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минации «Цирковое 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кусство»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Танц</w:t>
            </w:r>
            <w:proofErr w:type="gramStart"/>
            <w:r w:rsidR="00C519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цирк</w:t>
            </w:r>
            <w:r w:rsidR="00C519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студия «Дж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ва»</w:t>
            </w:r>
            <w:r w:rsidR="00C519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Чулакова Д</w:t>
            </w:r>
            <w:r w:rsidR="00286D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286D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Городской конкурс «С чего начинается Родина»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Зубарева Полина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Городской конкурс «С чего начинается Родина»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Ермохина Катя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театр «Лиц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Городской конкурс «С чего начинается Родина»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Мансурова Лейсан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Городской конкурс «С чего начинается Родина»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Сталҗмахова Мария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Городской конкурс «С чего начинается Родина»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Мудренов Ярослав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театр «Лиц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«Вдохновле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ные А.Фетом»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Егошин Илья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 «На пути к успеху»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Иманаев Динияр</w:t>
            </w:r>
          </w:p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Бадертдинов Со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 «На пути к успеху»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Заволока Анна</w:t>
            </w:r>
          </w:p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Плотников Руслан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 «На пути к успеху»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Державин Иван</w:t>
            </w:r>
          </w:p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Садыкова Нелли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C51919" w:rsidRPr="00AF68DF" w:rsidTr="0079231F">
        <w:tc>
          <w:tcPr>
            <w:tcW w:w="567" w:type="dxa"/>
            <w:gridSpan w:val="2"/>
            <w:shd w:val="clear" w:color="auto" w:fill="auto"/>
          </w:tcPr>
          <w:p w:rsidR="00C51919" w:rsidRPr="00656DD3" w:rsidRDefault="00C51919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1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 «На пути к успеху»</w:t>
            </w:r>
          </w:p>
        </w:tc>
        <w:tc>
          <w:tcPr>
            <w:tcW w:w="226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Егошин Илья</w:t>
            </w:r>
          </w:p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762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51919" w:rsidRPr="00656DD3" w:rsidRDefault="00C5191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C51919" w:rsidRPr="00AF68DF" w:rsidTr="0079231F">
        <w:tc>
          <w:tcPr>
            <w:tcW w:w="567" w:type="dxa"/>
            <w:gridSpan w:val="2"/>
            <w:shd w:val="clear" w:color="auto" w:fill="auto"/>
          </w:tcPr>
          <w:p w:rsidR="00C51919" w:rsidRPr="00656DD3" w:rsidRDefault="00C51919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1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«Юный вед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щий»</w:t>
            </w:r>
          </w:p>
        </w:tc>
        <w:tc>
          <w:tcPr>
            <w:tcW w:w="226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Агмалов Тимур</w:t>
            </w:r>
          </w:p>
        </w:tc>
        <w:tc>
          <w:tcPr>
            <w:tcW w:w="1762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51919" w:rsidRPr="00656DD3" w:rsidRDefault="00C5191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C51919" w:rsidRPr="00AF68DF" w:rsidTr="0079231F">
        <w:tc>
          <w:tcPr>
            <w:tcW w:w="567" w:type="dxa"/>
            <w:gridSpan w:val="2"/>
            <w:shd w:val="clear" w:color="auto" w:fill="auto"/>
          </w:tcPr>
          <w:p w:rsidR="00C51919" w:rsidRPr="00656DD3" w:rsidRDefault="00C51919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1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«Юный вед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щий»</w:t>
            </w:r>
          </w:p>
        </w:tc>
        <w:tc>
          <w:tcPr>
            <w:tcW w:w="226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Егошин Илья</w:t>
            </w:r>
          </w:p>
        </w:tc>
        <w:tc>
          <w:tcPr>
            <w:tcW w:w="1762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51919" w:rsidRPr="00656DD3" w:rsidRDefault="00C5191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C51919" w:rsidRPr="00AF68DF" w:rsidTr="0079231F">
        <w:tc>
          <w:tcPr>
            <w:tcW w:w="567" w:type="dxa"/>
            <w:gridSpan w:val="2"/>
            <w:shd w:val="clear" w:color="auto" w:fill="auto"/>
          </w:tcPr>
          <w:p w:rsidR="00C51919" w:rsidRPr="00656DD3" w:rsidRDefault="00C51919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1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театрального искусства «Арт-старт» </w:t>
            </w:r>
          </w:p>
        </w:tc>
        <w:tc>
          <w:tcPr>
            <w:tcW w:w="226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Театр «Лицедеи»</w:t>
            </w:r>
          </w:p>
        </w:tc>
        <w:tc>
          <w:tcPr>
            <w:tcW w:w="1762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51919" w:rsidRPr="00656DD3" w:rsidRDefault="00C5191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C51919" w:rsidRPr="00AF68DF" w:rsidTr="0079231F">
        <w:tc>
          <w:tcPr>
            <w:tcW w:w="567" w:type="dxa"/>
            <w:gridSpan w:val="2"/>
            <w:shd w:val="clear" w:color="auto" w:fill="auto"/>
          </w:tcPr>
          <w:p w:rsidR="00C51919" w:rsidRPr="00656DD3" w:rsidRDefault="00C51919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1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театрального искусства «Арт-старт» </w:t>
            </w:r>
          </w:p>
        </w:tc>
        <w:tc>
          <w:tcPr>
            <w:tcW w:w="226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Мансурова Лейсан</w:t>
            </w:r>
          </w:p>
        </w:tc>
        <w:tc>
          <w:tcPr>
            <w:tcW w:w="1762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51919" w:rsidRPr="00656DD3" w:rsidRDefault="00C5191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C51919" w:rsidRPr="00AF68DF" w:rsidTr="0079231F">
        <w:tc>
          <w:tcPr>
            <w:tcW w:w="567" w:type="dxa"/>
            <w:gridSpan w:val="2"/>
            <w:shd w:val="clear" w:color="auto" w:fill="auto"/>
          </w:tcPr>
          <w:p w:rsidR="00C51919" w:rsidRPr="00656DD3" w:rsidRDefault="00C51919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1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театрального искусства «Арт-старт» </w:t>
            </w:r>
          </w:p>
        </w:tc>
        <w:tc>
          <w:tcPr>
            <w:tcW w:w="226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Мудренов Ярослав</w:t>
            </w:r>
          </w:p>
        </w:tc>
        <w:tc>
          <w:tcPr>
            <w:tcW w:w="1762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51919" w:rsidRPr="00656DD3" w:rsidRDefault="00C5191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C51919" w:rsidRPr="00AF68DF" w:rsidTr="0079231F">
        <w:tc>
          <w:tcPr>
            <w:tcW w:w="567" w:type="dxa"/>
            <w:gridSpan w:val="2"/>
            <w:shd w:val="clear" w:color="auto" w:fill="auto"/>
          </w:tcPr>
          <w:p w:rsidR="00C51919" w:rsidRPr="00656DD3" w:rsidRDefault="00C51919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1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«Колокола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мяти»</w:t>
            </w:r>
          </w:p>
        </w:tc>
        <w:tc>
          <w:tcPr>
            <w:tcW w:w="226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Агмалов Тимур</w:t>
            </w:r>
          </w:p>
        </w:tc>
        <w:tc>
          <w:tcPr>
            <w:tcW w:w="1762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51919" w:rsidRPr="00656DD3" w:rsidRDefault="00C5191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C51919" w:rsidRPr="00AF68DF" w:rsidTr="0079231F">
        <w:tc>
          <w:tcPr>
            <w:tcW w:w="567" w:type="dxa"/>
            <w:gridSpan w:val="2"/>
            <w:shd w:val="clear" w:color="auto" w:fill="auto"/>
          </w:tcPr>
          <w:p w:rsidR="00C51919" w:rsidRPr="00656DD3" w:rsidRDefault="00C51919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1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«Колокола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мяти»</w:t>
            </w:r>
          </w:p>
        </w:tc>
        <w:tc>
          <w:tcPr>
            <w:tcW w:w="226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Егошин Илья</w:t>
            </w:r>
          </w:p>
        </w:tc>
        <w:tc>
          <w:tcPr>
            <w:tcW w:w="1762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51919" w:rsidRPr="00656DD3" w:rsidRDefault="00C5191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C51919" w:rsidRPr="00AF68DF" w:rsidTr="0079231F">
        <w:tc>
          <w:tcPr>
            <w:tcW w:w="567" w:type="dxa"/>
            <w:gridSpan w:val="2"/>
            <w:shd w:val="clear" w:color="auto" w:fill="auto"/>
          </w:tcPr>
          <w:p w:rsidR="00C51919" w:rsidRPr="00656DD3" w:rsidRDefault="00C51919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1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компьютерных проектов «Мужество, отвага, 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роизм»</w:t>
            </w:r>
          </w:p>
        </w:tc>
        <w:tc>
          <w:tcPr>
            <w:tcW w:w="2261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Театр «Лицедеи»</w:t>
            </w:r>
          </w:p>
        </w:tc>
        <w:tc>
          <w:tcPr>
            <w:tcW w:w="1762" w:type="dxa"/>
            <w:shd w:val="clear" w:color="auto" w:fill="auto"/>
          </w:tcPr>
          <w:p w:rsidR="00C51919" w:rsidRPr="00656DD3" w:rsidRDefault="00C51919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51919" w:rsidRPr="00656DD3" w:rsidRDefault="00C51919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деи», Зиганш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 Р.К.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конкурс-фестиваль народного и современного танца «Грани таланта» 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«Чишмэ»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пени 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 w:rsidR="00C51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тудия «Чишмэ»,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стовская Е.А., Патрикеева Л.А.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конкурс-фестиваль народного и современного танца «Грани таланта» 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«Чишмэ»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3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пени 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 w:rsidR="00C51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тудия «Чишмэ»,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стовская Е.А., Патрикеева Л.А.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народного и современного танца «Грани тала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«Чишмэ»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 w:rsidR="00C51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тудия «Чишмэ», Фа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хутдинова Г.Р., Патрикеева Л.А.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народного и современного танца «Грани тала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79231F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ореографический ансамбль «Р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дость»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 w:rsidR="00C51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нсамбль «Радость»,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манова С.Г.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конф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рансье «На пути к успеху»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Ямалиева Малика</w:t>
            </w:r>
          </w:p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Салахов Самат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Юный патриот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конф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рансье «На пути к успеху»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Бубеева Аяна</w:t>
            </w:r>
          </w:p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Гарафеев Аскар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Юный патриот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Ахметшина А.Р.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tabs>
                <w:tab w:val="left" w:pos="9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Зональный этап фотоконкурса «Мир глазами детей» в рамках XXII Международного фестиваля «Детство без границ»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Загидуллин Хасан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Школа лидера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Габбасова Ф.Р.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Зональный этап конкурса изобр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зительного искусства и декор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тивно-прикладного творчества «Свежий ветер» в рамках XXIII Международного фестиваля «Де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ство без границ»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Гильманов Дамир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III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Познай себя, Зиганшина Д.Р.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tabs>
                <w:tab w:val="left" w:pos="9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литературно-театральный конкурс «Вдохно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ленные А.А.Фетом»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Зарипова Амина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Школа лидера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Габбасова Ф.Р.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tabs>
                <w:tab w:val="left" w:pos="9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Зарипова Амина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Школа лидера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Габбасова Ф.Р.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tabs>
                <w:tab w:val="left" w:pos="9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компьютерных проектов «Мужество, отвага, 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роизм!»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Сабиров Рузаль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Школа лидера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Габбасова Ф.Р.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спартакиада по военно-прикладным видам спорта 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Юлчибаев Азамат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III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Защитники Отечества, 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фигуллин Д.Н.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tabs>
                <w:tab w:val="left" w:pos="9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Татарстанда Туган теллә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һәм Х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лыклар бердәмлеге елы уңаеннан оештырылган «Шәҗәрәм», дип исемләнгән бәйге җиңүчесе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Хафизова Фируза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Музейное дело, Гафарова Г.Г.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вение» 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Валиева Нелли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ская азбука, Журавлева Н.Ф.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вение» 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Гатина Гузель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ская азбука, Журавлева Н.Ф.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79231F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9231F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вение» 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Дмитриева Анаст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ская азбука, Журавлева Н.Ф.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79231F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9231F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литературно-театральный конкурс «Вдохно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ленные А.А. Фетом» 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Удалова Ксения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ская азбука, Журавлева Н.Ф.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79231F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9231F">
              <w:rPr>
                <w:rFonts w:ascii="Times New Roman" w:eastAsia="Times New Roman" w:hAnsi="Times New Roman" w:cs="Times New Roman"/>
                <w:sz w:val="23"/>
                <w:szCs w:val="23"/>
              </w:rPr>
              <w:t>102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tabs>
                <w:tab w:val="left" w:pos="9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компьютерных проектов «Мужество, отвага, 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роизм!»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Тужилова Ксения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ская азбука, Журавлева Н.Ф.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79231F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9231F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103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tabs>
                <w:tab w:val="left" w:pos="9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компьютерных проектов «Мужество, отвага, 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роизм!»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Белоглазова Юлия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ская азбука, Журавлева Н.Ф.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79231F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9231F">
              <w:rPr>
                <w:rFonts w:ascii="Times New Roman" w:eastAsia="Times New Roman" w:hAnsi="Times New Roman" w:cs="Times New Roman"/>
                <w:sz w:val="23"/>
                <w:szCs w:val="23"/>
              </w:rPr>
              <w:t>104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tabs>
                <w:tab w:val="left" w:pos="9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компьютерных проектов «Мужество, отвага, 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роизм!»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Белоглазова Юлия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ская азбука, Журавлева Н.Ф.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79231F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9231F">
              <w:rPr>
                <w:rFonts w:ascii="Times New Roman" w:eastAsia="Times New Roman" w:hAnsi="Times New Roman" w:cs="Times New Roman"/>
                <w:sz w:val="23"/>
                <w:szCs w:val="23"/>
              </w:rPr>
              <w:t>105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литературно-театральный конкурс «Вдохно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ленные А.А.Фетом»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Павлова Миланья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III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Познай себя, Зиганшина Д.Р.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79231F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9231F">
              <w:rPr>
                <w:rFonts w:ascii="Times New Roman" w:eastAsia="Times New Roman" w:hAnsi="Times New Roman" w:cs="Times New Roman"/>
                <w:sz w:val="23"/>
                <w:szCs w:val="23"/>
              </w:rPr>
              <w:t>106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Зональный этап республиканского конкурса ЮИД «Безопасное кол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со - 2020»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Команда ЮИД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ЮИД,</w:t>
            </w:r>
          </w:p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Кузьмина К.Р.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79231F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9231F">
              <w:rPr>
                <w:rFonts w:ascii="Times New Roman" w:eastAsia="Times New Roman" w:hAnsi="Times New Roman" w:cs="Times New Roman"/>
                <w:sz w:val="23"/>
                <w:szCs w:val="23"/>
              </w:rPr>
              <w:t>107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компьютерных проектов «Мужество, отвага, 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роизм!»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Сабиров Ильхам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Юный краевед, Сабирова Г.Р.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79231F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9231F">
              <w:rPr>
                <w:rFonts w:ascii="Times New Roman" w:eastAsia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компьютерных проектов «Мужество, отвага, 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роизм!»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Арсланов Азим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Отряд Юна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мия 2, Сарим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 Э.Э.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79231F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9231F">
              <w:rPr>
                <w:rFonts w:ascii="Times New Roman" w:eastAsia="Times New Roman" w:hAnsi="Times New Roman" w:cs="Times New Roman"/>
                <w:sz w:val="23"/>
                <w:szCs w:val="23"/>
              </w:rPr>
              <w:t>109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Городской,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вение»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Джалялетдинов Рамазан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Умники и 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ницы, Назму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динова Ф.Г.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79231F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9231F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«Вдохн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вение» 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Муртазина Замира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C51919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Могжиза,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хакова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79231F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9231F">
              <w:rPr>
                <w:rFonts w:ascii="Times New Roman" w:eastAsia="Times New Roman" w:hAnsi="Times New Roman" w:cs="Times New Roman"/>
                <w:sz w:val="23"/>
                <w:szCs w:val="23"/>
              </w:rPr>
              <w:t>111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литературно-театральный конкурс «Вдохно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ленные А.А.Фетом»;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Тимонина Софья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C51919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Ловушки орф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графии,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бибуллина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79231F" w:rsidRDefault="00656DD3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9231F">
              <w:rPr>
                <w:rFonts w:ascii="Times New Roman" w:eastAsia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литературно-театральный конкурс «Вдохно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ленные А.А.Фетом»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Сафиуллина София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реата 2 степ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C51919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проектов – 1,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Халикова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10244" w:type="dxa"/>
            <w:gridSpan w:val="6"/>
            <w:shd w:val="clear" w:color="auto" w:fill="auto"/>
          </w:tcPr>
          <w:p w:rsidR="00656DD3" w:rsidRPr="00E91C27" w:rsidRDefault="00656DD3" w:rsidP="000774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районный уровень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турнир по шахматам, посвященный А.М. Галлямовой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79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Хафизова Малика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Шахматы «Гамбит»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хмутова Г.А.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турнир по шахматам, посвященный А.М. Галлямовой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Нина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Шахматы «Гамбит»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хмутова Г.А.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турнир по шахматам, посвященный А.М. Галлямовой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Хуснутдинов Амир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Шахматы «Гамбит»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хмутова Г.А.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турнир по шахматам, посвященный А.М. Галлямовой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Сабирзянов Самир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C51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Шахматное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 xml:space="preserve">ролевство,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Гус</w:t>
            </w:r>
            <w:r w:rsidR="00792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манова</w:t>
            </w:r>
            <w:r w:rsidR="00C5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В.Ю.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шахматно-шашечный турнир Пестречинского муниц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пального района РТ памяти А.Г. Кадырова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Махмутов Айнур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Шахматы «Гамбит»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хмутова Г.А.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«Новогодняя игрушка»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ab/>
              <w:t>Сара школа №161,4б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«Цветик»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64923">
              <w:rPr>
                <w:rFonts w:ascii="Times New Roman" w:hAnsi="Times New Roman" w:cs="Times New Roman"/>
                <w:sz w:val="24"/>
                <w:szCs w:val="24"/>
              </w:rPr>
              <w:t>Альмухаметова Л.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964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«Таланты уездного городка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ab/>
              <w:t>Сара школа №161,4б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«Цветик»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Альмухаметова 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 - 2020»</w:t>
            </w:r>
          </w:p>
        </w:tc>
        <w:tc>
          <w:tcPr>
            <w:tcW w:w="2261" w:type="dxa"/>
            <w:shd w:val="clear" w:color="auto" w:fill="auto"/>
          </w:tcPr>
          <w:p w:rsidR="0005607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Мубараков Амир</w:t>
            </w:r>
          </w:p>
          <w:p w:rsidR="00656DD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2В Лицей 149</w:t>
            </w:r>
          </w:p>
        </w:tc>
        <w:tc>
          <w:tcPr>
            <w:tcW w:w="1762" w:type="dxa"/>
            <w:shd w:val="clear" w:color="auto" w:fill="auto"/>
          </w:tcPr>
          <w:p w:rsidR="0005607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56DD3" w:rsidRPr="00656DD3" w:rsidRDefault="00056073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Хенд – Мейд,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Низамутдинова 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 - 2020»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Коллективная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бота </w:t>
            </w:r>
            <w:r w:rsidRPr="0005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 Лицей 149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</w:tc>
        <w:tc>
          <w:tcPr>
            <w:tcW w:w="1843" w:type="dxa"/>
            <w:shd w:val="clear" w:color="auto" w:fill="auto"/>
          </w:tcPr>
          <w:p w:rsidR="001F241C" w:rsidRPr="00656DD3" w:rsidRDefault="00056073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Хенд – Мейд, </w:t>
            </w:r>
            <w:r w:rsidR="001F241C" w:rsidRPr="00656DD3">
              <w:rPr>
                <w:rFonts w:ascii="Times New Roman" w:hAnsi="Times New Roman" w:cs="Times New Roman"/>
                <w:sz w:val="24"/>
                <w:szCs w:val="24"/>
              </w:rPr>
              <w:t>Низамутдинова 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241C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 - 2020»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Коллективная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бота </w:t>
            </w:r>
            <w:r w:rsidRPr="0005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 Лицей 149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</w:tc>
        <w:tc>
          <w:tcPr>
            <w:tcW w:w="1843" w:type="dxa"/>
            <w:shd w:val="clear" w:color="auto" w:fill="auto"/>
          </w:tcPr>
          <w:p w:rsidR="001F241C" w:rsidRPr="00656DD3" w:rsidRDefault="00056073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Хенд – Мейд, </w:t>
            </w:r>
            <w:r w:rsidR="001F241C" w:rsidRPr="00656DD3">
              <w:rPr>
                <w:rFonts w:ascii="Times New Roman" w:hAnsi="Times New Roman" w:cs="Times New Roman"/>
                <w:sz w:val="24"/>
                <w:szCs w:val="24"/>
              </w:rPr>
              <w:t>Низамутдинова 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241C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Коллективная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бота </w:t>
            </w:r>
            <w:r w:rsidRPr="0005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 Лицей 149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</w:tc>
        <w:tc>
          <w:tcPr>
            <w:tcW w:w="1843" w:type="dxa"/>
            <w:shd w:val="clear" w:color="auto" w:fill="auto"/>
          </w:tcPr>
          <w:p w:rsidR="001F241C" w:rsidRPr="00656DD3" w:rsidRDefault="001F241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Хенд </w:t>
            </w:r>
            <w:r w:rsidR="0005607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Мейд</w:t>
            </w:r>
            <w:r w:rsidR="000560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Низамутдинова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Коллективная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бота </w:t>
            </w:r>
            <w:r w:rsidRPr="0005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 Лицей 149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</w:tc>
        <w:tc>
          <w:tcPr>
            <w:tcW w:w="1843" w:type="dxa"/>
            <w:shd w:val="clear" w:color="auto" w:fill="auto"/>
          </w:tcPr>
          <w:p w:rsidR="001F241C" w:rsidRPr="00656DD3" w:rsidRDefault="001F241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Хенд </w:t>
            </w:r>
            <w:r w:rsidR="0005607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Мейд</w:t>
            </w:r>
            <w:r w:rsidR="000560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Низамутдинова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Коллективная 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бота 2В Лицей 149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1F241C" w:rsidRPr="00656DD3" w:rsidRDefault="001F241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Хенд </w:t>
            </w:r>
            <w:r w:rsidR="0005607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Мейд</w:t>
            </w:r>
            <w:r w:rsidR="000560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Низамутдинова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2 класс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III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Светлячки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сирова А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</w:tc>
        <w:tc>
          <w:tcPr>
            <w:tcW w:w="1843" w:type="dxa"/>
            <w:shd w:val="clear" w:color="auto" w:fill="auto"/>
          </w:tcPr>
          <w:p w:rsidR="001F241C" w:rsidRPr="00656DD3" w:rsidRDefault="001F241C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Светлячки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сирова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3класс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1F241C" w:rsidRPr="00656DD3" w:rsidRDefault="001F241C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Светлячки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сирова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05607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  <w:p w:rsidR="00656DD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2б кл 144 шк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056073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«Чудеса ориг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Бозина 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05607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  <w:p w:rsidR="00656DD3" w:rsidRPr="00656DD3" w:rsidRDefault="00056073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2б кл 144 шк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«Чудеса ориг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Бозина 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Районный, Районный конкурс 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коративно-прикладного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ства «Новогодняя игрушка – 2020»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Исхакова Азалия, лицей 149, 3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656DD3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Диплом, III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Районный, Районный конкурс 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коративно-прикладного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ства «Новогодняя игрушка – 2020»</w:t>
            </w:r>
          </w:p>
        </w:tc>
        <w:tc>
          <w:tcPr>
            <w:tcW w:w="2261" w:type="dxa"/>
            <w:shd w:val="clear" w:color="auto" w:fill="auto"/>
          </w:tcPr>
          <w:p w:rsidR="0005607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Удалова Ксения,</w:t>
            </w:r>
          </w:p>
          <w:p w:rsidR="00656DD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Белоглазова Юлия, школа 125, 4 Г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056073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Диплом, 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Районный, Районный конкурс 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коративно-прикладного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ства «Новогодняя игрушка –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Сабирова Лиана, лицей 149, 3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Диплом, 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1F241C" w:rsidRPr="00656DD3" w:rsidRDefault="001F241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Районный, Районный конкурс 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коративно-прикладного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ства «Новогодняя игрушка – 2020»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Хусаинова Алиса, школа 144, 5 Г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Диплом, 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</w:tc>
        <w:tc>
          <w:tcPr>
            <w:tcW w:w="1843" w:type="dxa"/>
            <w:shd w:val="clear" w:color="auto" w:fill="auto"/>
          </w:tcPr>
          <w:p w:rsidR="001F241C" w:rsidRPr="00656DD3" w:rsidRDefault="001F241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Районный, Районный конкурс 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коративно-прикладного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ства «Новогодняя игрушка – 2020»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Зиятдинов Ратмир, школа 149, 4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Диплом, III место </w:t>
            </w:r>
          </w:p>
        </w:tc>
        <w:tc>
          <w:tcPr>
            <w:tcW w:w="1843" w:type="dxa"/>
            <w:shd w:val="clear" w:color="auto" w:fill="auto"/>
          </w:tcPr>
          <w:p w:rsidR="001F241C" w:rsidRPr="00656DD3" w:rsidRDefault="001F241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Районный, Районный конкурс 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коративно-прикладного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ства «Новогодняя игрушка – 2020»</w:t>
            </w:r>
          </w:p>
        </w:tc>
        <w:tc>
          <w:tcPr>
            <w:tcW w:w="2261" w:type="dxa"/>
            <w:shd w:val="clear" w:color="auto" w:fill="auto"/>
          </w:tcPr>
          <w:p w:rsidR="0005607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Данилова Анаст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сия, школа 125, 4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Шигапова Эвелина, школа 125, 4 Г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Диплом, 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</w:tc>
        <w:tc>
          <w:tcPr>
            <w:tcW w:w="1843" w:type="dxa"/>
            <w:shd w:val="clear" w:color="auto" w:fill="auto"/>
          </w:tcPr>
          <w:p w:rsidR="001F241C" w:rsidRPr="00656DD3" w:rsidRDefault="001F241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Районный, Районный конкурс 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коративно-прикладного творч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ства «Новогодняя игрушка – 2020»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Кузнецова Софья, лицей 149, 3 Г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Диплом, 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</w:tc>
        <w:tc>
          <w:tcPr>
            <w:tcW w:w="1843" w:type="dxa"/>
            <w:shd w:val="clear" w:color="auto" w:fill="auto"/>
          </w:tcPr>
          <w:p w:rsidR="001F241C" w:rsidRPr="00656DD3" w:rsidRDefault="001F241C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«Вдохнов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Хайбуллова Элина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место 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1F241C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«СамоЦветы»,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Маркина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Мингазова Инзиля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«СамоЦветы»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Маркина Е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Шарафутдинов 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тур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1F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«СамоЦветы»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Маркина Е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Гайсина Алиса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1843" w:type="dxa"/>
            <w:shd w:val="clear" w:color="auto" w:fill="auto"/>
          </w:tcPr>
          <w:p w:rsidR="001F241C" w:rsidRDefault="001F241C">
            <w:r w:rsidRPr="00BB15F0">
              <w:rPr>
                <w:rFonts w:ascii="Times New Roman" w:hAnsi="Times New Roman" w:cs="Times New Roman"/>
                <w:sz w:val="24"/>
                <w:szCs w:val="24"/>
              </w:rPr>
              <w:t>«СамоЦветы», Маркина Е. С.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Илина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1843" w:type="dxa"/>
            <w:shd w:val="clear" w:color="auto" w:fill="auto"/>
          </w:tcPr>
          <w:p w:rsidR="001F241C" w:rsidRDefault="001F241C">
            <w:r w:rsidRPr="00BB15F0">
              <w:rPr>
                <w:rFonts w:ascii="Times New Roman" w:hAnsi="Times New Roman" w:cs="Times New Roman"/>
                <w:sz w:val="24"/>
                <w:szCs w:val="24"/>
              </w:rPr>
              <w:t>«СамоЦветы», Маркина Е. С.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«Новогодняя игрушка»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056073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Гиздатуллина Ад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ля,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№125, 4Г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1F241C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«Капелька»,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Шурхаева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«Новогодняя игрушка»</w:t>
            </w:r>
          </w:p>
        </w:tc>
        <w:tc>
          <w:tcPr>
            <w:tcW w:w="2261" w:type="dxa"/>
            <w:shd w:val="clear" w:color="auto" w:fill="auto"/>
          </w:tcPr>
          <w:p w:rsidR="00056073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Блинова Азалия,</w:t>
            </w:r>
          </w:p>
          <w:p w:rsidR="001F241C" w:rsidRPr="00656DD3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№125, 4В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1F241C" w:rsidRDefault="001F241C" w:rsidP="00056073">
            <w:pPr>
              <w:jc w:val="both"/>
            </w:pPr>
            <w:r w:rsidRPr="00286AE9">
              <w:rPr>
                <w:rFonts w:ascii="Times New Roman" w:hAnsi="Times New Roman" w:cs="Times New Roman"/>
                <w:sz w:val="24"/>
                <w:szCs w:val="24"/>
              </w:rPr>
              <w:t>«Капелька», Шурхаева О. А.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«Новогодняя игрушка»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Гибадуллина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лика,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№125, 4В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1F241C" w:rsidRDefault="001F241C" w:rsidP="00056073">
            <w:pPr>
              <w:jc w:val="both"/>
            </w:pPr>
            <w:r w:rsidRPr="00286AE9">
              <w:rPr>
                <w:rFonts w:ascii="Times New Roman" w:hAnsi="Times New Roman" w:cs="Times New Roman"/>
                <w:sz w:val="24"/>
                <w:szCs w:val="24"/>
              </w:rPr>
              <w:t>«Капелька», Шурхаева О. А.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«Новогодняя игрушка»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056073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Дмитриева Анаст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сия,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№125, 4В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05607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1F241C" w:rsidRDefault="001F241C" w:rsidP="00056073">
            <w:pPr>
              <w:jc w:val="both"/>
            </w:pPr>
            <w:r w:rsidRPr="00286AE9">
              <w:rPr>
                <w:rFonts w:ascii="Times New Roman" w:hAnsi="Times New Roman" w:cs="Times New Roman"/>
                <w:sz w:val="24"/>
                <w:szCs w:val="24"/>
              </w:rPr>
              <w:t>«Капелька», Шурхаева О. А.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«Новогодняя игрушка»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C2440B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Алтынбаева Аз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лия,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гимназия №125, 3Г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F241C" w:rsidRDefault="001F241C" w:rsidP="00056073">
            <w:pPr>
              <w:jc w:val="both"/>
            </w:pPr>
            <w:r w:rsidRPr="00286AE9">
              <w:rPr>
                <w:rFonts w:ascii="Times New Roman" w:hAnsi="Times New Roman" w:cs="Times New Roman"/>
                <w:sz w:val="24"/>
                <w:szCs w:val="24"/>
              </w:rPr>
              <w:t>«Капелька», Шурхаева О. А.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«Новогодняя игрушка»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Шафеева Ризаля,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№125, 3Г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1F241C" w:rsidRDefault="001F241C" w:rsidP="00056073">
            <w:pPr>
              <w:jc w:val="both"/>
            </w:pPr>
            <w:r w:rsidRPr="00F81027">
              <w:rPr>
                <w:rFonts w:ascii="Times New Roman" w:hAnsi="Times New Roman" w:cs="Times New Roman"/>
                <w:sz w:val="24"/>
                <w:szCs w:val="24"/>
              </w:rPr>
              <w:t>«Капелька», Шурхаева О. А.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«Новогодняя игрушка»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Хисметова Азалия,</w:t>
            </w:r>
          </w:p>
          <w:p w:rsidR="001F241C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125,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3А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1F241C" w:rsidRDefault="001F241C" w:rsidP="00056073">
            <w:pPr>
              <w:jc w:val="both"/>
            </w:pPr>
            <w:r w:rsidRPr="00F81027">
              <w:rPr>
                <w:rFonts w:ascii="Times New Roman" w:hAnsi="Times New Roman" w:cs="Times New Roman"/>
                <w:sz w:val="24"/>
                <w:szCs w:val="24"/>
              </w:rPr>
              <w:t>«Капелька», Шурхаева О. А.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C2440B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Гибадуллина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лика,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№125, 4В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1F241C" w:rsidRDefault="001F241C" w:rsidP="00056073">
            <w:pPr>
              <w:jc w:val="both"/>
            </w:pPr>
            <w:r w:rsidRPr="00F81027">
              <w:rPr>
                <w:rFonts w:ascii="Times New Roman" w:hAnsi="Times New Roman" w:cs="Times New Roman"/>
                <w:sz w:val="24"/>
                <w:szCs w:val="24"/>
              </w:rPr>
              <w:t>«Капелька», Шурхаева О. А.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C2440B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Дмитриева Анаст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сия,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гимназия №125, 4В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пени </w:t>
            </w:r>
          </w:p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F241C" w:rsidRDefault="001F241C" w:rsidP="00056073">
            <w:pPr>
              <w:jc w:val="both"/>
            </w:pPr>
            <w:r w:rsidRPr="00F81027">
              <w:rPr>
                <w:rFonts w:ascii="Times New Roman" w:hAnsi="Times New Roman" w:cs="Times New Roman"/>
                <w:sz w:val="24"/>
                <w:szCs w:val="24"/>
              </w:rPr>
              <w:t>«Капелька», Шурхаева О. А.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C2440B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Гиздатуллина Ад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ля,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№125, 4Г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1F241C" w:rsidRDefault="001F241C" w:rsidP="00056073">
            <w:pPr>
              <w:jc w:val="both"/>
            </w:pPr>
            <w:r w:rsidRPr="00F81027">
              <w:rPr>
                <w:rFonts w:ascii="Times New Roman" w:hAnsi="Times New Roman" w:cs="Times New Roman"/>
                <w:sz w:val="24"/>
                <w:szCs w:val="24"/>
              </w:rPr>
              <w:t>«Капелька», Шурхаева О. А.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C2440B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Чернышева Арина 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имназия № 125», 4 б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1F241C" w:rsidRDefault="001F241C" w:rsidP="00056073">
            <w:pPr>
              <w:jc w:val="both"/>
            </w:pPr>
            <w:r w:rsidRPr="00F81027">
              <w:rPr>
                <w:rFonts w:ascii="Times New Roman" w:hAnsi="Times New Roman" w:cs="Times New Roman"/>
                <w:sz w:val="24"/>
                <w:szCs w:val="24"/>
              </w:rPr>
              <w:t>«Капелька», Шурхаева О. 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C2440B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Фахрисламова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малия 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имназия № 125, 4 б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, Андриянова О.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01B3" w:rsidRPr="00AF68DF" w:rsidTr="0079231F">
        <w:tc>
          <w:tcPr>
            <w:tcW w:w="567" w:type="dxa"/>
            <w:gridSpan w:val="2"/>
            <w:shd w:val="clear" w:color="auto" w:fill="auto"/>
          </w:tcPr>
          <w:p w:rsidR="001A01B3" w:rsidRPr="00656DD3" w:rsidRDefault="001A01B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11" w:type="dxa"/>
            <w:shd w:val="clear" w:color="auto" w:fill="auto"/>
          </w:tcPr>
          <w:p w:rsidR="001A01B3" w:rsidRPr="00656DD3" w:rsidRDefault="001A01B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A01B3" w:rsidRPr="00656DD3" w:rsidRDefault="00C2440B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Горбунова Викт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рия 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имназия № 125, 4 б </w:t>
            </w:r>
          </w:p>
        </w:tc>
        <w:tc>
          <w:tcPr>
            <w:tcW w:w="1762" w:type="dxa"/>
            <w:shd w:val="clear" w:color="auto" w:fill="auto"/>
          </w:tcPr>
          <w:p w:rsidR="001A01B3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1A01B3" w:rsidRPr="000E43C2" w:rsidRDefault="0005607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Андриянова О.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01B3" w:rsidRPr="00AF68DF" w:rsidTr="0079231F">
        <w:tc>
          <w:tcPr>
            <w:tcW w:w="567" w:type="dxa"/>
            <w:gridSpan w:val="2"/>
            <w:shd w:val="clear" w:color="auto" w:fill="auto"/>
          </w:tcPr>
          <w:p w:rsidR="001A01B3" w:rsidRPr="00656DD3" w:rsidRDefault="001A01B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11" w:type="dxa"/>
            <w:shd w:val="clear" w:color="auto" w:fill="auto"/>
          </w:tcPr>
          <w:p w:rsidR="001A01B3" w:rsidRPr="00656DD3" w:rsidRDefault="001A01B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A01B3" w:rsidRPr="00656DD3" w:rsidRDefault="00C2440B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Хазиева Рашель 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имназия № 125, 4 б </w:t>
            </w:r>
          </w:p>
        </w:tc>
        <w:tc>
          <w:tcPr>
            <w:tcW w:w="1762" w:type="dxa"/>
            <w:shd w:val="clear" w:color="auto" w:fill="auto"/>
          </w:tcPr>
          <w:p w:rsidR="001A01B3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3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1A01B3" w:rsidRDefault="00056073" w:rsidP="00056073">
            <w:pPr>
              <w:jc w:val="both"/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«Мастерская сюрпризов»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Андриянова О.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рисунка,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священный 60-летию полета чел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века в Космос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Бурмистров Сергей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1F241C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Художник и природа, 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Чут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Т.</w:t>
            </w:r>
            <w:r w:rsidR="00656DD3" w:rsidRPr="00656DD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рисунка,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священный 60-летию полета чел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века в Космос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Кабиров Дамир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1F241C" w:rsidRDefault="001F241C" w:rsidP="00056073">
            <w:pPr>
              <w:jc w:val="both"/>
            </w:pPr>
            <w:r w:rsidRPr="00CB1A6F">
              <w:rPr>
                <w:rFonts w:ascii="Times New Roman" w:hAnsi="Times New Roman" w:cs="Times New Roman"/>
                <w:sz w:val="24"/>
                <w:szCs w:val="24"/>
              </w:rPr>
              <w:t>Художник и природа, Чут</w:t>
            </w:r>
            <w:r w:rsidRPr="00CB1A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1A6F">
              <w:rPr>
                <w:rFonts w:ascii="Times New Roman" w:hAnsi="Times New Roman" w:cs="Times New Roman"/>
                <w:sz w:val="24"/>
                <w:szCs w:val="24"/>
              </w:rPr>
              <w:t>ева Т.Ю.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рисунка, 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священный 60-летию полета чел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века в Космос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Кабанова Алия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843" w:type="dxa"/>
            <w:shd w:val="clear" w:color="auto" w:fill="auto"/>
          </w:tcPr>
          <w:p w:rsidR="001F241C" w:rsidRDefault="001F241C" w:rsidP="00056073">
            <w:pPr>
              <w:jc w:val="both"/>
            </w:pPr>
            <w:r w:rsidRPr="00CB1A6F">
              <w:rPr>
                <w:rFonts w:ascii="Times New Roman" w:hAnsi="Times New Roman" w:cs="Times New Roman"/>
                <w:sz w:val="24"/>
                <w:szCs w:val="24"/>
              </w:rPr>
              <w:t>Художник и природа, Чут</w:t>
            </w:r>
            <w:r w:rsidRPr="00CB1A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1A6F">
              <w:rPr>
                <w:rFonts w:ascii="Times New Roman" w:hAnsi="Times New Roman" w:cs="Times New Roman"/>
                <w:sz w:val="24"/>
                <w:szCs w:val="24"/>
              </w:rPr>
              <w:t>ева Т.Ю.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игрушка-2020»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Ганиева Камилла, Асадова Рената</w:t>
            </w:r>
          </w:p>
        </w:tc>
        <w:tc>
          <w:tcPr>
            <w:tcW w:w="1762" w:type="dxa"/>
            <w:shd w:val="clear" w:color="auto" w:fill="auto"/>
          </w:tcPr>
          <w:p w:rsidR="00C2440B" w:rsidRDefault="00C2440B">
            <w:r w:rsidRPr="00974A4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«Рукодельн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ца», Михалева В.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игрушка-2020»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Ганиева Камилла, Асадова Рената</w:t>
            </w:r>
          </w:p>
        </w:tc>
        <w:tc>
          <w:tcPr>
            <w:tcW w:w="1762" w:type="dxa"/>
            <w:shd w:val="clear" w:color="auto" w:fill="auto"/>
          </w:tcPr>
          <w:p w:rsidR="00C2440B" w:rsidRDefault="00C2440B">
            <w:r w:rsidRPr="00974A4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«Рукодельн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ца», Михалева В.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игрушка-2020»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Губайдуллин 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тём</w:t>
            </w:r>
          </w:p>
        </w:tc>
        <w:tc>
          <w:tcPr>
            <w:tcW w:w="1762" w:type="dxa"/>
            <w:shd w:val="clear" w:color="auto" w:fill="auto"/>
          </w:tcPr>
          <w:p w:rsidR="00C2440B" w:rsidRDefault="00C2440B">
            <w:r w:rsidRPr="00974A4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«Рукодельн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ца», Михалева В.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игрушка-2020»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Иванова Зарина</w:t>
            </w:r>
          </w:p>
        </w:tc>
        <w:tc>
          <w:tcPr>
            <w:tcW w:w="1762" w:type="dxa"/>
            <w:shd w:val="clear" w:color="auto" w:fill="auto"/>
          </w:tcPr>
          <w:p w:rsidR="00C2440B" w:rsidRDefault="00C2440B">
            <w:r w:rsidRPr="00974A4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«Рукодельн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ца», Михалева В.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Антонова Марг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рита</w:t>
            </w:r>
          </w:p>
        </w:tc>
        <w:tc>
          <w:tcPr>
            <w:tcW w:w="1762" w:type="dxa"/>
            <w:shd w:val="clear" w:color="auto" w:fill="auto"/>
          </w:tcPr>
          <w:p w:rsidR="00C2440B" w:rsidRDefault="00C2440B">
            <w:r w:rsidRPr="00974A4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«Рукодельн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ца», Михалева В.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прикладного творчества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Филиппова Наде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762" w:type="dxa"/>
            <w:shd w:val="clear" w:color="auto" w:fill="auto"/>
          </w:tcPr>
          <w:p w:rsidR="00C2440B" w:rsidRDefault="00C2440B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974A4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«Рукодельн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ца», Михалева В.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декоративно-прикладное творчество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Егорова Полина, шк. 156, 3А</w:t>
            </w:r>
          </w:p>
        </w:tc>
        <w:tc>
          <w:tcPr>
            <w:tcW w:w="1762" w:type="dxa"/>
            <w:shd w:val="clear" w:color="auto" w:fill="auto"/>
          </w:tcPr>
          <w:p w:rsidR="00C2440B" w:rsidRDefault="00C2440B">
            <w:r w:rsidRPr="00794AA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«Акварелька», Гарафутдинова А.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декоративно-прикладное творчество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Сабирова Язиля, шк.149, 3В</w:t>
            </w:r>
          </w:p>
        </w:tc>
        <w:tc>
          <w:tcPr>
            <w:tcW w:w="1762" w:type="dxa"/>
            <w:shd w:val="clear" w:color="auto" w:fill="auto"/>
          </w:tcPr>
          <w:p w:rsidR="00C2440B" w:rsidRDefault="00C2440B">
            <w:r w:rsidRPr="00794AA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 w:rsidP="00056073">
            <w:pPr>
              <w:jc w:val="both"/>
            </w:pPr>
            <w:r w:rsidRPr="00E12495">
              <w:rPr>
                <w:rFonts w:ascii="Times New Roman" w:hAnsi="Times New Roman" w:cs="Times New Roman"/>
                <w:sz w:val="24"/>
                <w:szCs w:val="24"/>
              </w:rPr>
              <w:t>«Акварелька», Гарафутдинова А. А.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декоративно-прикладное творчество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Убраим кызы 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бина,  шк. 149,2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C2440B" w:rsidRDefault="00C2440B">
            <w:r w:rsidRPr="00D3178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 w:rsidP="00056073">
            <w:pPr>
              <w:jc w:val="both"/>
            </w:pPr>
            <w:r w:rsidRPr="00E12495">
              <w:rPr>
                <w:rFonts w:ascii="Times New Roman" w:hAnsi="Times New Roman" w:cs="Times New Roman"/>
                <w:sz w:val="24"/>
                <w:szCs w:val="24"/>
              </w:rPr>
              <w:t>«Акварелька», Гарафутдинова А. А.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декоративно-прикладное творчество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Гильфанова Кам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ла, шк.149,2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62" w:type="dxa"/>
            <w:shd w:val="clear" w:color="auto" w:fill="auto"/>
          </w:tcPr>
          <w:p w:rsidR="00C2440B" w:rsidRDefault="00C2440B">
            <w:r w:rsidRPr="00D3178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 w:rsidP="00056073">
            <w:pPr>
              <w:jc w:val="both"/>
            </w:pPr>
            <w:r w:rsidRPr="00E12495">
              <w:rPr>
                <w:rFonts w:ascii="Times New Roman" w:hAnsi="Times New Roman" w:cs="Times New Roman"/>
                <w:sz w:val="24"/>
                <w:szCs w:val="24"/>
              </w:rPr>
              <w:t>«Акварелька», Гарафутдинова А. А.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декоративно-прикладное творчество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Хасанов Камиль, шк. 83, 2Е</w:t>
            </w:r>
          </w:p>
        </w:tc>
        <w:tc>
          <w:tcPr>
            <w:tcW w:w="1762" w:type="dxa"/>
            <w:shd w:val="clear" w:color="auto" w:fill="auto"/>
          </w:tcPr>
          <w:p w:rsidR="00C2440B" w:rsidRDefault="00C2440B">
            <w:r w:rsidRPr="00D3178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 w:rsidP="00056073">
            <w:pPr>
              <w:jc w:val="both"/>
            </w:pPr>
            <w:r w:rsidRPr="00E12495">
              <w:rPr>
                <w:rFonts w:ascii="Times New Roman" w:hAnsi="Times New Roman" w:cs="Times New Roman"/>
                <w:sz w:val="24"/>
                <w:szCs w:val="24"/>
              </w:rPr>
              <w:t>«Акварелька», Гарафутдинова А. А.</w:t>
            </w:r>
          </w:p>
        </w:tc>
      </w:tr>
      <w:tr w:rsidR="001F241C" w:rsidRPr="00AF68DF" w:rsidTr="0079231F">
        <w:tc>
          <w:tcPr>
            <w:tcW w:w="567" w:type="dxa"/>
            <w:gridSpan w:val="2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11" w:type="dxa"/>
            <w:shd w:val="clear" w:color="auto" w:fill="auto"/>
          </w:tcPr>
          <w:p w:rsidR="001F241C" w:rsidRPr="00656DD3" w:rsidRDefault="001F241C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декоративно-прикладное творчество 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1F241C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Пеплайкина Диана, шк.125, 2Д </w:t>
            </w:r>
          </w:p>
        </w:tc>
        <w:tc>
          <w:tcPr>
            <w:tcW w:w="1762" w:type="dxa"/>
            <w:shd w:val="clear" w:color="auto" w:fill="auto"/>
          </w:tcPr>
          <w:p w:rsidR="001F241C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1F241C" w:rsidRDefault="001F241C" w:rsidP="00056073">
            <w:pPr>
              <w:jc w:val="both"/>
            </w:pPr>
            <w:r w:rsidRPr="00E12495">
              <w:rPr>
                <w:rFonts w:ascii="Times New Roman" w:hAnsi="Times New Roman" w:cs="Times New Roman"/>
                <w:sz w:val="24"/>
                <w:szCs w:val="24"/>
              </w:rPr>
              <w:t>«Акварелька», Гарафутдинова А. А.</w:t>
            </w:r>
          </w:p>
        </w:tc>
      </w:tr>
      <w:tr w:rsidR="00656DD3" w:rsidRPr="00AF68DF" w:rsidTr="0079231F">
        <w:tc>
          <w:tcPr>
            <w:tcW w:w="567" w:type="dxa"/>
            <w:gridSpan w:val="2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11" w:type="dxa"/>
            <w:shd w:val="clear" w:color="auto" w:fill="auto"/>
          </w:tcPr>
          <w:p w:rsidR="00656DD3" w:rsidRPr="00656DD3" w:rsidRDefault="00656DD3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игрушка»</w:t>
            </w:r>
          </w:p>
        </w:tc>
        <w:tc>
          <w:tcPr>
            <w:tcW w:w="2261" w:type="dxa"/>
            <w:shd w:val="clear" w:color="auto" w:fill="auto"/>
          </w:tcPr>
          <w:p w:rsidR="00656DD3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Ли София </w:t>
            </w:r>
          </w:p>
        </w:tc>
        <w:tc>
          <w:tcPr>
            <w:tcW w:w="1762" w:type="dxa"/>
            <w:shd w:val="clear" w:color="auto" w:fill="auto"/>
          </w:tcPr>
          <w:p w:rsidR="00656DD3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656DD3" w:rsidRPr="00656DD3" w:rsidRDefault="00656DD3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това И.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1F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121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Королев Сергей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05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 И.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Вахитов Фархад 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 И.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Набиева Гульназ 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07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 И.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Арина 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BE648C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фантазии», В</w:t>
            </w:r>
            <w:r w:rsidRPr="00BE64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48C">
              <w:rPr>
                <w:rFonts w:ascii="Times New Roman" w:hAnsi="Times New Roman" w:cs="Times New Roman"/>
                <w:sz w:val="24"/>
                <w:szCs w:val="24"/>
              </w:rPr>
              <w:t>хитова И.Ш.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годняя игрушка»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 Амир 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BE648C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фантазии», В</w:t>
            </w:r>
            <w:r w:rsidRPr="00BE64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48C">
              <w:rPr>
                <w:rFonts w:ascii="Times New Roman" w:hAnsi="Times New Roman" w:cs="Times New Roman"/>
                <w:sz w:val="24"/>
                <w:szCs w:val="24"/>
              </w:rPr>
              <w:t>хитова И.Ш.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Валиева Айгуль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2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BE648C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фантазии», В</w:t>
            </w:r>
            <w:r w:rsidRPr="00BE64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48C">
              <w:rPr>
                <w:rFonts w:ascii="Times New Roman" w:hAnsi="Times New Roman" w:cs="Times New Roman"/>
                <w:sz w:val="24"/>
                <w:szCs w:val="24"/>
              </w:rPr>
              <w:t>хитова И.Ш.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Шарафиева Самира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9C2E37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фантазии», В</w:t>
            </w:r>
            <w:r w:rsidRPr="009C2E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2E37">
              <w:rPr>
                <w:rFonts w:ascii="Times New Roman" w:hAnsi="Times New Roman" w:cs="Times New Roman"/>
                <w:sz w:val="24"/>
                <w:szCs w:val="24"/>
              </w:rPr>
              <w:t>хитова И.Ш.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Михайлов 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9C2E37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фантазии», В</w:t>
            </w:r>
            <w:r w:rsidRPr="009C2E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2E37">
              <w:rPr>
                <w:rFonts w:ascii="Times New Roman" w:hAnsi="Times New Roman" w:cs="Times New Roman"/>
                <w:sz w:val="24"/>
                <w:szCs w:val="24"/>
              </w:rPr>
              <w:t>хитова И.Ш.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7C4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</w:t>
            </w:r>
            <w:r w:rsidR="007C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«Таланты уездного городка»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C24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Рошэль 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1 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9C2E37">
              <w:rPr>
                <w:rFonts w:ascii="Times New Roman" w:hAnsi="Times New Roman" w:cs="Times New Roman"/>
                <w:sz w:val="24"/>
                <w:szCs w:val="24"/>
              </w:rPr>
              <w:t>«Творческие фантазии», В</w:t>
            </w:r>
            <w:r w:rsidRPr="009C2E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2E37">
              <w:rPr>
                <w:rFonts w:ascii="Times New Roman" w:hAnsi="Times New Roman" w:cs="Times New Roman"/>
                <w:sz w:val="24"/>
                <w:szCs w:val="24"/>
              </w:rPr>
              <w:t>хитова И.Ш.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театрального искусства «Софиты и маски»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Закиров Мустафа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ольк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атр, «Әллүки»,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И.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Галеева Зарина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Лау-реата</w:t>
            </w:r>
            <w:proofErr w:type="gramEnd"/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«Йол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дызлар»,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Галеева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 Диля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B46D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с., </w:t>
            </w:r>
            <w:r w:rsidRPr="00B46D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«Йолдызлар», Галеева Г. М.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Валимухаметов Илназ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Лау-реата</w:t>
            </w:r>
            <w:proofErr w:type="gramEnd"/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B46D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«Йолдызлар», Галеева Г. М.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Ансамбль мальч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 «Шаян егет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эр»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лэ»,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З.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Миннуллина Алия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C00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«Лэйлэ», К</w:t>
            </w:r>
            <w:r w:rsidRPr="00C00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C00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З. А.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Миннеханова Дина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C00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«Лэйлэ», К</w:t>
            </w:r>
            <w:r w:rsidRPr="00C00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C00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З. А.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Зарифуллина Зам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 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C00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«Лэйлэ», К</w:t>
            </w:r>
            <w:r w:rsidRPr="00C00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C00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З. А.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Баширова Ангел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лэ»,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З.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«Хыял»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«Тылсым»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Хамидуллина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Г-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Халимова Мадина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C56F70" w:rsidRDefault="00C2440B" w:rsidP="005E6A2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6F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«Тылсым», Хамидуллина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.З.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Набиуллина Гул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C56F70" w:rsidRDefault="00C2440B" w:rsidP="005E6A2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6F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«Тылсым», Хамидуллина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.З.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ан-самбль «Җәүһә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6F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Вок. анс.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«Җәүһә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дуллина Г-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ан-самбль «Җәүһә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6F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Вок. анс.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«Җәүһә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дуллина Г-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песни «Казан сандугачы»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Зарифуллина Зам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лау-реата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II степ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56F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«Дуслык»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конкурс-фестиваль чт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цов на родном языке «Теллер-торле – йореклер бер-дем!»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«Фантаз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ры».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I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сте-пени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6F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«Фантазеры»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Кудряшо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 Е.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«Хикмәтле дә тел, бизәкле дә тел»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Мубаракшина Адиля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I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сте-пени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еатр «Ю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даш»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Сафиу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Г.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 Диля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3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еатр «Ю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даш»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Сафиу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Г.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Ансамбль мальч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 «Шаян егет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эр»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степени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1253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«Лэйлэ», К</w:t>
            </w:r>
            <w:r w:rsidRPr="001253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253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З. А.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Миннуллина Алия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степени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1253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«Лэйлэ», К</w:t>
            </w:r>
            <w:r w:rsidRPr="001253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253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З. А.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Миннеханова Дина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1253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«Лэйлэ», К</w:t>
            </w:r>
            <w:r w:rsidRPr="001253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253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З. А.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Зарифуллина Зам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 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лэ»,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З.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«Хыял»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7C4B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</w:t>
            </w:r>
            <w:r w:rsidR="007C4B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степ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2338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«Тылсым», Хамидуллина Г.З.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Набиуллина Гул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7C4B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</w:t>
            </w:r>
            <w:r w:rsidR="007C4B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2338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«Тылсым», Хамидуллина Г.З.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Халимова Мадина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д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пломанта 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6F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«Тылсым», Хамидуллина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.З.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ан-самбль «Җәүһә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д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пломанта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07E59" w:rsidRDefault="00C2440B" w:rsidP="00E609A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7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«Җәүһә</w:t>
            </w:r>
            <w:proofErr w:type="gramStart"/>
            <w:r w:rsidRPr="00607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07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Х</w:t>
            </w:r>
            <w:r w:rsidRPr="00607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07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.З.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ан-самбль «Җәүһә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 III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2440B" w:rsidRPr="00607E59" w:rsidRDefault="00C2440B" w:rsidP="00E609A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7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«Җәүһә</w:t>
            </w:r>
            <w:proofErr w:type="gramStart"/>
            <w:r w:rsidRPr="00607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07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Х</w:t>
            </w:r>
            <w:r w:rsidRPr="00607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07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мидуллина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.З.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Галеева Зарина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реата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07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Вок. анс.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«Йол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дызлар»,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 Г.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 Диля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д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пломанта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07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Вок. анс.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«Йол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дызлар»,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 Г.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656DD3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Исмагилова Сам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д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пломанта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дия «Камелия», Кунгурцева Е.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Мубаракшина Адиля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д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пломант 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лукай»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това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Гильфанова Адиля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д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пломант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9C6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«С</w:t>
            </w:r>
            <w:r w:rsidRPr="009C6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9C6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лукай», Мур</w:t>
            </w:r>
            <w:r w:rsidRPr="009C6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9C6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това М. В.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102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Муратова Иделия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д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пломант 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9C6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«С</w:t>
            </w:r>
            <w:r w:rsidRPr="009C6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9C6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лукай», Мур</w:t>
            </w:r>
            <w:r w:rsidRPr="009C6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9C6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това М. В.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103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Вокальный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ан-самбль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«Дулкын»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9C6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кын», Бадриева А.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104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Зарифуллина Зам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лау-реата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I степ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«Дуслык»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105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«Фантаз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ё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«Фанта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зёры»,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Кудряшо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 Е.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106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Вокальный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ан-самбль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«Тургай»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гай»,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динова Р.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107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 «Сихерлек»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Вокальный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ан-самбль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«Тургай»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гай»,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динова Р.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«Милли 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Лукашина Викт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Татарский 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атр «Юлдаш»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Сафи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уллина Г.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Ансамбль мальч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 «Шаян егет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эр»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«Лэй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лэ»,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лина З.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111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Ансамбль девочек «Лэйлэ»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0B18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«Лэйлэ», К</w:t>
            </w:r>
            <w:r w:rsidRPr="000B18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0B18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З. А.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Миннуллина Алия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степени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0B18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«Лэйлэ», К</w:t>
            </w:r>
            <w:r w:rsidRPr="000B18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0B18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З. А.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113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Королёв Богдан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0B18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«Лэйлэ», К</w:t>
            </w:r>
            <w:r w:rsidRPr="000B18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0B18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римуллина З. А.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114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Ахметханова Вал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 III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 анс. «Җәүһә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дуллина Г-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115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«Җәүһә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реата III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«Җәүһә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дуллина Г-к,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116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Набиуллина Гул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д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пломанта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«Тыл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сым»,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Г-з.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117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Вокальная студия «Non stop»,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«Радуга»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Лау-реата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I сте-пени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студия «Камелия»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Кунгурцева Е.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118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«Тургай»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ди-пломанта</w:t>
            </w:r>
            <w:proofErr w:type="gramEnd"/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гай»,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А.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119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«Тургай»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ди-пломанта</w:t>
            </w:r>
            <w:proofErr w:type="gramEnd"/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гай» Хадиу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А.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«Тургай»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ди-пломанта</w:t>
            </w:r>
            <w:proofErr w:type="gramEnd"/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«Тургай» Хадиул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А.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121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Джумагулова А.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Вок.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«Фантазёры» Кудряшо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 Е.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122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самбль «Фантаз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ё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с.,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«Фантазёры» Кудряшо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 Е.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123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этап городского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курса школьных татарских теа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ральных коллективов.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Коллектив театра «Эллуки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III 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атр  «Әллүки»,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сина И.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124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этап Республиканского детского художественного фест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валя народного творчества «Без бергә»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Баширова Ангел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Гран-При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«Лэй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лэ»,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 З.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125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 Сихерлек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Миргаязова Чу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пан, Сабирова Яз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«По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солнух», Баг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виева Г.Ф.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126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 Сихерлек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самбль «Подсо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нух»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 3 степени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Вок. анс «По</w:t>
            </w:r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солнух», Баг</w:t>
            </w:r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5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виева Г.Ф.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127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 Сихерлек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Дадажонова Саида, Каримова Дилия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Вок. анс «По</w:t>
            </w:r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солнух», Баг</w:t>
            </w:r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виева Г.Ф.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128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татарской пе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 Сихерлек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вокальный 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самбль «Подсо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нух»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Вок. анс «По</w:t>
            </w:r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солнух», Баг</w:t>
            </w:r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54F0">
              <w:rPr>
                <w:rFonts w:ascii="Times New Roman" w:hAnsi="Times New Roman" w:cs="Times New Roman"/>
                <w:sz w:val="24"/>
                <w:szCs w:val="24"/>
              </w:rPr>
              <w:t>виева Г.Ф.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129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«Я люблю 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бя, Россия! 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Ведёхина Яна,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кальный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нсамбль «Музыкальная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пель»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Лауреаты 1 степени 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F0">
              <w:rPr>
                <w:rFonts w:ascii="Times New Roman" w:hAnsi="Times New Roman" w:cs="Times New Roman"/>
                <w:sz w:val="24"/>
                <w:szCs w:val="24"/>
              </w:rPr>
              <w:t xml:space="preserve">Вок. анс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зыкальная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пель», Хусну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динова Э.С.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130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«Я люблю 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бя, Россия!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Николаева Ксения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1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Вок. анс «М</w:t>
            </w:r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зыкальная к</w:t>
            </w:r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пель», Хусну</w:t>
            </w:r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динова Э.С.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131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«Я люблю 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бя, Россия!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Идиятуллин Рафик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Лауреат 2 ст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Вок. анс «М</w:t>
            </w:r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зыкальная к</w:t>
            </w:r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пель», Хусну</w:t>
            </w:r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B35B3">
              <w:rPr>
                <w:rFonts w:ascii="Times New Roman" w:hAnsi="Times New Roman" w:cs="Times New Roman"/>
                <w:sz w:val="24"/>
                <w:szCs w:val="24"/>
              </w:rPr>
              <w:t>динова Э.С.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132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конкурс «Я люблю 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бя, Россия!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Ведёхина Яна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Дипломанты  1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F0">
              <w:rPr>
                <w:rFonts w:ascii="Times New Roman" w:hAnsi="Times New Roman" w:cs="Times New Roman"/>
                <w:sz w:val="24"/>
                <w:szCs w:val="24"/>
              </w:rPr>
              <w:t xml:space="preserve">Вок. анс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зыкальная к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пель», Хусну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динова Э.С.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133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tabs>
                <w:tab w:val="left" w:pos="9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лидеров рук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водителей  детских общественных объединений. «Лидер Советского района- 2020»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Гатина Камилла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Победитель в номинации «Самый цел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устремлённый лидер»  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 лидера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Габбасова Ф.Р.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134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tabs>
                <w:tab w:val="left" w:pos="9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заочный конкурс соч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нений «Гордость нашего народа – родной  татарский язык»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Нигматуллина 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Лауреат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 лидера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Габбасова Ф.Р.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135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патриотич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песни «Я люблю тебя, Ро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сия!»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Коллектив «Звез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ный десант»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Лауреат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- лидер, Г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лимуллина С.М.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136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Районный конкурс декоративно-прикладного творчества «Нов</w:t>
            </w:r>
            <w:r w:rsidRPr="00656D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</w:t>
            </w:r>
            <w:r w:rsidRPr="00656D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годняя игрушка» 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Яруллин Артем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Дипломант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ская азбука, Журавлева Н.Ф.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137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Районный конкурс декоративно-прикладного творчества «Таланты уездного города»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Биктагирова Лил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Дипломант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Психологич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ская азбука, Журавлева Н.Ф.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138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заочный литературный конкурс сочинений «Гордость нашего народа - родной татарский язык»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Шарафутдинова Динара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Лауреат 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Познай себя, Зиганшина Д.Р.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139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курса «Ученик года2021»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Фаттерахманова Эльвина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Благода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ственное письмо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проектов-2,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Безза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метнова Э.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140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-й Городской сетевой литерату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проект «Судьба поэта»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Команда 4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«Совята» 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Лауреаты 2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 проектов-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Безза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метнова Э.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141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заочного литературного конкура сочинений «Гордость нашего народа – родной татарский язык»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Файзрахманова Азалия,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Могжиза,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А.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142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заочного литературного конкура сочинений «Гордость нашего народа – родной татарский язык»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Миндубаев Хасан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EE789B">
              <w:rPr>
                <w:rFonts w:ascii="Times New Roman" w:hAnsi="Times New Roman" w:cs="Times New Roman"/>
                <w:sz w:val="24"/>
                <w:szCs w:val="24"/>
              </w:rPr>
              <w:t>Могжиза, И</w:t>
            </w:r>
            <w:r w:rsidRPr="00EE78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E789B">
              <w:rPr>
                <w:rFonts w:ascii="Times New Roman" w:hAnsi="Times New Roman" w:cs="Times New Roman"/>
                <w:sz w:val="24"/>
                <w:szCs w:val="24"/>
              </w:rPr>
              <w:t>хакова А. Р.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143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конкурс «Письмо солдату»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Миндубаев Хасан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C2440B" w:rsidRDefault="00C2440B">
            <w:r w:rsidRPr="00EE789B">
              <w:rPr>
                <w:rFonts w:ascii="Times New Roman" w:hAnsi="Times New Roman" w:cs="Times New Roman"/>
                <w:sz w:val="24"/>
                <w:szCs w:val="24"/>
              </w:rPr>
              <w:t>Могжиза, И</w:t>
            </w:r>
            <w:r w:rsidRPr="00EE78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E789B">
              <w:rPr>
                <w:rFonts w:ascii="Times New Roman" w:hAnsi="Times New Roman" w:cs="Times New Roman"/>
                <w:sz w:val="24"/>
                <w:szCs w:val="24"/>
              </w:rPr>
              <w:t>хакова А. Р.</w:t>
            </w:r>
          </w:p>
        </w:tc>
      </w:tr>
      <w:tr w:rsidR="00C2440B" w:rsidRPr="00AF68DF" w:rsidTr="0079231F">
        <w:tc>
          <w:tcPr>
            <w:tcW w:w="567" w:type="dxa"/>
            <w:gridSpan w:val="2"/>
            <w:shd w:val="clear" w:color="auto" w:fill="auto"/>
          </w:tcPr>
          <w:p w:rsidR="00C2440B" w:rsidRPr="007C4B3E" w:rsidRDefault="00C2440B" w:rsidP="00656D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4B3E">
              <w:rPr>
                <w:rFonts w:ascii="Times New Roman" w:eastAsia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381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литературный конкурс сочинений «Гордость </w:t>
            </w:r>
            <w:proofErr w:type="gramStart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  <w:proofErr w:type="gramEnd"/>
            <w:r w:rsidRPr="00656DD3">
              <w:rPr>
                <w:rFonts w:ascii="Times New Roman" w:hAnsi="Times New Roman" w:cs="Times New Roman"/>
                <w:sz w:val="24"/>
                <w:szCs w:val="24"/>
              </w:rPr>
              <w:t xml:space="preserve"> народа-родной татарский язык»</w:t>
            </w:r>
          </w:p>
        </w:tc>
        <w:tc>
          <w:tcPr>
            <w:tcW w:w="2261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Сафиуллина София</w:t>
            </w:r>
          </w:p>
        </w:tc>
        <w:tc>
          <w:tcPr>
            <w:tcW w:w="1762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Диплом ла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реата 3 степ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843" w:type="dxa"/>
            <w:shd w:val="clear" w:color="auto" w:fill="auto"/>
          </w:tcPr>
          <w:p w:rsidR="00C2440B" w:rsidRPr="00656DD3" w:rsidRDefault="00C2440B" w:rsidP="0065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проектов-1, 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Халико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Е.</w:t>
            </w:r>
            <w:r w:rsidRPr="00656D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71BFB" w:rsidRDefault="00371BFB">
      <w:pPr>
        <w:widowControl w:val="0"/>
        <w:spacing w:line="235" w:lineRule="auto"/>
        <w:ind w:left="3048" w:right="-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319CC" w:rsidRPr="0066449D" w:rsidRDefault="000F5648">
      <w:pPr>
        <w:widowControl w:val="0"/>
        <w:spacing w:line="235" w:lineRule="auto"/>
        <w:ind w:left="3048" w:right="-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pict>
          <v:shape id="drawingObject28" o:spid="_x0000_s1048" style="position:absolute;left:0;text-align:left;margin-left:52.55pt;margin-top:-.15pt;width:490.2pt;height:14.15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25539,17983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" o:allowincell="f" adj="0,,0" path="m,l,179834r6225539,l6225539,,,xe" stroked="f">
            <v:stroke joinstyle="round"/>
            <v:formulas/>
            <v:path arrowok="t" o:connecttype="segments" textboxrect="0,0,6225539,179834"/>
            <w10:wrap anchorx="page"/>
          </v:shape>
        </w:pic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иза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ци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о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-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м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ас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с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овая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о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т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</w:p>
    <w:p w:rsidR="005319CC" w:rsidRPr="0066449D" w:rsidRDefault="00156D17" w:rsidP="007C4B3E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9D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449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овый</w:t>
      </w:r>
      <w:r w:rsidRPr="0066449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66449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рным</w:t>
      </w:r>
      <w:r w:rsidRPr="0066449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др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ем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66449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-1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Азин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449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6449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аб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66449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66449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ляе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миро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пра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ленно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нра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нн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-1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 п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дра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ающе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аган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дорово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ни,</w:t>
      </w:r>
      <w:r w:rsidRPr="0066449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вий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-с</w:t>
      </w:r>
      <w:r w:rsidRPr="0066449D">
        <w:rPr>
          <w:rFonts w:ascii="Times New Roman" w:eastAsia="Times New Roman" w:hAnsi="Times New Roman" w:cs="Times New Roman"/>
          <w:spacing w:val="-1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аморе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циал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ации</w:t>
      </w:r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авит</w:t>
      </w:r>
      <w:r w:rsidRPr="0066449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66449D">
        <w:rPr>
          <w:rFonts w:ascii="Times New Roman" w:eastAsia="Times New Roman" w:hAnsi="Times New Roman" w:cs="Times New Roman"/>
          <w:spacing w:val="-10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pacing w:val="-1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анять, раз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дете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разв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6449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66449D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елле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льн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proofErr w:type="gramEnd"/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вный</w:t>
      </w:r>
      <w:r w:rsidRPr="0066449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ень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сть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цион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ича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6449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выбора,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доб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сть, а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вн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ници</w:t>
      </w:r>
      <w:r w:rsidRPr="0066449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ебе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66449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елых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ру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пп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ей,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gramStart"/>
      <w:r w:rsidRPr="0066449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ль-ш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Pr="0066449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ев,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жает</w:t>
      </w:r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чный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pacing w:val="-16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делен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еяте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м.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66449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66449D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ловлена</w:t>
      </w:r>
      <w:r w:rsidRPr="0066449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нал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о-э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нич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рег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ями</w:t>
      </w:r>
      <w:r w:rsidRPr="0066449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gramStart"/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ра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-д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циями</w:t>
      </w:r>
      <w:proofErr w:type="gramEnd"/>
      <w:r w:rsidRPr="0066449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хар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66449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ообраз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66449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66449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ба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бщек</w:t>
      </w:r>
      <w:r w:rsidRPr="0066449D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-9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pacing w:val="-21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ствен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-9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66449D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ссио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инт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сов</w:t>
      </w:r>
      <w:r w:rsidRPr="0066449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е-те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449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лл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ект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ив</w:t>
      </w:r>
      <w:r w:rsidRPr="0066449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Цен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66449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ства</w:t>
      </w:r>
      <w:r w:rsidRPr="0066449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рган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сов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ме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ятия,</w:t>
      </w:r>
      <w:r w:rsidRPr="0066449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66449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6449D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proofErr w:type="gramStart"/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ча-щ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 Ц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ра, п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раб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pacing w:val="-1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ов,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ак и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жителей 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66449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К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9CC" w:rsidRPr="0066449D" w:rsidRDefault="00156D17" w:rsidP="007C4B3E">
      <w:pPr>
        <w:widowControl w:val="0"/>
        <w:spacing w:line="238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обен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остью</w:t>
      </w:r>
      <w:r w:rsidRPr="0066449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органи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за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ционно-мас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овой</w:t>
      </w:r>
      <w:r w:rsidRPr="0066449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раб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6774A" w:rsidRPr="0066449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6774A" w:rsidRPr="0066449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6449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чебном</w:t>
      </w:r>
      <w:r w:rsidRPr="0066449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стала</w:t>
      </w:r>
      <w:r w:rsidRPr="0066449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gramStart"/>
      <w:r w:rsidRPr="0066449D">
        <w:rPr>
          <w:rFonts w:ascii="Times New Roman" w:eastAsia="Times New Roman" w:hAnsi="Times New Roman" w:cs="Times New Roman"/>
          <w:sz w:val="24"/>
          <w:szCs w:val="24"/>
        </w:rPr>
        <w:t>раз-работ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66449D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меропр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66449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амках</w:t>
      </w:r>
      <w:r w:rsidRPr="0066449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енатель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дат</w:t>
      </w:r>
      <w:r w:rsidRPr="0066449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аш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66449D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Татар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тан,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акже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еде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овых</w:t>
      </w:r>
      <w:r w:rsidRPr="0066449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орм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56774A" w:rsidRPr="0066449D">
        <w:rPr>
          <w:rFonts w:ascii="Times New Roman" w:eastAsia="Times New Roman" w:hAnsi="Times New Roman" w:cs="Times New Roman"/>
          <w:sz w:val="24"/>
          <w:szCs w:val="24"/>
        </w:rPr>
        <w:t>ик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тован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66449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ео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ди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6449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вле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ольшего</w:t>
      </w:r>
      <w:r w:rsidRPr="0066449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тва</w:t>
      </w:r>
      <w:r w:rsidRPr="0066449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ропр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66449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тра,</w:t>
      </w:r>
      <w:r w:rsidRPr="0066449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реде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66449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66449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ака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449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ого,</w:t>
      </w:r>
      <w:r w:rsidRPr="0066449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="0056774A" w:rsidRPr="0066449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6774A" w:rsidRPr="0066449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6449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еб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66449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</w:t>
      </w:r>
      <w:r w:rsidR="007C4B3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ган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о-ма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ссо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тдел нам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 сле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 пр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ые ц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ли и зада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19CC" w:rsidRPr="0066449D" w:rsidRDefault="0056774A" w:rsidP="007C4B3E">
      <w:pPr>
        <w:widowControl w:val="0"/>
        <w:spacing w:line="238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B3E"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 Привитие подрастающему поколению любви к Отчизне, гордости за свою </w:t>
      </w:r>
      <w:r w:rsidR="008A1397" w:rsidRPr="0066449D">
        <w:rPr>
          <w:rFonts w:ascii="Times New Roman" w:eastAsia="Times New Roman" w:hAnsi="Times New Roman" w:cs="Times New Roman"/>
          <w:sz w:val="24"/>
          <w:szCs w:val="24"/>
        </w:rPr>
        <w:t>Родину, стремления способствовать процветанию Отечества.</w:t>
      </w:r>
    </w:p>
    <w:p w:rsidR="005319CC" w:rsidRPr="0066449D" w:rsidRDefault="00156D17" w:rsidP="007C4B3E">
      <w:pPr>
        <w:widowControl w:val="0"/>
        <w:spacing w:line="235" w:lineRule="auto"/>
        <w:ind w:right="-20"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</w:t>
      </w:r>
      <w:r w:rsidRPr="0066449D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ачи:</w:t>
      </w:r>
    </w:p>
    <w:p w:rsidR="005319CC" w:rsidRPr="007C4B3E" w:rsidRDefault="00156D17" w:rsidP="007C4B3E">
      <w:pPr>
        <w:pStyle w:val="a3"/>
        <w:widowControl w:val="0"/>
        <w:numPr>
          <w:ilvl w:val="0"/>
          <w:numId w:val="5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r w:rsidRPr="007C4B3E">
        <w:rPr>
          <w:spacing w:val="1"/>
          <w:sz w:val="24"/>
          <w:szCs w:val="24"/>
        </w:rPr>
        <w:t>ф</w:t>
      </w:r>
      <w:r w:rsidRPr="007C4B3E">
        <w:rPr>
          <w:sz w:val="24"/>
          <w:szCs w:val="24"/>
        </w:rPr>
        <w:t>о</w:t>
      </w:r>
      <w:r w:rsidRPr="007C4B3E">
        <w:rPr>
          <w:spacing w:val="-4"/>
          <w:sz w:val="24"/>
          <w:szCs w:val="24"/>
        </w:rPr>
        <w:t>р</w:t>
      </w:r>
      <w:r w:rsidRPr="007C4B3E">
        <w:rPr>
          <w:spacing w:val="-1"/>
          <w:sz w:val="24"/>
          <w:szCs w:val="24"/>
        </w:rPr>
        <w:t>м</w:t>
      </w:r>
      <w:r w:rsidRPr="007C4B3E">
        <w:rPr>
          <w:spacing w:val="1"/>
          <w:sz w:val="24"/>
          <w:szCs w:val="24"/>
        </w:rPr>
        <w:t>и</w:t>
      </w:r>
      <w:r w:rsidRPr="007C4B3E">
        <w:rPr>
          <w:sz w:val="24"/>
          <w:szCs w:val="24"/>
        </w:rPr>
        <w:t>ро</w:t>
      </w:r>
      <w:r w:rsidRPr="007C4B3E">
        <w:rPr>
          <w:spacing w:val="-2"/>
          <w:sz w:val="24"/>
          <w:szCs w:val="24"/>
        </w:rPr>
        <w:t>в</w:t>
      </w:r>
      <w:r w:rsidRPr="007C4B3E">
        <w:rPr>
          <w:spacing w:val="-1"/>
          <w:sz w:val="24"/>
          <w:szCs w:val="24"/>
        </w:rPr>
        <w:t>а</w:t>
      </w:r>
      <w:r w:rsidRPr="007C4B3E">
        <w:rPr>
          <w:spacing w:val="1"/>
          <w:sz w:val="24"/>
          <w:szCs w:val="24"/>
        </w:rPr>
        <w:t>ни</w:t>
      </w:r>
      <w:r w:rsidRPr="007C4B3E">
        <w:rPr>
          <w:sz w:val="24"/>
          <w:szCs w:val="24"/>
        </w:rPr>
        <w:t>е</w:t>
      </w:r>
      <w:r w:rsidRPr="007C4B3E">
        <w:rPr>
          <w:spacing w:val="21"/>
          <w:sz w:val="24"/>
          <w:szCs w:val="24"/>
        </w:rPr>
        <w:t xml:space="preserve"> </w:t>
      </w:r>
      <w:r w:rsidRPr="007C4B3E">
        <w:rPr>
          <w:spacing w:val="3"/>
          <w:sz w:val="24"/>
          <w:szCs w:val="24"/>
        </w:rPr>
        <w:t>о</w:t>
      </w:r>
      <w:r w:rsidRPr="007C4B3E">
        <w:rPr>
          <w:sz w:val="24"/>
          <w:szCs w:val="24"/>
        </w:rPr>
        <w:t>со</w:t>
      </w:r>
      <w:r w:rsidRPr="007C4B3E">
        <w:rPr>
          <w:spacing w:val="1"/>
          <w:sz w:val="24"/>
          <w:szCs w:val="24"/>
        </w:rPr>
        <w:t>зн</w:t>
      </w:r>
      <w:r w:rsidRPr="007C4B3E">
        <w:rPr>
          <w:sz w:val="24"/>
          <w:szCs w:val="24"/>
        </w:rPr>
        <w:t>анно</w:t>
      </w:r>
      <w:r w:rsidRPr="007C4B3E">
        <w:rPr>
          <w:spacing w:val="-3"/>
          <w:sz w:val="24"/>
          <w:szCs w:val="24"/>
        </w:rPr>
        <w:t>г</w:t>
      </w:r>
      <w:r w:rsidRPr="007C4B3E">
        <w:rPr>
          <w:sz w:val="24"/>
          <w:szCs w:val="24"/>
        </w:rPr>
        <w:t>о</w:t>
      </w:r>
      <w:r w:rsidRPr="007C4B3E">
        <w:rPr>
          <w:spacing w:val="19"/>
          <w:sz w:val="24"/>
          <w:szCs w:val="24"/>
        </w:rPr>
        <w:t xml:space="preserve"> </w:t>
      </w:r>
      <w:r w:rsidRPr="007C4B3E">
        <w:rPr>
          <w:spacing w:val="-1"/>
          <w:sz w:val="24"/>
          <w:szCs w:val="24"/>
        </w:rPr>
        <w:t>о</w:t>
      </w:r>
      <w:r w:rsidRPr="007C4B3E">
        <w:rPr>
          <w:sz w:val="24"/>
          <w:szCs w:val="24"/>
        </w:rPr>
        <w:t>тношения</w:t>
      </w:r>
      <w:r w:rsidRPr="007C4B3E">
        <w:rPr>
          <w:spacing w:val="19"/>
          <w:sz w:val="24"/>
          <w:szCs w:val="24"/>
        </w:rPr>
        <w:t xml:space="preserve"> </w:t>
      </w:r>
      <w:r w:rsidRPr="007C4B3E">
        <w:rPr>
          <w:sz w:val="24"/>
          <w:szCs w:val="24"/>
        </w:rPr>
        <w:t>к</w:t>
      </w:r>
      <w:r w:rsidRPr="007C4B3E">
        <w:rPr>
          <w:spacing w:val="23"/>
          <w:sz w:val="24"/>
          <w:szCs w:val="24"/>
        </w:rPr>
        <w:t xml:space="preserve"> </w:t>
      </w:r>
      <w:r w:rsidRPr="007C4B3E">
        <w:rPr>
          <w:sz w:val="24"/>
          <w:szCs w:val="24"/>
        </w:rPr>
        <w:t>От</w:t>
      </w:r>
      <w:r w:rsidRPr="007C4B3E">
        <w:rPr>
          <w:spacing w:val="-4"/>
          <w:sz w:val="24"/>
          <w:szCs w:val="24"/>
        </w:rPr>
        <w:t>е</w:t>
      </w:r>
      <w:r w:rsidRPr="007C4B3E">
        <w:rPr>
          <w:spacing w:val="-3"/>
          <w:sz w:val="24"/>
          <w:szCs w:val="24"/>
        </w:rPr>
        <w:t>ч</w:t>
      </w:r>
      <w:r w:rsidRPr="007C4B3E">
        <w:rPr>
          <w:spacing w:val="2"/>
          <w:sz w:val="24"/>
          <w:szCs w:val="24"/>
        </w:rPr>
        <w:t>е</w:t>
      </w:r>
      <w:r w:rsidRPr="007C4B3E">
        <w:rPr>
          <w:sz w:val="24"/>
          <w:szCs w:val="24"/>
        </w:rPr>
        <w:t>ст</w:t>
      </w:r>
      <w:r w:rsidRPr="007C4B3E">
        <w:rPr>
          <w:spacing w:val="-1"/>
          <w:sz w:val="24"/>
          <w:szCs w:val="24"/>
        </w:rPr>
        <w:t>в</w:t>
      </w:r>
      <w:r w:rsidRPr="007C4B3E">
        <w:rPr>
          <w:spacing w:val="-29"/>
          <w:sz w:val="24"/>
          <w:szCs w:val="24"/>
        </w:rPr>
        <w:t>у</w:t>
      </w:r>
      <w:r w:rsidRPr="007C4B3E">
        <w:rPr>
          <w:sz w:val="24"/>
          <w:szCs w:val="24"/>
        </w:rPr>
        <w:t>,</w:t>
      </w:r>
      <w:r w:rsidRPr="007C4B3E">
        <w:rPr>
          <w:spacing w:val="21"/>
          <w:sz w:val="24"/>
          <w:szCs w:val="24"/>
        </w:rPr>
        <w:t xml:space="preserve"> </w:t>
      </w:r>
      <w:r w:rsidRPr="007C4B3E">
        <w:rPr>
          <w:sz w:val="24"/>
          <w:szCs w:val="24"/>
        </w:rPr>
        <w:t>е</w:t>
      </w:r>
      <w:r w:rsidRPr="007C4B3E">
        <w:rPr>
          <w:spacing w:val="-5"/>
          <w:sz w:val="24"/>
          <w:szCs w:val="24"/>
        </w:rPr>
        <w:t>г</w:t>
      </w:r>
      <w:r w:rsidRPr="007C4B3E">
        <w:rPr>
          <w:sz w:val="24"/>
          <w:szCs w:val="24"/>
        </w:rPr>
        <w:t>о</w:t>
      </w:r>
      <w:r w:rsidRPr="007C4B3E">
        <w:rPr>
          <w:spacing w:val="21"/>
          <w:sz w:val="24"/>
          <w:szCs w:val="24"/>
        </w:rPr>
        <w:t xml:space="preserve"> </w:t>
      </w:r>
      <w:r w:rsidRPr="007C4B3E">
        <w:rPr>
          <w:spacing w:val="1"/>
          <w:sz w:val="24"/>
          <w:szCs w:val="24"/>
        </w:rPr>
        <w:t>п</w:t>
      </w:r>
      <w:r w:rsidRPr="007C4B3E">
        <w:rPr>
          <w:sz w:val="24"/>
          <w:szCs w:val="24"/>
        </w:rPr>
        <w:t>рошл</w:t>
      </w:r>
      <w:r w:rsidRPr="007C4B3E">
        <w:rPr>
          <w:spacing w:val="-4"/>
          <w:sz w:val="24"/>
          <w:szCs w:val="24"/>
        </w:rPr>
        <w:t>о</w:t>
      </w:r>
      <w:r w:rsidRPr="007C4B3E">
        <w:rPr>
          <w:spacing w:val="1"/>
          <w:sz w:val="24"/>
          <w:szCs w:val="24"/>
        </w:rPr>
        <w:t>м</w:t>
      </w:r>
      <w:r w:rsidRPr="007C4B3E">
        <w:rPr>
          <w:spacing w:val="-28"/>
          <w:sz w:val="24"/>
          <w:szCs w:val="24"/>
        </w:rPr>
        <w:t>у</w:t>
      </w:r>
      <w:r w:rsidRPr="007C4B3E">
        <w:rPr>
          <w:sz w:val="24"/>
          <w:szCs w:val="24"/>
        </w:rPr>
        <w:t>,</w:t>
      </w:r>
      <w:r w:rsidRPr="007C4B3E">
        <w:rPr>
          <w:spacing w:val="21"/>
          <w:sz w:val="24"/>
          <w:szCs w:val="24"/>
        </w:rPr>
        <w:t xml:space="preserve"> </w:t>
      </w:r>
      <w:r w:rsidRPr="007C4B3E">
        <w:rPr>
          <w:spacing w:val="1"/>
          <w:sz w:val="24"/>
          <w:szCs w:val="24"/>
        </w:rPr>
        <w:t>н</w:t>
      </w:r>
      <w:r w:rsidRPr="007C4B3E">
        <w:rPr>
          <w:sz w:val="24"/>
          <w:szCs w:val="24"/>
        </w:rPr>
        <w:t>ас</w:t>
      </w:r>
      <w:r w:rsidRPr="007C4B3E">
        <w:rPr>
          <w:spacing w:val="-2"/>
          <w:sz w:val="24"/>
          <w:szCs w:val="24"/>
        </w:rPr>
        <w:t>т</w:t>
      </w:r>
      <w:r w:rsidRPr="007C4B3E">
        <w:rPr>
          <w:spacing w:val="-5"/>
          <w:sz w:val="24"/>
          <w:szCs w:val="24"/>
        </w:rPr>
        <w:t>о</w:t>
      </w:r>
      <w:r w:rsidRPr="007C4B3E">
        <w:rPr>
          <w:sz w:val="24"/>
          <w:szCs w:val="24"/>
        </w:rPr>
        <w:t>яще</w:t>
      </w:r>
      <w:r w:rsidRPr="007C4B3E">
        <w:rPr>
          <w:spacing w:val="3"/>
          <w:sz w:val="24"/>
          <w:szCs w:val="24"/>
        </w:rPr>
        <w:t>м</w:t>
      </w:r>
      <w:r w:rsidRPr="007C4B3E">
        <w:rPr>
          <w:sz w:val="24"/>
          <w:szCs w:val="24"/>
        </w:rPr>
        <w:t>у</w:t>
      </w:r>
      <w:r w:rsidRPr="007C4B3E">
        <w:rPr>
          <w:spacing w:val="17"/>
          <w:sz w:val="24"/>
          <w:szCs w:val="24"/>
        </w:rPr>
        <w:t xml:space="preserve"> </w:t>
      </w:r>
      <w:r w:rsidRPr="007C4B3E">
        <w:rPr>
          <w:sz w:val="24"/>
          <w:szCs w:val="24"/>
        </w:rPr>
        <w:t>и</w:t>
      </w:r>
      <w:r w:rsidRPr="007C4B3E">
        <w:rPr>
          <w:spacing w:val="23"/>
          <w:sz w:val="24"/>
          <w:szCs w:val="24"/>
        </w:rPr>
        <w:t xml:space="preserve"> </w:t>
      </w:r>
      <w:proofErr w:type="gramStart"/>
      <w:r w:rsidRPr="007C4B3E">
        <w:rPr>
          <w:spacing w:val="-5"/>
          <w:sz w:val="24"/>
          <w:szCs w:val="24"/>
        </w:rPr>
        <w:t>б</w:t>
      </w:r>
      <w:r w:rsidRPr="007C4B3E">
        <w:rPr>
          <w:spacing w:val="-19"/>
          <w:sz w:val="24"/>
          <w:szCs w:val="24"/>
        </w:rPr>
        <w:t>у</w:t>
      </w:r>
      <w:r w:rsidRPr="007C4B3E">
        <w:rPr>
          <w:sz w:val="24"/>
          <w:szCs w:val="24"/>
        </w:rPr>
        <w:t>-</w:t>
      </w:r>
      <w:r w:rsidRPr="007C4B3E">
        <w:rPr>
          <w:spacing w:val="1"/>
          <w:sz w:val="24"/>
          <w:szCs w:val="24"/>
        </w:rPr>
        <w:t>д</w:t>
      </w:r>
      <w:r w:rsidRPr="007C4B3E">
        <w:rPr>
          <w:spacing w:val="-2"/>
          <w:sz w:val="24"/>
          <w:szCs w:val="24"/>
        </w:rPr>
        <w:t>у</w:t>
      </w:r>
      <w:r w:rsidRPr="007C4B3E">
        <w:rPr>
          <w:sz w:val="24"/>
          <w:szCs w:val="24"/>
        </w:rPr>
        <w:t>ще</w:t>
      </w:r>
      <w:r w:rsidRPr="007C4B3E">
        <w:rPr>
          <w:spacing w:val="3"/>
          <w:sz w:val="24"/>
          <w:szCs w:val="24"/>
        </w:rPr>
        <w:t>м</w:t>
      </w:r>
      <w:r w:rsidRPr="007C4B3E">
        <w:rPr>
          <w:sz w:val="24"/>
          <w:szCs w:val="24"/>
        </w:rPr>
        <w:t>у</w:t>
      </w:r>
      <w:proofErr w:type="gramEnd"/>
      <w:r w:rsidRPr="007C4B3E">
        <w:rPr>
          <w:spacing w:val="-4"/>
          <w:sz w:val="24"/>
          <w:szCs w:val="24"/>
        </w:rPr>
        <w:t xml:space="preserve"> </w:t>
      </w:r>
      <w:r w:rsidRPr="007C4B3E">
        <w:rPr>
          <w:sz w:val="24"/>
          <w:szCs w:val="24"/>
        </w:rPr>
        <w:t xml:space="preserve">на </w:t>
      </w:r>
      <w:r w:rsidRPr="007C4B3E">
        <w:rPr>
          <w:spacing w:val="4"/>
          <w:sz w:val="24"/>
          <w:szCs w:val="24"/>
        </w:rPr>
        <w:t>о</w:t>
      </w:r>
      <w:r w:rsidRPr="007C4B3E">
        <w:rPr>
          <w:sz w:val="24"/>
          <w:szCs w:val="24"/>
        </w:rPr>
        <w:t>с</w:t>
      </w:r>
      <w:r w:rsidRPr="007C4B3E">
        <w:rPr>
          <w:spacing w:val="1"/>
          <w:sz w:val="24"/>
          <w:szCs w:val="24"/>
        </w:rPr>
        <w:t>н</w:t>
      </w:r>
      <w:r w:rsidRPr="007C4B3E">
        <w:rPr>
          <w:spacing w:val="2"/>
          <w:sz w:val="24"/>
          <w:szCs w:val="24"/>
        </w:rPr>
        <w:t>о</w:t>
      </w:r>
      <w:r w:rsidRPr="007C4B3E">
        <w:rPr>
          <w:spacing w:val="-2"/>
          <w:sz w:val="24"/>
          <w:szCs w:val="24"/>
        </w:rPr>
        <w:t>в</w:t>
      </w:r>
      <w:r w:rsidRPr="007C4B3E">
        <w:rPr>
          <w:sz w:val="24"/>
          <w:szCs w:val="24"/>
        </w:rPr>
        <w:t>е</w:t>
      </w:r>
      <w:r w:rsidRPr="007C4B3E">
        <w:rPr>
          <w:spacing w:val="-1"/>
          <w:sz w:val="24"/>
          <w:szCs w:val="24"/>
        </w:rPr>
        <w:t xml:space="preserve"> </w:t>
      </w:r>
      <w:r w:rsidRPr="007C4B3E">
        <w:rPr>
          <w:spacing w:val="1"/>
          <w:sz w:val="24"/>
          <w:szCs w:val="24"/>
        </w:rPr>
        <w:t>и</w:t>
      </w:r>
      <w:r w:rsidRPr="007C4B3E">
        <w:rPr>
          <w:sz w:val="24"/>
          <w:szCs w:val="24"/>
        </w:rPr>
        <w:t>с</w:t>
      </w:r>
      <w:r w:rsidRPr="007C4B3E">
        <w:rPr>
          <w:spacing w:val="-2"/>
          <w:sz w:val="24"/>
          <w:szCs w:val="24"/>
        </w:rPr>
        <w:t>т</w:t>
      </w:r>
      <w:r w:rsidRPr="007C4B3E">
        <w:rPr>
          <w:sz w:val="24"/>
          <w:szCs w:val="24"/>
        </w:rPr>
        <w:t>орич</w:t>
      </w:r>
      <w:r w:rsidRPr="007C4B3E">
        <w:rPr>
          <w:spacing w:val="4"/>
          <w:sz w:val="24"/>
          <w:szCs w:val="24"/>
        </w:rPr>
        <w:t>е</w:t>
      </w:r>
      <w:r w:rsidRPr="007C4B3E">
        <w:rPr>
          <w:sz w:val="24"/>
          <w:szCs w:val="24"/>
        </w:rPr>
        <w:t>ск</w:t>
      </w:r>
      <w:r w:rsidRPr="007C4B3E">
        <w:rPr>
          <w:spacing w:val="2"/>
          <w:sz w:val="24"/>
          <w:szCs w:val="24"/>
        </w:rPr>
        <w:t>и</w:t>
      </w:r>
      <w:r w:rsidRPr="007C4B3E">
        <w:rPr>
          <w:sz w:val="24"/>
          <w:szCs w:val="24"/>
        </w:rPr>
        <w:t>х</w:t>
      </w:r>
      <w:r w:rsidRPr="007C4B3E">
        <w:rPr>
          <w:spacing w:val="2"/>
          <w:sz w:val="24"/>
          <w:szCs w:val="24"/>
        </w:rPr>
        <w:t xml:space="preserve"> </w:t>
      </w:r>
      <w:r w:rsidRPr="007C4B3E">
        <w:rPr>
          <w:spacing w:val="1"/>
          <w:sz w:val="24"/>
          <w:szCs w:val="24"/>
        </w:rPr>
        <w:t>ц</w:t>
      </w:r>
      <w:r w:rsidRPr="007C4B3E">
        <w:rPr>
          <w:sz w:val="24"/>
          <w:szCs w:val="24"/>
        </w:rPr>
        <w:t>е</w:t>
      </w:r>
      <w:r w:rsidRPr="007C4B3E">
        <w:rPr>
          <w:spacing w:val="-1"/>
          <w:sz w:val="24"/>
          <w:szCs w:val="24"/>
        </w:rPr>
        <w:t>н</w:t>
      </w:r>
      <w:r w:rsidRPr="007C4B3E">
        <w:rPr>
          <w:spacing w:val="1"/>
          <w:sz w:val="24"/>
          <w:szCs w:val="24"/>
        </w:rPr>
        <w:t>н</w:t>
      </w:r>
      <w:r w:rsidRPr="007C4B3E">
        <w:rPr>
          <w:spacing w:val="4"/>
          <w:sz w:val="24"/>
          <w:szCs w:val="24"/>
        </w:rPr>
        <w:t>о</w:t>
      </w:r>
      <w:r w:rsidRPr="007C4B3E">
        <w:rPr>
          <w:sz w:val="24"/>
          <w:szCs w:val="24"/>
        </w:rPr>
        <w:t>стей</w:t>
      </w:r>
      <w:r w:rsidRPr="007C4B3E">
        <w:rPr>
          <w:spacing w:val="1"/>
          <w:sz w:val="24"/>
          <w:szCs w:val="24"/>
        </w:rPr>
        <w:t xml:space="preserve"> </w:t>
      </w:r>
      <w:r w:rsidRPr="007C4B3E">
        <w:rPr>
          <w:sz w:val="24"/>
          <w:szCs w:val="24"/>
        </w:rPr>
        <w:t>и</w:t>
      </w:r>
      <w:r w:rsidRPr="007C4B3E">
        <w:rPr>
          <w:spacing w:val="1"/>
          <w:sz w:val="24"/>
          <w:szCs w:val="24"/>
        </w:rPr>
        <w:t xml:space="preserve"> </w:t>
      </w:r>
      <w:r w:rsidRPr="007C4B3E">
        <w:rPr>
          <w:spacing w:val="-1"/>
          <w:sz w:val="24"/>
          <w:szCs w:val="24"/>
        </w:rPr>
        <w:t>р</w:t>
      </w:r>
      <w:r w:rsidRPr="007C4B3E">
        <w:rPr>
          <w:spacing w:val="-3"/>
          <w:sz w:val="24"/>
          <w:szCs w:val="24"/>
        </w:rPr>
        <w:t>о</w:t>
      </w:r>
      <w:r w:rsidRPr="007C4B3E">
        <w:rPr>
          <w:sz w:val="24"/>
          <w:szCs w:val="24"/>
        </w:rPr>
        <w:t>ли</w:t>
      </w:r>
      <w:r w:rsidRPr="007C4B3E">
        <w:rPr>
          <w:spacing w:val="-1"/>
          <w:sz w:val="24"/>
          <w:szCs w:val="24"/>
        </w:rPr>
        <w:t xml:space="preserve"> </w:t>
      </w:r>
      <w:r w:rsidRPr="007C4B3E">
        <w:rPr>
          <w:spacing w:val="-4"/>
          <w:sz w:val="24"/>
          <w:szCs w:val="24"/>
        </w:rPr>
        <w:t>Р</w:t>
      </w:r>
      <w:r w:rsidRPr="007C4B3E">
        <w:rPr>
          <w:spacing w:val="4"/>
          <w:sz w:val="24"/>
          <w:szCs w:val="24"/>
        </w:rPr>
        <w:t>о</w:t>
      </w:r>
      <w:r w:rsidRPr="007C4B3E">
        <w:rPr>
          <w:sz w:val="24"/>
          <w:szCs w:val="24"/>
        </w:rPr>
        <w:t>ссии</w:t>
      </w:r>
      <w:r w:rsidRPr="007C4B3E">
        <w:rPr>
          <w:spacing w:val="1"/>
          <w:sz w:val="24"/>
          <w:szCs w:val="24"/>
        </w:rPr>
        <w:t xml:space="preserve"> </w:t>
      </w:r>
      <w:r w:rsidRPr="007C4B3E">
        <w:rPr>
          <w:sz w:val="24"/>
          <w:szCs w:val="24"/>
        </w:rPr>
        <w:t>в с</w:t>
      </w:r>
      <w:r w:rsidRPr="007C4B3E">
        <w:rPr>
          <w:spacing w:val="-22"/>
          <w:sz w:val="24"/>
          <w:szCs w:val="24"/>
        </w:rPr>
        <w:t>у</w:t>
      </w:r>
      <w:r w:rsidRPr="007C4B3E">
        <w:rPr>
          <w:sz w:val="24"/>
          <w:szCs w:val="24"/>
        </w:rPr>
        <w:t>д</w:t>
      </w:r>
      <w:r w:rsidRPr="007C4B3E">
        <w:rPr>
          <w:spacing w:val="1"/>
          <w:sz w:val="24"/>
          <w:szCs w:val="24"/>
        </w:rPr>
        <w:t>ь</w:t>
      </w:r>
      <w:r w:rsidRPr="007C4B3E">
        <w:rPr>
          <w:sz w:val="24"/>
          <w:szCs w:val="24"/>
        </w:rPr>
        <w:t>бах</w:t>
      </w:r>
      <w:r w:rsidRPr="007C4B3E">
        <w:rPr>
          <w:spacing w:val="2"/>
          <w:sz w:val="24"/>
          <w:szCs w:val="24"/>
        </w:rPr>
        <w:t xml:space="preserve"> м</w:t>
      </w:r>
      <w:r w:rsidRPr="007C4B3E">
        <w:rPr>
          <w:spacing w:val="1"/>
          <w:sz w:val="24"/>
          <w:szCs w:val="24"/>
        </w:rPr>
        <w:t>и</w:t>
      </w:r>
      <w:r w:rsidRPr="007C4B3E">
        <w:rPr>
          <w:sz w:val="24"/>
          <w:szCs w:val="24"/>
        </w:rPr>
        <w:t>ра;</w:t>
      </w:r>
    </w:p>
    <w:p w:rsidR="005319CC" w:rsidRPr="007C4B3E" w:rsidRDefault="00156D17" w:rsidP="007C4B3E">
      <w:pPr>
        <w:pStyle w:val="a3"/>
        <w:widowControl w:val="0"/>
        <w:numPr>
          <w:ilvl w:val="0"/>
          <w:numId w:val="5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r w:rsidRPr="007C4B3E">
        <w:rPr>
          <w:sz w:val="24"/>
          <w:szCs w:val="24"/>
        </w:rPr>
        <w:t>ра</w:t>
      </w:r>
      <w:r w:rsidRPr="007C4B3E">
        <w:rPr>
          <w:spacing w:val="1"/>
          <w:sz w:val="24"/>
          <w:szCs w:val="24"/>
        </w:rPr>
        <w:t>з</w:t>
      </w:r>
      <w:r w:rsidRPr="007C4B3E">
        <w:rPr>
          <w:sz w:val="24"/>
          <w:szCs w:val="24"/>
        </w:rPr>
        <w:t>ви</w:t>
      </w:r>
      <w:r w:rsidRPr="007C4B3E">
        <w:rPr>
          <w:spacing w:val="1"/>
          <w:sz w:val="24"/>
          <w:szCs w:val="24"/>
        </w:rPr>
        <w:t>ти</w:t>
      </w:r>
      <w:r w:rsidRPr="007C4B3E">
        <w:rPr>
          <w:sz w:val="24"/>
          <w:szCs w:val="24"/>
        </w:rPr>
        <w:t>е гражд</w:t>
      </w:r>
      <w:r w:rsidRPr="007C4B3E">
        <w:rPr>
          <w:spacing w:val="-1"/>
          <w:sz w:val="24"/>
          <w:szCs w:val="24"/>
        </w:rPr>
        <w:t>а</w:t>
      </w:r>
      <w:r w:rsidRPr="007C4B3E">
        <w:rPr>
          <w:spacing w:val="1"/>
          <w:sz w:val="24"/>
          <w:szCs w:val="24"/>
        </w:rPr>
        <w:t>н</w:t>
      </w:r>
      <w:r w:rsidRPr="007C4B3E">
        <w:rPr>
          <w:sz w:val="24"/>
          <w:szCs w:val="24"/>
        </w:rPr>
        <w:t>ств</w:t>
      </w:r>
      <w:r w:rsidRPr="007C4B3E">
        <w:rPr>
          <w:spacing w:val="-1"/>
          <w:sz w:val="24"/>
          <w:szCs w:val="24"/>
        </w:rPr>
        <w:t>е</w:t>
      </w:r>
      <w:r w:rsidRPr="007C4B3E">
        <w:rPr>
          <w:spacing w:val="1"/>
          <w:sz w:val="24"/>
          <w:szCs w:val="24"/>
        </w:rPr>
        <w:t>нн</w:t>
      </w:r>
      <w:r w:rsidRPr="007C4B3E">
        <w:rPr>
          <w:sz w:val="24"/>
          <w:szCs w:val="24"/>
        </w:rPr>
        <w:t>ости</w:t>
      </w:r>
      <w:r w:rsidRPr="007C4B3E">
        <w:rPr>
          <w:spacing w:val="1"/>
          <w:sz w:val="24"/>
          <w:szCs w:val="24"/>
        </w:rPr>
        <w:t xml:space="preserve"> </w:t>
      </w:r>
      <w:r w:rsidRPr="007C4B3E">
        <w:rPr>
          <w:sz w:val="24"/>
          <w:szCs w:val="24"/>
        </w:rPr>
        <w:t>и на</w:t>
      </w:r>
      <w:r w:rsidRPr="007C4B3E">
        <w:rPr>
          <w:spacing w:val="1"/>
          <w:sz w:val="24"/>
          <w:szCs w:val="24"/>
        </w:rPr>
        <w:t>ци</w:t>
      </w:r>
      <w:r w:rsidRPr="007C4B3E">
        <w:rPr>
          <w:spacing w:val="-1"/>
          <w:sz w:val="24"/>
          <w:szCs w:val="24"/>
        </w:rPr>
        <w:t>о</w:t>
      </w:r>
      <w:r w:rsidRPr="007C4B3E">
        <w:rPr>
          <w:sz w:val="24"/>
          <w:szCs w:val="24"/>
        </w:rPr>
        <w:t>наль</w:t>
      </w:r>
      <w:r w:rsidRPr="007C4B3E">
        <w:rPr>
          <w:spacing w:val="2"/>
          <w:sz w:val="24"/>
          <w:szCs w:val="24"/>
        </w:rPr>
        <w:t>н</w:t>
      </w:r>
      <w:r w:rsidRPr="007C4B3E">
        <w:rPr>
          <w:sz w:val="24"/>
          <w:szCs w:val="24"/>
        </w:rPr>
        <w:t>ого</w:t>
      </w:r>
      <w:r w:rsidRPr="007C4B3E">
        <w:rPr>
          <w:spacing w:val="-2"/>
          <w:sz w:val="24"/>
          <w:szCs w:val="24"/>
        </w:rPr>
        <w:t xml:space="preserve"> </w:t>
      </w:r>
      <w:r w:rsidRPr="007C4B3E">
        <w:rPr>
          <w:spacing w:val="-1"/>
          <w:sz w:val="24"/>
          <w:szCs w:val="24"/>
        </w:rPr>
        <w:t>са</w:t>
      </w:r>
      <w:r w:rsidRPr="007C4B3E">
        <w:rPr>
          <w:sz w:val="24"/>
          <w:szCs w:val="24"/>
        </w:rPr>
        <w:t>мо</w:t>
      </w:r>
      <w:r w:rsidRPr="007C4B3E">
        <w:rPr>
          <w:spacing w:val="-1"/>
          <w:sz w:val="24"/>
          <w:szCs w:val="24"/>
        </w:rPr>
        <w:t>с</w:t>
      </w:r>
      <w:r w:rsidRPr="007C4B3E">
        <w:rPr>
          <w:sz w:val="24"/>
          <w:szCs w:val="24"/>
        </w:rPr>
        <w:t>о</w:t>
      </w:r>
      <w:r w:rsidRPr="007C4B3E">
        <w:rPr>
          <w:spacing w:val="1"/>
          <w:sz w:val="24"/>
          <w:szCs w:val="24"/>
        </w:rPr>
        <w:t>зн</w:t>
      </w:r>
      <w:r w:rsidRPr="007C4B3E">
        <w:rPr>
          <w:sz w:val="24"/>
          <w:szCs w:val="24"/>
        </w:rPr>
        <w:t>ан</w:t>
      </w:r>
      <w:r w:rsidRPr="007C4B3E">
        <w:rPr>
          <w:spacing w:val="1"/>
          <w:sz w:val="24"/>
          <w:szCs w:val="24"/>
        </w:rPr>
        <w:t>и</w:t>
      </w:r>
      <w:r w:rsidRPr="007C4B3E">
        <w:rPr>
          <w:sz w:val="24"/>
          <w:szCs w:val="24"/>
        </w:rPr>
        <w:t>я</w:t>
      </w:r>
      <w:r w:rsidRPr="007C4B3E">
        <w:rPr>
          <w:spacing w:val="3"/>
          <w:sz w:val="24"/>
          <w:szCs w:val="24"/>
        </w:rPr>
        <w:t xml:space="preserve"> </w:t>
      </w:r>
      <w:r w:rsidRPr="007C4B3E">
        <w:rPr>
          <w:spacing w:val="-4"/>
          <w:sz w:val="24"/>
          <w:szCs w:val="24"/>
        </w:rPr>
        <w:t>у</w:t>
      </w:r>
      <w:r w:rsidRPr="007C4B3E">
        <w:rPr>
          <w:spacing w:val="1"/>
          <w:sz w:val="24"/>
          <w:szCs w:val="24"/>
        </w:rPr>
        <w:t>ч</w:t>
      </w:r>
      <w:r w:rsidRPr="007C4B3E">
        <w:rPr>
          <w:sz w:val="24"/>
          <w:szCs w:val="24"/>
        </w:rPr>
        <w:t>ащ</w:t>
      </w:r>
      <w:r w:rsidRPr="007C4B3E">
        <w:rPr>
          <w:spacing w:val="1"/>
          <w:sz w:val="24"/>
          <w:szCs w:val="24"/>
        </w:rPr>
        <w:t>и</w:t>
      </w:r>
      <w:r w:rsidRPr="007C4B3E">
        <w:rPr>
          <w:spacing w:val="2"/>
          <w:sz w:val="24"/>
          <w:szCs w:val="24"/>
        </w:rPr>
        <w:t>х</w:t>
      </w:r>
      <w:r w:rsidRPr="007C4B3E">
        <w:rPr>
          <w:sz w:val="24"/>
          <w:szCs w:val="24"/>
        </w:rPr>
        <w:t>ся; ра</w:t>
      </w:r>
      <w:r w:rsidRPr="007C4B3E">
        <w:rPr>
          <w:spacing w:val="1"/>
          <w:sz w:val="24"/>
          <w:szCs w:val="24"/>
        </w:rPr>
        <w:t>з</w:t>
      </w:r>
      <w:r w:rsidRPr="007C4B3E">
        <w:rPr>
          <w:sz w:val="24"/>
          <w:szCs w:val="24"/>
        </w:rPr>
        <w:t>ви</w:t>
      </w:r>
      <w:r w:rsidRPr="007C4B3E">
        <w:rPr>
          <w:spacing w:val="1"/>
          <w:sz w:val="24"/>
          <w:szCs w:val="24"/>
        </w:rPr>
        <w:t>ти</w:t>
      </w:r>
      <w:r w:rsidRPr="007C4B3E">
        <w:rPr>
          <w:sz w:val="24"/>
          <w:szCs w:val="24"/>
        </w:rPr>
        <w:t>е и</w:t>
      </w:r>
      <w:r w:rsidRPr="007C4B3E">
        <w:rPr>
          <w:spacing w:val="3"/>
          <w:sz w:val="24"/>
          <w:szCs w:val="24"/>
        </w:rPr>
        <w:t xml:space="preserve"> </w:t>
      </w:r>
      <w:r w:rsidRPr="007C4B3E">
        <w:rPr>
          <w:spacing w:val="-6"/>
          <w:sz w:val="24"/>
          <w:szCs w:val="24"/>
        </w:rPr>
        <w:t>у</w:t>
      </w:r>
      <w:r w:rsidRPr="007C4B3E">
        <w:rPr>
          <w:sz w:val="24"/>
          <w:szCs w:val="24"/>
        </w:rPr>
        <w:t>г</w:t>
      </w:r>
      <w:r w:rsidRPr="007C4B3E">
        <w:rPr>
          <w:spacing w:val="4"/>
          <w:sz w:val="24"/>
          <w:szCs w:val="24"/>
        </w:rPr>
        <w:t>л</w:t>
      </w:r>
      <w:r w:rsidRPr="007C4B3E">
        <w:rPr>
          <w:spacing w:val="-4"/>
          <w:sz w:val="24"/>
          <w:szCs w:val="24"/>
        </w:rPr>
        <w:t>у</w:t>
      </w:r>
      <w:r w:rsidRPr="007C4B3E">
        <w:rPr>
          <w:sz w:val="24"/>
          <w:szCs w:val="24"/>
        </w:rPr>
        <w:t>бле</w:t>
      </w:r>
      <w:r w:rsidRPr="007C4B3E">
        <w:rPr>
          <w:spacing w:val="1"/>
          <w:sz w:val="24"/>
          <w:szCs w:val="24"/>
        </w:rPr>
        <w:t>ни</w:t>
      </w:r>
      <w:r w:rsidRPr="007C4B3E">
        <w:rPr>
          <w:sz w:val="24"/>
          <w:szCs w:val="24"/>
        </w:rPr>
        <w:t>е з</w:t>
      </w:r>
      <w:r w:rsidRPr="007C4B3E">
        <w:rPr>
          <w:spacing w:val="1"/>
          <w:sz w:val="24"/>
          <w:szCs w:val="24"/>
        </w:rPr>
        <w:t>н</w:t>
      </w:r>
      <w:r w:rsidRPr="007C4B3E">
        <w:rPr>
          <w:sz w:val="24"/>
          <w:szCs w:val="24"/>
        </w:rPr>
        <w:t>а</w:t>
      </w:r>
      <w:r w:rsidRPr="007C4B3E">
        <w:rPr>
          <w:spacing w:val="-1"/>
          <w:sz w:val="24"/>
          <w:szCs w:val="24"/>
        </w:rPr>
        <w:t>н</w:t>
      </w:r>
      <w:r w:rsidRPr="007C4B3E">
        <w:rPr>
          <w:spacing w:val="1"/>
          <w:sz w:val="24"/>
          <w:szCs w:val="24"/>
        </w:rPr>
        <w:t>и</w:t>
      </w:r>
      <w:r w:rsidRPr="007C4B3E">
        <w:rPr>
          <w:sz w:val="24"/>
          <w:szCs w:val="24"/>
        </w:rPr>
        <w:t>й</w:t>
      </w:r>
      <w:r w:rsidRPr="007C4B3E">
        <w:rPr>
          <w:spacing w:val="1"/>
          <w:sz w:val="24"/>
          <w:szCs w:val="24"/>
        </w:rPr>
        <w:t xml:space="preserve"> </w:t>
      </w:r>
      <w:r w:rsidRPr="007C4B3E">
        <w:rPr>
          <w:sz w:val="24"/>
          <w:szCs w:val="24"/>
        </w:rPr>
        <w:t>об</w:t>
      </w:r>
      <w:r w:rsidRPr="007C4B3E">
        <w:rPr>
          <w:spacing w:val="-1"/>
          <w:sz w:val="24"/>
          <w:szCs w:val="24"/>
        </w:rPr>
        <w:t xml:space="preserve"> </w:t>
      </w:r>
      <w:r w:rsidRPr="007C4B3E">
        <w:rPr>
          <w:sz w:val="24"/>
          <w:szCs w:val="24"/>
        </w:rPr>
        <w:t>истор</w:t>
      </w:r>
      <w:r w:rsidRPr="007C4B3E">
        <w:rPr>
          <w:spacing w:val="1"/>
          <w:sz w:val="24"/>
          <w:szCs w:val="24"/>
        </w:rPr>
        <w:t>и</w:t>
      </w:r>
      <w:r w:rsidRPr="007C4B3E">
        <w:rPr>
          <w:sz w:val="24"/>
          <w:szCs w:val="24"/>
        </w:rPr>
        <w:t xml:space="preserve">и и </w:t>
      </w:r>
      <w:r w:rsidRPr="007C4B3E">
        <w:rPr>
          <w:spacing w:val="4"/>
          <w:sz w:val="24"/>
          <w:szCs w:val="24"/>
        </w:rPr>
        <w:t>к</w:t>
      </w:r>
      <w:r w:rsidRPr="007C4B3E">
        <w:rPr>
          <w:spacing w:val="-4"/>
          <w:sz w:val="24"/>
          <w:szCs w:val="24"/>
        </w:rPr>
        <w:t>у</w:t>
      </w:r>
      <w:r w:rsidRPr="007C4B3E">
        <w:rPr>
          <w:sz w:val="24"/>
          <w:szCs w:val="24"/>
        </w:rPr>
        <w:t>ль</w:t>
      </w:r>
      <w:r w:rsidRPr="007C4B3E">
        <w:rPr>
          <w:spacing w:val="3"/>
          <w:sz w:val="24"/>
          <w:szCs w:val="24"/>
        </w:rPr>
        <w:t>т</w:t>
      </w:r>
      <w:r w:rsidRPr="007C4B3E">
        <w:rPr>
          <w:spacing w:val="-6"/>
          <w:sz w:val="24"/>
          <w:szCs w:val="24"/>
        </w:rPr>
        <w:t>у</w:t>
      </w:r>
      <w:r w:rsidRPr="007C4B3E">
        <w:rPr>
          <w:spacing w:val="2"/>
          <w:sz w:val="24"/>
          <w:szCs w:val="24"/>
        </w:rPr>
        <w:t>р</w:t>
      </w:r>
      <w:r w:rsidRPr="007C4B3E">
        <w:rPr>
          <w:sz w:val="24"/>
          <w:szCs w:val="24"/>
        </w:rPr>
        <w:t>е род</w:t>
      </w:r>
      <w:r w:rsidRPr="007C4B3E">
        <w:rPr>
          <w:spacing w:val="1"/>
          <w:sz w:val="24"/>
          <w:szCs w:val="24"/>
        </w:rPr>
        <w:t>н</w:t>
      </w:r>
      <w:r w:rsidRPr="007C4B3E">
        <w:rPr>
          <w:sz w:val="24"/>
          <w:szCs w:val="24"/>
        </w:rPr>
        <w:t>ого края;</w:t>
      </w:r>
    </w:p>
    <w:p w:rsidR="005319CC" w:rsidRPr="007C4B3E" w:rsidRDefault="00156D17" w:rsidP="007C4B3E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line="246" w:lineRule="auto"/>
        <w:ind w:left="0" w:right="-51" w:firstLine="709"/>
        <w:jc w:val="both"/>
        <w:rPr>
          <w:sz w:val="24"/>
          <w:szCs w:val="24"/>
        </w:rPr>
      </w:pPr>
      <w:r w:rsidRPr="007C4B3E">
        <w:rPr>
          <w:spacing w:val="1"/>
          <w:sz w:val="24"/>
          <w:szCs w:val="24"/>
        </w:rPr>
        <w:t>ф</w:t>
      </w:r>
      <w:r w:rsidRPr="007C4B3E">
        <w:rPr>
          <w:sz w:val="24"/>
          <w:szCs w:val="24"/>
        </w:rPr>
        <w:t>орм</w:t>
      </w:r>
      <w:r w:rsidRPr="007C4B3E">
        <w:rPr>
          <w:spacing w:val="1"/>
          <w:sz w:val="24"/>
          <w:szCs w:val="24"/>
        </w:rPr>
        <w:t>и</w:t>
      </w:r>
      <w:r w:rsidRPr="007C4B3E">
        <w:rPr>
          <w:sz w:val="24"/>
          <w:szCs w:val="24"/>
        </w:rPr>
        <w:t>ров</w:t>
      </w:r>
      <w:r w:rsidRPr="007C4B3E">
        <w:rPr>
          <w:spacing w:val="-1"/>
          <w:sz w:val="24"/>
          <w:szCs w:val="24"/>
        </w:rPr>
        <w:t>а</w:t>
      </w:r>
      <w:r w:rsidRPr="007C4B3E">
        <w:rPr>
          <w:spacing w:val="1"/>
          <w:sz w:val="24"/>
          <w:szCs w:val="24"/>
        </w:rPr>
        <w:t>ни</w:t>
      </w:r>
      <w:r w:rsidRPr="007C4B3E">
        <w:rPr>
          <w:sz w:val="24"/>
          <w:szCs w:val="24"/>
        </w:rPr>
        <w:t>е</w:t>
      </w:r>
      <w:r w:rsidRPr="007C4B3E">
        <w:rPr>
          <w:spacing w:val="2"/>
          <w:sz w:val="24"/>
          <w:szCs w:val="24"/>
        </w:rPr>
        <w:t xml:space="preserve"> </w:t>
      </w:r>
      <w:r w:rsidRPr="007C4B3E">
        <w:rPr>
          <w:sz w:val="24"/>
          <w:szCs w:val="24"/>
        </w:rPr>
        <w:t xml:space="preserve">у </w:t>
      </w:r>
      <w:r w:rsidRPr="007C4B3E">
        <w:rPr>
          <w:spacing w:val="-4"/>
          <w:sz w:val="24"/>
          <w:szCs w:val="24"/>
        </w:rPr>
        <w:t>у</w:t>
      </w:r>
      <w:r w:rsidRPr="007C4B3E">
        <w:rPr>
          <w:spacing w:val="-1"/>
          <w:sz w:val="24"/>
          <w:szCs w:val="24"/>
        </w:rPr>
        <w:t>ча</w:t>
      </w:r>
      <w:r w:rsidRPr="007C4B3E">
        <w:rPr>
          <w:sz w:val="24"/>
          <w:szCs w:val="24"/>
        </w:rPr>
        <w:t>щ</w:t>
      </w:r>
      <w:r w:rsidRPr="007C4B3E">
        <w:rPr>
          <w:spacing w:val="3"/>
          <w:sz w:val="24"/>
          <w:szCs w:val="24"/>
        </w:rPr>
        <w:t>их</w:t>
      </w:r>
      <w:r w:rsidRPr="007C4B3E">
        <w:rPr>
          <w:sz w:val="24"/>
          <w:szCs w:val="24"/>
        </w:rPr>
        <w:t xml:space="preserve">ся </w:t>
      </w:r>
      <w:r w:rsidRPr="007C4B3E">
        <w:rPr>
          <w:spacing w:val="1"/>
          <w:sz w:val="24"/>
          <w:szCs w:val="24"/>
        </w:rPr>
        <w:t>ч</w:t>
      </w:r>
      <w:r w:rsidRPr="007C4B3E">
        <w:rPr>
          <w:spacing w:val="-4"/>
          <w:sz w:val="24"/>
          <w:szCs w:val="24"/>
        </w:rPr>
        <w:t>у</w:t>
      </w:r>
      <w:r w:rsidRPr="007C4B3E">
        <w:rPr>
          <w:sz w:val="24"/>
          <w:szCs w:val="24"/>
        </w:rPr>
        <w:t>в</w:t>
      </w:r>
      <w:r w:rsidRPr="007C4B3E">
        <w:rPr>
          <w:spacing w:val="-1"/>
          <w:sz w:val="24"/>
          <w:szCs w:val="24"/>
        </w:rPr>
        <w:t>с</w:t>
      </w:r>
      <w:r w:rsidRPr="007C4B3E">
        <w:rPr>
          <w:sz w:val="24"/>
          <w:szCs w:val="24"/>
        </w:rPr>
        <w:t>т</w:t>
      </w:r>
      <w:r w:rsidRPr="007C4B3E">
        <w:rPr>
          <w:spacing w:val="2"/>
          <w:sz w:val="24"/>
          <w:szCs w:val="24"/>
        </w:rPr>
        <w:t>в</w:t>
      </w:r>
      <w:r w:rsidRPr="007C4B3E">
        <w:rPr>
          <w:sz w:val="24"/>
          <w:szCs w:val="24"/>
        </w:rPr>
        <w:t>а гордо</w:t>
      </w:r>
      <w:r w:rsidRPr="007C4B3E">
        <w:rPr>
          <w:spacing w:val="-1"/>
          <w:sz w:val="24"/>
          <w:szCs w:val="24"/>
        </w:rPr>
        <w:t>с</w:t>
      </w:r>
      <w:r w:rsidRPr="007C4B3E">
        <w:rPr>
          <w:sz w:val="24"/>
          <w:szCs w:val="24"/>
        </w:rPr>
        <w:t>ти</w:t>
      </w:r>
      <w:r w:rsidRPr="007C4B3E">
        <w:rPr>
          <w:spacing w:val="2"/>
          <w:sz w:val="24"/>
          <w:szCs w:val="24"/>
        </w:rPr>
        <w:t xml:space="preserve"> </w:t>
      </w:r>
      <w:r w:rsidRPr="007C4B3E">
        <w:rPr>
          <w:spacing w:val="1"/>
          <w:sz w:val="24"/>
          <w:szCs w:val="24"/>
        </w:rPr>
        <w:t>з</w:t>
      </w:r>
      <w:r w:rsidRPr="007C4B3E">
        <w:rPr>
          <w:sz w:val="24"/>
          <w:szCs w:val="24"/>
        </w:rPr>
        <w:t>а г</w:t>
      </w:r>
      <w:r w:rsidRPr="007C4B3E">
        <w:rPr>
          <w:spacing w:val="-1"/>
          <w:sz w:val="24"/>
          <w:szCs w:val="24"/>
        </w:rPr>
        <w:t>е</w:t>
      </w:r>
      <w:r w:rsidRPr="007C4B3E">
        <w:rPr>
          <w:sz w:val="24"/>
          <w:szCs w:val="24"/>
        </w:rPr>
        <w:t>ро</w:t>
      </w:r>
      <w:r w:rsidRPr="007C4B3E">
        <w:rPr>
          <w:spacing w:val="1"/>
          <w:sz w:val="24"/>
          <w:szCs w:val="24"/>
        </w:rPr>
        <w:t>и</w:t>
      </w:r>
      <w:r w:rsidRPr="007C4B3E">
        <w:rPr>
          <w:sz w:val="24"/>
          <w:szCs w:val="24"/>
        </w:rPr>
        <w:t>ч</w:t>
      </w:r>
      <w:r w:rsidRPr="007C4B3E">
        <w:rPr>
          <w:spacing w:val="-1"/>
          <w:sz w:val="24"/>
          <w:szCs w:val="24"/>
        </w:rPr>
        <w:t>ес</w:t>
      </w:r>
      <w:r w:rsidRPr="007C4B3E">
        <w:rPr>
          <w:spacing w:val="1"/>
          <w:sz w:val="24"/>
          <w:szCs w:val="24"/>
        </w:rPr>
        <w:t>к</w:t>
      </w:r>
      <w:r w:rsidRPr="007C4B3E">
        <w:rPr>
          <w:sz w:val="24"/>
          <w:szCs w:val="24"/>
        </w:rPr>
        <w:t>ое прош</w:t>
      </w:r>
      <w:r w:rsidRPr="007C4B3E">
        <w:rPr>
          <w:spacing w:val="1"/>
          <w:sz w:val="24"/>
          <w:szCs w:val="24"/>
        </w:rPr>
        <w:t>л</w:t>
      </w:r>
      <w:r w:rsidRPr="007C4B3E">
        <w:rPr>
          <w:sz w:val="24"/>
          <w:szCs w:val="24"/>
        </w:rPr>
        <w:t xml:space="preserve">ое своей </w:t>
      </w:r>
      <w:r w:rsidRPr="007C4B3E">
        <w:rPr>
          <w:spacing w:val="2"/>
          <w:sz w:val="24"/>
          <w:szCs w:val="24"/>
        </w:rPr>
        <w:t>Р</w:t>
      </w:r>
      <w:r w:rsidRPr="007C4B3E">
        <w:rPr>
          <w:sz w:val="24"/>
          <w:szCs w:val="24"/>
        </w:rPr>
        <w:t>од</w:t>
      </w:r>
      <w:r w:rsidRPr="007C4B3E">
        <w:rPr>
          <w:spacing w:val="1"/>
          <w:sz w:val="24"/>
          <w:szCs w:val="24"/>
        </w:rPr>
        <w:t>ин</w:t>
      </w:r>
      <w:r w:rsidRPr="007C4B3E">
        <w:rPr>
          <w:sz w:val="24"/>
          <w:szCs w:val="24"/>
        </w:rPr>
        <w:t>ы</w:t>
      </w:r>
      <w:r w:rsidR="007C4B3E">
        <w:rPr>
          <w:sz w:val="24"/>
          <w:szCs w:val="24"/>
        </w:rPr>
        <w:t>.</w:t>
      </w:r>
    </w:p>
    <w:p w:rsidR="005319CC" w:rsidRPr="0066449D" w:rsidRDefault="000F5648" w:rsidP="000569E8">
      <w:pPr>
        <w:widowControl w:val="0"/>
        <w:spacing w:line="245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group id="drawingObject30" o:spid="_x0000_s1040" style="position:absolute;left:0;text-align:left;margin-left:52.55pt;margin-top:.1pt;width:490.2pt;height:99pt;z-index:-251655168;mso-position-horizontal-relative:page" coordsize="62255,12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" o:allowincell="f">
            <v:shape id="Shape 31" o:spid="_x0000_s1047" style="position:absolute;width:62255;height:1798;visibility:visible;mso-wrap-style:square;v-text-anchor:top" coordsize="6225539,1798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j6ab0A&#10;AADbAAAADwAAAGRycy9kb3ducmV2LnhtbESPywrCMBBF94L/EEZwp6mKotUoIoi69LUfmrEtNpPa&#10;RK1+vREEl5f7ONzZojaFeFDlcssKet0IBHFidc6pgtNx3RmDcB5ZY2GZFLzIwWLebMww1vbJe3oc&#10;fCrCCLsYFWTel7GULsnIoOvakjh4F1sZ9EFWqdQVPsO4KWQ/ikbSYM6BkGFJq4yS6+FuAvc2QX1x&#10;eDZuedwVm91o+N6gUu1WvZyC8FT7f/jX3moFgx58v4QfIO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Vj6ab0AAADbAAAADwAAAAAAAAAAAAAAAACYAgAAZHJzL2Rvd25yZXYu&#10;eG1sUEsFBgAAAAAEAAQA9QAAAIIDAAAAAA==&#10;" adj="0,,0" path="m,179826l,,6225539,r,179826l,179826xe" stroked="f">
              <v:stroke joinstyle="round"/>
              <v:formulas/>
              <v:path arrowok="t" o:connecttype="segments" textboxrect="0,0,6225539,179826"/>
            </v:shape>
            <v:shape id="Shape 32" o:spid="_x0000_s1046" style="position:absolute;top:1798;width:62255;height:1783;visibility:visible;mso-wrap-style:square;v-text-anchor:top" coordsize="6225539,1783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pywMIA&#10;AADbAAAADwAAAGRycy9kb3ducmV2LnhtbESPQYvCMBSE7wv7H8Jb2NuatqJINUoRdhE8tXrx9mie&#10;TbF5KU3U+u83guBxmJlvmNVmtJ240eBbxwrSSQKCuHa65UbB8fD7swDhA7LGzjEpeJCHzfrzY4W5&#10;dncu6VaFRkQI+xwVmBD6XEpfG7LoJ64njt7ZDRZDlEMj9YD3CLedzJJkLi22HBcM9rQ1VF+qq1WQ&#10;7Yu/6nSYzcs0LY6PWW3wUpZKfX+NxRJEoDG8w6/2TiuYZvD8En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nLAwgAAANsAAAAPAAAAAAAAAAAAAAAAAJgCAABkcnMvZG93&#10;bnJldi54bWxQSwUGAAAAAAQABAD1AAAAhwMAAAAA&#10;" adj="0,,0" path="m,l,178310r6225539,l6225539,,,xe" stroked="f">
              <v:stroke joinstyle="round"/>
              <v:formulas/>
              <v:path arrowok="t" o:connecttype="segments" textboxrect="0,0,6225539,178310"/>
            </v:shape>
            <v:shape id="Shape 33" o:spid="_x0000_s1045" style="position:absolute;top:3581;width:62255;height:1798;visibility:visible;mso-wrap-style:square;v-text-anchor:top" coordsize="6225539,179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fGkcUA&#10;AADbAAAADwAAAGRycy9kb3ducmV2LnhtbESPQWvCQBSE70L/w/IKvenGphSJrqLVUj0oGAXx9sg+&#10;k2j2bciumv77bkHwOMzMN8xo0ppK3KhxpWUF/V4EgjizuuRcwX733R2AcB5ZY2WZFPySg8n4pTPC&#10;RNs7b+mW+lwECLsEFRTe14mULivIoOvZmjh4J9sY9EE2udQN3gPcVPI9ij6lwZLDQoE1fRWUXdKr&#10;URCZzfxjma/i7GdxOczW0+PVn1dKvb220yEIT61/hh/tpVYQx/D/JfwAO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8aRxQAAANsAAAAPAAAAAAAAAAAAAAAAAJgCAABkcnMv&#10;ZG93bnJldi54bWxQSwUGAAAAAAQABAD1AAAAigMAAAAA&#10;" adj="0,,0" path="m,179825l,,6225539,r,179825l,179825xe" stroked="f">
              <v:stroke joinstyle="round"/>
              <v:formulas/>
              <v:path arrowok="t" o:connecttype="segments" textboxrect="0,0,6225539,179825"/>
            </v:shape>
            <v:shape id="Shape 34" o:spid="_x0000_s1044" style="position:absolute;top:5379;width:62255;height:1798;visibility:visible;mso-wrap-style:square;v-text-anchor:top" coordsize="6225539,179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N7KsMA&#10;AADbAAAADwAAAGRycy9kb3ducmV2LnhtbESP3YrCMBSE7wXfIRzBO011f5BqFFEWFndBrMvu7SE5&#10;tsXmpDTR1rc3C4KXw8x8wyxWna3ElRpfOlYwGScgiLUzJecKfo4foxkIH5ANVo5JwY08rJb93gJT&#10;41o+0DULuYgQ9ikqKEKoUym9LsiiH7uaOHon11gMUTa5NA22EW4rOU2Sd2mx5LhQYE2bgvQ5u1gF&#10;xm9R/+1/3/Ts67jbfTtPbaaVGg669RxEoC48w4/2p1Hw8gr/X+I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N7KsMAAADbAAAADwAAAAAAAAAAAAAAAACYAgAAZHJzL2Rv&#10;d25yZXYueG1sUEsFBgAAAAAEAAQA9QAAAIgDAAAAAA==&#10;" adj="0,,0" path="m,179824l,,6225539,r,179824l,179824xe" stroked="f">
              <v:stroke joinstyle="round"/>
              <v:formulas/>
              <v:path arrowok="t" o:connecttype="segments" textboxrect="0,0,6225539,179824"/>
            </v:shape>
            <v:shape id="Shape 35" o:spid="_x0000_s1043" style="position:absolute;top:7177;width:62255;height:1799;visibility:visible;mso-wrap-style:square;v-text-anchor:top" coordsize="6225539,1798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QBhMQA&#10;AADbAAAADwAAAGRycy9kb3ducmV2LnhtbESPW0sDMRSE3wv+h3AE39qsiiLbpkVKl3p56o3i23Fz&#10;3CxuTkISd9d/bwTBx2FmvmEWq9F2oqcQW8cKrmcFCOLa6ZYbBcdDNX0AEROyxs4xKfimCKvlxWSB&#10;pXYD76jfp0ZkCMcSFZiUfCllrA1ZjDPnibP34YLFlGVopA44ZLjt5E1R3EuLLecFg57WhurP/ZdV&#10;MPgtvR7Mm6/CtjrV5+eX936DSl1djo9zEInG9B/+az9pBbd38Psl/w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0AYTEAAAA2wAAAA8AAAAAAAAAAAAAAAAAmAIAAGRycy9k&#10;b3ducmV2LnhtbFBLBQYAAAAABAAEAPUAAACJAwAAAAA=&#10;" adj="0,,0" path="m,l,179829r6225539,l6225539,,,xe" stroked="f">
              <v:stroke joinstyle="round"/>
              <v:formulas/>
              <v:path arrowok="t" o:connecttype="segments" textboxrect="0,0,6225539,179829"/>
            </v:shape>
            <v:shape id="Shape 36" o:spid="_x0000_s1042" style="position:absolute;top:8976;width:62255;height:1798;visibility:visible;mso-wrap-style:square;v-text-anchor:top" coordsize="6225539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Qp+MMA&#10;AADbAAAADwAAAGRycy9kb3ducmV2LnhtbESPzWoCQRCE70LeYeiAN52JCSaujhIMQo5qfIDOTu9P&#10;stOz7LS65ukzguCxqKqvqMWq9406URfrwBaexgYUcR5czaWFw9dm9AYqCrLDJjBZuFCE1fJhsMDM&#10;hTPv6LSXUiUIxwwtVCJtpnXMK/IYx6ElTl4ROo+SZFdq1+E5wX2jJ8ZMtcea00KFLa0ryn/3R2/h&#10;mydGDn+bn5w+ihcpzPZ1N9taO3zs3+eghHq5h2/tT2fheQrXL+kH6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Qp+MMAAADbAAAADwAAAAAAAAAAAAAAAACYAgAAZHJzL2Rv&#10;d25yZXYueG1sUEsFBgAAAAAEAAQA9QAAAIgDAAAAAA==&#10;" adj="0,,0" path="m,179832l,,6225539,r,179832l,179832xe" stroked="f">
              <v:stroke joinstyle="round"/>
              <v:formulas/>
              <v:path arrowok="t" o:connecttype="segments" textboxrect="0,0,6225539,179832"/>
            </v:shape>
            <v:shape id="Shape 37" o:spid="_x0000_s1041" style="position:absolute;top:10774;width:62255;height:1798;visibility:visible;mso-wrap-style:square;v-text-anchor:top" coordsize="6225539,1798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w6ScMA&#10;AADbAAAADwAAAGRycy9kb3ducmV2LnhtbESPQWvCQBSE7wX/w/IEb83GBmqJWUWlAT30UKv3R/aZ&#10;xGTfhuwa4793C4Ueh5n5hsnWo2nFQL2rLSuYRzEI4sLqmksFp5/89QOE88gaW8uk4EEO1qvJS4ap&#10;tnf+puHoSxEg7FJUUHnfpVK6oiKDLrIdcfAutjfog+xLqXu8B7hp5Vscv0uDNYeFCjvaVVQ0x5tR&#10;8LWoh/ak80cTH85O7l2yvX4mSs2m42YJwtPo/8N/7b1WkCzg90v4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w6ScMAAADbAAAADwAAAAAAAAAAAAAAAACYAgAAZHJzL2Rv&#10;d25yZXYueG1sUEsFBgAAAAAEAAQA9QAAAIgDAAAAAA==&#10;" adj="0,,0" path="m,l,179834r6225539,l6225539,,,xe" stroked="f">
              <v:stroke joinstyle="round"/>
              <v:formulas/>
              <v:path arrowok="t" o:connecttype="segments" textboxrect="0,0,6225539,179834"/>
            </v:shape>
            <w10:wrap anchorx="page"/>
          </v:group>
        </w:pic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В о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ган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онно-м</w:t>
      </w:r>
      <w:r w:rsidR="00156D17"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овой</w:t>
      </w:r>
      <w:r w:rsidR="00156D17"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рабо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56D17"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ее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56D17"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ме</w:t>
      </w:r>
      <w:r w:rsidR="00156D17"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156D17"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56D17"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ш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156D17"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вариат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ост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:</w:t>
      </w:r>
      <w:r w:rsidR="00156D17"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56D17"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 xml:space="preserve">екает 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 xml:space="preserve">ак 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нд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156D17"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="00156D17"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="00156D17"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 xml:space="preserve">о, 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ак и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в г</w:t>
      </w:r>
      <w:r w:rsidR="00156D17"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="00156D17"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пп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 xml:space="preserve"> или</w:t>
      </w:r>
      <w:r w:rsidR="00156D17"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>оллективе.</w:t>
      </w:r>
    </w:p>
    <w:p w:rsidR="005319CC" w:rsidRPr="0066449D" w:rsidRDefault="00156D17" w:rsidP="000569E8">
      <w:pPr>
        <w:widowControl w:val="0"/>
        <w:spacing w:line="245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9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ллек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тра</w:t>
      </w:r>
      <w:r w:rsidRPr="0066449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66449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творч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вля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ет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66449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орга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атором</w:t>
      </w:r>
      <w:r w:rsidRPr="0066449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сов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gramStart"/>
      <w:r w:rsidRPr="0066449D">
        <w:rPr>
          <w:rFonts w:ascii="Times New Roman" w:eastAsia="Times New Roman" w:hAnsi="Times New Roman" w:cs="Times New Roman"/>
          <w:sz w:val="24"/>
          <w:szCs w:val="24"/>
        </w:rPr>
        <w:t>меропр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ия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-т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й</w:t>
      </w:r>
      <w:proofErr w:type="gramEnd"/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66449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66449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вос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6449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Цен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ра,</w:t>
      </w:r>
      <w:r w:rsidRPr="0066449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66449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66449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6449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66449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66449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 м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аправл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ское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аждо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ребе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ка,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четом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ив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66449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особ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остей</w:t>
      </w:r>
      <w:r w:rsidRPr="0066449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скл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осте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449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редко</w:t>
      </w:r>
      <w:r w:rsidRPr="0066449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ывает,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еб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ясь в од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ом объед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 свои 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лы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особ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 д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ги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9CC" w:rsidRPr="0066449D" w:rsidRDefault="00156D17" w:rsidP="000569E8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449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оме</w:t>
      </w:r>
      <w:r w:rsidRPr="0066449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роведен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меропр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ия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оллективов</w:t>
      </w:r>
      <w:r w:rsidRPr="0066449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объе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инен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lastRenderedPageBreak/>
        <w:t>ЦДТ</w:t>
      </w:r>
      <w:r w:rsidRPr="0066449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-7"/>
          <w:sz w:val="24"/>
          <w:szCs w:val="24"/>
        </w:rPr>
        <w:t>»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ги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оллек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аш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ежд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чение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чеб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о-да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одится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ровод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меропр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ияти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оряжен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выш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стоящ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р-ганизац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(орг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6449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равл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449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66449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66449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горо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Мин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6449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0569E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ства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Татар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адм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ини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стра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Советского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горо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 Ка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.д.)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разл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я.</w:t>
      </w:r>
      <w:proofErr w:type="gramEnd"/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A1397" w:rsidRPr="0066449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8A1397" w:rsidRPr="0066449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6449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чебн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ыли</w:t>
      </w:r>
      <w:r w:rsidRPr="0066449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ы,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акже</w:t>
      </w:r>
      <w:r w:rsidRPr="0066449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прин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част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 в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ден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ропр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ятий:</w:t>
      </w:r>
    </w:p>
    <w:p w:rsidR="005319CC" w:rsidRPr="000569E8" w:rsidRDefault="00156D17" w:rsidP="000569E8">
      <w:pPr>
        <w:pStyle w:val="a3"/>
        <w:widowControl w:val="0"/>
        <w:numPr>
          <w:ilvl w:val="0"/>
          <w:numId w:val="7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proofErr w:type="gramStart"/>
      <w:r w:rsidRPr="000569E8">
        <w:rPr>
          <w:spacing w:val="1"/>
          <w:sz w:val="24"/>
          <w:szCs w:val="24"/>
        </w:rPr>
        <w:t>к</w:t>
      </w:r>
      <w:r w:rsidRPr="000569E8">
        <w:rPr>
          <w:sz w:val="24"/>
          <w:szCs w:val="24"/>
        </w:rPr>
        <w:t>о</w:t>
      </w:r>
      <w:r w:rsidRPr="000569E8">
        <w:rPr>
          <w:spacing w:val="1"/>
          <w:sz w:val="24"/>
          <w:szCs w:val="24"/>
        </w:rPr>
        <w:t>нц</w:t>
      </w:r>
      <w:r w:rsidRPr="000569E8">
        <w:rPr>
          <w:sz w:val="24"/>
          <w:szCs w:val="24"/>
        </w:rPr>
        <w:t>ерт</w:t>
      </w:r>
      <w:r w:rsidRPr="000569E8">
        <w:rPr>
          <w:spacing w:val="3"/>
          <w:sz w:val="24"/>
          <w:szCs w:val="24"/>
        </w:rPr>
        <w:t xml:space="preserve"> </w:t>
      </w:r>
      <w:r w:rsidRPr="000569E8">
        <w:rPr>
          <w:spacing w:val="-7"/>
          <w:sz w:val="24"/>
          <w:szCs w:val="24"/>
        </w:rPr>
        <w:t>«</w:t>
      </w:r>
      <w:r w:rsidRPr="000569E8">
        <w:rPr>
          <w:sz w:val="24"/>
          <w:szCs w:val="24"/>
        </w:rPr>
        <w:t>Золотая о</w:t>
      </w:r>
      <w:r w:rsidRPr="000569E8">
        <w:rPr>
          <w:spacing w:val="1"/>
          <w:sz w:val="24"/>
          <w:szCs w:val="24"/>
        </w:rPr>
        <w:t>с</w:t>
      </w:r>
      <w:r w:rsidRPr="000569E8">
        <w:rPr>
          <w:sz w:val="24"/>
          <w:szCs w:val="24"/>
        </w:rPr>
        <w:t>е</w:t>
      </w:r>
      <w:r w:rsidRPr="000569E8">
        <w:rPr>
          <w:spacing w:val="1"/>
          <w:sz w:val="24"/>
          <w:szCs w:val="24"/>
        </w:rPr>
        <w:t>н</w:t>
      </w:r>
      <w:r w:rsidRPr="000569E8">
        <w:rPr>
          <w:sz w:val="24"/>
          <w:szCs w:val="24"/>
        </w:rPr>
        <w:t>ь</w:t>
      </w:r>
      <w:r w:rsidRPr="000569E8">
        <w:rPr>
          <w:spacing w:val="1"/>
          <w:sz w:val="24"/>
          <w:szCs w:val="24"/>
        </w:rPr>
        <w:t xml:space="preserve"> </w:t>
      </w:r>
      <w:r w:rsidRPr="000569E8">
        <w:rPr>
          <w:sz w:val="24"/>
          <w:szCs w:val="24"/>
        </w:rPr>
        <w:t>жизн</w:t>
      </w:r>
      <w:r w:rsidRPr="000569E8">
        <w:rPr>
          <w:spacing w:val="3"/>
          <w:sz w:val="24"/>
          <w:szCs w:val="24"/>
        </w:rPr>
        <w:t>и</w:t>
      </w:r>
      <w:r w:rsidRPr="000569E8">
        <w:rPr>
          <w:spacing w:val="-5"/>
          <w:sz w:val="24"/>
          <w:szCs w:val="24"/>
        </w:rPr>
        <w:t>»</w:t>
      </w:r>
      <w:r w:rsidRPr="000569E8">
        <w:rPr>
          <w:sz w:val="24"/>
          <w:szCs w:val="24"/>
        </w:rPr>
        <w:t xml:space="preserve">, </w:t>
      </w:r>
      <w:r w:rsidRPr="000569E8">
        <w:rPr>
          <w:spacing w:val="1"/>
          <w:sz w:val="24"/>
          <w:szCs w:val="24"/>
        </w:rPr>
        <w:t>п</w:t>
      </w:r>
      <w:r w:rsidRPr="000569E8">
        <w:rPr>
          <w:sz w:val="24"/>
          <w:szCs w:val="24"/>
        </w:rPr>
        <w:t>ос</w:t>
      </w:r>
      <w:r w:rsidRPr="000569E8">
        <w:rPr>
          <w:spacing w:val="-1"/>
          <w:sz w:val="24"/>
          <w:szCs w:val="24"/>
        </w:rPr>
        <w:t>в</w:t>
      </w:r>
      <w:r w:rsidRPr="000569E8">
        <w:rPr>
          <w:sz w:val="24"/>
          <w:szCs w:val="24"/>
        </w:rPr>
        <w:t>я</w:t>
      </w:r>
      <w:r w:rsidRPr="000569E8">
        <w:rPr>
          <w:spacing w:val="2"/>
          <w:sz w:val="24"/>
          <w:szCs w:val="24"/>
        </w:rPr>
        <w:t>щ</w:t>
      </w:r>
      <w:r w:rsidRPr="000569E8">
        <w:rPr>
          <w:sz w:val="24"/>
          <w:szCs w:val="24"/>
        </w:rPr>
        <w:t>е</w:t>
      </w:r>
      <w:r w:rsidRPr="000569E8">
        <w:rPr>
          <w:spacing w:val="1"/>
          <w:sz w:val="24"/>
          <w:szCs w:val="24"/>
        </w:rPr>
        <w:t>нн</w:t>
      </w:r>
      <w:r w:rsidRPr="000569E8">
        <w:rPr>
          <w:sz w:val="24"/>
          <w:szCs w:val="24"/>
        </w:rPr>
        <w:t>ый</w:t>
      </w:r>
      <w:r w:rsidRPr="000569E8">
        <w:rPr>
          <w:spacing w:val="-1"/>
          <w:sz w:val="24"/>
          <w:szCs w:val="24"/>
        </w:rPr>
        <w:t xml:space="preserve"> </w:t>
      </w:r>
      <w:r w:rsidRPr="000569E8">
        <w:rPr>
          <w:sz w:val="24"/>
          <w:szCs w:val="24"/>
        </w:rPr>
        <w:t>Меж</w:t>
      </w:r>
      <w:r w:rsidRPr="000569E8">
        <w:rPr>
          <w:spacing w:val="2"/>
          <w:sz w:val="24"/>
          <w:szCs w:val="24"/>
        </w:rPr>
        <w:t>д</w:t>
      </w:r>
      <w:r w:rsidRPr="000569E8">
        <w:rPr>
          <w:spacing w:val="-4"/>
          <w:sz w:val="24"/>
          <w:szCs w:val="24"/>
        </w:rPr>
        <w:t>у</w:t>
      </w:r>
      <w:r w:rsidRPr="000569E8">
        <w:rPr>
          <w:sz w:val="24"/>
          <w:szCs w:val="24"/>
        </w:rPr>
        <w:t>народ</w:t>
      </w:r>
      <w:r w:rsidRPr="000569E8">
        <w:rPr>
          <w:spacing w:val="1"/>
          <w:sz w:val="24"/>
          <w:szCs w:val="24"/>
        </w:rPr>
        <w:t>н</w:t>
      </w:r>
      <w:r w:rsidRPr="000569E8">
        <w:rPr>
          <w:sz w:val="24"/>
          <w:szCs w:val="24"/>
        </w:rPr>
        <w:t>о</w:t>
      </w:r>
      <w:r w:rsidRPr="000569E8">
        <w:rPr>
          <w:spacing w:val="4"/>
          <w:sz w:val="24"/>
          <w:szCs w:val="24"/>
        </w:rPr>
        <w:t>м</w:t>
      </w:r>
      <w:r w:rsidRPr="000569E8">
        <w:rPr>
          <w:sz w:val="24"/>
          <w:szCs w:val="24"/>
        </w:rPr>
        <w:t>у</w:t>
      </w:r>
      <w:r w:rsidRPr="000569E8">
        <w:rPr>
          <w:spacing w:val="-3"/>
          <w:sz w:val="24"/>
          <w:szCs w:val="24"/>
        </w:rPr>
        <w:t xml:space="preserve"> </w:t>
      </w:r>
      <w:r w:rsidRPr="000569E8">
        <w:rPr>
          <w:spacing w:val="-1"/>
          <w:sz w:val="24"/>
          <w:szCs w:val="24"/>
        </w:rPr>
        <w:t>Д</w:t>
      </w:r>
      <w:r w:rsidRPr="000569E8">
        <w:rPr>
          <w:sz w:val="24"/>
          <w:szCs w:val="24"/>
        </w:rPr>
        <w:t>ню</w:t>
      </w:r>
      <w:r w:rsidRPr="000569E8">
        <w:rPr>
          <w:spacing w:val="1"/>
          <w:sz w:val="24"/>
          <w:szCs w:val="24"/>
        </w:rPr>
        <w:t xml:space="preserve"> п</w:t>
      </w:r>
      <w:r w:rsidRPr="000569E8">
        <w:rPr>
          <w:sz w:val="24"/>
          <w:szCs w:val="24"/>
        </w:rPr>
        <w:t>ож</w:t>
      </w:r>
      <w:r w:rsidRPr="000569E8">
        <w:rPr>
          <w:spacing w:val="2"/>
          <w:sz w:val="24"/>
          <w:szCs w:val="24"/>
        </w:rPr>
        <w:t>и</w:t>
      </w:r>
      <w:r w:rsidRPr="000569E8">
        <w:rPr>
          <w:sz w:val="24"/>
          <w:szCs w:val="24"/>
        </w:rPr>
        <w:t>л</w:t>
      </w:r>
      <w:r w:rsidRPr="000569E8">
        <w:rPr>
          <w:spacing w:val="-2"/>
          <w:sz w:val="24"/>
          <w:szCs w:val="24"/>
        </w:rPr>
        <w:t>ы</w:t>
      </w:r>
      <w:r w:rsidRPr="000569E8">
        <w:rPr>
          <w:sz w:val="24"/>
          <w:szCs w:val="24"/>
        </w:rPr>
        <w:t>х</w:t>
      </w:r>
      <w:r w:rsidRPr="000569E8">
        <w:rPr>
          <w:spacing w:val="2"/>
          <w:sz w:val="24"/>
          <w:szCs w:val="24"/>
        </w:rPr>
        <w:t xml:space="preserve"> </w:t>
      </w:r>
      <w:r w:rsidRPr="000569E8">
        <w:rPr>
          <w:sz w:val="24"/>
          <w:szCs w:val="24"/>
        </w:rPr>
        <w:t>л</w:t>
      </w:r>
      <w:r w:rsidRPr="000569E8">
        <w:rPr>
          <w:spacing w:val="1"/>
          <w:sz w:val="24"/>
          <w:szCs w:val="24"/>
        </w:rPr>
        <w:t>ю</w:t>
      </w:r>
      <w:r w:rsidRPr="000569E8">
        <w:rPr>
          <w:sz w:val="24"/>
          <w:szCs w:val="24"/>
        </w:rPr>
        <w:t>дей</w:t>
      </w:r>
      <w:r w:rsidR="000569E8" w:rsidRPr="000569E8">
        <w:rPr>
          <w:sz w:val="24"/>
          <w:szCs w:val="24"/>
        </w:rPr>
        <w:t>;</w:t>
      </w:r>
      <w:r w:rsidRPr="000569E8">
        <w:rPr>
          <w:sz w:val="24"/>
          <w:szCs w:val="24"/>
        </w:rPr>
        <w:t xml:space="preserve"> </w:t>
      </w:r>
      <w:r w:rsidR="000569E8" w:rsidRPr="000569E8">
        <w:rPr>
          <w:sz w:val="24"/>
          <w:szCs w:val="24"/>
        </w:rPr>
        <w:t>и</w:t>
      </w:r>
      <w:r w:rsidRPr="000569E8">
        <w:rPr>
          <w:sz w:val="24"/>
          <w:szCs w:val="24"/>
        </w:rPr>
        <w:t>н</w:t>
      </w:r>
      <w:r w:rsidRPr="000569E8">
        <w:rPr>
          <w:spacing w:val="1"/>
          <w:sz w:val="24"/>
          <w:szCs w:val="24"/>
        </w:rPr>
        <w:t>т</w:t>
      </w:r>
      <w:r w:rsidRPr="000569E8">
        <w:rPr>
          <w:sz w:val="24"/>
          <w:szCs w:val="24"/>
        </w:rPr>
        <w:t>ер</w:t>
      </w:r>
      <w:r w:rsidRPr="000569E8">
        <w:rPr>
          <w:spacing w:val="-1"/>
          <w:sz w:val="24"/>
          <w:szCs w:val="24"/>
        </w:rPr>
        <w:t>а</w:t>
      </w:r>
      <w:r w:rsidRPr="000569E8">
        <w:rPr>
          <w:spacing w:val="1"/>
          <w:sz w:val="24"/>
          <w:szCs w:val="24"/>
        </w:rPr>
        <w:t>к</w:t>
      </w:r>
      <w:r w:rsidRPr="000569E8">
        <w:rPr>
          <w:sz w:val="24"/>
          <w:szCs w:val="24"/>
        </w:rPr>
        <w:t>т</w:t>
      </w:r>
      <w:r w:rsidRPr="000569E8">
        <w:rPr>
          <w:spacing w:val="2"/>
          <w:sz w:val="24"/>
          <w:szCs w:val="24"/>
        </w:rPr>
        <w:t>и</w:t>
      </w:r>
      <w:r w:rsidRPr="000569E8">
        <w:rPr>
          <w:sz w:val="24"/>
          <w:szCs w:val="24"/>
        </w:rPr>
        <w:t>вн</w:t>
      </w:r>
      <w:r w:rsidRPr="000569E8">
        <w:rPr>
          <w:spacing w:val="-1"/>
          <w:sz w:val="24"/>
          <w:szCs w:val="24"/>
        </w:rPr>
        <w:t>ы</w:t>
      </w:r>
      <w:r w:rsidR="000569E8" w:rsidRPr="000569E8">
        <w:rPr>
          <w:sz w:val="24"/>
          <w:szCs w:val="24"/>
        </w:rPr>
        <w:t>;</w:t>
      </w:r>
      <w:proofErr w:type="gramEnd"/>
    </w:p>
    <w:p w:rsidR="008A1397" w:rsidRPr="000569E8" w:rsidRDefault="000569E8" w:rsidP="000569E8">
      <w:pPr>
        <w:pStyle w:val="a3"/>
        <w:widowControl w:val="0"/>
        <w:numPr>
          <w:ilvl w:val="0"/>
          <w:numId w:val="7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r w:rsidRPr="000569E8">
        <w:rPr>
          <w:sz w:val="24"/>
          <w:szCs w:val="24"/>
        </w:rPr>
        <w:t>п</w:t>
      </w:r>
      <w:r w:rsidR="00156D17" w:rsidRPr="000569E8">
        <w:rPr>
          <w:sz w:val="24"/>
          <w:szCs w:val="24"/>
        </w:rPr>
        <w:t>р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pacing w:val="1"/>
          <w:sz w:val="24"/>
          <w:szCs w:val="24"/>
        </w:rPr>
        <w:t>з</w:t>
      </w:r>
      <w:r w:rsidR="00156D17" w:rsidRPr="000569E8">
        <w:rPr>
          <w:sz w:val="24"/>
          <w:szCs w:val="24"/>
        </w:rPr>
        <w:t>д</w:t>
      </w:r>
      <w:r w:rsidR="00156D17" w:rsidRPr="000569E8">
        <w:rPr>
          <w:spacing w:val="1"/>
          <w:sz w:val="24"/>
          <w:szCs w:val="24"/>
        </w:rPr>
        <w:t>ни</w:t>
      </w:r>
      <w:r w:rsidR="00156D17" w:rsidRPr="000569E8">
        <w:rPr>
          <w:sz w:val="24"/>
          <w:szCs w:val="24"/>
        </w:rPr>
        <w:t>ч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ое меропр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pacing w:val="-1"/>
          <w:sz w:val="24"/>
          <w:szCs w:val="24"/>
        </w:rPr>
        <w:t>я</w:t>
      </w:r>
      <w:r w:rsidR="00156D17" w:rsidRPr="000569E8">
        <w:rPr>
          <w:sz w:val="24"/>
          <w:szCs w:val="24"/>
        </w:rPr>
        <w:t>тие</w:t>
      </w:r>
      <w:r w:rsidR="00156D17" w:rsidRPr="000569E8">
        <w:rPr>
          <w:spacing w:val="3"/>
          <w:sz w:val="24"/>
          <w:szCs w:val="24"/>
        </w:rPr>
        <w:t xml:space="preserve"> </w:t>
      </w:r>
      <w:r w:rsidR="00156D17" w:rsidRPr="000569E8">
        <w:rPr>
          <w:spacing w:val="-8"/>
          <w:sz w:val="24"/>
          <w:szCs w:val="24"/>
        </w:rPr>
        <w:t>«</w:t>
      </w:r>
      <w:r w:rsidR="00156D17" w:rsidRPr="000569E8">
        <w:rPr>
          <w:sz w:val="24"/>
          <w:szCs w:val="24"/>
        </w:rPr>
        <w:t>Гол</w:t>
      </w:r>
      <w:r w:rsidR="00156D17" w:rsidRPr="000569E8">
        <w:rPr>
          <w:spacing w:val="2"/>
          <w:sz w:val="24"/>
          <w:szCs w:val="24"/>
        </w:rPr>
        <w:t>о</w:t>
      </w:r>
      <w:r w:rsidR="00156D17" w:rsidRPr="000569E8">
        <w:rPr>
          <w:sz w:val="24"/>
          <w:szCs w:val="24"/>
        </w:rPr>
        <w:t xml:space="preserve">с 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аш</w:t>
      </w:r>
      <w:r w:rsidR="00156D17" w:rsidRPr="000569E8">
        <w:rPr>
          <w:spacing w:val="-1"/>
          <w:sz w:val="24"/>
          <w:szCs w:val="24"/>
        </w:rPr>
        <w:t>е</w:t>
      </w:r>
      <w:r w:rsidR="00156D17" w:rsidRPr="000569E8">
        <w:rPr>
          <w:sz w:val="24"/>
          <w:szCs w:val="24"/>
        </w:rPr>
        <w:t>го дв</w:t>
      </w:r>
      <w:r w:rsidR="00156D17" w:rsidRPr="000569E8">
        <w:rPr>
          <w:spacing w:val="1"/>
          <w:sz w:val="24"/>
          <w:szCs w:val="24"/>
        </w:rPr>
        <w:t>о</w:t>
      </w:r>
      <w:r w:rsidR="00156D17" w:rsidRPr="000569E8">
        <w:rPr>
          <w:sz w:val="24"/>
          <w:szCs w:val="24"/>
        </w:rPr>
        <w:t>р</w:t>
      </w:r>
      <w:r w:rsidR="00156D17" w:rsidRPr="000569E8">
        <w:rPr>
          <w:spacing w:val="4"/>
          <w:sz w:val="24"/>
          <w:szCs w:val="24"/>
        </w:rPr>
        <w:t>а</w:t>
      </w:r>
      <w:r w:rsidR="00156D17" w:rsidRPr="000569E8">
        <w:rPr>
          <w:spacing w:val="-6"/>
          <w:sz w:val="24"/>
          <w:szCs w:val="24"/>
        </w:rPr>
        <w:t>»</w:t>
      </w:r>
      <w:r w:rsidR="00156D17" w:rsidRPr="000569E8">
        <w:rPr>
          <w:sz w:val="24"/>
          <w:szCs w:val="24"/>
        </w:rPr>
        <w:t>, п</w:t>
      </w:r>
      <w:r w:rsidR="00156D17" w:rsidRPr="000569E8">
        <w:rPr>
          <w:spacing w:val="1"/>
          <w:sz w:val="24"/>
          <w:szCs w:val="24"/>
        </w:rPr>
        <w:t>р</w:t>
      </w:r>
      <w:r w:rsidR="00156D17" w:rsidRPr="000569E8">
        <w:rPr>
          <w:spacing w:val="3"/>
          <w:sz w:val="24"/>
          <w:szCs w:val="24"/>
        </w:rPr>
        <w:t>и</w:t>
      </w:r>
      <w:r w:rsidR="00156D17" w:rsidRPr="000569E8">
        <w:rPr>
          <w:spacing w:val="-4"/>
          <w:sz w:val="24"/>
          <w:szCs w:val="24"/>
        </w:rPr>
        <w:t>у</w:t>
      </w:r>
      <w:r w:rsidR="00156D17" w:rsidRPr="000569E8">
        <w:rPr>
          <w:sz w:val="24"/>
          <w:szCs w:val="24"/>
        </w:rPr>
        <w:t>р</w:t>
      </w:r>
      <w:r w:rsidR="00156D17" w:rsidRPr="000569E8">
        <w:rPr>
          <w:spacing w:val="2"/>
          <w:sz w:val="24"/>
          <w:szCs w:val="24"/>
        </w:rPr>
        <w:t>о</w:t>
      </w:r>
      <w:r w:rsidR="00156D17" w:rsidRPr="000569E8">
        <w:rPr>
          <w:sz w:val="24"/>
          <w:szCs w:val="24"/>
        </w:rPr>
        <w:t>ч</w:t>
      </w:r>
      <w:r w:rsidR="00156D17" w:rsidRPr="000569E8">
        <w:rPr>
          <w:spacing w:val="-1"/>
          <w:sz w:val="24"/>
          <w:szCs w:val="24"/>
        </w:rPr>
        <w:t>е</w:t>
      </w:r>
      <w:r w:rsidR="00156D17" w:rsidRPr="000569E8">
        <w:rPr>
          <w:spacing w:val="1"/>
          <w:sz w:val="24"/>
          <w:szCs w:val="24"/>
        </w:rPr>
        <w:t>нн</w:t>
      </w:r>
      <w:r w:rsidR="00156D17" w:rsidRPr="000569E8">
        <w:rPr>
          <w:sz w:val="24"/>
          <w:szCs w:val="24"/>
        </w:rPr>
        <w:t>ое ко Д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ю</w:t>
      </w:r>
      <w:r w:rsidR="00156D17" w:rsidRPr="000569E8">
        <w:rPr>
          <w:spacing w:val="1"/>
          <w:sz w:val="24"/>
          <w:szCs w:val="24"/>
        </w:rPr>
        <w:t xml:space="preserve"> </w:t>
      </w:r>
      <w:r w:rsidRPr="000569E8">
        <w:rPr>
          <w:sz w:val="24"/>
          <w:szCs w:val="24"/>
        </w:rPr>
        <w:t>города;</w:t>
      </w:r>
    </w:p>
    <w:p w:rsidR="005319CC" w:rsidRPr="000569E8" w:rsidRDefault="000569E8" w:rsidP="000569E8">
      <w:pPr>
        <w:pStyle w:val="a3"/>
        <w:widowControl w:val="0"/>
        <w:numPr>
          <w:ilvl w:val="0"/>
          <w:numId w:val="7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r w:rsidRPr="000569E8">
        <w:rPr>
          <w:sz w:val="24"/>
          <w:szCs w:val="24"/>
        </w:rPr>
        <w:t>ц</w:t>
      </w:r>
      <w:r w:rsidR="00156D17" w:rsidRPr="000569E8">
        <w:rPr>
          <w:sz w:val="24"/>
          <w:szCs w:val="24"/>
        </w:rPr>
        <w:t>ер</w:t>
      </w:r>
      <w:r w:rsidR="00156D17" w:rsidRPr="000569E8">
        <w:rPr>
          <w:spacing w:val="-1"/>
          <w:sz w:val="24"/>
          <w:szCs w:val="24"/>
        </w:rPr>
        <w:t>е</w:t>
      </w:r>
      <w:r w:rsidR="00156D17" w:rsidRPr="000569E8">
        <w:rPr>
          <w:sz w:val="24"/>
          <w:szCs w:val="24"/>
        </w:rPr>
        <w:t xml:space="preserve">мония 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ач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z w:val="24"/>
          <w:szCs w:val="24"/>
        </w:rPr>
        <w:t>ла</w:t>
      </w:r>
      <w:r w:rsidR="00156D17" w:rsidRPr="000569E8">
        <w:rPr>
          <w:spacing w:val="-1"/>
          <w:sz w:val="24"/>
          <w:szCs w:val="24"/>
        </w:rPr>
        <w:t xml:space="preserve"> </w:t>
      </w:r>
      <w:r w:rsidR="00156D17" w:rsidRPr="000569E8">
        <w:rPr>
          <w:spacing w:val="2"/>
          <w:sz w:val="24"/>
          <w:szCs w:val="24"/>
        </w:rPr>
        <w:t>р</w:t>
      </w:r>
      <w:r w:rsidR="00156D17" w:rsidRPr="000569E8">
        <w:rPr>
          <w:sz w:val="24"/>
          <w:szCs w:val="24"/>
        </w:rPr>
        <w:t>аб</w:t>
      </w:r>
      <w:r w:rsidR="00156D17" w:rsidRPr="000569E8">
        <w:rPr>
          <w:spacing w:val="2"/>
          <w:sz w:val="24"/>
          <w:szCs w:val="24"/>
        </w:rPr>
        <w:t>о</w:t>
      </w:r>
      <w:r w:rsidR="00156D17" w:rsidRPr="000569E8">
        <w:rPr>
          <w:spacing w:val="1"/>
          <w:sz w:val="24"/>
          <w:szCs w:val="24"/>
        </w:rPr>
        <w:t>т</w:t>
      </w:r>
      <w:r w:rsidR="00156D17" w:rsidRPr="000569E8">
        <w:rPr>
          <w:sz w:val="24"/>
          <w:szCs w:val="24"/>
        </w:rPr>
        <w:t>ы детских</w:t>
      </w:r>
      <w:r w:rsidR="00156D17" w:rsidRPr="000569E8">
        <w:rPr>
          <w:spacing w:val="2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обществ</w:t>
      </w:r>
      <w:r w:rsidR="00156D17" w:rsidRPr="000569E8">
        <w:rPr>
          <w:spacing w:val="-1"/>
          <w:sz w:val="24"/>
          <w:szCs w:val="24"/>
        </w:rPr>
        <w:t>е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pacing w:val="-1"/>
          <w:sz w:val="24"/>
          <w:szCs w:val="24"/>
        </w:rPr>
        <w:t>н</w:t>
      </w:r>
      <w:r w:rsidR="00156D17" w:rsidRPr="000569E8">
        <w:rPr>
          <w:sz w:val="24"/>
          <w:szCs w:val="24"/>
        </w:rPr>
        <w:t>ых</w:t>
      </w:r>
      <w:r w:rsidR="00156D17" w:rsidRPr="000569E8">
        <w:rPr>
          <w:spacing w:val="1"/>
          <w:sz w:val="24"/>
          <w:szCs w:val="24"/>
        </w:rPr>
        <w:t xml:space="preserve"> о</w:t>
      </w:r>
      <w:r w:rsidR="00156D17" w:rsidRPr="000569E8">
        <w:rPr>
          <w:sz w:val="24"/>
          <w:szCs w:val="24"/>
        </w:rPr>
        <w:t>б</w:t>
      </w:r>
      <w:r w:rsidR="00156D17" w:rsidRPr="000569E8">
        <w:rPr>
          <w:spacing w:val="1"/>
          <w:sz w:val="24"/>
          <w:szCs w:val="24"/>
        </w:rPr>
        <w:t>ъ</w:t>
      </w:r>
      <w:r w:rsidR="00156D17" w:rsidRPr="000569E8">
        <w:rPr>
          <w:sz w:val="24"/>
          <w:szCs w:val="24"/>
        </w:rPr>
        <w:t>ед</w:t>
      </w:r>
      <w:r w:rsidR="00156D17" w:rsidRPr="000569E8">
        <w:rPr>
          <w:spacing w:val="-1"/>
          <w:sz w:val="24"/>
          <w:szCs w:val="24"/>
        </w:rPr>
        <w:t>и</w:t>
      </w:r>
      <w:r w:rsidR="00156D17" w:rsidRPr="000569E8">
        <w:rPr>
          <w:sz w:val="24"/>
          <w:szCs w:val="24"/>
        </w:rPr>
        <w:t>не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ий</w:t>
      </w:r>
      <w:r w:rsidR="00156D17" w:rsidRPr="000569E8">
        <w:rPr>
          <w:spacing w:val="62"/>
          <w:sz w:val="24"/>
          <w:szCs w:val="24"/>
        </w:rPr>
        <w:t xml:space="preserve"> </w:t>
      </w:r>
      <w:r w:rsidR="00156D17" w:rsidRPr="000569E8">
        <w:rPr>
          <w:spacing w:val="-6"/>
          <w:sz w:val="24"/>
          <w:szCs w:val="24"/>
        </w:rPr>
        <w:t>«</w:t>
      </w:r>
      <w:r w:rsidR="00156D17" w:rsidRPr="000569E8">
        <w:rPr>
          <w:sz w:val="24"/>
          <w:szCs w:val="24"/>
        </w:rPr>
        <w:t>С</w:t>
      </w:r>
      <w:r w:rsidR="00156D17" w:rsidRPr="000569E8">
        <w:rPr>
          <w:spacing w:val="1"/>
          <w:sz w:val="24"/>
          <w:szCs w:val="24"/>
        </w:rPr>
        <w:t>т</w:t>
      </w:r>
      <w:r w:rsidR="00156D17" w:rsidRPr="000569E8">
        <w:rPr>
          <w:sz w:val="24"/>
          <w:szCs w:val="24"/>
        </w:rPr>
        <w:t>а</w:t>
      </w:r>
      <w:r w:rsidR="00156D17" w:rsidRPr="000569E8">
        <w:rPr>
          <w:spacing w:val="2"/>
          <w:sz w:val="24"/>
          <w:szCs w:val="24"/>
        </w:rPr>
        <w:t>р</w:t>
      </w:r>
      <w:r w:rsidR="00156D17" w:rsidRPr="000569E8">
        <w:rPr>
          <w:sz w:val="24"/>
          <w:szCs w:val="24"/>
        </w:rPr>
        <w:t>т-202</w:t>
      </w:r>
      <w:r w:rsidR="00156D17" w:rsidRPr="000569E8">
        <w:rPr>
          <w:spacing w:val="4"/>
          <w:sz w:val="24"/>
          <w:szCs w:val="24"/>
        </w:rPr>
        <w:t>0</w:t>
      </w:r>
      <w:r w:rsidR="00156D17" w:rsidRPr="000569E8">
        <w:rPr>
          <w:sz w:val="24"/>
          <w:szCs w:val="24"/>
        </w:rPr>
        <w:t>»</w:t>
      </w:r>
      <w:r w:rsidRPr="000569E8">
        <w:rPr>
          <w:sz w:val="24"/>
          <w:szCs w:val="24"/>
        </w:rPr>
        <w:t>;</w:t>
      </w:r>
      <w:r w:rsidR="00156D17" w:rsidRPr="000569E8">
        <w:rPr>
          <w:sz w:val="24"/>
          <w:szCs w:val="24"/>
        </w:rPr>
        <w:t xml:space="preserve"> </w:t>
      </w:r>
    </w:p>
    <w:p w:rsidR="005319CC" w:rsidRPr="000569E8" w:rsidRDefault="000569E8" w:rsidP="000569E8">
      <w:pPr>
        <w:pStyle w:val="a3"/>
        <w:widowControl w:val="0"/>
        <w:numPr>
          <w:ilvl w:val="0"/>
          <w:numId w:val="7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r w:rsidRPr="000569E8">
        <w:rPr>
          <w:spacing w:val="1"/>
          <w:sz w:val="24"/>
          <w:szCs w:val="24"/>
        </w:rPr>
        <w:t>р</w:t>
      </w:r>
      <w:r w:rsidR="00156D17" w:rsidRPr="000569E8">
        <w:rPr>
          <w:sz w:val="24"/>
          <w:szCs w:val="24"/>
        </w:rPr>
        <w:t>айо</w:t>
      </w:r>
      <w:r w:rsidR="00156D17" w:rsidRPr="000569E8">
        <w:rPr>
          <w:spacing w:val="1"/>
          <w:sz w:val="24"/>
          <w:szCs w:val="24"/>
        </w:rPr>
        <w:t>нн</w:t>
      </w:r>
      <w:r w:rsidR="00156D17" w:rsidRPr="000569E8">
        <w:rPr>
          <w:spacing w:val="-1"/>
          <w:sz w:val="24"/>
          <w:szCs w:val="24"/>
        </w:rPr>
        <w:t>ы</w:t>
      </w:r>
      <w:r w:rsidR="00156D17" w:rsidRPr="000569E8">
        <w:rPr>
          <w:sz w:val="24"/>
          <w:szCs w:val="24"/>
        </w:rPr>
        <w:t>й литер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pacing w:val="1"/>
          <w:sz w:val="24"/>
          <w:szCs w:val="24"/>
        </w:rPr>
        <w:t>т</w:t>
      </w:r>
      <w:r w:rsidR="00156D17" w:rsidRPr="000569E8">
        <w:rPr>
          <w:spacing w:val="-2"/>
          <w:sz w:val="24"/>
          <w:szCs w:val="24"/>
        </w:rPr>
        <w:t>у</w:t>
      </w:r>
      <w:r w:rsidR="00156D17" w:rsidRPr="000569E8">
        <w:rPr>
          <w:sz w:val="24"/>
          <w:szCs w:val="24"/>
        </w:rPr>
        <w:t>рн</w:t>
      </w:r>
      <w:r w:rsidR="00156D17" w:rsidRPr="000569E8">
        <w:rPr>
          <w:spacing w:val="2"/>
          <w:sz w:val="24"/>
          <w:szCs w:val="24"/>
        </w:rPr>
        <w:t>ы</w:t>
      </w:r>
      <w:r w:rsidR="00156D17" w:rsidRPr="000569E8">
        <w:rPr>
          <w:sz w:val="24"/>
          <w:szCs w:val="24"/>
        </w:rPr>
        <w:t>й</w:t>
      </w:r>
      <w:r w:rsidR="00156D17" w:rsidRPr="000569E8">
        <w:rPr>
          <w:spacing w:val="1"/>
          <w:sz w:val="24"/>
          <w:szCs w:val="24"/>
        </w:rPr>
        <w:t xml:space="preserve"> к</w:t>
      </w:r>
      <w:r w:rsidR="00156D17" w:rsidRPr="000569E8">
        <w:rPr>
          <w:sz w:val="24"/>
          <w:szCs w:val="24"/>
        </w:rPr>
        <w:t>он</w:t>
      </w:r>
      <w:r w:rsidR="00156D17" w:rsidRPr="000569E8">
        <w:rPr>
          <w:spacing w:val="3"/>
          <w:sz w:val="24"/>
          <w:szCs w:val="24"/>
        </w:rPr>
        <w:t>к</w:t>
      </w:r>
      <w:r w:rsidR="00156D17" w:rsidRPr="000569E8">
        <w:rPr>
          <w:spacing w:val="-7"/>
          <w:sz w:val="24"/>
          <w:szCs w:val="24"/>
        </w:rPr>
        <w:t>у</w:t>
      </w:r>
      <w:r w:rsidR="00156D17" w:rsidRPr="000569E8">
        <w:rPr>
          <w:spacing w:val="2"/>
          <w:sz w:val="24"/>
          <w:szCs w:val="24"/>
        </w:rPr>
        <w:t>р</w:t>
      </w:r>
      <w:r w:rsidR="00156D17" w:rsidRPr="000569E8">
        <w:rPr>
          <w:sz w:val="24"/>
          <w:szCs w:val="24"/>
        </w:rPr>
        <w:t>с</w:t>
      </w:r>
      <w:r w:rsidR="00156D17" w:rsidRPr="000569E8">
        <w:rPr>
          <w:spacing w:val="4"/>
          <w:sz w:val="24"/>
          <w:szCs w:val="24"/>
        </w:rPr>
        <w:t xml:space="preserve"> </w:t>
      </w:r>
      <w:r w:rsidR="00156D17" w:rsidRPr="000569E8">
        <w:rPr>
          <w:spacing w:val="-6"/>
          <w:sz w:val="24"/>
          <w:szCs w:val="24"/>
        </w:rPr>
        <w:t>«</w:t>
      </w:r>
      <w:r w:rsidR="00156D17" w:rsidRPr="000569E8">
        <w:rPr>
          <w:sz w:val="24"/>
          <w:szCs w:val="24"/>
        </w:rPr>
        <w:t>Вдо</w:t>
      </w:r>
      <w:r w:rsidR="00156D17" w:rsidRPr="000569E8">
        <w:rPr>
          <w:spacing w:val="3"/>
          <w:sz w:val="24"/>
          <w:szCs w:val="24"/>
        </w:rPr>
        <w:t>х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овлен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 xml:space="preserve">ые </w:t>
      </w:r>
      <w:r w:rsidR="00156D17" w:rsidRPr="000569E8">
        <w:rPr>
          <w:spacing w:val="1"/>
          <w:sz w:val="24"/>
          <w:szCs w:val="24"/>
        </w:rPr>
        <w:t>п</w:t>
      </w:r>
      <w:r w:rsidR="00156D17" w:rsidRPr="000569E8">
        <w:rPr>
          <w:sz w:val="24"/>
          <w:szCs w:val="24"/>
        </w:rPr>
        <w:t>оэ</w:t>
      </w:r>
      <w:r w:rsidR="00156D17" w:rsidRPr="000569E8">
        <w:rPr>
          <w:spacing w:val="1"/>
          <w:sz w:val="24"/>
          <w:szCs w:val="24"/>
        </w:rPr>
        <w:t>т</w:t>
      </w:r>
      <w:r w:rsidR="00156D17" w:rsidRPr="000569E8">
        <w:rPr>
          <w:sz w:val="24"/>
          <w:szCs w:val="24"/>
        </w:rPr>
        <w:t>а</w:t>
      </w:r>
      <w:r w:rsidR="00156D17" w:rsidRPr="000569E8">
        <w:rPr>
          <w:spacing w:val="-1"/>
          <w:sz w:val="24"/>
          <w:szCs w:val="24"/>
        </w:rPr>
        <w:t>м</w:t>
      </w:r>
      <w:r w:rsidR="00156D17" w:rsidRPr="000569E8">
        <w:rPr>
          <w:sz w:val="24"/>
          <w:szCs w:val="24"/>
        </w:rPr>
        <w:t>и Серебрян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ого в</w:t>
      </w:r>
      <w:r w:rsidR="00156D17" w:rsidRPr="000569E8">
        <w:rPr>
          <w:spacing w:val="-1"/>
          <w:sz w:val="24"/>
          <w:szCs w:val="24"/>
        </w:rPr>
        <w:t>е</w:t>
      </w:r>
      <w:r w:rsidR="00156D17" w:rsidRPr="000569E8">
        <w:rPr>
          <w:sz w:val="24"/>
          <w:szCs w:val="24"/>
        </w:rPr>
        <w:t>к</w:t>
      </w:r>
      <w:r w:rsidR="00156D17" w:rsidRPr="000569E8">
        <w:rPr>
          <w:spacing w:val="4"/>
          <w:sz w:val="24"/>
          <w:szCs w:val="24"/>
        </w:rPr>
        <w:t>а</w:t>
      </w:r>
      <w:r w:rsidR="00156D17" w:rsidRPr="000569E8">
        <w:rPr>
          <w:spacing w:val="-6"/>
          <w:sz w:val="24"/>
          <w:szCs w:val="24"/>
        </w:rPr>
        <w:t>»</w:t>
      </w:r>
      <w:r w:rsidR="00156D17" w:rsidRPr="000569E8">
        <w:rPr>
          <w:sz w:val="24"/>
          <w:szCs w:val="24"/>
        </w:rPr>
        <w:t>– 20</w:t>
      </w:r>
      <w:r w:rsidR="008A1397" w:rsidRPr="000569E8">
        <w:rPr>
          <w:sz w:val="24"/>
          <w:szCs w:val="24"/>
        </w:rPr>
        <w:t>20</w:t>
      </w:r>
      <w:r w:rsidR="00156D17" w:rsidRPr="000569E8">
        <w:rPr>
          <w:sz w:val="24"/>
          <w:szCs w:val="24"/>
        </w:rPr>
        <w:t xml:space="preserve"> </w:t>
      </w:r>
      <w:r w:rsidRPr="000569E8">
        <w:rPr>
          <w:spacing w:val="1"/>
          <w:sz w:val="24"/>
          <w:szCs w:val="24"/>
        </w:rPr>
        <w:t>р</w:t>
      </w:r>
      <w:r w:rsidR="00156D17" w:rsidRPr="000569E8">
        <w:rPr>
          <w:sz w:val="24"/>
          <w:szCs w:val="24"/>
        </w:rPr>
        <w:t>айо</w:t>
      </w:r>
      <w:r w:rsidR="00156D17" w:rsidRPr="000569E8">
        <w:rPr>
          <w:spacing w:val="1"/>
          <w:sz w:val="24"/>
          <w:szCs w:val="24"/>
        </w:rPr>
        <w:t>нн</w:t>
      </w:r>
      <w:r w:rsidR="00156D17" w:rsidRPr="000569E8">
        <w:rPr>
          <w:spacing w:val="-1"/>
          <w:sz w:val="24"/>
          <w:szCs w:val="24"/>
        </w:rPr>
        <w:t>ы</w:t>
      </w:r>
      <w:r w:rsidR="00156D17" w:rsidRPr="000569E8">
        <w:rPr>
          <w:sz w:val="24"/>
          <w:szCs w:val="24"/>
        </w:rPr>
        <w:t xml:space="preserve">й </w:t>
      </w:r>
      <w:r w:rsidR="00156D17" w:rsidRPr="000569E8">
        <w:rPr>
          <w:spacing w:val="1"/>
          <w:sz w:val="24"/>
          <w:szCs w:val="24"/>
        </w:rPr>
        <w:t>к</w:t>
      </w:r>
      <w:r w:rsidR="00156D17" w:rsidRPr="000569E8">
        <w:rPr>
          <w:sz w:val="24"/>
          <w:szCs w:val="24"/>
        </w:rPr>
        <w:t>он</w:t>
      </w:r>
      <w:r w:rsidR="00156D17" w:rsidRPr="000569E8">
        <w:rPr>
          <w:spacing w:val="2"/>
          <w:sz w:val="24"/>
          <w:szCs w:val="24"/>
        </w:rPr>
        <w:t>к</w:t>
      </w:r>
      <w:r w:rsidR="00156D17" w:rsidRPr="000569E8">
        <w:rPr>
          <w:spacing w:val="-6"/>
          <w:sz w:val="24"/>
          <w:szCs w:val="24"/>
        </w:rPr>
        <w:t>у</w:t>
      </w:r>
      <w:r w:rsidR="00156D17" w:rsidRPr="000569E8">
        <w:rPr>
          <w:sz w:val="24"/>
          <w:szCs w:val="24"/>
        </w:rPr>
        <w:t>рс</w:t>
      </w:r>
      <w:r w:rsidR="00156D17" w:rsidRPr="000569E8">
        <w:rPr>
          <w:spacing w:val="3"/>
          <w:sz w:val="24"/>
          <w:szCs w:val="24"/>
        </w:rPr>
        <w:t xml:space="preserve"> </w:t>
      </w:r>
      <w:r w:rsidR="00156D17" w:rsidRPr="000569E8">
        <w:rPr>
          <w:spacing w:val="-6"/>
          <w:sz w:val="24"/>
          <w:szCs w:val="24"/>
        </w:rPr>
        <w:t>«</w:t>
      </w:r>
      <w:r w:rsidR="00156D17" w:rsidRPr="000569E8">
        <w:rPr>
          <w:spacing w:val="2"/>
          <w:sz w:val="24"/>
          <w:szCs w:val="24"/>
        </w:rPr>
        <w:t>Л</w:t>
      </w:r>
      <w:r w:rsidR="00156D17" w:rsidRPr="000569E8">
        <w:rPr>
          <w:spacing w:val="4"/>
          <w:sz w:val="24"/>
          <w:szCs w:val="24"/>
        </w:rPr>
        <w:t>и</w:t>
      </w:r>
      <w:r w:rsidR="00156D17" w:rsidRPr="000569E8">
        <w:rPr>
          <w:sz w:val="24"/>
          <w:szCs w:val="24"/>
        </w:rPr>
        <w:t>дер Советского ра</w:t>
      </w:r>
      <w:r w:rsidR="00156D17" w:rsidRPr="000569E8">
        <w:rPr>
          <w:spacing w:val="1"/>
          <w:sz w:val="24"/>
          <w:szCs w:val="24"/>
        </w:rPr>
        <w:t>й</w:t>
      </w:r>
      <w:r w:rsidR="00156D17" w:rsidRPr="000569E8">
        <w:rPr>
          <w:sz w:val="24"/>
          <w:szCs w:val="24"/>
        </w:rPr>
        <w:t>о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а - 202</w:t>
      </w:r>
      <w:r w:rsidR="00156D17" w:rsidRPr="000569E8">
        <w:rPr>
          <w:spacing w:val="3"/>
          <w:sz w:val="24"/>
          <w:szCs w:val="24"/>
        </w:rPr>
        <w:t>0</w:t>
      </w:r>
      <w:r w:rsidR="00156D17" w:rsidRPr="000569E8">
        <w:rPr>
          <w:sz w:val="24"/>
          <w:szCs w:val="24"/>
        </w:rPr>
        <w:t>»</w:t>
      </w:r>
      <w:r w:rsidRPr="000569E8">
        <w:rPr>
          <w:sz w:val="24"/>
          <w:szCs w:val="24"/>
        </w:rPr>
        <w:t>;</w:t>
      </w:r>
    </w:p>
    <w:p w:rsidR="005319CC" w:rsidRPr="000569E8" w:rsidRDefault="000569E8" w:rsidP="000569E8">
      <w:pPr>
        <w:pStyle w:val="a3"/>
        <w:widowControl w:val="0"/>
        <w:numPr>
          <w:ilvl w:val="0"/>
          <w:numId w:val="7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r w:rsidRPr="000569E8">
        <w:rPr>
          <w:spacing w:val="1"/>
          <w:sz w:val="24"/>
          <w:szCs w:val="24"/>
        </w:rPr>
        <w:t>р</w:t>
      </w:r>
      <w:r w:rsidR="00156D17" w:rsidRPr="000569E8">
        <w:rPr>
          <w:sz w:val="24"/>
          <w:szCs w:val="24"/>
        </w:rPr>
        <w:t>айо</w:t>
      </w:r>
      <w:r w:rsidR="00156D17" w:rsidRPr="000569E8">
        <w:rPr>
          <w:spacing w:val="1"/>
          <w:sz w:val="24"/>
          <w:szCs w:val="24"/>
        </w:rPr>
        <w:t>нн</w:t>
      </w:r>
      <w:r w:rsidR="00156D17" w:rsidRPr="000569E8">
        <w:rPr>
          <w:sz w:val="24"/>
          <w:szCs w:val="24"/>
        </w:rPr>
        <w:t>ая см</w:t>
      </w:r>
      <w:r w:rsidR="00156D17" w:rsidRPr="000569E8">
        <w:rPr>
          <w:spacing w:val="-1"/>
          <w:sz w:val="24"/>
          <w:szCs w:val="24"/>
        </w:rPr>
        <w:t>е</w:t>
      </w:r>
      <w:r w:rsidR="00156D17" w:rsidRPr="000569E8">
        <w:rPr>
          <w:sz w:val="24"/>
          <w:szCs w:val="24"/>
        </w:rPr>
        <w:t>на ак</w:t>
      </w:r>
      <w:r w:rsidR="00156D17" w:rsidRPr="000569E8">
        <w:rPr>
          <w:spacing w:val="1"/>
          <w:sz w:val="24"/>
          <w:szCs w:val="24"/>
        </w:rPr>
        <w:t>ти</w:t>
      </w:r>
      <w:r w:rsidR="00156D17" w:rsidRPr="000569E8">
        <w:rPr>
          <w:sz w:val="24"/>
          <w:szCs w:val="24"/>
        </w:rPr>
        <w:t xml:space="preserve">ва </w:t>
      </w:r>
      <w:r w:rsidR="00156D17" w:rsidRPr="000569E8">
        <w:rPr>
          <w:spacing w:val="-4"/>
          <w:sz w:val="24"/>
          <w:szCs w:val="24"/>
        </w:rPr>
        <w:t>у</w:t>
      </w:r>
      <w:r w:rsidR="00156D17" w:rsidRPr="000569E8">
        <w:rPr>
          <w:sz w:val="24"/>
          <w:szCs w:val="24"/>
        </w:rPr>
        <w:t>чен</w:t>
      </w:r>
      <w:r w:rsidR="00156D17" w:rsidRPr="000569E8">
        <w:rPr>
          <w:spacing w:val="2"/>
          <w:sz w:val="24"/>
          <w:szCs w:val="24"/>
        </w:rPr>
        <w:t>и</w:t>
      </w:r>
      <w:r w:rsidR="00156D17" w:rsidRPr="000569E8">
        <w:rPr>
          <w:sz w:val="24"/>
          <w:szCs w:val="24"/>
        </w:rPr>
        <w:t>ческого сам</w:t>
      </w:r>
      <w:r w:rsidR="00156D17" w:rsidRPr="000569E8">
        <w:rPr>
          <w:spacing w:val="3"/>
          <w:sz w:val="24"/>
          <w:szCs w:val="24"/>
        </w:rPr>
        <w:t>о</w:t>
      </w:r>
      <w:r w:rsidR="00156D17" w:rsidRPr="000569E8">
        <w:rPr>
          <w:spacing w:val="-3"/>
          <w:sz w:val="24"/>
          <w:szCs w:val="24"/>
        </w:rPr>
        <w:t>у</w:t>
      </w:r>
      <w:r w:rsidR="00156D17" w:rsidRPr="000569E8">
        <w:rPr>
          <w:sz w:val="24"/>
          <w:szCs w:val="24"/>
        </w:rPr>
        <w:t>пр</w:t>
      </w:r>
      <w:r w:rsidR="00156D17" w:rsidRPr="000569E8">
        <w:rPr>
          <w:spacing w:val="1"/>
          <w:sz w:val="24"/>
          <w:szCs w:val="24"/>
        </w:rPr>
        <w:t>а</w:t>
      </w:r>
      <w:r w:rsidR="00156D17" w:rsidRPr="000569E8">
        <w:rPr>
          <w:sz w:val="24"/>
          <w:szCs w:val="24"/>
        </w:rPr>
        <w:t>влен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z w:val="24"/>
          <w:szCs w:val="24"/>
        </w:rPr>
        <w:t>я</w:t>
      </w:r>
      <w:r w:rsidR="00156D17" w:rsidRPr="000569E8">
        <w:rPr>
          <w:spacing w:val="5"/>
          <w:sz w:val="24"/>
          <w:szCs w:val="24"/>
        </w:rPr>
        <w:t xml:space="preserve"> </w:t>
      </w:r>
      <w:r w:rsidR="00156D17" w:rsidRPr="000569E8">
        <w:rPr>
          <w:spacing w:val="-7"/>
          <w:sz w:val="24"/>
          <w:szCs w:val="24"/>
        </w:rPr>
        <w:t>«</w:t>
      </w:r>
      <w:r w:rsidR="00156D17" w:rsidRPr="000569E8">
        <w:rPr>
          <w:sz w:val="24"/>
          <w:szCs w:val="24"/>
        </w:rPr>
        <w:t xml:space="preserve">А на 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ас</w:t>
      </w:r>
      <w:r w:rsidR="00156D17" w:rsidRPr="000569E8">
        <w:rPr>
          <w:spacing w:val="-1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– 20</w:t>
      </w:r>
      <w:r w:rsidR="008A1397" w:rsidRPr="000569E8">
        <w:rPr>
          <w:spacing w:val="2"/>
          <w:sz w:val="24"/>
          <w:szCs w:val="24"/>
        </w:rPr>
        <w:t>20</w:t>
      </w:r>
      <w:r w:rsidR="00156D17" w:rsidRPr="000569E8">
        <w:rPr>
          <w:sz w:val="24"/>
          <w:szCs w:val="24"/>
        </w:rPr>
        <w:t xml:space="preserve">» </w:t>
      </w:r>
      <w:r w:rsidRPr="000569E8">
        <w:rPr>
          <w:spacing w:val="1"/>
          <w:sz w:val="24"/>
          <w:szCs w:val="24"/>
        </w:rPr>
        <w:t>р</w:t>
      </w:r>
      <w:r w:rsidR="00156D17" w:rsidRPr="000569E8">
        <w:rPr>
          <w:sz w:val="24"/>
          <w:szCs w:val="24"/>
        </w:rPr>
        <w:t>айо</w:t>
      </w:r>
      <w:r w:rsidR="00156D17" w:rsidRPr="000569E8">
        <w:rPr>
          <w:spacing w:val="1"/>
          <w:sz w:val="24"/>
          <w:szCs w:val="24"/>
        </w:rPr>
        <w:t>нн</w:t>
      </w:r>
      <w:r w:rsidR="00156D17" w:rsidRPr="000569E8">
        <w:rPr>
          <w:spacing w:val="-1"/>
          <w:sz w:val="24"/>
          <w:szCs w:val="24"/>
        </w:rPr>
        <w:t>ы</w:t>
      </w:r>
      <w:r w:rsidR="00156D17" w:rsidRPr="000569E8">
        <w:rPr>
          <w:sz w:val="24"/>
          <w:szCs w:val="24"/>
        </w:rPr>
        <w:t xml:space="preserve">й </w:t>
      </w:r>
      <w:r w:rsidR="00156D17" w:rsidRPr="000569E8">
        <w:rPr>
          <w:spacing w:val="1"/>
          <w:sz w:val="24"/>
          <w:szCs w:val="24"/>
        </w:rPr>
        <w:t>к</w:t>
      </w:r>
      <w:r w:rsidR="00156D17" w:rsidRPr="000569E8">
        <w:rPr>
          <w:sz w:val="24"/>
          <w:szCs w:val="24"/>
        </w:rPr>
        <w:t>о</w:t>
      </w:r>
      <w:r w:rsidR="00156D17" w:rsidRPr="000569E8">
        <w:rPr>
          <w:sz w:val="24"/>
          <w:szCs w:val="24"/>
        </w:rPr>
        <w:t>н</w:t>
      </w:r>
      <w:r w:rsidR="00156D17" w:rsidRPr="000569E8">
        <w:rPr>
          <w:spacing w:val="2"/>
          <w:sz w:val="24"/>
          <w:szCs w:val="24"/>
        </w:rPr>
        <w:t>к</w:t>
      </w:r>
      <w:r w:rsidR="00156D17" w:rsidRPr="000569E8">
        <w:rPr>
          <w:spacing w:val="-6"/>
          <w:sz w:val="24"/>
          <w:szCs w:val="24"/>
        </w:rPr>
        <w:t>у</w:t>
      </w:r>
      <w:r w:rsidR="00156D17" w:rsidRPr="000569E8">
        <w:rPr>
          <w:sz w:val="24"/>
          <w:szCs w:val="24"/>
        </w:rPr>
        <w:t>рс</w:t>
      </w:r>
      <w:r w:rsidR="00156D17" w:rsidRPr="000569E8">
        <w:rPr>
          <w:spacing w:val="3"/>
          <w:sz w:val="24"/>
          <w:szCs w:val="24"/>
        </w:rPr>
        <w:t xml:space="preserve"> </w:t>
      </w:r>
      <w:r w:rsidR="00156D17" w:rsidRPr="000569E8">
        <w:rPr>
          <w:spacing w:val="-2"/>
          <w:sz w:val="24"/>
          <w:szCs w:val="24"/>
        </w:rPr>
        <w:t>у</w:t>
      </w:r>
      <w:r w:rsidR="00156D17" w:rsidRPr="000569E8">
        <w:rPr>
          <w:sz w:val="24"/>
          <w:szCs w:val="24"/>
        </w:rPr>
        <w:t>чен</w:t>
      </w:r>
      <w:r w:rsidR="00156D17" w:rsidRPr="000569E8">
        <w:rPr>
          <w:spacing w:val="2"/>
          <w:sz w:val="24"/>
          <w:szCs w:val="24"/>
        </w:rPr>
        <w:t>и</w:t>
      </w:r>
      <w:r w:rsidR="00156D17" w:rsidRPr="000569E8">
        <w:rPr>
          <w:sz w:val="24"/>
          <w:szCs w:val="24"/>
        </w:rPr>
        <w:t>ческих</w:t>
      </w:r>
      <w:r w:rsidR="00156D17" w:rsidRPr="000569E8">
        <w:rPr>
          <w:spacing w:val="1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с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z w:val="24"/>
          <w:szCs w:val="24"/>
        </w:rPr>
        <w:t>м</w:t>
      </w:r>
      <w:r w:rsidR="00156D17" w:rsidRPr="000569E8">
        <w:rPr>
          <w:spacing w:val="2"/>
          <w:sz w:val="24"/>
          <w:szCs w:val="24"/>
        </w:rPr>
        <w:t>о</w:t>
      </w:r>
      <w:r w:rsidR="00156D17" w:rsidRPr="000569E8">
        <w:rPr>
          <w:spacing w:val="-4"/>
          <w:sz w:val="24"/>
          <w:szCs w:val="24"/>
        </w:rPr>
        <w:t>у</w:t>
      </w:r>
      <w:r w:rsidR="00156D17" w:rsidRPr="000569E8">
        <w:rPr>
          <w:sz w:val="24"/>
          <w:szCs w:val="24"/>
        </w:rPr>
        <w:t>прав</w:t>
      </w:r>
      <w:r w:rsidR="00156D17" w:rsidRPr="000569E8">
        <w:rPr>
          <w:spacing w:val="2"/>
          <w:sz w:val="24"/>
          <w:szCs w:val="24"/>
        </w:rPr>
        <w:t>л</w:t>
      </w:r>
      <w:r w:rsidR="00156D17" w:rsidRPr="000569E8">
        <w:rPr>
          <w:sz w:val="24"/>
          <w:szCs w:val="24"/>
        </w:rPr>
        <w:t>ен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z w:val="24"/>
          <w:szCs w:val="24"/>
        </w:rPr>
        <w:t>й</w:t>
      </w:r>
      <w:r w:rsidR="00156D17" w:rsidRPr="000569E8">
        <w:rPr>
          <w:spacing w:val="4"/>
          <w:sz w:val="24"/>
          <w:szCs w:val="24"/>
        </w:rPr>
        <w:t xml:space="preserve"> </w:t>
      </w:r>
      <w:r w:rsidR="00156D17" w:rsidRPr="000569E8">
        <w:rPr>
          <w:spacing w:val="-6"/>
          <w:sz w:val="24"/>
          <w:szCs w:val="24"/>
        </w:rPr>
        <w:t>«</w:t>
      </w:r>
      <w:r w:rsidR="00156D17" w:rsidRPr="000569E8">
        <w:rPr>
          <w:sz w:val="24"/>
          <w:szCs w:val="24"/>
        </w:rPr>
        <w:t>Ш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z w:val="24"/>
          <w:szCs w:val="24"/>
        </w:rPr>
        <w:t>г</w:t>
      </w:r>
      <w:r w:rsidR="00156D17" w:rsidRPr="000569E8">
        <w:rPr>
          <w:spacing w:val="2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вперед 20</w:t>
      </w:r>
      <w:r w:rsidR="00786DBA" w:rsidRPr="000569E8">
        <w:rPr>
          <w:sz w:val="24"/>
          <w:szCs w:val="24"/>
        </w:rPr>
        <w:t>20</w:t>
      </w:r>
      <w:r w:rsidR="00156D17" w:rsidRPr="000569E8">
        <w:rPr>
          <w:sz w:val="24"/>
          <w:szCs w:val="24"/>
        </w:rPr>
        <w:t>»</w:t>
      </w:r>
      <w:r w:rsidRPr="000569E8">
        <w:rPr>
          <w:sz w:val="24"/>
          <w:szCs w:val="24"/>
        </w:rPr>
        <w:t>;</w:t>
      </w:r>
    </w:p>
    <w:p w:rsidR="005319CC" w:rsidRPr="000569E8" w:rsidRDefault="000569E8" w:rsidP="000569E8">
      <w:pPr>
        <w:pStyle w:val="a3"/>
        <w:widowControl w:val="0"/>
        <w:numPr>
          <w:ilvl w:val="0"/>
          <w:numId w:val="7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r w:rsidRPr="000569E8">
        <w:rPr>
          <w:spacing w:val="1"/>
          <w:sz w:val="24"/>
          <w:szCs w:val="24"/>
        </w:rPr>
        <w:t>р</w:t>
      </w:r>
      <w:r w:rsidR="00156D17" w:rsidRPr="000569E8">
        <w:rPr>
          <w:sz w:val="24"/>
          <w:szCs w:val="24"/>
        </w:rPr>
        <w:t>айо</w:t>
      </w:r>
      <w:r w:rsidR="00156D17" w:rsidRPr="000569E8">
        <w:rPr>
          <w:spacing w:val="1"/>
          <w:sz w:val="24"/>
          <w:szCs w:val="24"/>
        </w:rPr>
        <w:t>нн</w:t>
      </w:r>
      <w:r w:rsidR="00156D17" w:rsidRPr="000569E8">
        <w:rPr>
          <w:spacing w:val="-1"/>
          <w:sz w:val="24"/>
          <w:szCs w:val="24"/>
        </w:rPr>
        <w:t>ы</w:t>
      </w:r>
      <w:r w:rsidR="00156D17" w:rsidRPr="000569E8">
        <w:rPr>
          <w:sz w:val="24"/>
          <w:szCs w:val="24"/>
        </w:rPr>
        <w:t xml:space="preserve">й </w:t>
      </w:r>
      <w:r w:rsidR="00156D17" w:rsidRPr="000569E8">
        <w:rPr>
          <w:spacing w:val="1"/>
          <w:sz w:val="24"/>
          <w:szCs w:val="24"/>
        </w:rPr>
        <w:t>к</w:t>
      </w:r>
      <w:r w:rsidR="00156D17" w:rsidRPr="000569E8">
        <w:rPr>
          <w:sz w:val="24"/>
          <w:szCs w:val="24"/>
        </w:rPr>
        <w:t>он</w:t>
      </w:r>
      <w:r w:rsidR="00156D17" w:rsidRPr="000569E8">
        <w:rPr>
          <w:spacing w:val="2"/>
          <w:sz w:val="24"/>
          <w:szCs w:val="24"/>
        </w:rPr>
        <w:t>к</w:t>
      </w:r>
      <w:r w:rsidR="00156D17" w:rsidRPr="000569E8">
        <w:rPr>
          <w:spacing w:val="-6"/>
          <w:sz w:val="24"/>
          <w:szCs w:val="24"/>
        </w:rPr>
        <w:t>у</w:t>
      </w:r>
      <w:r w:rsidR="00156D17" w:rsidRPr="000569E8">
        <w:rPr>
          <w:sz w:val="24"/>
          <w:szCs w:val="24"/>
        </w:rPr>
        <w:t>рс</w:t>
      </w:r>
      <w:r w:rsidR="00156D17" w:rsidRPr="000569E8">
        <w:rPr>
          <w:spacing w:val="1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со</w:t>
      </w:r>
      <w:r w:rsidR="00156D17" w:rsidRPr="000569E8">
        <w:rPr>
          <w:spacing w:val="1"/>
          <w:sz w:val="24"/>
          <w:szCs w:val="24"/>
        </w:rPr>
        <w:t>ци</w:t>
      </w:r>
      <w:r w:rsidR="00156D17" w:rsidRPr="000569E8">
        <w:rPr>
          <w:sz w:val="24"/>
          <w:szCs w:val="24"/>
        </w:rPr>
        <w:t>аль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pacing w:val="-1"/>
          <w:sz w:val="24"/>
          <w:szCs w:val="24"/>
        </w:rPr>
        <w:t>ы</w:t>
      </w:r>
      <w:r w:rsidR="00156D17" w:rsidRPr="000569E8">
        <w:rPr>
          <w:sz w:val="24"/>
          <w:szCs w:val="24"/>
        </w:rPr>
        <w:t>х</w:t>
      </w:r>
      <w:r w:rsidR="00156D17" w:rsidRPr="000569E8">
        <w:rPr>
          <w:spacing w:val="1"/>
          <w:sz w:val="24"/>
          <w:szCs w:val="24"/>
        </w:rPr>
        <w:t xml:space="preserve"> п</w:t>
      </w:r>
      <w:r w:rsidR="00156D17" w:rsidRPr="000569E8">
        <w:rPr>
          <w:sz w:val="24"/>
          <w:szCs w:val="24"/>
        </w:rPr>
        <w:t>рое</w:t>
      </w:r>
      <w:r w:rsidR="00156D17" w:rsidRPr="000569E8">
        <w:rPr>
          <w:spacing w:val="-1"/>
          <w:sz w:val="24"/>
          <w:szCs w:val="24"/>
        </w:rPr>
        <w:t>к</w:t>
      </w:r>
      <w:r w:rsidR="00156D17" w:rsidRPr="000569E8">
        <w:rPr>
          <w:sz w:val="24"/>
          <w:szCs w:val="24"/>
        </w:rPr>
        <w:t>тов и</w:t>
      </w:r>
      <w:r w:rsidR="00156D17" w:rsidRPr="000569E8">
        <w:rPr>
          <w:spacing w:val="1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д</w:t>
      </w:r>
      <w:r w:rsidR="00156D17" w:rsidRPr="000569E8">
        <w:rPr>
          <w:spacing w:val="-1"/>
          <w:sz w:val="24"/>
          <w:szCs w:val="24"/>
        </w:rPr>
        <w:t>о</w:t>
      </w:r>
      <w:r w:rsidR="00156D17" w:rsidRPr="000569E8">
        <w:rPr>
          <w:sz w:val="24"/>
          <w:szCs w:val="24"/>
        </w:rPr>
        <w:t>бровольче</w:t>
      </w:r>
      <w:r w:rsidR="00156D17" w:rsidRPr="000569E8">
        <w:rPr>
          <w:spacing w:val="-1"/>
          <w:sz w:val="24"/>
          <w:szCs w:val="24"/>
        </w:rPr>
        <w:t>с</w:t>
      </w:r>
      <w:r w:rsidR="00156D17" w:rsidRPr="000569E8">
        <w:rPr>
          <w:sz w:val="24"/>
          <w:szCs w:val="24"/>
        </w:rPr>
        <w:t>к</w:t>
      </w:r>
      <w:r w:rsidR="00156D17" w:rsidRPr="000569E8">
        <w:rPr>
          <w:spacing w:val="2"/>
          <w:sz w:val="24"/>
          <w:szCs w:val="24"/>
        </w:rPr>
        <w:t>и</w:t>
      </w:r>
      <w:r w:rsidR="00156D17" w:rsidRPr="000569E8">
        <w:rPr>
          <w:sz w:val="24"/>
          <w:szCs w:val="24"/>
        </w:rPr>
        <w:t>х</w:t>
      </w:r>
      <w:r w:rsidR="00156D17" w:rsidRPr="000569E8">
        <w:rPr>
          <w:spacing w:val="2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а</w:t>
      </w:r>
      <w:r w:rsidR="00156D17" w:rsidRPr="000569E8">
        <w:rPr>
          <w:spacing w:val="-1"/>
          <w:sz w:val="24"/>
          <w:szCs w:val="24"/>
        </w:rPr>
        <w:t>к</w:t>
      </w:r>
      <w:r w:rsidR="00156D17" w:rsidRPr="000569E8">
        <w:rPr>
          <w:sz w:val="24"/>
          <w:szCs w:val="24"/>
        </w:rPr>
        <w:t>ций</w:t>
      </w:r>
      <w:r w:rsidR="00156D17" w:rsidRPr="000569E8">
        <w:rPr>
          <w:spacing w:val="3"/>
          <w:sz w:val="24"/>
          <w:szCs w:val="24"/>
        </w:rPr>
        <w:t xml:space="preserve"> </w:t>
      </w:r>
      <w:r w:rsidR="00156D17" w:rsidRPr="000569E8">
        <w:rPr>
          <w:spacing w:val="-4"/>
          <w:sz w:val="24"/>
          <w:szCs w:val="24"/>
        </w:rPr>
        <w:t>«</w:t>
      </w:r>
      <w:r w:rsidR="00156D17" w:rsidRPr="000569E8">
        <w:rPr>
          <w:spacing w:val="-1"/>
          <w:sz w:val="24"/>
          <w:szCs w:val="24"/>
        </w:rPr>
        <w:t>П</w:t>
      </w:r>
      <w:r w:rsidR="00156D17" w:rsidRPr="000569E8">
        <w:rPr>
          <w:sz w:val="24"/>
          <w:szCs w:val="24"/>
        </w:rPr>
        <w:t>оте</w:t>
      </w:r>
      <w:r w:rsidR="00156D17" w:rsidRPr="000569E8">
        <w:rPr>
          <w:spacing w:val="1"/>
          <w:sz w:val="24"/>
          <w:szCs w:val="24"/>
        </w:rPr>
        <w:t>нци</w:t>
      </w:r>
      <w:r w:rsidR="00156D17" w:rsidRPr="000569E8">
        <w:rPr>
          <w:sz w:val="24"/>
          <w:szCs w:val="24"/>
        </w:rPr>
        <w:t>а</w:t>
      </w:r>
      <w:r w:rsidR="00156D17" w:rsidRPr="000569E8">
        <w:rPr>
          <w:spacing w:val="2"/>
          <w:sz w:val="24"/>
          <w:szCs w:val="24"/>
        </w:rPr>
        <w:t>л</w:t>
      </w:r>
      <w:r w:rsidR="00156D17" w:rsidRPr="000569E8">
        <w:rPr>
          <w:sz w:val="24"/>
          <w:szCs w:val="24"/>
        </w:rPr>
        <w:t xml:space="preserve">» </w:t>
      </w:r>
      <w:r w:rsidRPr="000569E8">
        <w:rPr>
          <w:sz w:val="24"/>
          <w:szCs w:val="24"/>
        </w:rPr>
        <w:t>н</w:t>
      </w:r>
      <w:r w:rsidR="00156D17" w:rsidRPr="000569E8">
        <w:rPr>
          <w:sz w:val="24"/>
          <w:szCs w:val="24"/>
        </w:rPr>
        <w:t>ов</w:t>
      </w:r>
      <w:r w:rsidR="00156D17" w:rsidRPr="000569E8">
        <w:rPr>
          <w:sz w:val="24"/>
          <w:szCs w:val="24"/>
        </w:rPr>
        <w:t>о</w:t>
      </w:r>
      <w:r w:rsidR="00156D17" w:rsidRPr="000569E8">
        <w:rPr>
          <w:sz w:val="24"/>
          <w:szCs w:val="24"/>
        </w:rPr>
        <w:t>годнее представле</w:t>
      </w:r>
      <w:r w:rsidR="00156D17" w:rsidRPr="000569E8">
        <w:rPr>
          <w:spacing w:val="2"/>
          <w:sz w:val="24"/>
          <w:szCs w:val="24"/>
        </w:rPr>
        <w:t>н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z w:val="24"/>
          <w:szCs w:val="24"/>
        </w:rPr>
        <w:t>е для ж</w:t>
      </w:r>
      <w:r w:rsidR="00156D17" w:rsidRPr="000569E8">
        <w:rPr>
          <w:spacing w:val="1"/>
          <w:sz w:val="24"/>
          <w:szCs w:val="24"/>
        </w:rPr>
        <w:t>ит</w:t>
      </w:r>
      <w:r w:rsidR="00156D17" w:rsidRPr="000569E8">
        <w:rPr>
          <w:sz w:val="24"/>
          <w:szCs w:val="24"/>
        </w:rPr>
        <w:t>елей м</w:t>
      </w:r>
      <w:r w:rsidR="00156D17" w:rsidRPr="000569E8">
        <w:rPr>
          <w:spacing w:val="-1"/>
          <w:sz w:val="24"/>
          <w:szCs w:val="24"/>
        </w:rPr>
        <w:t>и</w:t>
      </w:r>
      <w:r w:rsidR="00156D17" w:rsidRPr="000569E8">
        <w:rPr>
          <w:sz w:val="24"/>
          <w:szCs w:val="24"/>
        </w:rPr>
        <w:t>к</w:t>
      </w:r>
      <w:r w:rsidR="00156D17" w:rsidRPr="000569E8">
        <w:rPr>
          <w:spacing w:val="1"/>
          <w:sz w:val="24"/>
          <w:szCs w:val="24"/>
        </w:rPr>
        <w:t>р</w:t>
      </w:r>
      <w:r w:rsidR="00156D17" w:rsidRPr="000569E8">
        <w:rPr>
          <w:spacing w:val="-2"/>
          <w:sz w:val="24"/>
          <w:szCs w:val="24"/>
        </w:rPr>
        <w:t>о</w:t>
      </w:r>
      <w:r w:rsidR="00156D17" w:rsidRPr="000569E8">
        <w:rPr>
          <w:sz w:val="24"/>
          <w:szCs w:val="24"/>
        </w:rPr>
        <w:t>р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pacing w:val="1"/>
          <w:sz w:val="24"/>
          <w:szCs w:val="24"/>
        </w:rPr>
        <w:t>й</w:t>
      </w:r>
      <w:r w:rsidR="00156D17" w:rsidRPr="000569E8">
        <w:rPr>
          <w:sz w:val="24"/>
          <w:szCs w:val="24"/>
        </w:rPr>
        <w:t>о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а</w:t>
      </w:r>
      <w:r w:rsidR="00156D17" w:rsidRPr="000569E8">
        <w:rPr>
          <w:spacing w:val="4"/>
          <w:sz w:val="24"/>
          <w:szCs w:val="24"/>
        </w:rPr>
        <w:t xml:space="preserve"> </w:t>
      </w:r>
      <w:r w:rsidR="00156D17" w:rsidRPr="000569E8">
        <w:rPr>
          <w:spacing w:val="-6"/>
          <w:sz w:val="24"/>
          <w:szCs w:val="24"/>
        </w:rPr>
        <w:t>«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z w:val="24"/>
          <w:szCs w:val="24"/>
        </w:rPr>
        <w:t>з</w:t>
      </w:r>
      <w:r w:rsidR="00156D17" w:rsidRPr="000569E8">
        <w:rPr>
          <w:spacing w:val="2"/>
          <w:sz w:val="24"/>
          <w:szCs w:val="24"/>
        </w:rPr>
        <w:t>и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pacing w:val="5"/>
          <w:sz w:val="24"/>
          <w:szCs w:val="24"/>
        </w:rPr>
        <w:t>о</w:t>
      </w:r>
      <w:r w:rsidR="00156D17" w:rsidRPr="000569E8">
        <w:rPr>
          <w:sz w:val="24"/>
          <w:szCs w:val="24"/>
        </w:rPr>
        <w:t>»</w:t>
      </w:r>
      <w:r w:rsidRPr="000569E8">
        <w:rPr>
          <w:sz w:val="24"/>
          <w:szCs w:val="24"/>
        </w:rPr>
        <w:t>;</w:t>
      </w:r>
    </w:p>
    <w:p w:rsidR="000569E8" w:rsidRPr="000569E8" w:rsidRDefault="000569E8" w:rsidP="000569E8">
      <w:pPr>
        <w:pStyle w:val="a3"/>
        <w:widowControl w:val="0"/>
        <w:numPr>
          <w:ilvl w:val="0"/>
          <w:numId w:val="7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r w:rsidRPr="000569E8">
        <w:rPr>
          <w:sz w:val="24"/>
          <w:szCs w:val="24"/>
        </w:rPr>
        <w:t>п</w:t>
      </w:r>
      <w:r w:rsidR="00156D17" w:rsidRPr="000569E8">
        <w:rPr>
          <w:sz w:val="24"/>
          <w:szCs w:val="24"/>
        </w:rPr>
        <w:t>р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pacing w:val="1"/>
          <w:sz w:val="24"/>
          <w:szCs w:val="24"/>
        </w:rPr>
        <w:t>з</w:t>
      </w:r>
      <w:r w:rsidR="00156D17" w:rsidRPr="000569E8">
        <w:rPr>
          <w:sz w:val="24"/>
          <w:szCs w:val="24"/>
        </w:rPr>
        <w:t>д</w:t>
      </w:r>
      <w:r w:rsidR="00156D17" w:rsidRPr="000569E8">
        <w:rPr>
          <w:spacing w:val="1"/>
          <w:sz w:val="24"/>
          <w:szCs w:val="24"/>
        </w:rPr>
        <w:t>ни</w:t>
      </w:r>
      <w:r w:rsidR="00156D17" w:rsidRPr="000569E8">
        <w:rPr>
          <w:sz w:val="24"/>
          <w:szCs w:val="24"/>
        </w:rPr>
        <w:t>ч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ый концерт</w:t>
      </w:r>
      <w:r w:rsidR="00156D17" w:rsidRPr="000569E8">
        <w:rPr>
          <w:spacing w:val="-2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для ветер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ов ми</w:t>
      </w:r>
      <w:r w:rsidR="00156D17" w:rsidRPr="000569E8">
        <w:rPr>
          <w:spacing w:val="1"/>
          <w:sz w:val="24"/>
          <w:szCs w:val="24"/>
        </w:rPr>
        <w:t>к</w:t>
      </w:r>
      <w:r w:rsidR="00156D17" w:rsidRPr="000569E8">
        <w:rPr>
          <w:sz w:val="24"/>
          <w:szCs w:val="24"/>
        </w:rPr>
        <w:t>рора</w:t>
      </w:r>
      <w:r w:rsidR="00156D17" w:rsidRPr="000569E8">
        <w:rPr>
          <w:spacing w:val="1"/>
          <w:sz w:val="24"/>
          <w:szCs w:val="24"/>
        </w:rPr>
        <w:t>й</w:t>
      </w:r>
      <w:r w:rsidR="00156D17" w:rsidRPr="000569E8">
        <w:rPr>
          <w:sz w:val="24"/>
          <w:szCs w:val="24"/>
        </w:rPr>
        <w:t>о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а</w:t>
      </w:r>
      <w:r w:rsidR="00156D17" w:rsidRPr="000569E8">
        <w:rPr>
          <w:spacing w:val="62"/>
          <w:sz w:val="24"/>
          <w:szCs w:val="24"/>
        </w:rPr>
        <w:t xml:space="preserve"> </w:t>
      </w:r>
      <w:r w:rsidR="00156D17" w:rsidRPr="000569E8">
        <w:rPr>
          <w:spacing w:val="-7"/>
          <w:sz w:val="24"/>
          <w:szCs w:val="24"/>
        </w:rPr>
        <w:t>«</w:t>
      </w:r>
      <w:r w:rsidR="00156D17" w:rsidRPr="000569E8">
        <w:rPr>
          <w:sz w:val="24"/>
          <w:szCs w:val="24"/>
        </w:rPr>
        <w:t>Аз</w:t>
      </w:r>
      <w:r w:rsidR="00156D17" w:rsidRPr="000569E8">
        <w:rPr>
          <w:spacing w:val="1"/>
          <w:sz w:val="24"/>
          <w:szCs w:val="24"/>
        </w:rPr>
        <w:t>ин</w:t>
      </w:r>
      <w:r w:rsidR="00156D17" w:rsidRPr="000569E8">
        <w:rPr>
          <w:spacing w:val="5"/>
          <w:sz w:val="24"/>
          <w:szCs w:val="24"/>
        </w:rPr>
        <w:t>о</w:t>
      </w:r>
      <w:r w:rsidR="00156D17" w:rsidRPr="000569E8">
        <w:rPr>
          <w:sz w:val="24"/>
          <w:szCs w:val="24"/>
        </w:rPr>
        <w:t>»</w:t>
      </w:r>
      <w:r w:rsidR="00156D17" w:rsidRPr="000569E8">
        <w:rPr>
          <w:spacing w:val="-1"/>
          <w:sz w:val="24"/>
          <w:szCs w:val="24"/>
        </w:rPr>
        <w:t xml:space="preserve"> </w:t>
      </w:r>
      <w:r w:rsidR="00156D17" w:rsidRPr="000569E8">
        <w:rPr>
          <w:spacing w:val="-7"/>
          <w:sz w:val="24"/>
          <w:szCs w:val="24"/>
        </w:rPr>
        <w:t>«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pacing w:val="2"/>
          <w:sz w:val="24"/>
          <w:szCs w:val="24"/>
        </w:rPr>
        <w:t>о</w:t>
      </w:r>
      <w:r w:rsidR="00156D17" w:rsidRPr="000569E8">
        <w:rPr>
          <w:sz w:val="24"/>
          <w:szCs w:val="24"/>
        </w:rPr>
        <w:t>вог</w:t>
      </w:r>
      <w:r w:rsidR="00156D17" w:rsidRPr="000569E8">
        <w:rPr>
          <w:spacing w:val="2"/>
          <w:sz w:val="24"/>
          <w:szCs w:val="24"/>
        </w:rPr>
        <w:t>о</w:t>
      </w:r>
      <w:r w:rsidR="00156D17" w:rsidRPr="000569E8">
        <w:rPr>
          <w:sz w:val="24"/>
          <w:szCs w:val="24"/>
        </w:rPr>
        <w:t>д</w:t>
      </w:r>
      <w:r w:rsidR="00156D17" w:rsidRPr="000569E8">
        <w:rPr>
          <w:spacing w:val="2"/>
          <w:sz w:val="24"/>
          <w:szCs w:val="24"/>
        </w:rPr>
        <w:t>н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z w:val="24"/>
          <w:szCs w:val="24"/>
        </w:rPr>
        <w:t xml:space="preserve">е </w:t>
      </w:r>
      <w:r w:rsidR="00156D17" w:rsidRPr="000569E8">
        <w:rPr>
          <w:spacing w:val="1"/>
          <w:sz w:val="24"/>
          <w:szCs w:val="24"/>
        </w:rPr>
        <w:t>ч</w:t>
      </w:r>
      <w:r w:rsidR="00156D17" w:rsidRPr="000569E8">
        <w:rPr>
          <w:spacing w:val="-5"/>
          <w:sz w:val="24"/>
          <w:szCs w:val="24"/>
        </w:rPr>
        <w:t>у</w:t>
      </w:r>
      <w:r w:rsidR="00156D17" w:rsidRPr="000569E8">
        <w:rPr>
          <w:spacing w:val="1"/>
          <w:sz w:val="24"/>
          <w:szCs w:val="24"/>
        </w:rPr>
        <w:t>д</w:t>
      </w:r>
      <w:r w:rsidR="00156D17" w:rsidRPr="000569E8">
        <w:rPr>
          <w:sz w:val="24"/>
          <w:szCs w:val="24"/>
        </w:rPr>
        <w:t>ес</w:t>
      </w:r>
      <w:r w:rsidR="00156D17" w:rsidRPr="000569E8">
        <w:rPr>
          <w:spacing w:val="4"/>
          <w:sz w:val="24"/>
          <w:szCs w:val="24"/>
        </w:rPr>
        <w:t>а</w:t>
      </w:r>
      <w:r w:rsidR="00156D17" w:rsidRPr="000569E8">
        <w:rPr>
          <w:sz w:val="24"/>
          <w:szCs w:val="24"/>
        </w:rPr>
        <w:t>»</w:t>
      </w:r>
      <w:r w:rsidRPr="000569E8">
        <w:rPr>
          <w:sz w:val="24"/>
          <w:szCs w:val="24"/>
        </w:rPr>
        <w:t>;</w:t>
      </w:r>
    </w:p>
    <w:p w:rsidR="005319CC" w:rsidRPr="000569E8" w:rsidRDefault="000569E8" w:rsidP="000569E8">
      <w:pPr>
        <w:pStyle w:val="a3"/>
        <w:widowControl w:val="0"/>
        <w:numPr>
          <w:ilvl w:val="0"/>
          <w:numId w:val="7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r w:rsidRPr="000569E8">
        <w:rPr>
          <w:spacing w:val="-1"/>
          <w:sz w:val="24"/>
          <w:szCs w:val="24"/>
        </w:rPr>
        <w:t>о</w:t>
      </w:r>
      <w:r w:rsidR="00156D17" w:rsidRPr="000569E8">
        <w:rPr>
          <w:sz w:val="24"/>
          <w:szCs w:val="24"/>
        </w:rPr>
        <w:t>рганизац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z w:val="24"/>
          <w:szCs w:val="24"/>
        </w:rPr>
        <w:t>я и провед</w:t>
      </w:r>
      <w:r w:rsidR="00156D17" w:rsidRPr="000569E8">
        <w:rPr>
          <w:spacing w:val="-1"/>
          <w:sz w:val="24"/>
          <w:szCs w:val="24"/>
        </w:rPr>
        <w:t>е</w:t>
      </w:r>
      <w:r w:rsidR="00156D17" w:rsidRPr="000569E8">
        <w:rPr>
          <w:sz w:val="24"/>
          <w:szCs w:val="24"/>
        </w:rPr>
        <w:t>ние р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z w:val="24"/>
          <w:szCs w:val="24"/>
        </w:rPr>
        <w:t>йо</w:t>
      </w:r>
      <w:r w:rsidR="00156D17" w:rsidRPr="000569E8">
        <w:rPr>
          <w:spacing w:val="2"/>
          <w:sz w:val="24"/>
          <w:szCs w:val="24"/>
        </w:rPr>
        <w:t>н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ого э</w:t>
      </w:r>
      <w:r w:rsidR="00156D17" w:rsidRPr="000569E8">
        <w:rPr>
          <w:spacing w:val="1"/>
          <w:sz w:val="24"/>
          <w:szCs w:val="24"/>
        </w:rPr>
        <w:t>т</w:t>
      </w:r>
      <w:r w:rsidR="00156D17" w:rsidRPr="000569E8">
        <w:rPr>
          <w:sz w:val="24"/>
          <w:szCs w:val="24"/>
        </w:rPr>
        <w:t>апа Рес</w:t>
      </w:r>
      <w:r w:rsidR="00156D17" w:rsidRPr="000569E8">
        <w:rPr>
          <w:spacing w:val="-1"/>
          <w:sz w:val="24"/>
          <w:szCs w:val="24"/>
        </w:rPr>
        <w:t>п</w:t>
      </w:r>
      <w:r w:rsidR="00156D17" w:rsidRPr="000569E8">
        <w:rPr>
          <w:spacing w:val="-5"/>
          <w:sz w:val="24"/>
          <w:szCs w:val="24"/>
        </w:rPr>
        <w:t>у</w:t>
      </w:r>
      <w:r w:rsidR="00156D17" w:rsidRPr="000569E8">
        <w:rPr>
          <w:spacing w:val="2"/>
          <w:sz w:val="24"/>
          <w:szCs w:val="24"/>
        </w:rPr>
        <w:t>б</w:t>
      </w:r>
      <w:r w:rsidR="00156D17" w:rsidRPr="000569E8">
        <w:rPr>
          <w:sz w:val="24"/>
          <w:szCs w:val="24"/>
        </w:rPr>
        <w:t>л</w:t>
      </w:r>
      <w:r w:rsidR="00156D17" w:rsidRPr="000569E8">
        <w:rPr>
          <w:spacing w:val="1"/>
          <w:sz w:val="24"/>
          <w:szCs w:val="24"/>
        </w:rPr>
        <w:t>ик</w:t>
      </w:r>
      <w:r w:rsidR="00156D17" w:rsidRPr="000569E8">
        <w:rPr>
          <w:sz w:val="24"/>
          <w:szCs w:val="24"/>
        </w:rPr>
        <w:t>а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 xml:space="preserve">ского </w:t>
      </w:r>
      <w:r w:rsidR="00156D17" w:rsidRPr="000569E8">
        <w:rPr>
          <w:spacing w:val="1"/>
          <w:sz w:val="24"/>
          <w:szCs w:val="24"/>
        </w:rPr>
        <w:t>к</w:t>
      </w:r>
      <w:r w:rsidR="00156D17" w:rsidRPr="000569E8">
        <w:rPr>
          <w:sz w:val="24"/>
          <w:szCs w:val="24"/>
        </w:rPr>
        <w:t>о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pacing w:val="3"/>
          <w:sz w:val="24"/>
          <w:szCs w:val="24"/>
        </w:rPr>
        <w:t>к</w:t>
      </w:r>
      <w:r w:rsidR="00156D17" w:rsidRPr="000569E8">
        <w:rPr>
          <w:spacing w:val="-5"/>
          <w:sz w:val="24"/>
          <w:szCs w:val="24"/>
        </w:rPr>
        <w:t>у</w:t>
      </w:r>
      <w:r w:rsidR="00156D17" w:rsidRPr="000569E8">
        <w:rPr>
          <w:sz w:val="24"/>
          <w:szCs w:val="24"/>
        </w:rPr>
        <w:t>р</w:t>
      </w:r>
      <w:r w:rsidR="00156D17" w:rsidRPr="000569E8">
        <w:rPr>
          <w:spacing w:val="-1"/>
          <w:sz w:val="24"/>
          <w:szCs w:val="24"/>
        </w:rPr>
        <w:t>с</w:t>
      </w:r>
      <w:r w:rsidR="00156D17" w:rsidRPr="000569E8">
        <w:rPr>
          <w:sz w:val="24"/>
          <w:szCs w:val="24"/>
        </w:rPr>
        <w:t>а</w:t>
      </w:r>
      <w:r w:rsidR="00156D17" w:rsidRPr="000569E8">
        <w:rPr>
          <w:spacing w:val="6"/>
          <w:sz w:val="24"/>
          <w:szCs w:val="24"/>
        </w:rPr>
        <w:t xml:space="preserve"> </w:t>
      </w:r>
      <w:r w:rsidR="00156D17" w:rsidRPr="000569E8">
        <w:rPr>
          <w:spacing w:val="-6"/>
          <w:sz w:val="24"/>
          <w:szCs w:val="24"/>
        </w:rPr>
        <w:t>«</w:t>
      </w:r>
      <w:r w:rsidR="00156D17" w:rsidRPr="000569E8">
        <w:rPr>
          <w:sz w:val="24"/>
          <w:szCs w:val="24"/>
        </w:rPr>
        <w:t>Заме</w:t>
      </w:r>
      <w:r w:rsidR="00156D17" w:rsidRPr="000569E8">
        <w:rPr>
          <w:spacing w:val="1"/>
          <w:sz w:val="24"/>
          <w:szCs w:val="24"/>
        </w:rPr>
        <w:t>ч</w:t>
      </w:r>
      <w:r w:rsidR="00156D17" w:rsidRPr="000569E8">
        <w:rPr>
          <w:sz w:val="24"/>
          <w:szCs w:val="24"/>
        </w:rPr>
        <w:t>ател</w:t>
      </w:r>
      <w:r w:rsidR="00156D17" w:rsidRPr="000569E8">
        <w:rPr>
          <w:spacing w:val="1"/>
          <w:sz w:val="24"/>
          <w:szCs w:val="24"/>
        </w:rPr>
        <w:t>ьн</w:t>
      </w:r>
      <w:r w:rsidR="00156D17" w:rsidRPr="000569E8">
        <w:rPr>
          <w:sz w:val="24"/>
          <w:szCs w:val="24"/>
        </w:rPr>
        <w:t>ый</w:t>
      </w:r>
      <w:r w:rsidR="00156D17" w:rsidRPr="000569E8">
        <w:rPr>
          <w:spacing w:val="1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вож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z w:val="24"/>
          <w:szCs w:val="24"/>
        </w:rPr>
        <w:t>ты</w:t>
      </w:r>
      <w:r w:rsidR="00156D17" w:rsidRPr="000569E8">
        <w:rPr>
          <w:spacing w:val="4"/>
          <w:sz w:val="24"/>
          <w:szCs w:val="24"/>
        </w:rPr>
        <w:t>й</w:t>
      </w:r>
      <w:r w:rsidR="00156D17" w:rsidRPr="000569E8">
        <w:rPr>
          <w:sz w:val="24"/>
          <w:szCs w:val="24"/>
        </w:rPr>
        <w:t>»</w:t>
      </w:r>
      <w:r w:rsidRPr="000569E8">
        <w:rPr>
          <w:sz w:val="24"/>
          <w:szCs w:val="24"/>
        </w:rPr>
        <w:t>;</w:t>
      </w:r>
    </w:p>
    <w:p w:rsidR="005319CC" w:rsidRPr="000569E8" w:rsidRDefault="000569E8" w:rsidP="000569E8">
      <w:pPr>
        <w:pStyle w:val="a3"/>
        <w:widowControl w:val="0"/>
        <w:numPr>
          <w:ilvl w:val="0"/>
          <w:numId w:val="7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r w:rsidRPr="000569E8">
        <w:rPr>
          <w:sz w:val="24"/>
          <w:szCs w:val="24"/>
        </w:rPr>
        <w:t>о</w:t>
      </w:r>
      <w:r w:rsidR="00156D17" w:rsidRPr="000569E8">
        <w:rPr>
          <w:sz w:val="24"/>
          <w:szCs w:val="24"/>
        </w:rPr>
        <w:t>т</w:t>
      </w:r>
      <w:r w:rsidR="00156D17" w:rsidRPr="000569E8">
        <w:rPr>
          <w:spacing w:val="1"/>
          <w:sz w:val="24"/>
          <w:szCs w:val="24"/>
        </w:rPr>
        <w:t>к</w:t>
      </w:r>
      <w:r w:rsidR="00156D17" w:rsidRPr="000569E8">
        <w:rPr>
          <w:sz w:val="24"/>
          <w:szCs w:val="24"/>
        </w:rPr>
        <w:t>рытый</w:t>
      </w:r>
      <w:r w:rsidR="00156D17" w:rsidRPr="000569E8">
        <w:rPr>
          <w:spacing w:val="1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ра</w:t>
      </w:r>
      <w:r w:rsidR="00156D17" w:rsidRPr="000569E8">
        <w:rPr>
          <w:spacing w:val="1"/>
          <w:sz w:val="24"/>
          <w:szCs w:val="24"/>
        </w:rPr>
        <w:t>й</w:t>
      </w:r>
      <w:r w:rsidR="00156D17" w:rsidRPr="000569E8">
        <w:rPr>
          <w:sz w:val="24"/>
          <w:szCs w:val="24"/>
        </w:rPr>
        <w:t>онный</w:t>
      </w:r>
      <w:r w:rsidR="00156D17" w:rsidRPr="000569E8">
        <w:rPr>
          <w:spacing w:val="-1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к</w:t>
      </w:r>
      <w:r w:rsidR="00156D17" w:rsidRPr="000569E8">
        <w:rPr>
          <w:spacing w:val="-1"/>
          <w:sz w:val="24"/>
          <w:szCs w:val="24"/>
        </w:rPr>
        <w:t>о</w:t>
      </w:r>
      <w:r w:rsidR="00156D17" w:rsidRPr="000569E8">
        <w:rPr>
          <w:sz w:val="24"/>
          <w:szCs w:val="24"/>
        </w:rPr>
        <w:t>н</w:t>
      </w:r>
      <w:r w:rsidR="00156D17" w:rsidRPr="000569E8">
        <w:rPr>
          <w:spacing w:val="3"/>
          <w:sz w:val="24"/>
          <w:szCs w:val="24"/>
        </w:rPr>
        <w:t>к</w:t>
      </w:r>
      <w:r w:rsidR="00156D17" w:rsidRPr="000569E8">
        <w:rPr>
          <w:spacing w:val="-5"/>
          <w:sz w:val="24"/>
          <w:szCs w:val="24"/>
        </w:rPr>
        <w:t>у</w:t>
      </w:r>
      <w:r w:rsidR="00156D17" w:rsidRPr="000569E8">
        <w:rPr>
          <w:sz w:val="24"/>
          <w:szCs w:val="24"/>
        </w:rPr>
        <w:t>р</w:t>
      </w:r>
      <w:r w:rsidR="00156D17" w:rsidRPr="000569E8">
        <w:rPr>
          <w:spacing w:val="1"/>
          <w:sz w:val="24"/>
          <w:szCs w:val="24"/>
        </w:rPr>
        <w:t>с</w:t>
      </w:r>
      <w:r w:rsidR="00156D17" w:rsidRPr="000569E8">
        <w:rPr>
          <w:sz w:val="24"/>
          <w:szCs w:val="24"/>
        </w:rPr>
        <w:t xml:space="preserve"> </w:t>
      </w:r>
      <w:r w:rsidR="00156D17" w:rsidRPr="000569E8">
        <w:rPr>
          <w:spacing w:val="1"/>
          <w:sz w:val="24"/>
          <w:szCs w:val="24"/>
        </w:rPr>
        <w:t>п</w:t>
      </w:r>
      <w:r w:rsidR="00156D17" w:rsidRPr="000569E8">
        <w:rPr>
          <w:sz w:val="24"/>
          <w:szCs w:val="24"/>
        </w:rPr>
        <w:t>атр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z w:val="24"/>
          <w:szCs w:val="24"/>
        </w:rPr>
        <w:t>о</w:t>
      </w:r>
      <w:r w:rsidR="00156D17" w:rsidRPr="000569E8">
        <w:rPr>
          <w:spacing w:val="1"/>
          <w:sz w:val="24"/>
          <w:szCs w:val="24"/>
        </w:rPr>
        <w:t>ти</w:t>
      </w:r>
      <w:r w:rsidR="00156D17" w:rsidRPr="000569E8">
        <w:rPr>
          <w:sz w:val="24"/>
          <w:szCs w:val="24"/>
        </w:rPr>
        <w:t>ч</w:t>
      </w:r>
      <w:r w:rsidR="00156D17" w:rsidRPr="000569E8">
        <w:rPr>
          <w:spacing w:val="-1"/>
          <w:sz w:val="24"/>
          <w:szCs w:val="24"/>
        </w:rPr>
        <w:t>е</w:t>
      </w:r>
      <w:r w:rsidR="00156D17" w:rsidRPr="000569E8">
        <w:rPr>
          <w:sz w:val="24"/>
          <w:szCs w:val="24"/>
        </w:rPr>
        <w:t>ской песни</w:t>
      </w:r>
      <w:r w:rsidR="00156D17" w:rsidRPr="000569E8">
        <w:rPr>
          <w:spacing w:val="3"/>
          <w:sz w:val="24"/>
          <w:szCs w:val="24"/>
        </w:rPr>
        <w:t xml:space="preserve"> </w:t>
      </w:r>
      <w:r w:rsidR="00156D17" w:rsidRPr="000569E8">
        <w:rPr>
          <w:spacing w:val="-6"/>
          <w:sz w:val="24"/>
          <w:szCs w:val="24"/>
        </w:rPr>
        <w:t>«</w:t>
      </w:r>
      <w:r w:rsidR="00156D17" w:rsidRPr="000569E8">
        <w:rPr>
          <w:sz w:val="24"/>
          <w:szCs w:val="24"/>
        </w:rPr>
        <w:t xml:space="preserve">Я </w:t>
      </w:r>
      <w:r w:rsidR="00156D17" w:rsidRPr="000569E8">
        <w:rPr>
          <w:spacing w:val="1"/>
          <w:sz w:val="24"/>
          <w:szCs w:val="24"/>
        </w:rPr>
        <w:t>л</w:t>
      </w:r>
      <w:r w:rsidR="00156D17" w:rsidRPr="000569E8">
        <w:rPr>
          <w:sz w:val="24"/>
          <w:szCs w:val="24"/>
        </w:rPr>
        <w:t>юблю</w:t>
      </w:r>
      <w:r w:rsidR="00156D17" w:rsidRPr="000569E8">
        <w:rPr>
          <w:spacing w:val="1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 xml:space="preserve">тебя, </w:t>
      </w:r>
      <w:r w:rsidR="00156D17" w:rsidRPr="000569E8">
        <w:rPr>
          <w:spacing w:val="1"/>
          <w:sz w:val="24"/>
          <w:szCs w:val="24"/>
        </w:rPr>
        <w:t>Р</w:t>
      </w:r>
      <w:r w:rsidR="00156D17" w:rsidRPr="000569E8">
        <w:rPr>
          <w:sz w:val="24"/>
          <w:szCs w:val="24"/>
        </w:rPr>
        <w:t>оссия</w:t>
      </w:r>
      <w:r w:rsidR="00156D17" w:rsidRPr="000569E8">
        <w:rPr>
          <w:spacing w:val="4"/>
          <w:sz w:val="24"/>
          <w:szCs w:val="24"/>
        </w:rPr>
        <w:t>!</w:t>
      </w:r>
      <w:r w:rsidR="00156D17" w:rsidRPr="000569E8">
        <w:rPr>
          <w:sz w:val="24"/>
          <w:szCs w:val="24"/>
        </w:rPr>
        <w:t>»</w:t>
      </w:r>
      <w:r w:rsidR="00156D17" w:rsidRPr="000569E8">
        <w:rPr>
          <w:spacing w:val="-6"/>
          <w:sz w:val="24"/>
          <w:szCs w:val="24"/>
        </w:rPr>
        <w:t xml:space="preserve"> </w:t>
      </w:r>
      <w:proofErr w:type="gramStart"/>
      <w:r w:rsidR="00156D17" w:rsidRPr="000569E8">
        <w:rPr>
          <w:spacing w:val="1"/>
          <w:sz w:val="24"/>
          <w:szCs w:val="24"/>
        </w:rPr>
        <w:t>М</w:t>
      </w:r>
      <w:r w:rsidR="00156D17" w:rsidRPr="000569E8">
        <w:rPr>
          <w:sz w:val="24"/>
          <w:szCs w:val="24"/>
        </w:rPr>
        <w:t>еро-</w:t>
      </w:r>
      <w:r w:rsidR="00156D17" w:rsidRPr="000569E8">
        <w:rPr>
          <w:spacing w:val="1"/>
          <w:sz w:val="24"/>
          <w:szCs w:val="24"/>
        </w:rPr>
        <w:t>п</w:t>
      </w:r>
      <w:r w:rsidR="00156D17" w:rsidRPr="000569E8">
        <w:rPr>
          <w:sz w:val="24"/>
          <w:szCs w:val="24"/>
        </w:rPr>
        <w:t>р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z w:val="24"/>
          <w:szCs w:val="24"/>
        </w:rPr>
        <w:t>ят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z w:val="24"/>
          <w:szCs w:val="24"/>
        </w:rPr>
        <w:t>е</w:t>
      </w:r>
      <w:proofErr w:type="gramEnd"/>
      <w:r w:rsidR="00156D17" w:rsidRPr="000569E8">
        <w:rPr>
          <w:sz w:val="24"/>
          <w:szCs w:val="24"/>
        </w:rPr>
        <w:t xml:space="preserve"> для ак</w:t>
      </w:r>
      <w:r w:rsidR="00156D17" w:rsidRPr="000569E8">
        <w:rPr>
          <w:spacing w:val="1"/>
          <w:sz w:val="24"/>
          <w:szCs w:val="24"/>
        </w:rPr>
        <w:t>ти</w:t>
      </w:r>
      <w:r w:rsidR="00156D17" w:rsidRPr="000569E8">
        <w:rPr>
          <w:sz w:val="24"/>
          <w:szCs w:val="24"/>
        </w:rPr>
        <w:t xml:space="preserve">вов </w:t>
      </w:r>
      <w:r w:rsidR="00156D17" w:rsidRPr="000569E8">
        <w:rPr>
          <w:spacing w:val="-2"/>
          <w:sz w:val="24"/>
          <w:szCs w:val="24"/>
        </w:rPr>
        <w:t>О</w:t>
      </w:r>
      <w:r w:rsidR="00156D17" w:rsidRPr="000569E8">
        <w:rPr>
          <w:sz w:val="24"/>
          <w:szCs w:val="24"/>
        </w:rPr>
        <w:t>У</w:t>
      </w:r>
      <w:r w:rsidR="00156D17" w:rsidRPr="000569E8">
        <w:rPr>
          <w:spacing w:val="5"/>
          <w:sz w:val="24"/>
          <w:szCs w:val="24"/>
        </w:rPr>
        <w:t xml:space="preserve"> </w:t>
      </w:r>
      <w:r w:rsidR="00156D17" w:rsidRPr="000569E8">
        <w:rPr>
          <w:spacing w:val="-6"/>
          <w:sz w:val="24"/>
          <w:szCs w:val="24"/>
        </w:rPr>
        <w:t>«</w:t>
      </w:r>
      <w:r w:rsidR="00156D17" w:rsidRPr="000569E8">
        <w:rPr>
          <w:spacing w:val="-1"/>
          <w:sz w:val="24"/>
          <w:szCs w:val="24"/>
        </w:rPr>
        <w:t>И</w:t>
      </w:r>
      <w:r w:rsidR="00156D17" w:rsidRPr="000569E8">
        <w:rPr>
          <w:sz w:val="24"/>
          <w:szCs w:val="24"/>
        </w:rPr>
        <w:t xml:space="preserve">гры </w:t>
      </w:r>
      <w:r w:rsidR="00156D17" w:rsidRPr="000569E8">
        <w:rPr>
          <w:spacing w:val="4"/>
          <w:sz w:val="24"/>
          <w:szCs w:val="24"/>
        </w:rPr>
        <w:t>д</w:t>
      </w:r>
      <w:r w:rsidR="00156D17" w:rsidRPr="000569E8">
        <w:rPr>
          <w:spacing w:val="-4"/>
          <w:sz w:val="24"/>
          <w:szCs w:val="24"/>
        </w:rPr>
        <w:t>у</w:t>
      </w:r>
      <w:r w:rsidR="00156D17" w:rsidRPr="000569E8">
        <w:rPr>
          <w:spacing w:val="1"/>
          <w:sz w:val="24"/>
          <w:szCs w:val="24"/>
        </w:rPr>
        <w:t>м</w:t>
      </w:r>
      <w:r w:rsidR="00156D17" w:rsidRPr="000569E8">
        <w:rPr>
          <w:spacing w:val="5"/>
          <w:sz w:val="24"/>
          <w:szCs w:val="24"/>
        </w:rPr>
        <w:t>ы</w:t>
      </w:r>
      <w:r w:rsidR="00156D17" w:rsidRPr="000569E8">
        <w:rPr>
          <w:sz w:val="24"/>
          <w:szCs w:val="24"/>
        </w:rPr>
        <w:t>»</w:t>
      </w:r>
      <w:r w:rsidRPr="000569E8">
        <w:rPr>
          <w:sz w:val="24"/>
          <w:szCs w:val="24"/>
        </w:rPr>
        <w:t>;</w:t>
      </w:r>
    </w:p>
    <w:p w:rsidR="005319CC" w:rsidRPr="000569E8" w:rsidRDefault="000569E8" w:rsidP="000569E8">
      <w:pPr>
        <w:pStyle w:val="a3"/>
        <w:widowControl w:val="0"/>
        <w:numPr>
          <w:ilvl w:val="0"/>
          <w:numId w:val="7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r w:rsidRPr="000569E8">
        <w:rPr>
          <w:sz w:val="24"/>
          <w:szCs w:val="24"/>
        </w:rPr>
        <w:t>к</w:t>
      </w:r>
      <w:r w:rsidR="00156D17" w:rsidRPr="000569E8">
        <w:rPr>
          <w:spacing w:val="1"/>
          <w:sz w:val="24"/>
          <w:szCs w:val="24"/>
        </w:rPr>
        <w:t>он</w:t>
      </w:r>
      <w:r w:rsidR="00156D17" w:rsidRPr="000569E8">
        <w:rPr>
          <w:spacing w:val="3"/>
          <w:sz w:val="24"/>
          <w:szCs w:val="24"/>
        </w:rPr>
        <w:t>к</w:t>
      </w:r>
      <w:r w:rsidR="00156D17" w:rsidRPr="000569E8">
        <w:rPr>
          <w:spacing w:val="-6"/>
          <w:sz w:val="24"/>
          <w:szCs w:val="24"/>
        </w:rPr>
        <w:t>у</w:t>
      </w:r>
      <w:r w:rsidR="00156D17" w:rsidRPr="000569E8">
        <w:rPr>
          <w:sz w:val="24"/>
          <w:szCs w:val="24"/>
        </w:rPr>
        <w:t>р</w:t>
      </w:r>
      <w:r w:rsidR="00156D17" w:rsidRPr="000569E8">
        <w:rPr>
          <w:spacing w:val="-1"/>
          <w:sz w:val="24"/>
          <w:szCs w:val="24"/>
        </w:rPr>
        <w:t>с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ая програ</w:t>
      </w:r>
      <w:r w:rsidR="00156D17" w:rsidRPr="000569E8">
        <w:rPr>
          <w:spacing w:val="1"/>
          <w:sz w:val="24"/>
          <w:szCs w:val="24"/>
        </w:rPr>
        <w:t>м</w:t>
      </w:r>
      <w:r w:rsidR="00156D17" w:rsidRPr="000569E8">
        <w:rPr>
          <w:sz w:val="24"/>
          <w:szCs w:val="24"/>
        </w:rPr>
        <w:t>ма</w:t>
      </w:r>
      <w:r w:rsidR="00156D17" w:rsidRPr="000569E8">
        <w:rPr>
          <w:spacing w:val="2"/>
          <w:sz w:val="24"/>
          <w:szCs w:val="24"/>
        </w:rPr>
        <w:t xml:space="preserve"> </w:t>
      </w:r>
      <w:r w:rsidR="00156D17" w:rsidRPr="000569E8">
        <w:rPr>
          <w:spacing w:val="-4"/>
          <w:sz w:val="24"/>
          <w:szCs w:val="24"/>
        </w:rPr>
        <w:t>«</w:t>
      </w:r>
      <w:r w:rsidR="00156D17" w:rsidRPr="000569E8">
        <w:rPr>
          <w:spacing w:val="1"/>
          <w:sz w:val="24"/>
          <w:szCs w:val="24"/>
        </w:rPr>
        <w:t>Т</w:t>
      </w:r>
      <w:r w:rsidR="00156D17" w:rsidRPr="000569E8">
        <w:rPr>
          <w:sz w:val="24"/>
          <w:szCs w:val="24"/>
        </w:rPr>
        <w:t>рад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pacing w:val="2"/>
          <w:sz w:val="24"/>
          <w:szCs w:val="24"/>
        </w:rPr>
        <w:t>ц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z w:val="24"/>
          <w:szCs w:val="24"/>
        </w:rPr>
        <w:t>й</w:t>
      </w:r>
      <w:r w:rsidR="00156D17" w:rsidRPr="000569E8">
        <w:rPr>
          <w:spacing w:val="1"/>
          <w:sz w:val="24"/>
          <w:szCs w:val="24"/>
        </w:rPr>
        <w:t xml:space="preserve"> н</w:t>
      </w:r>
      <w:r w:rsidR="00156D17" w:rsidRPr="000569E8">
        <w:rPr>
          <w:sz w:val="24"/>
          <w:szCs w:val="24"/>
        </w:rPr>
        <w:t xml:space="preserve">а </w:t>
      </w:r>
      <w:r w:rsidR="00156D17" w:rsidRPr="000569E8">
        <w:rPr>
          <w:spacing w:val="2"/>
          <w:sz w:val="24"/>
          <w:szCs w:val="24"/>
        </w:rPr>
        <w:t>Р</w:t>
      </w:r>
      <w:r w:rsidR="00156D17" w:rsidRPr="000569E8">
        <w:rPr>
          <w:spacing w:val="-5"/>
          <w:sz w:val="24"/>
          <w:szCs w:val="24"/>
        </w:rPr>
        <w:t>у</w:t>
      </w:r>
      <w:r w:rsidR="00156D17" w:rsidRPr="000569E8">
        <w:rPr>
          <w:sz w:val="24"/>
          <w:szCs w:val="24"/>
        </w:rPr>
        <w:t xml:space="preserve">си </w:t>
      </w:r>
      <w:r w:rsidR="00156D17" w:rsidRPr="000569E8">
        <w:rPr>
          <w:spacing w:val="2"/>
          <w:sz w:val="24"/>
          <w:szCs w:val="24"/>
        </w:rPr>
        <w:t>х</w:t>
      </w:r>
      <w:r w:rsidR="00156D17" w:rsidRPr="000569E8">
        <w:rPr>
          <w:sz w:val="24"/>
          <w:szCs w:val="24"/>
        </w:rPr>
        <w:t>о</w:t>
      </w:r>
      <w:r w:rsidR="00156D17" w:rsidRPr="000569E8">
        <w:rPr>
          <w:spacing w:val="1"/>
          <w:sz w:val="24"/>
          <w:szCs w:val="24"/>
        </w:rPr>
        <w:t>т</w:t>
      </w:r>
      <w:r w:rsidR="00156D17" w:rsidRPr="000569E8">
        <w:rPr>
          <w:sz w:val="24"/>
          <w:szCs w:val="24"/>
        </w:rPr>
        <w:t>ь</w:t>
      </w:r>
      <w:r w:rsidR="00156D17" w:rsidRPr="000569E8">
        <w:rPr>
          <w:spacing w:val="1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о</w:t>
      </w:r>
      <w:r w:rsidR="00156D17" w:rsidRPr="000569E8">
        <w:rPr>
          <w:spacing w:val="1"/>
          <w:sz w:val="24"/>
          <w:szCs w:val="24"/>
        </w:rPr>
        <w:t>т</w:t>
      </w:r>
      <w:r w:rsidR="00156D17" w:rsidRPr="000569E8">
        <w:rPr>
          <w:sz w:val="24"/>
          <w:szCs w:val="24"/>
        </w:rPr>
        <w:t>бавля</w:t>
      </w:r>
      <w:r w:rsidR="00156D17" w:rsidRPr="000569E8">
        <w:rPr>
          <w:spacing w:val="3"/>
          <w:sz w:val="24"/>
          <w:szCs w:val="24"/>
        </w:rPr>
        <w:t>й</w:t>
      </w:r>
      <w:r w:rsidR="00156D17" w:rsidRPr="000569E8">
        <w:rPr>
          <w:sz w:val="24"/>
          <w:szCs w:val="24"/>
        </w:rPr>
        <w:t>»</w:t>
      </w:r>
      <w:r w:rsidR="00156D17" w:rsidRPr="000569E8">
        <w:rPr>
          <w:spacing w:val="-6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на</w:t>
      </w:r>
      <w:r w:rsidR="00156D17" w:rsidRPr="000569E8">
        <w:rPr>
          <w:spacing w:val="2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I</w:t>
      </w:r>
      <w:r w:rsidR="00156D17" w:rsidRPr="000569E8">
        <w:rPr>
          <w:spacing w:val="-2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Горо</w:t>
      </w:r>
      <w:r w:rsidR="00156D17" w:rsidRPr="000569E8">
        <w:rPr>
          <w:spacing w:val="2"/>
          <w:sz w:val="24"/>
          <w:szCs w:val="24"/>
        </w:rPr>
        <w:t>дс</w:t>
      </w:r>
      <w:r w:rsidR="00156D17" w:rsidRPr="000569E8">
        <w:rPr>
          <w:spacing w:val="1"/>
          <w:sz w:val="24"/>
          <w:szCs w:val="24"/>
        </w:rPr>
        <w:t>к</w:t>
      </w:r>
      <w:r w:rsidR="00156D17" w:rsidRPr="000569E8">
        <w:rPr>
          <w:sz w:val="24"/>
          <w:szCs w:val="24"/>
        </w:rPr>
        <w:t>ой</w:t>
      </w:r>
      <w:r w:rsidR="00156D17" w:rsidRPr="000569E8">
        <w:rPr>
          <w:spacing w:val="1"/>
          <w:sz w:val="24"/>
          <w:szCs w:val="24"/>
        </w:rPr>
        <w:t xml:space="preserve"> ф</w:t>
      </w:r>
      <w:r w:rsidR="00156D17" w:rsidRPr="000569E8">
        <w:rPr>
          <w:sz w:val="24"/>
          <w:szCs w:val="24"/>
        </w:rPr>
        <w:t>е</w:t>
      </w:r>
      <w:r w:rsidR="00156D17" w:rsidRPr="000569E8">
        <w:rPr>
          <w:spacing w:val="-1"/>
          <w:sz w:val="24"/>
          <w:szCs w:val="24"/>
        </w:rPr>
        <w:t>с</w:t>
      </w:r>
      <w:r w:rsidR="00156D17" w:rsidRPr="000569E8">
        <w:rPr>
          <w:sz w:val="24"/>
          <w:szCs w:val="24"/>
        </w:rPr>
        <w:t>т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z w:val="24"/>
          <w:szCs w:val="24"/>
        </w:rPr>
        <w:t>валь фо</w:t>
      </w:r>
      <w:r w:rsidR="00156D17" w:rsidRPr="000569E8">
        <w:rPr>
          <w:spacing w:val="1"/>
          <w:sz w:val="24"/>
          <w:szCs w:val="24"/>
        </w:rPr>
        <w:t>л</w:t>
      </w:r>
      <w:r w:rsidR="00156D17" w:rsidRPr="000569E8">
        <w:rPr>
          <w:sz w:val="24"/>
          <w:szCs w:val="24"/>
        </w:rPr>
        <w:t>ь</w:t>
      </w:r>
      <w:r w:rsidR="00156D17" w:rsidRPr="000569E8">
        <w:rPr>
          <w:spacing w:val="1"/>
          <w:sz w:val="24"/>
          <w:szCs w:val="24"/>
        </w:rPr>
        <w:t>к</w:t>
      </w:r>
      <w:r w:rsidR="00156D17" w:rsidRPr="000569E8">
        <w:rPr>
          <w:sz w:val="24"/>
          <w:szCs w:val="24"/>
        </w:rPr>
        <w:t>лора народов Поволжья ср</w:t>
      </w:r>
      <w:r w:rsidR="00156D17" w:rsidRPr="000569E8">
        <w:rPr>
          <w:spacing w:val="-1"/>
          <w:sz w:val="24"/>
          <w:szCs w:val="24"/>
        </w:rPr>
        <w:t>е</w:t>
      </w:r>
      <w:r w:rsidR="00156D17" w:rsidRPr="000569E8">
        <w:rPr>
          <w:sz w:val="24"/>
          <w:szCs w:val="24"/>
        </w:rPr>
        <w:t>ди</w:t>
      </w:r>
      <w:r w:rsidR="00156D17" w:rsidRPr="000569E8">
        <w:rPr>
          <w:spacing w:val="1"/>
          <w:sz w:val="24"/>
          <w:szCs w:val="24"/>
        </w:rPr>
        <w:t xml:space="preserve"> </w:t>
      </w:r>
      <w:r w:rsidR="00156D17" w:rsidRPr="000569E8">
        <w:rPr>
          <w:spacing w:val="2"/>
          <w:sz w:val="24"/>
          <w:szCs w:val="24"/>
        </w:rPr>
        <w:t>п</w:t>
      </w:r>
      <w:r w:rsidR="00156D17" w:rsidRPr="000569E8">
        <w:rPr>
          <w:sz w:val="24"/>
          <w:szCs w:val="24"/>
        </w:rPr>
        <w:t>ед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z w:val="24"/>
          <w:szCs w:val="24"/>
        </w:rPr>
        <w:t>гогов</w:t>
      </w:r>
      <w:r w:rsidRPr="000569E8">
        <w:rPr>
          <w:sz w:val="24"/>
          <w:szCs w:val="24"/>
        </w:rPr>
        <w:t xml:space="preserve"> учреждений дополнительного образования;</w:t>
      </w:r>
    </w:p>
    <w:p w:rsidR="005319CC" w:rsidRPr="000569E8" w:rsidRDefault="000569E8" w:rsidP="000569E8">
      <w:pPr>
        <w:pStyle w:val="a3"/>
        <w:widowControl w:val="0"/>
        <w:numPr>
          <w:ilvl w:val="0"/>
          <w:numId w:val="7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r w:rsidRPr="000569E8">
        <w:rPr>
          <w:sz w:val="24"/>
          <w:szCs w:val="24"/>
        </w:rPr>
        <w:t>м</w:t>
      </w:r>
      <w:r w:rsidR="00156D17" w:rsidRPr="000569E8">
        <w:rPr>
          <w:sz w:val="24"/>
          <w:szCs w:val="24"/>
        </w:rPr>
        <w:t>а</w:t>
      </w:r>
      <w:r w:rsidR="00156D17" w:rsidRPr="000569E8">
        <w:rPr>
          <w:spacing w:val="-1"/>
          <w:sz w:val="24"/>
          <w:szCs w:val="24"/>
        </w:rPr>
        <w:t>с</w:t>
      </w:r>
      <w:r w:rsidR="00156D17" w:rsidRPr="000569E8">
        <w:rPr>
          <w:sz w:val="24"/>
          <w:szCs w:val="24"/>
        </w:rPr>
        <w:t>тер-кла</w:t>
      </w:r>
      <w:r w:rsidR="00156D17" w:rsidRPr="000569E8">
        <w:rPr>
          <w:spacing w:val="1"/>
          <w:sz w:val="24"/>
          <w:szCs w:val="24"/>
        </w:rPr>
        <w:t>с</w:t>
      </w:r>
      <w:r w:rsidR="00156D17" w:rsidRPr="000569E8">
        <w:rPr>
          <w:sz w:val="24"/>
          <w:szCs w:val="24"/>
        </w:rPr>
        <w:t>с в рам</w:t>
      </w:r>
      <w:r w:rsidR="00156D17" w:rsidRPr="000569E8">
        <w:rPr>
          <w:spacing w:val="1"/>
          <w:sz w:val="24"/>
          <w:szCs w:val="24"/>
        </w:rPr>
        <w:t>к</w:t>
      </w:r>
      <w:r w:rsidR="00156D17" w:rsidRPr="000569E8">
        <w:rPr>
          <w:sz w:val="24"/>
          <w:szCs w:val="24"/>
        </w:rPr>
        <w:t>ах</w:t>
      </w:r>
      <w:r w:rsidR="00156D17" w:rsidRPr="000569E8">
        <w:rPr>
          <w:spacing w:val="2"/>
          <w:sz w:val="24"/>
          <w:szCs w:val="24"/>
        </w:rPr>
        <w:t xml:space="preserve"> </w:t>
      </w:r>
      <w:r w:rsidR="00156D17" w:rsidRPr="000569E8">
        <w:rPr>
          <w:spacing w:val="1"/>
          <w:sz w:val="24"/>
          <w:szCs w:val="24"/>
        </w:rPr>
        <w:t>Р</w:t>
      </w:r>
      <w:r w:rsidR="00156D17" w:rsidRPr="000569E8">
        <w:rPr>
          <w:sz w:val="24"/>
          <w:szCs w:val="24"/>
        </w:rPr>
        <w:t>е</w:t>
      </w:r>
      <w:r w:rsidR="00156D17" w:rsidRPr="000569E8">
        <w:rPr>
          <w:spacing w:val="-1"/>
          <w:sz w:val="24"/>
          <w:szCs w:val="24"/>
        </w:rPr>
        <w:t>с</w:t>
      </w:r>
      <w:r w:rsidR="00156D17" w:rsidRPr="000569E8">
        <w:rPr>
          <w:spacing w:val="3"/>
          <w:sz w:val="24"/>
          <w:szCs w:val="24"/>
        </w:rPr>
        <w:t>п</w:t>
      </w:r>
      <w:r w:rsidR="00156D17" w:rsidRPr="000569E8">
        <w:rPr>
          <w:spacing w:val="-4"/>
          <w:sz w:val="24"/>
          <w:szCs w:val="24"/>
        </w:rPr>
        <w:t>у</w:t>
      </w:r>
      <w:r w:rsidR="00156D17" w:rsidRPr="000569E8">
        <w:rPr>
          <w:sz w:val="24"/>
          <w:szCs w:val="24"/>
        </w:rPr>
        <w:t>бл</w:t>
      </w:r>
      <w:r w:rsidR="00156D17" w:rsidRPr="000569E8">
        <w:rPr>
          <w:spacing w:val="1"/>
          <w:sz w:val="24"/>
          <w:szCs w:val="24"/>
        </w:rPr>
        <w:t>ик</w:t>
      </w:r>
      <w:r w:rsidR="00156D17" w:rsidRPr="000569E8">
        <w:rPr>
          <w:sz w:val="24"/>
          <w:szCs w:val="24"/>
        </w:rPr>
        <w:t>а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ской</w:t>
      </w:r>
      <w:r w:rsidR="00156D17" w:rsidRPr="000569E8">
        <w:rPr>
          <w:spacing w:val="1"/>
          <w:sz w:val="24"/>
          <w:szCs w:val="24"/>
        </w:rPr>
        <w:t xml:space="preserve"> </w:t>
      </w:r>
      <w:r w:rsidR="00156D17" w:rsidRPr="000569E8">
        <w:rPr>
          <w:spacing w:val="2"/>
          <w:sz w:val="24"/>
          <w:szCs w:val="24"/>
        </w:rPr>
        <w:t>п</w:t>
      </w:r>
      <w:r w:rsidR="00156D17" w:rsidRPr="000569E8">
        <w:rPr>
          <w:sz w:val="24"/>
          <w:szCs w:val="24"/>
        </w:rPr>
        <w:t>ро</w:t>
      </w:r>
      <w:r w:rsidR="00156D17" w:rsidRPr="000569E8">
        <w:rPr>
          <w:spacing w:val="-1"/>
          <w:sz w:val="24"/>
          <w:szCs w:val="24"/>
        </w:rPr>
        <w:t>ф</w:t>
      </w:r>
      <w:r w:rsidR="00156D17" w:rsidRPr="000569E8">
        <w:rPr>
          <w:sz w:val="24"/>
          <w:szCs w:val="24"/>
        </w:rPr>
        <w:t>и</w:t>
      </w:r>
      <w:r w:rsidR="00156D17" w:rsidRPr="000569E8">
        <w:rPr>
          <w:spacing w:val="1"/>
          <w:sz w:val="24"/>
          <w:szCs w:val="24"/>
        </w:rPr>
        <w:t>л</w:t>
      </w:r>
      <w:r w:rsidR="00156D17" w:rsidRPr="000569E8">
        <w:rPr>
          <w:sz w:val="24"/>
          <w:szCs w:val="24"/>
        </w:rPr>
        <w:t>ь</w:t>
      </w:r>
      <w:r w:rsidR="00156D17" w:rsidRPr="000569E8">
        <w:rPr>
          <w:spacing w:val="2"/>
          <w:sz w:val="24"/>
          <w:szCs w:val="24"/>
        </w:rPr>
        <w:t>н</w:t>
      </w:r>
      <w:r w:rsidR="00156D17" w:rsidRPr="000569E8">
        <w:rPr>
          <w:spacing w:val="-2"/>
          <w:sz w:val="24"/>
          <w:szCs w:val="24"/>
        </w:rPr>
        <w:t>о</w:t>
      </w:r>
      <w:r w:rsidR="00156D17" w:rsidRPr="000569E8">
        <w:rPr>
          <w:sz w:val="24"/>
          <w:szCs w:val="24"/>
        </w:rPr>
        <w:t>й см</w:t>
      </w:r>
      <w:r w:rsidR="00156D17" w:rsidRPr="000569E8">
        <w:rPr>
          <w:spacing w:val="-1"/>
          <w:sz w:val="24"/>
          <w:szCs w:val="24"/>
        </w:rPr>
        <w:t>е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ы</w:t>
      </w:r>
      <w:r w:rsidR="00156D17" w:rsidRPr="000569E8">
        <w:rPr>
          <w:spacing w:val="4"/>
          <w:sz w:val="24"/>
          <w:szCs w:val="24"/>
        </w:rPr>
        <w:t xml:space="preserve"> </w:t>
      </w:r>
      <w:r w:rsidR="00156D17" w:rsidRPr="000569E8">
        <w:rPr>
          <w:spacing w:val="-6"/>
          <w:sz w:val="24"/>
          <w:szCs w:val="24"/>
        </w:rPr>
        <w:t>«</w:t>
      </w:r>
      <w:r w:rsidR="00156D17" w:rsidRPr="000569E8">
        <w:rPr>
          <w:sz w:val="24"/>
          <w:szCs w:val="24"/>
        </w:rPr>
        <w:t>Ш</w:t>
      </w:r>
      <w:r w:rsidR="00156D17" w:rsidRPr="000569E8">
        <w:rPr>
          <w:spacing w:val="1"/>
          <w:sz w:val="24"/>
          <w:szCs w:val="24"/>
        </w:rPr>
        <w:t>к</w:t>
      </w:r>
      <w:r w:rsidR="00156D17" w:rsidRPr="000569E8">
        <w:rPr>
          <w:sz w:val="24"/>
          <w:szCs w:val="24"/>
        </w:rPr>
        <w:t>ол</w:t>
      </w:r>
      <w:r w:rsidR="00156D17" w:rsidRPr="000569E8">
        <w:rPr>
          <w:spacing w:val="1"/>
          <w:sz w:val="24"/>
          <w:szCs w:val="24"/>
        </w:rPr>
        <w:t>ьн</w:t>
      </w:r>
      <w:r w:rsidR="00156D17" w:rsidRPr="000569E8">
        <w:rPr>
          <w:sz w:val="24"/>
          <w:szCs w:val="24"/>
        </w:rPr>
        <w:t xml:space="preserve">ые </w:t>
      </w:r>
      <w:r w:rsidR="00156D17" w:rsidRPr="000569E8">
        <w:rPr>
          <w:spacing w:val="-1"/>
          <w:sz w:val="24"/>
          <w:szCs w:val="24"/>
        </w:rPr>
        <w:t>с</w:t>
      </w:r>
      <w:r w:rsidR="00156D17" w:rsidRPr="000569E8">
        <w:rPr>
          <w:spacing w:val="2"/>
          <w:sz w:val="24"/>
          <w:szCs w:val="24"/>
        </w:rPr>
        <w:t>л</w:t>
      </w:r>
      <w:r w:rsidR="00156D17" w:rsidRPr="000569E8">
        <w:rPr>
          <w:spacing w:val="-4"/>
          <w:sz w:val="24"/>
          <w:szCs w:val="24"/>
        </w:rPr>
        <w:t>у</w:t>
      </w:r>
      <w:r w:rsidR="00156D17" w:rsidRPr="000569E8">
        <w:rPr>
          <w:sz w:val="24"/>
          <w:szCs w:val="24"/>
        </w:rPr>
        <w:t>ж</w:t>
      </w:r>
      <w:r w:rsidR="00156D17" w:rsidRPr="000569E8">
        <w:rPr>
          <w:spacing w:val="2"/>
          <w:sz w:val="24"/>
          <w:szCs w:val="24"/>
        </w:rPr>
        <w:t>б</w:t>
      </w:r>
      <w:r w:rsidR="00156D17" w:rsidRPr="000569E8">
        <w:rPr>
          <w:sz w:val="24"/>
          <w:szCs w:val="24"/>
        </w:rPr>
        <w:t xml:space="preserve">ы </w:t>
      </w:r>
      <w:r w:rsidR="00156D17" w:rsidRPr="000569E8">
        <w:rPr>
          <w:spacing w:val="1"/>
          <w:sz w:val="24"/>
          <w:szCs w:val="24"/>
        </w:rPr>
        <w:t>п</w:t>
      </w:r>
      <w:r w:rsidR="00156D17" w:rsidRPr="000569E8">
        <w:rPr>
          <w:sz w:val="24"/>
          <w:szCs w:val="24"/>
        </w:rPr>
        <w:t>р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z w:val="24"/>
          <w:szCs w:val="24"/>
        </w:rPr>
        <w:t>м</w:t>
      </w:r>
      <w:r w:rsidR="00156D17" w:rsidRPr="000569E8">
        <w:rPr>
          <w:sz w:val="24"/>
          <w:szCs w:val="24"/>
        </w:rPr>
        <w:t>и</w:t>
      </w:r>
      <w:r w:rsidR="00156D17" w:rsidRPr="000569E8">
        <w:rPr>
          <w:sz w:val="24"/>
          <w:szCs w:val="24"/>
        </w:rPr>
        <w:t>ре</w:t>
      </w:r>
      <w:r w:rsidR="00156D17" w:rsidRPr="000569E8">
        <w:rPr>
          <w:spacing w:val="1"/>
          <w:sz w:val="24"/>
          <w:szCs w:val="24"/>
        </w:rPr>
        <w:t>ни</w:t>
      </w:r>
      <w:r w:rsidR="00156D17" w:rsidRPr="000569E8">
        <w:rPr>
          <w:spacing w:val="2"/>
          <w:sz w:val="24"/>
          <w:szCs w:val="24"/>
        </w:rPr>
        <w:t>я</w:t>
      </w:r>
      <w:r w:rsidR="00156D17" w:rsidRPr="000569E8">
        <w:rPr>
          <w:sz w:val="24"/>
          <w:szCs w:val="24"/>
        </w:rPr>
        <w:t>»</w:t>
      </w:r>
      <w:r w:rsidRPr="000569E8">
        <w:rPr>
          <w:sz w:val="24"/>
          <w:szCs w:val="24"/>
        </w:rPr>
        <w:t>;</w:t>
      </w:r>
    </w:p>
    <w:p w:rsidR="005319CC" w:rsidRPr="000569E8" w:rsidRDefault="000569E8" w:rsidP="000569E8">
      <w:pPr>
        <w:pStyle w:val="a3"/>
        <w:widowControl w:val="0"/>
        <w:numPr>
          <w:ilvl w:val="0"/>
          <w:numId w:val="7"/>
        </w:numPr>
        <w:tabs>
          <w:tab w:val="left" w:pos="993"/>
        </w:tabs>
        <w:ind w:left="0" w:right="-51" w:firstLine="709"/>
        <w:jc w:val="both"/>
        <w:rPr>
          <w:sz w:val="24"/>
          <w:szCs w:val="24"/>
        </w:rPr>
      </w:pPr>
      <w:r w:rsidRPr="000569E8">
        <w:rPr>
          <w:sz w:val="24"/>
          <w:szCs w:val="24"/>
        </w:rPr>
        <w:t>п</w:t>
      </w:r>
      <w:r w:rsidR="00156D17" w:rsidRPr="000569E8">
        <w:rPr>
          <w:sz w:val="24"/>
          <w:szCs w:val="24"/>
        </w:rPr>
        <w:t>разд</w:t>
      </w:r>
      <w:r w:rsidR="00156D17" w:rsidRPr="000569E8">
        <w:rPr>
          <w:spacing w:val="1"/>
          <w:sz w:val="24"/>
          <w:szCs w:val="24"/>
        </w:rPr>
        <w:t>ни</w:t>
      </w:r>
      <w:r w:rsidR="00156D17" w:rsidRPr="000569E8">
        <w:rPr>
          <w:sz w:val="24"/>
          <w:szCs w:val="24"/>
        </w:rPr>
        <w:t>к</w:t>
      </w:r>
      <w:r w:rsidR="00156D17" w:rsidRPr="000569E8">
        <w:rPr>
          <w:spacing w:val="3"/>
          <w:sz w:val="24"/>
          <w:szCs w:val="24"/>
        </w:rPr>
        <w:t xml:space="preserve"> </w:t>
      </w:r>
      <w:r w:rsidR="00156D17" w:rsidRPr="000569E8">
        <w:rPr>
          <w:spacing w:val="-6"/>
          <w:sz w:val="24"/>
          <w:szCs w:val="24"/>
        </w:rPr>
        <w:t>«</w:t>
      </w:r>
      <w:r w:rsidR="00156D17" w:rsidRPr="000569E8">
        <w:rPr>
          <w:sz w:val="24"/>
          <w:szCs w:val="24"/>
        </w:rPr>
        <w:t>Ветер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 xml:space="preserve">ы 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аш</w:t>
      </w:r>
      <w:r w:rsidR="00156D17" w:rsidRPr="000569E8">
        <w:rPr>
          <w:spacing w:val="-1"/>
          <w:sz w:val="24"/>
          <w:szCs w:val="24"/>
        </w:rPr>
        <w:t>е</w:t>
      </w:r>
      <w:r w:rsidR="00156D17" w:rsidRPr="000569E8">
        <w:rPr>
          <w:sz w:val="24"/>
          <w:szCs w:val="24"/>
        </w:rPr>
        <w:t>го двор</w:t>
      </w:r>
      <w:r w:rsidR="00156D17" w:rsidRPr="000569E8">
        <w:rPr>
          <w:spacing w:val="3"/>
          <w:sz w:val="24"/>
          <w:szCs w:val="24"/>
        </w:rPr>
        <w:t>а</w:t>
      </w:r>
      <w:r w:rsidR="00156D17" w:rsidRPr="000569E8">
        <w:rPr>
          <w:spacing w:val="-6"/>
          <w:sz w:val="24"/>
          <w:szCs w:val="24"/>
        </w:rPr>
        <w:t>»</w:t>
      </w:r>
      <w:proofErr w:type="gramStart"/>
      <w:r w:rsidR="00156D17" w:rsidRPr="000569E8">
        <w:rPr>
          <w:spacing w:val="1"/>
          <w:sz w:val="24"/>
          <w:szCs w:val="24"/>
        </w:rPr>
        <w:t>,п</w:t>
      </w:r>
      <w:proofErr w:type="gramEnd"/>
      <w:r w:rsidR="00156D17" w:rsidRPr="000569E8">
        <w:rPr>
          <w:spacing w:val="1"/>
          <w:sz w:val="24"/>
          <w:szCs w:val="24"/>
        </w:rPr>
        <w:t>р</w:t>
      </w:r>
      <w:r w:rsidR="00156D17" w:rsidRPr="000569E8">
        <w:rPr>
          <w:sz w:val="24"/>
          <w:szCs w:val="24"/>
        </w:rPr>
        <w:t>азд</w:t>
      </w:r>
      <w:r w:rsidR="00156D17" w:rsidRPr="000569E8">
        <w:rPr>
          <w:spacing w:val="2"/>
          <w:sz w:val="24"/>
          <w:szCs w:val="24"/>
        </w:rPr>
        <w:t>н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z w:val="24"/>
          <w:szCs w:val="24"/>
        </w:rPr>
        <w:t>ч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ый</w:t>
      </w:r>
      <w:r w:rsidR="00156D17" w:rsidRPr="000569E8">
        <w:rPr>
          <w:spacing w:val="1"/>
          <w:sz w:val="24"/>
          <w:szCs w:val="24"/>
        </w:rPr>
        <w:t xml:space="preserve"> к</w:t>
      </w:r>
      <w:r w:rsidR="00156D17" w:rsidRPr="000569E8">
        <w:rPr>
          <w:spacing w:val="-2"/>
          <w:sz w:val="24"/>
          <w:szCs w:val="24"/>
        </w:rPr>
        <w:t>о</w:t>
      </w:r>
      <w:r w:rsidR="00156D17" w:rsidRPr="000569E8">
        <w:rPr>
          <w:spacing w:val="1"/>
          <w:sz w:val="24"/>
          <w:szCs w:val="24"/>
        </w:rPr>
        <w:t>нц</w:t>
      </w:r>
      <w:r w:rsidR="00156D17" w:rsidRPr="000569E8">
        <w:rPr>
          <w:sz w:val="24"/>
          <w:szCs w:val="24"/>
        </w:rPr>
        <w:t>ерт,</w:t>
      </w:r>
      <w:r w:rsidR="00156D17" w:rsidRPr="000569E8">
        <w:rPr>
          <w:spacing w:val="-2"/>
          <w:sz w:val="24"/>
          <w:szCs w:val="24"/>
        </w:rPr>
        <w:t xml:space="preserve"> </w:t>
      </w:r>
      <w:r w:rsidR="00156D17" w:rsidRPr="000569E8">
        <w:rPr>
          <w:spacing w:val="1"/>
          <w:sz w:val="24"/>
          <w:szCs w:val="24"/>
        </w:rPr>
        <w:t>п</w:t>
      </w:r>
      <w:r w:rsidR="00156D17" w:rsidRPr="000569E8">
        <w:rPr>
          <w:sz w:val="24"/>
          <w:szCs w:val="24"/>
        </w:rPr>
        <w:t>ос</w:t>
      </w:r>
      <w:r w:rsidR="00156D17" w:rsidRPr="000569E8">
        <w:rPr>
          <w:spacing w:val="-1"/>
          <w:sz w:val="24"/>
          <w:szCs w:val="24"/>
        </w:rPr>
        <w:t>в</w:t>
      </w:r>
      <w:r w:rsidR="00156D17" w:rsidRPr="000569E8">
        <w:rPr>
          <w:sz w:val="24"/>
          <w:szCs w:val="24"/>
        </w:rPr>
        <w:t>ящен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ый</w:t>
      </w:r>
      <w:r w:rsidR="00156D17" w:rsidRPr="000569E8">
        <w:rPr>
          <w:spacing w:val="1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Д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ю</w:t>
      </w:r>
      <w:r w:rsidR="00156D17" w:rsidRPr="000569E8">
        <w:rPr>
          <w:spacing w:val="1"/>
          <w:sz w:val="24"/>
          <w:szCs w:val="24"/>
        </w:rPr>
        <w:t xml:space="preserve"> </w:t>
      </w:r>
      <w:r w:rsidR="00156D17" w:rsidRPr="000569E8">
        <w:rPr>
          <w:sz w:val="24"/>
          <w:szCs w:val="24"/>
        </w:rPr>
        <w:t>Победы, для ветер</w:t>
      </w:r>
      <w:r w:rsidR="00156D17" w:rsidRPr="000569E8">
        <w:rPr>
          <w:spacing w:val="-1"/>
          <w:sz w:val="24"/>
          <w:szCs w:val="24"/>
        </w:rPr>
        <w:t>а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ов ми</w:t>
      </w:r>
      <w:r w:rsidR="00156D17" w:rsidRPr="000569E8">
        <w:rPr>
          <w:spacing w:val="1"/>
          <w:sz w:val="24"/>
          <w:szCs w:val="24"/>
        </w:rPr>
        <w:t>к</w:t>
      </w:r>
      <w:r w:rsidR="00156D17" w:rsidRPr="000569E8">
        <w:rPr>
          <w:sz w:val="24"/>
          <w:szCs w:val="24"/>
        </w:rPr>
        <w:t>рора</w:t>
      </w:r>
      <w:r w:rsidR="00156D17" w:rsidRPr="000569E8">
        <w:rPr>
          <w:spacing w:val="1"/>
          <w:sz w:val="24"/>
          <w:szCs w:val="24"/>
        </w:rPr>
        <w:t>й</w:t>
      </w:r>
      <w:r w:rsidR="00156D17" w:rsidRPr="000569E8">
        <w:rPr>
          <w:sz w:val="24"/>
          <w:szCs w:val="24"/>
        </w:rPr>
        <w:t>о</w:t>
      </w:r>
      <w:r w:rsidR="00156D17" w:rsidRPr="000569E8">
        <w:rPr>
          <w:spacing w:val="1"/>
          <w:sz w:val="24"/>
          <w:szCs w:val="24"/>
        </w:rPr>
        <w:t>н</w:t>
      </w:r>
      <w:r w:rsidR="00156D17" w:rsidRPr="000569E8">
        <w:rPr>
          <w:sz w:val="24"/>
          <w:szCs w:val="24"/>
        </w:rPr>
        <w:t>а</w:t>
      </w:r>
      <w:r w:rsidR="00156D17" w:rsidRPr="000569E8">
        <w:rPr>
          <w:spacing w:val="2"/>
          <w:sz w:val="24"/>
          <w:szCs w:val="24"/>
        </w:rPr>
        <w:t xml:space="preserve"> </w:t>
      </w:r>
      <w:r w:rsidR="00156D17" w:rsidRPr="000569E8">
        <w:rPr>
          <w:spacing w:val="-7"/>
          <w:sz w:val="24"/>
          <w:szCs w:val="24"/>
        </w:rPr>
        <w:t>«</w:t>
      </w:r>
      <w:r w:rsidR="00156D17" w:rsidRPr="000569E8">
        <w:rPr>
          <w:sz w:val="24"/>
          <w:szCs w:val="24"/>
        </w:rPr>
        <w:t>Аз</w:t>
      </w:r>
      <w:r w:rsidR="00156D17" w:rsidRPr="000569E8">
        <w:rPr>
          <w:spacing w:val="1"/>
          <w:sz w:val="24"/>
          <w:szCs w:val="24"/>
        </w:rPr>
        <w:t>и</w:t>
      </w:r>
      <w:r w:rsidR="00156D17" w:rsidRPr="000569E8">
        <w:rPr>
          <w:spacing w:val="2"/>
          <w:sz w:val="24"/>
          <w:szCs w:val="24"/>
        </w:rPr>
        <w:t>н</w:t>
      </w:r>
      <w:r w:rsidR="00156D17" w:rsidRPr="000569E8">
        <w:rPr>
          <w:spacing w:val="4"/>
          <w:sz w:val="24"/>
          <w:szCs w:val="24"/>
        </w:rPr>
        <w:t>о</w:t>
      </w:r>
      <w:r w:rsidR="00156D17" w:rsidRPr="000569E8">
        <w:rPr>
          <w:sz w:val="24"/>
          <w:szCs w:val="24"/>
        </w:rPr>
        <w:t>»</w:t>
      </w:r>
      <w:r w:rsidRPr="000569E8">
        <w:rPr>
          <w:sz w:val="24"/>
          <w:szCs w:val="24"/>
        </w:rPr>
        <w:t>;</w:t>
      </w:r>
    </w:p>
    <w:p w:rsidR="005319CC" w:rsidRPr="0066449D" w:rsidRDefault="00156D17" w:rsidP="000569E8">
      <w:pPr>
        <w:widowControl w:val="0"/>
        <w:tabs>
          <w:tab w:val="left" w:pos="10155"/>
        </w:tabs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Все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сто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иче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6449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5"/>
          <w:sz w:val="24"/>
          <w:szCs w:val="24"/>
        </w:rPr>
        <w:t>«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локадн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Л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енингра</w:t>
      </w:r>
      <w:r w:rsidRPr="0066449D"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Все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449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3"/>
          <w:sz w:val="24"/>
          <w:szCs w:val="24"/>
        </w:rPr>
        <w:t>«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обед</w:t>
      </w:r>
      <w:r w:rsidRPr="0066449D">
        <w:rPr>
          <w:rFonts w:ascii="Times New Roman" w:eastAsia="Times New Roman" w:hAnsi="Times New Roman" w:cs="Times New Roman"/>
          <w:spacing w:val="4"/>
          <w:sz w:val="24"/>
          <w:szCs w:val="24"/>
        </w:rPr>
        <w:t>ы</w:t>
      </w:r>
      <w:r w:rsidRPr="0066449D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449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оем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те, по</w:t>
      </w:r>
      <w:r w:rsidRPr="0066449D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м в</w:t>
      </w:r>
      <w:r w:rsidRPr="0066449D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66449D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0569E8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5319CC" w:rsidRPr="0066449D" w:rsidRDefault="005319C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19CC" w:rsidRPr="0066449D" w:rsidRDefault="000F5648">
      <w:pPr>
        <w:widowControl w:val="0"/>
        <w:spacing w:line="235" w:lineRule="auto"/>
        <w:ind w:left="708" w:right="3385" w:firstLine="2515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drawingObject38" o:spid="_x0000_s1039" style="position:absolute;left:0;text-align:left;margin-left:52.55pt;margin-top:14pt;width:490.2pt;height:13.8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25539,1752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" o:allowincell="f" adj="0,,0" path="m,l,175259r6225539,l6225539,,,xe" stroked="f">
            <v:stroke joinstyle="round"/>
            <v:formulas/>
            <v:path arrowok="t" o:connecttype="segments" textboxrect="0,0,6225539,175259"/>
            <w10:wrap anchorx="page"/>
          </v:shape>
        </w:pic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с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ов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н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ые</w:t>
      </w:r>
      <w:r w:rsidR="00156D17" w:rsidRPr="0066449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и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тога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б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>о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т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ы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о</w:t>
      </w:r>
      <w:r w:rsidR="00156D17" w:rsidRPr="006644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i/>
          <w:iCs/>
          <w:sz w:val="24"/>
          <w:szCs w:val="24"/>
        </w:rPr>
        <w:t>Н</w:t>
      </w:r>
      <w:r w:rsidR="00156D17" w:rsidRPr="0066449D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</w:t>
      </w:r>
      <w:r w:rsidR="00156D17" w:rsidRPr="0066449D">
        <w:rPr>
          <w:rFonts w:ascii="Times New Roman" w:eastAsia="Times New Roman" w:hAnsi="Times New Roman" w:cs="Times New Roman"/>
          <w:i/>
          <w:iCs/>
          <w:sz w:val="24"/>
          <w:szCs w:val="24"/>
        </w:rPr>
        <w:t>об</w:t>
      </w:r>
      <w:r w:rsidR="00156D17" w:rsidRPr="0066449D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х</w:t>
      </w:r>
      <w:r w:rsidR="00156D17" w:rsidRPr="0066449D">
        <w:rPr>
          <w:rFonts w:ascii="Times New Roman" w:eastAsia="Times New Roman" w:hAnsi="Times New Roman" w:cs="Times New Roman"/>
          <w:i/>
          <w:iCs/>
          <w:sz w:val="24"/>
          <w:szCs w:val="24"/>
        </w:rPr>
        <w:t>оди</w:t>
      </w:r>
      <w:r w:rsidR="00156D17" w:rsidRPr="0066449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м</w:t>
      </w:r>
      <w:r w:rsidR="00156D17" w:rsidRPr="0066449D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i/>
          <w:iCs/>
          <w:sz w:val="24"/>
          <w:szCs w:val="24"/>
        </w:rPr>
        <w:t>отмет</w:t>
      </w:r>
      <w:r w:rsidR="00156D17" w:rsidRPr="0066449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и</w:t>
      </w:r>
      <w:r w:rsidR="00156D17" w:rsidRPr="0066449D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="00156D17" w:rsidRPr="0066449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ь</w:t>
      </w:r>
      <w:r w:rsidR="00156D17" w:rsidRPr="0066449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156D17" w:rsidRPr="006644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D17" w:rsidRPr="0066449D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ч</w:t>
      </w:r>
      <w:r w:rsidR="00156D17" w:rsidRPr="0066449D">
        <w:rPr>
          <w:rFonts w:ascii="Times New Roman" w:eastAsia="Times New Roman" w:hAnsi="Times New Roman" w:cs="Times New Roman"/>
          <w:i/>
          <w:iCs/>
          <w:sz w:val="24"/>
          <w:szCs w:val="24"/>
        </w:rPr>
        <w:t>то:</w:t>
      </w:r>
    </w:p>
    <w:p w:rsidR="00786DBA" w:rsidRPr="0066449D" w:rsidRDefault="00786DBA" w:rsidP="00786DBA">
      <w:pPr>
        <w:widowControl w:val="0"/>
        <w:spacing w:before="7" w:line="238" w:lineRule="auto"/>
        <w:ind w:left="1" w:right="200" w:firstLine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49D">
        <w:rPr>
          <w:rFonts w:ascii="Times New Roman" w:hAnsi="Times New Roman" w:cs="Times New Roman"/>
          <w:sz w:val="24"/>
          <w:szCs w:val="24"/>
        </w:rPr>
        <w:t>вся образовательная работа ЦДТ «Азино» строится в рамках основополагающих док</w:t>
      </w:r>
      <w:r w:rsidRPr="0066449D">
        <w:rPr>
          <w:rFonts w:ascii="Times New Roman" w:hAnsi="Times New Roman" w:cs="Times New Roman"/>
          <w:sz w:val="24"/>
          <w:szCs w:val="24"/>
        </w:rPr>
        <w:t>у</w:t>
      </w:r>
      <w:r w:rsidRPr="0066449D">
        <w:rPr>
          <w:rFonts w:ascii="Times New Roman" w:hAnsi="Times New Roman" w:cs="Times New Roman"/>
          <w:sz w:val="24"/>
          <w:szCs w:val="24"/>
        </w:rPr>
        <w:t>ментов – Федерального закона от 29.12.2012 г. №272-Ф3 «Об образовании в Российской Фед</w:t>
      </w:r>
      <w:r w:rsidRPr="0066449D">
        <w:rPr>
          <w:rFonts w:ascii="Times New Roman" w:hAnsi="Times New Roman" w:cs="Times New Roman"/>
          <w:sz w:val="24"/>
          <w:szCs w:val="24"/>
        </w:rPr>
        <w:t>е</w:t>
      </w:r>
      <w:r w:rsidRPr="0066449D">
        <w:rPr>
          <w:rFonts w:ascii="Times New Roman" w:hAnsi="Times New Roman" w:cs="Times New Roman"/>
          <w:sz w:val="24"/>
          <w:szCs w:val="24"/>
        </w:rPr>
        <w:t>рации»; Приказа Министерства образования и науки Российской Федерации №196 от 09.11.2018 г. «Об утверждении Порядка организации и осуществления образовательной деятельности по дополнительным общеобразовательным программам»; Устава МБУДО «ЦДТ «Азино»;</w:t>
      </w:r>
    </w:p>
    <w:p w:rsidR="00786DBA" w:rsidRPr="0066449D" w:rsidRDefault="00786DBA" w:rsidP="000569E8">
      <w:pPr>
        <w:pStyle w:val="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 w:val="0"/>
        </w:rPr>
      </w:pPr>
      <w:r w:rsidRPr="0066449D">
        <w:rPr>
          <w:b w:val="0"/>
        </w:rPr>
        <w:t>в ЦДТ «Азино» Федеральный закон от 29.12.2012 г. №273-Ф3 «Об образовании в Ро</w:t>
      </w:r>
      <w:r w:rsidRPr="0066449D">
        <w:rPr>
          <w:b w:val="0"/>
        </w:rPr>
        <w:t>с</w:t>
      </w:r>
      <w:r w:rsidRPr="0066449D">
        <w:rPr>
          <w:b w:val="0"/>
        </w:rPr>
        <w:t>сийской Федерации», в части реализации прав на дополнительное образование выполняется;</w:t>
      </w:r>
    </w:p>
    <w:p w:rsidR="00786DBA" w:rsidRPr="0066449D" w:rsidRDefault="00786DBA" w:rsidP="000569E8">
      <w:pPr>
        <w:pStyle w:val="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 w:val="0"/>
        </w:rPr>
      </w:pPr>
      <w:r w:rsidRPr="0066449D">
        <w:rPr>
          <w:b w:val="0"/>
          <w:spacing w:val="1"/>
        </w:rPr>
        <w:t>о</w:t>
      </w:r>
      <w:r w:rsidRPr="0066449D">
        <w:rPr>
          <w:b w:val="0"/>
          <w:spacing w:val="-6"/>
        </w:rPr>
        <w:t>б</w:t>
      </w:r>
      <w:r w:rsidRPr="0066449D">
        <w:rPr>
          <w:b w:val="0"/>
          <w:spacing w:val="-5"/>
        </w:rPr>
        <w:t>у</w:t>
      </w:r>
      <w:r w:rsidRPr="0066449D">
        <w:rPr>
          <w:b w:val="0"/>
          <w:spacing w:val="1"/>
        </w:rPr>
        <w:t>ч</w:t>
      </w:r>
      <w:r w:rsidRPr="0066449D">
        <w:rPr>
          <w:b w:val="0"/>
        </w:rPr>
        <w:t>ен</w:t>
      </w:r>
      <w:r w:rsidRPr="0066449D">
        <w:rPr>
          <w:b w:val="0"/>
          <w:spacing w:val="2"/>
        </w:rPr>
        <w:t>и</w:t>
      </w:r>
      <w:r w:rsidRPr="0066449D">
        <w:rPr>
          <w:b w:val="0"/>
        </w:rPr>
        <w:t>е</w:t>
      </w:r>
      <w:r w:rsidRPr="0066449D">
        <w:rPr>
          <w:b w:val="0"/>
          <w:spacing w:val="18"/>
        </w:rPr>
        <w:t xml:space="preserve"> </w:t>
      </w:r>
      <w:r w:rsidRPr="0066449D">
        <w:rPr>
          <w:b w:val="0"/>
        </w:rPr>
        <w:t>в</w:t>
      </w:r>
      <w:r w:rsidRPr="0066449D">
        <w:rPr>
          <w:b w:val="0"/>
          <w:spacing w:val="19"/>
        </w:rPr>
        <w:t xml:space="preserve"> </w:t>
      </w:r>
      <w:r w:rsidRPr="0066449D">
        <w:rPr>
          <w:b w:val="0"/>
        </w:rPr>
        <w:t>ЦДТ</w:t>
      </w:r>
      <w:r w:rsidRPr="0066449D">
        <w:rPr>
          <w:b w:val="0"/>
          <w:spacing w:val="23"/>
        </w:rPr>
        <w:t xml:space="preserve"> </w:t>
      </w:r>
      <w:r w:rsidRPr="0066449D">
        <w:rPr>
          <w:b w:val="0"/>
          <w:spacing w:val="-6"/>
        </w:rPr>
        <w:t>«</w:t>
      </w:r>
      <w:r w:rsidRPr="0066449D">
        <w:rPr>
          <w:b w:val="0"/>
          <w:spacing w:val="-1"/>
        </w:rPr>
        <w:t>А</w:t>
      </w:r>
      <w:r w:rsidRPr="0066449D">
        <w:rPr>
          <w:b w:val="0"/>
        </w:rPr>
        <w:t>з</w:t>
      </w:r>
      <w:r w:rsidRPr="0066449D">
        <w:rPr>
          <w:b w:val="0"/>
          <w:spacing w:val="2"/>
        </w:rPr>
        <w:t>и</w:t>
      </w:r>
      <w:r w:rsidRPr="0066449D">
        <w:rPr>
          <w:b w:val="0"/>
          <w:spacing w:val="1"/>
        </w:rPr>
        <w:t>н</w:t>
      </w:r>
      <w:r w:rsidRPr="0066449D">
        <w:rPr>
          <w:b w:val="0"/>
          <w:spacing w:val="5"/>
        </w:rPr>
        <w:t>о</w:t>
      </w:r>
      <w:r w:rsidRPr="0066449D">
        <w:rPr>
          <w:b w:val="0"/>
        </w:rPr>
        <w:t>»</w:t>
      </w:r>
      <w:r w:rsidRPr="0066449D">
        <w:rPr>
          <w:b w:val="0"/>
          <w:spacing w:val="12"/>
        </w:rPr>
        <w:t xml:space="preserve"> </w:t>
      </w:r>
      <w:r w:rsidRPr="0066449D">
        <w:rPr>
          <w:b w:val="0"/>
          <w:spacing w:val="4"/>
        </w:rPr>
        <w:t>о</w:t>
      </w:r>
      <w:r w:rsidRPr="0066449D">
        <w:rPr>
          <w:b w:val="0"/>
          <w:spacing w:val="2"/>
        </w:rPr>
        <w:t>с</w:t>
      </w:r>
      <w:r w:rsidRPr="0066449D">
        <w:rPr>
          <w:b w:val="0"/>
          <w:spacing w:val="-4"/>
        </w:rPr>
        <w:t>у</w:t>
      </w:r>
      <w:r w:rsidRPr="0066449D">
        <w:rPr>
          <w:b w:val="0"/>
          <w:spacing w:val="2"/>
        </w:rPr>
        <w:t>щ</w:t>
      </w:r>
      <w:r w:rsidRPr="0066449D">
        <w:rPr>
          <w:b w:val="0"/>
          <w:spacing w:val="6"/>
        </w:rPr>
        <w:t>е</w:t>
      </w:r>
      <w:r w:rsidRPr="0066449D">
        <w:rPr>
          <w:b w:val="0"/>
        </w:rPr>
        <w:t>ст</w:t>
      </w:r>
      <w:r w:rsidRPr="0066449D">
        <w:rPr>
          <w:b w:val="0"/>
          <w:spacing w:val="-2"/>
        </w:rPr>
        <w:t>в</w:t>
      </w:r>
      <w:r w:rsidRPr="0066449D">
        <w:rPr>
          <w:b w:val="0"/>
        </w:rPr>
        <w:t>ляе</w:t>
      </w:r>
      <w:r w:rsidRPr="0066449D">
        <w:rPr>
          <w:b w:val="0"/>
          <w:spacing w:val="2"/>
        </w:rPr>
        <w:t>т</w:t>
      </w:r>
      <w:r w:rsidRPr="0066449D">
        <w:rPr>
          <w:b w:val="0"/>
        </w:rPr>
        <w:t>ся</w:t>
      </w:r>
      <w:r w:rsidRPr="0066449D">
        <w:rPr>
          <w:b w:val="0"/>
          <w:spacing w:val="19"/>
        </w:rPr>
        <w:t xml:space="preserve"> </w:t>
      </w:r>
      <w:r w:rsidRPr="0066449D">
        <w:rPr>
          <w:b w:val="0"/>
          <w:spacing w:val="1"/>
        </w:rPr>
        <w:t>н</w:t>
      </w:r>
      <w:r w:rsidRPr="0066449D">
        <w:rPr>
          <w:b w:val="0"/>
        </w:rPr>
        <w:t>а</w:t>
      </w:r>
      <w:r w:rsidRPr="0066449D">
        <w:rPr>
          <w:b w:val="0"/>
          <w:spacing w:val="19"/>
        </w:rPr>
        <w:t xml:space="preserve"> </w:t>
      </w:r>
      <w:r w:rsidRPr="0066449D">
        <w:rPr>
          <w:b w:val="0"/>
        </w:rPr>
        <w:t>д</w:t>
      </w:r>
      <w:r w:rsidRPr="0066449D">
        <w:rPr>
          <w:b w:val="0"/>
          <w:spacing w:val="-4"/>
        </w:rPr>
        <w:t>в</w:t>
      </w:r>
      <w:r w:rsidRPr="0066449D">
        <w:rPr>
          <w:b w:val="0"/>
          <w:spacing w:val="-7"/>
        </w:rPr>
        <w:t>у</w:t>
      </w:r>
      <w:r w:rsidRPr="0066449D">
        <w:rPr>
          <w:b w:val="0"/>
          <w:spacing w:val="-1"/>
        </w:rPr>
        <w:t>х</w:t>
      </w:r>
      <w:r w:rsidRPr="0066449D">
        <w:rPr>
          <w:b w:val="0"/>
          <w:spacing w:val="21"/>
        </w:rPr>
        <w:t xml:space="preserve"> </w:t>
      </w:r>
      <w:r w:rsidRPr="0066449D">
        <w:rPr>
          <w:b w:val="0"/>
          <w:spacing w:val="-4"/>
        </w:rPr>
        <w:t>г</w:t>
      </w:r>
      <w:r w:rsidRPr="0066449D">
        <w:rPr>
          <w:b w:val="0"/>
          <w:spacing w:val="4"/>
        </w:rPr>
        <w:t>о</w:t>
      </w:r>
      <w:r w:rsidRPr="0066449D">
        <w:rPr>
          <w:b w:val="0"/>
        </w:rPr>
        <w:t>с</w:t>
      </w:r>
      <w:r w:rsidRPr="0066449D">
        <w:rPr>
          <w:b w:val="0"/>
          <w:spacing w:val="-19"/>
        </w:rPr>
        <w:t>у</w:t>
      </w:r>
      <w:r w:rsidRPr="0066449D">
        <w:rPr>
          <w:b w:val="0"/>
          <w:spacing w:val="2"/>
        </w:rPr>
        <w:t>д</w:t>
      </w:r>
      <w:r w:rsidRPr="0066449D">
        <w:rPr>
          <w:b w:val="0"/>
        </w:rPr>
        <w:t>ар</w:t>
      </w:r>
      <w:r w:rsidRPr="0066449D">
        <w:rPr>
          <w:b w:val="0"/>
          <w:spacing w:val="-1"/>
        </w:rPr>
        <w:t>с</w:t>
      </w:r>
      <w:r w:rsidRPr="0066449D">
        <w:rPr>
          <w:b w:val="0"/>
        </w:rPr>
        <w:t>твен</w:t>
      </w:r>
      <w:r w:rsidRPr="0066449D">
        <w:rPr>
          <w:b w:val="0"/>
          <w:spacing w:val="2"/>
        </w:rPr>
        <w:t>н</w:t>
      </w:r>
      <w:r w:rsidRPr="0066449D">
        <w:rPr>
          <w:b w:val="0"/>
        </w:rPr>
        <w:t>ых</w:t>
      </w:r>
      <w:r w:rsidRPr="0066449D">
        <w:rPr>
          <w:b w:val="0"/>
          <w:spacing w:val="18"/>
        </w:rPr>
        <w:t xml:space="preserve"> </w:t>
      </w:r>
      <w:r w:rsidRPr="0066449D">
        <w:rPr>
          <w:b w:val="0"/>
          <w:spacing w:val="1"/>
        </w:rPr>
        <w:t>яз</w:t>
      </w:r>
      <w:r w:rsidRPr="0066449D">
        <w:rPr>
          <w:b w:val="0"/>
        </w:rPr>
        <w:t>ы</w:t>
      </w:r>
      <w:r w:rsidRPr="0066449D">
        <w:rPr>
          <w:b w:val="0"/>
          <w:spacing w:val="-3"/>
        </w:rPr>
        <w:t>к</w:t>
      </w:r>
      <w:r w:rsidRPr="0066449D">
        <w:rPr>
          <w:b w:val="0"/>
          <w:spacing w:val="-1"/>
        </w:rPr>
        <w:t>а</w:t>
      </w:r>
      <w:r w:rsidRPr="0066449D">
        <w:rPr>
          <w:b w:val="0"/>
        </w:rPr>
        <w:t>х</w:t>
      </w:r>
      <w:r w:rsidRPr="0066449D">
        <w:rPr>
          <w:b w:val="0"/>
          <w:spacing w:val="21"/>
        </w:rPr>
        <w:t xml:space="preserve"> </w:t>
      </w:r>
      <w:r w:rsidRPr="0066449D">
        <w:rPr>
          <w:b w:val="0"/>
        </w:rPr>
        <w:t>-</w:t>
      </w:r>
      <w:r w:rsidRPr="0066449D">
        <w:rPr>
          <w:b w:val="0"/>
          <w:spacing w:val="18"/>
        </w:rPr>
        <w:t xml:space="preserve"> </w:t>
      </w:r>
      <w:r w:rsidRPr="0066449D">
        <w:rPr>
          <w:b w:val="0"/>
          <w:spacing w:val="1"/>
        </w:rPr>
        <w:t>р</w:t>
      </w:r>
      <w:r w:rsidRPr="0066449D">
        <w:rPr>
          <w:b w:val="0"/>
          <w:spacing w:val="-7"/>
        </w:rPr>
        <w:t>у</w:t>
      </w:r>
      <w:r w:rsidRPr="0066449D">
        <w:rPr>
          <w:b w:val="0"/>
          <w:spacing w:val="1"/>
        </w:rPr>
        <w:t>с</w:t>
      </w:r>
      <w:r w:rsidRPr="0066449D">
        <w:rPr>
          <w:b w:val="0"/>
        </w:rPr>
        <w:t>с</w:t>
      </w:r>
      <w:r w:rsidRPr="0066449D">
        <w:rPr>
          <w:b w:val="0"/>
          <w:spacing w:val="-11"/>
        </w:rPr>
        <w:t>к</w:t>
      </w:r>
      <w:r w:rsidRPr="0066449D">
        <w:rPr>
          <w:b w:val="0"/>
          <w:spacing w:val="-4"/>
        </w:rPr>
        <w:t>о</w:t>
      </w:r>
      <w:r w:rsidRPr="0066449D">
        <w:rPr>
          <w:b w:val="0"/>
        </w:rPr>
        <w:t>м и</w:t>
      </w:r>
      <w:r w:rsidRPr="0066449D">
        <w:rPr>
          <w:b w:val="0"/>
          <w:spacing w:val="1"/>
        </w:rPr>
        <w:t xml:space="preserve"> </w:t>
      </w:r>
      <w:r w:rsidRPr="0066449D">
        <w:rPr>
          <w:b w:val="0"/>
          <w:spacing w:val="3"/>
        </w:rPr>
        <w:t>т</w:t>
      </w:r>
      <w:r w:rsidRPr="0066449D">
        <w:rPr>
          <w:b w:val="0"/>
          <w:spacing w:val="-7"/>
        </w:rPr>
        <w:t>а</w:t>
      </w:r>
      <w:r w:rsidRPr="0066449D">
        <w:rPr>
          <w:b w:val="0"/>
          <w:spacing w:val="2"/>
        </w:rPr>
        <w:t>т</w:t>
      </w:r>
      <w:r w:rsidRPr="0066449D">
        <w:rPr>
          <w:b w:val="0"/>
        </w:rPr>
        <w:t>ар</w:t>
      </w:r>
      <w:r w:rsidRPr="0066449D">
        <w:rPr>
          <w:b w:val="0"/>
          <w:spacing w:val="-1"/>
        </w:rPr>
        <w:t>с</w:t>
      </w:r>
      <w:r w:rsidRPr="0066449D">
        <w:rPr>
          <w:b w:val="0"/>
          <w:spacing w:val="-10"/>
        </w:rPr>
        <w:t>к</w:t>
      </w:r>
      <w:r w:rsidRPr="0066449D">
        <w:rPr>
          <w:b w:val="0"/>
          <w:spacing w:val="-5"/>
        </w:rPr>
        <w:t>о</w:t>
      </w:r>
      <w:r w:rsidRPr="0066449D">
        <w:rPr>
          <w:b w:val="0"/>
          <w:spacing w:val="-1"/>
        </w:rPr>
        <w:t>м</w:t>
      </w:r>
      <w:r w:rsidRPr="0066449D">
        <w:rPr>
          <w:b w:val="0"/>
        </w:rPr>
        <w:t>;</w:t>
      </w:r>
    </w:p>
    <w:p w:rsidR="00786DBA" w:rsidRPr="0066449D" w:rsidRDefault="00786DBA" w:rsidP="000569E8">
      <w:pPr>
        <w:pStyle w:val="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 w:val="0"/>
        </w:rPr>
      </w:pPr>
      <w:r w:rsidRPr="0066449D">
        <w:rPr>
          <w:b w:val="0"/>
        </w:rPr>
        <w:t>сохраняется широкий спектр бесплатных дополнительных образовательных услуг, в с</w:t>
      </w:r>
      <w:r w:rsidRPr="0066449D">
        <w:rPr>
          <w:b w:val="0"/>
        </w:rPr>
        <w:t>о</w:t>
      </w:r>
      <w:r w:rsidRPr="0066449D">
        <w:rPr>
          <w:b w:val="0"/>
        </w:rPr>
        <w:t>ответствие с муниципальным заданием;</w:t>
      </w:r>
    </w:p>
    <w:p w:rsidR="00786DBA" w:rsidRPr="0066449D" w:rsidRDefault="00786DBA" w:rsidP="000569E8">
      <w:pPr>
        <w:pStyle w:val="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 w:val="0"/>
        </w:rPr>
      </w:pPr>
      <w:r w:rsidRPr="0066449D">
        <w:rPr>
          <w:b w:val="0"/>
        </w:rPr>
        <w:t>контингент обучающихся в течение последних лет остается стабильным, сохранность контингента за прошедший год составил 100%;</w:t>
      </w:r>
    </w:p>
    <w:p w:rsidR="00786DBA" w:rsidRPr="0066449D" w:rsidRDefault="00786DBA" w:rsidP="000569E8">
      <w:pPr>
        <w:pStyle w:val="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 w:val="0"/>
        </w:rPr>
      </w:pPr>
      <w:r w:rsidRPr="0066449D">
        <w:rPr>
          <w:b w:val="0"/>
        </w:rPr>
        <w:t>ЦДТ «Азино» имеет стабильный штатный состав педагогического коллектива;</w:t>
      </w:r>
    </w:p>
    <w:p w:rsidR="00786DBA" w:rsidRPr="0066449D" w:rsidRDefault="00786DBA" w:rsidP="000569E8">
      <w:pPr>
        <w:pStyle w:val="1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 w:val="0"/>
        </w:rPr>
      </w:pPr>
      <w:r w:rsidRPr="0066449D">
        <w:rPr>
          <w:b w:val="0"/>
        </w:rPr>
        <w:t>ЦДТ «Азино» обеспечено квалифицированными педагогическими кадрами, в учрежд</w:t>
      </w:r>
      <w:r w:rsidRPr="0066449D">
        <w:rPr>
          <w:b w:val="0"/>
        </w:rPr>
        <w:t>е</w:t>
      </w:r>
      <w:r w:rsidRPr="0066449D">
        <w:rPr>
          <w:b w:val="0"/>
        </w:rPr>
        <w:t>нии работает достаточно много специалистов, имеющих учебные звания и государственные, о</w:t>
      </w:r>
      <w:r w:rsidRPr="0066449D">
        <w:rPr>
          <w:b w:val="0"/>
        </w:rPr>
        <w:t>т</w:t>
      </w:r>
      <w:r w:rsidRPr="0066449D">
        <w:rPr>
          <w:b w:val="0"/>
        </w:rPr>
        <w:t>раслевые награды; 48</w:t>
      </w:r>
      <w:r w:rsidR="00AF2AA5">
        <w:rPr>
          <w:b w:val="0"/>
        </w:rPr>
        <w:t>,3</w:t>
      </w:r>
      <w:r w:rsidRPr="0066449D">
        <w:rPr>
          <w:b w:val="0"/>
        </w:rPr>
        <w:t>% педагогических работников имеют высшую и первую квалификацио</w:t>
      </w:r>
      <w:r w:rsidRPr="0066449D">
        <w:rPr>
          <w:b w:val="0"/>
        </w:rPr>
        <w:t>н</w:t>
      </w:r>
      <w:r w:rsidRPr="0066449D">
        <w:rPr>
          <w:b w:val="0"/>
        </w:rPr>
        <w:t>ные категории;</w:t>
      </w:r>
    </w:p>
    <w:p w:rsidR="00786DBA" w:rsidRPr="0066449D" w:rsidRDefault="00786DBA" w:rsidP="000569E8">
      <w:pPr>
        <w:pStyle w:val="1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 w:val="0"/>
        </w:rPr>
      </w:pPr>
      <w:r w:rsidRPr="0066449D">
        <w:rPr>
          <w:b w:val="0"/>
        </w:rPr>
        <w:t>Работа с педагогическими кадрами через все формы методической работы ЦДТ была направлена на широкое освоение педагогами современных комплексных, интерактивных образ</w:t>
      </w:r>
      <w:r w:rsidRPr="0066449D">
        <w:rPr>
          <w:b w:val="0"/>
        </w:rPr>
        <w:t>о</w:t>
      </w:r>
      <w:r w:rsidRPr="0066449D">
        <w:rPr>
          <w:b w:val="0"/>
        </w:rPr>
        <w:t>вательных методов и средств, максимально приближенных к жизни и актуализирующих внутре</w:t>
      </w:r>
      <w:r w:rsidRPr="0066449D">
        <w:rPr>
          <w:b w:val="0"/>
        </w:rPr>
        <w:t>н</w:t>
      </w:r>
      <w:r w:rsidRPr="0066449D">
        <w:rPr>
          <w:b w:val="0"/>
        </w:rPr>
        <w:t>ние психологические возможности и способности обучаемых;</w:t>
      </w:r>
    </w:p>
    <w:p w:rsidR="00786DBA" w:rsidRPr="0066449D" w:rsidRDefault="00786DBA" w:rsidP="000569E8">
      <w:pPr>
        <w:pStyle w:val="1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 w:val="0"/>
        </w:rPr>
      </w:pPr>
      <w:proofErr w:type="gramStart"/>
      <w:r w:rsidRPr="0066449D">
        <w:rPr>
          <w:b w:val="0"/>
        </w:rPr>
        <w:lastRenderedPageBreak/>
        <w:t>Система массовых воспитательных мероприятий с обучающимися выполняет возложе</w:t>
      </w:r>
      <w:r w:rsidRPr="0066449D">
        <w:rPr>
          <w:b w:val="0"/>
        </w:rPr>
        <w:t>н</w:t>
      </w:r>
      <w:r w:rsidRPr="0066449D">
        <w:rPr>
          <w:b w:val="0"/>
        </w:rPr>
        <w:t>ные на педагогический коллектив Центра функции координатора практически всех массовых м</w:t>
      </w:r>
      <w:r w:rsidRPr="0066449D">
        <w:rPr>
          <w:b w:val="0"/>
        </w:rPr>
        <w:t>е</w:t>
      </w:r>
      <w:r w:rsidRPr="0066449D">
        <w:rPr>
          <w:b w:val="0"/>
        </w:rPr>
        <w:t>роприятий с детьми и подростками микрорайона, а также участие в социально-значимых респу</w:t>
      </w:r>
      <w:r w:rsidRPr="0066449D">
        <w:rPr>
          <w:b w:val="0"/>
        </w:rPr>
        <w:t>б</w:t>
      </w:r>
      <w:r w:rsidRPr="0066449D">
        <w:rPr>
          <w:b w:val="0"/>
        </w:rPr>
        <w:t>ликанских программах.</w:t>
      </w:r>
      <w:proofErr w:type="gramEnd"/>
    </w:p>
    <w:p w:rsidR="00786DBA" w:rsidRPr="0066449D" w:rsidRDefault="00786DBA" w:rsidP="00786DBA">
      <w:pPr>
        <w:pStyle w:val="1"/>
        <w:ind w:left="0" w:firstLine="805"/>
        <w:jc w:val="both"/>
        <w:rPr>
          <w:b w:val="0"/>
        </w:rPr>
      </w:pPr>
      <w:r w:rsidRPr="0066449D">
        <w:rPr>
          <w:b w:val="0"/>
        </w:rPr>
        <w:t>Проведенное самообследование деятельности МБУДО «Центр детского творчества «Аз</w:t>
      </w:r>
      <w:r w:rsidRPr="0066449D">
        <w:rPr>
          <w:b w:val="0"/>
        </w:rPr>
        <w:t>и</w:t>
      </w:r>
      <w:r w:rsidRPr="0066449D">
        <w:rPr>
          <w:b w:val="0"/>
        </w:rPr>
        <w:t>но» Советского района г. Казани позволяет признать работу, направленную на осуществление о</w:t>
      </w:r>
      <w:r w:rsidRPr="0066449D">
        <w:rPr>
          <w:b w:val="0"/>
        </w:rPr>
        <w:t>б</w:t>
      </w:r>
      <w:r w:rsidRPr="0066449D">
        <w:rPr>
          <w:b w:val="0"/>
        </w:rPr>
        <w:t>разовательной деятельности удовлетворительной, как в плане реализации содержания, так и в плане организации образовательного процесса.</w:t>
      </w:r>
    </w:p>
    <w:p w:rsidR="00786DBA" w:rsidRDefault="00786DBA" w:rsidP="00786DBA">
      <w:pPr>
        <w:pStyle w:val="1"/>
        <w:ind w:left="0" w:firstLine="805"/>
        <w:jc w:val="both"/>
        <w:rPr>
          <w:b w:val="0"/>
        </w:rPr>
      </w:pPr>
    </w:p>
    <w:p w:rsidR="000569E8" w:rsidRDefault="000569E8" w:rsidP="00786DBA">
      <w:pPr>
        <w:pStyle w:val="1"/>
        <w:ind w:left="0" w:firstLine="805"/>
        <w:jc w:val="both"/>
        <w:rPr>
          <w:b w:val="0"/>
        </w:rPr>
      </w:pPr>
    </w:p>
    <w:p w:rsidR="00FA24C8" w:rsidRPr="0066449D" w:rsidRDefault="00FA24C8" w:rsidP="00786DBA">
      <w:pPr>
        <w:pStyle w:val="1"/>
        <w:ind w:left="0" w:firstLine="805"/>
        <w:jc w:val="both"/>
        <w:rPr>
          <w:b w:val="0"/>
        </w:rPr>
      </w:pPr>
    </w:p>
    <w:p w:rsidR="005319CC" w:rsidRPr="0066449D" w:rsidRDefault="00786DBA" w:rsidP="000569E8">
      <w:pPr>
        <w:pStyle w:val="1"/>
        <w:ind w:left="0" w:firstLine="0"/>
        <w:jc w:val="center"/>
      </w:pPr>
      <w:r w:rsidRPr="0066449D">
        <w:rPr>
          <w:b w:val="0"/>
        </w:rPr>
        <w:t>Директор МБУДО ЦДТ «Азино»</w:t>
      </w:r>
      <w:r w:rsidRPr="0066449D">
        <w:rPr>
          <w:b w:val="0"/>
        </w:rPr>
        <w:tab/>
      </w:r>
      <w:r w:rsidRPr="0066449D">
        <w:rPr>
          <w:b w:val="0"/>
        </w:rPr>
        <w:tab/>
      </w:r>
      <w:r w:rsidRPr="0066449D">
        <w:rPr>
          <w:b w:val="0"/>
        </w:rPr>
        <w:tab/>
      </w:r>
      <w:r w:rsidRPr="0066449D">
        <w:rPr>
          <w:b w:val="0"/>
        </w:rPr>
        <w:tab/>
      </w:r>
      <w:r w:rsidR="00AB2CC2" w:rsidRPr="0066449D">
        <w:rPr>
          <w:b w:val="0"/>
        </w:rPr>
        <w:t>Ф.Г.Сунгату</w:t>
      </w:r>
      <w:r w:rsidR="00AF68DF" w:rsidRPr="0066449D">
        <w:rPr>
          <w:b w:val="0"/>
        </w:rPr>
        <w:t>ллина</w:t>
      </w:r>
    </w:p>
    <w:sectPr w:rsidR="005319CC" w:rsidRPr="0066449D" w:rsidSect="00AF68DF">
      <w:pgSz w:w="12140" w:h="16840"/>
      <w:pgMar w:top="851" w:right="851" w:bottom="851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32E0"/>
    <w:multiLevelType w:val="hybridMultilevel"/>
    <w:tmpl w:val="05CA7B82"/>
    <w:lvl w:ilvl="0" w:tplc="5DE82888">
      <w:start w:val="1"/>
      <w:numFmt w:val="bullet"/>
      <w:lvlText w:val=""/>
      <w:lvlJc w:val="left"/>
      <w:pPr>
        <w:ind w:left="1571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C00466C"/>
    <w:multiLevelType w:val="hybridMultilevel"/>
    <w:tmpl w:val="1102E0C8"/>
    <w:lvl w:ilvl="0" w:tplc="5DE82888">
      <w:start w:val="1"/>
      <w:numFmt w:val="bullet"/>
      <w:lvlText w:val=""/>
      <w:lvlJc w:val="left"/>
      <w:pPr>
        <w:ind w:left="644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A05B3"/>
    <w:multiLevelType w:val="hybridMultilevel"/>
    <w:tmpl w:val="BA54B5D4"/>
    <w:lvl w:ilvl="0" w:tplc="5DE8288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9177E"/>
    <w:multiLevelType w:val="hybridMultilevel"/>
    <w:tmpl w:val="0930FA46"/>
    <w:lvl w:ilvl="0" w:tplc="5DE82888">
      <w:start w:val="1"/>
      <w:numFmt w:val="bullet"/>
      <w:lvlText w:val=""/>
      <w:lvlJc w:val="left"/>
      <w:pPr>
        <w:ind w:left="1571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5FF148E"/>
    <w:multiLevelType w:val="hybridMultilevel"/>
    <w:tmpl w:val="76C84FB8"/>
    <w:lvl w:ilvl="0" w:tplc="5DE82888">
      <w:start w:val="1"/>
      <w:numFmt w:val="bullet"/>
      <w:lvlText w:val=""/>
      <w:lvlJc w:val="left"/>
      <w:pPr>
        <w:ind w:left="1428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60B2331"/>
    <w:multiLevelType w:val="hybridMultilevel"/>
    <w:tmpl w:val="960CD5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67E44D8"/>
    <w:multiLevelType w:val="hybridMultilevel"/>
    <w:tmpl w:val="A0AA19C0"/>
    <w:lvl w:ilvl="0" w:tplc="5DE82888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5784C9B"/>
    <w:multiLevelType w:val="hybridMultilevel"/>
    <w:tmpl w:val="10DE7372"/>
    <w:lvl w:ilvl="0" w:tplc="0419000F">
      <w:start w:val="1"/>
      <w:numFmt w:val="bullet"/>
      <w:lvlText w:val=""/>
      <w:lvlJc w:val="left"/>
      <w:pPr>
        <w:ind w:left="1486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SpellingErrors/>
  <w:hideGrammaticalErrors/>
  <w:proofState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5319CC"/>
    <w:rsid w:val="000037EE"/>
    <w:rsid w:val="00020AB1"/>
    <w:rsid w:val="00052494"/>
    <w:rsid w:val="00052E79"/>
    <w:rsid w:val="00056073"/>
    <w:rsid w:val="000569E8"/>
    <w:rsid w:val="00057AD4"/>
    <w:rsid w:val="000F5648"/>
    <w:rsid w:val="0011125F"/>
    <w:rsid w:val="00156D17"/>
    <w:rsid w:val="00187408"/>
    <w:rsid w:val="001A01B3"/>
    <w:rsid w:val="001A3327"/>
    <w:rsid w:val="001D1492"/>
    <w:rsid w:val="001D341F"/>
    <w:rsid w:val="001E3865"/>
    <w:rsid w:val="001E62C1"/>
    <w:rsid w:val="001F1AD0"/>
    <w:rsid w:val="001F241C"/>
    <w:rsid w:val="00203A8C"/>
    <w:rsid w:val="00215522"/>
    <w:rsid w:val="002474FB"/>
    <w:rsid w:val="00274CCA"/>
    <w:rsid w:val="00282BF2"/>
    <w:rsid w:val="00286D12"/>
    <w:rsid w:val="002906CD"/>
    <w:rsid w:val="002B62E6"/>
    <w:rsid w:val="002B6B9F"/>
    <w:rsid w:val="002D59F3"/>
    <w:rsid w:val="002E7FAF"/>
    <w:rsid w:val="0030017F"/>
    <w:rsid w:val="0030384A"/>
    <w:rsid w:val="00324578"/>
    <w:rsid w:val="00326DE2"/>
    <w:rsid w:val="00341C97"/>
    <w:rsid w:val="003625A6"/>
    <w:rsid w:val="00371BFB"/>
    <w:rsid w:val="003908D3"/>
    <w:rsid w:val="003A4648"/>
    <w:rsid w:val="003C1286"/>
    <w:rsid w:val="003F5FCC"/>
    <w:rsid w:val="004074C1"/>
    <w:rsid w:val="00411FA8"/>
    <w:rsid w:val="004255F1"/>
    <w:rsid w:val="00443E44"/>
    <w:rsid w:val="00444C59"/>
    <w:rsid w:val="00452A4C"/>
    <w:rsid w:val="004676E2"/>
    <w:rsid w:val="004702BA"/>
    <w:rsid w:val="00494E96"/>
    <w:rsid w:val="004A77CB"/>
    <w:rsid w:val="004B676F"/>
    <w:rsid w:val="004F46C4"/>
    <w:rsid w:val="005140C8"/>
    <w:rsid w:val="00514A90"/>
    <w:rsid w:val="00517A78"/>
    <w:rsid w:val="00531510"/>
    <w:rsid w:val="005319CC"/>
    <w:rsid w:val="00566B74"/>
    <w:rsid w:val="0056774A"/>
    <w:rsid w:val="00574FA5"/>
    <w:rsid w:val="005E77D8"/>
    <w:rsid w:val="00615F57"/>
    <w:rsid w:val="006306D5"/>
    <w:rsid w:val="00653E3A"/>
    <w:rsid w:val="00656DD3"/>
    <w:rsid w:val="0066449D"/>
    <w:rsid w:val="00675617"/>
    <w:rsid w:val="006A6E82"/>
    <w:rsid w:val="006B6438"/>
    <w:rsid w:val="006C2C07"/>
    <w:rsid w:val="006C522A"/>
    <w:rsid w:val="006C5607"/>
    <w:rsid w:val="007474BB"/>
    <w:rsid w:val="00753DF6"/>
    <w:rsid w:val="00770644"/>
    <w:rsid w:val="00784A54"/>
    <w:rsid w:val="00786DBA"/>
    <w:rsid w:val="0079231F"/>
    <w:rsid w:val="007A45E9"/>
    <w:rsid w:val="007C4B3E"/>
    <w:rsid w:val="008343F0"/>
    <w:rsid w:val="00846131"/>
    <w:rsid w:val="00851313"/>
    <w:rsid w:val="00865426"/>
    <w:rsid w:val="008808DA"/>
    <w:rsid w:val="00896A2A"/>
    <w:rsid w:val="008A1397"/>
    <w:rsid w:val="008A240A"/>
    <w:rsid w:val="008E4626"/>
    <w:rsid w:val="008F313C"/>
    <w:rsid w:val="00904EBD"/>
    <w:rsid w:val="0090667D"/>
    <w:rsid w:val="009577F3"/>
    <w:rsid w:val="0096062C"/>
    <w:rsid w:val="00964923"/>
    <w:rsid w:val="00993C22"/>
    <w:rsid w:val="009A772E"/>
    <w:rsid w:val="009C5567"/>
    <w:rsid w:val="009E4E6C"/>
    <w:rsid w:val="00A177C3"/>
    <w:rsid w:val="00A20440"/>
    <w:rsid w:val="00A20A51"/>
    <w:rsid w:val="00A27DC1"/>
    <w:rsid w:val="00A84278"/>
    <w:rsid w:val="00A846F9"/>
    <w:rsid w:val="00A8501F"/>
    <w:rsid w:val="00AA317B"/>
    <w:rsid w:val="00AB0214"/>
    <w:rsid w:val="00AB2CC2"/>
    <w:rsid w:val="00AE0E7F"/>
    <w:rsid w:val="00AE26B1"/>
    <w:rsid w:val="00AF2AA5"/>
    <w:rsid w:val="00AF68DF"/>
    <w:rsid w:val="00B15646"/>
    <w:rsid w:val="00B34C50"/>
    <w:rsid w:val="00BF6C42"/>
    <w:rsid w:val="00C1229F"/>
    <w:rsid w:val="00C12B73"/>
    <w:rsid w:val="00C2421B"/>
    <w:rsid w:val="00C2440B"/>
    <w:rsid w:val="00C317F5"/>
    <w:rsid w:val="00C3397D"/>
    <w:rsid w:val="00C37A00"/>
    <w:rsid w:val="00C420D1"/>
    <w:rsid w:val="00C51919"/>
    <w:rsid w:val="00C81FF1"/>
    <w:rsid w:val="00C873D1"/>
    <w:rsid w:val="00CB2D67"/>
    <w:rsid w:val="00D12A50"/>
    <w:rsid w:val="00D435C2"/>
    <w:rsid w:val="00D54F8C"/>
    <w:rsid w:val="00DD2655"/>
    <w:rsid w:val="00DD5F55"/>
    <w:rsid w:val="00DE30D1"/>
    <w:rsid w:val="00DE5C6F"/>
    <w:rsid w:val="00DF32AE"/>
    <w:rsid w:val="00E02763"/>
    <w:rsid w:val="00E262BD"/>
    <w:rsid w:val="00E3307D"/>
    <w:rsid w:val="00E57DF2"/>
    <w:rsid w:val="00E71C0A"/>
    <w:rsid w:val="00E91C27"/>
    <w:rsid w:val="00EC1794"/>
    <w:rsid w:val="00EE4F44"/>
    <w:rsid w:val="00EF7034"/>
    <w:rsid w:val="00F0579F"/>
    <w:rsid w:val="00F057C3"/>
    <w:rsid w:val="00F1306A"/>
    <w:rsid w:val="00FA24C8"/>
    <w:rsid w:val="00FB4826"/>
    <w:rsid w:val="00FF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48"/>
  </w:style>
  <w:style w:type="paragraph" w:styleId="1">
    <w:name w:val="heading 1"/>
    <w:basedOn w:val="a"/>
    <w:link w:val="10"/>
    <w:qFormat/>
    <w:rsid w:val="00786DBA"/>
    <w:pPr>
      <w:widowControl w:val="0"/>
      <w:autoSpaceDE w:val="0"/>
      <w:autoSpaceDN w:val="0"/>
      <w:spacing w:line="240" w:lineRule="auto"/>
      <w:ind w:left="804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E386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1E62C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link w:val="NoSpacingChar"/>
    <w:qFormat/>
    <w:rsid w:val="001D341F"/>
    <w:pPr>
      <w:spacing w:line="240" w:lineRule="auto"/>
    </w:pPr>
    <w:rPr>
      <w:rFonts w:eastAsia="Times New Roman" w:cs="Times New Roman"/>
      <w:lang w:eastAsia="en-US"/>
    </w:rPr>
  </w:style>
  <w:style w:type="character" w:customStyle="1" w:styleId="NoSpacingChar">
    <w:name w:val="No Spacing Char"/>
    <w:link w:val="11"/>
    <w:locked/>
    <w:rsid w:val="001D341F"/>
    <w:rPr>
      <w:rFonts w:eastAsia="Times New Roman" w:cs="Times New Roman"/>
      <w:lang w:eastAsia="en-US"/>
    </w:rPr>
  </w:style>
  <w:style w:type="character" w:styleId="a6">
    <w:name w:val="Emphasis"/>
    <w:uiPriority w:val="20"/>
    <w:qFormat/>
    <w:rsid w:val="001D341F"/>
    <w:rPr>
      <w:i/>
      <w:iCs/>
    </w:rPr>
  </w:style>
  <w:style w:type="character" w:customStyle="1" w:styleId="10">
    <w:name w:val="Заголовок 1 Знак"/>
    <w:basedOn w:val="a0"/>
    <w:link w:val="1"/>
    <w:rsid w:val="00786DB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99"/>
    <w:locked/>
    <w:rsid w:val="00E262BD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Без интервала2"/>
    <w:basedOn w:val="a"/>
    <w:link w:val="a7"/>
    <w:uiPriority w:val="99"/>
    <w:rsid w:val="00E262BD"/>
    <w:pPr>
      <w:spacing w:line="240" w:lineRule="auto"/>
    </w:pPr>
    <w:rPr>
      <w:rFonts w:cs="Times New Roman"/>
      <w:szCs w:val="20"/>
    </w:rPr>
  </w:style>
  <w:style w:type="character" w:customStyle="1" w:styleId="a7">
    <w:name w:val="Без интервала Знак"/>
    <w:link w:val="2"/>
    <w:locked/>
    <w:rsid w:val="00E262BD"/>
    <w:rPr>
      <w:rFonts w:cs="Times New Roman"/>
      <w:szCs w:val="20"/>
    </w:rPr>
  </w:style>
  <w:style w:type="character" w:styleId="a8">
    <w:name w:val="Strong"/>
    <w:uiPriority w:val="22"/>
    <w:qFormat/>
    <w:rsid w:val="003C1286"/>
    <w:rPr>
      <w:b/>
      <w:bCs/>
    </w:rPr>
  </w:style>
  <w:style w:type="paragraph" w:styleId="a9">
    <w:name w:val="No Spacing"/>
    <w:uiPriority w:val="1"/>
    <w:qFormat/>
    <w:rsid w:val="00A20A51"/>
    <w:pPr>
      <w:spacing w:line="240" w:lineRule="auto"/>
    </w:pPr>
    <w:rPr>
      <w:rFonts w:eastAsia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86DBA"/>
    <w:pPr>
      <w:widowControl w:val="0"/>
      <w:autoSpaceDE w:val="0"/>
      <w:autoSpaceDN w:val="0"/>
      <w:spacing w:line="240" w:lineRule="auto"/>
      <w:ind w:left="804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E386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1E62C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link w:val="NoSpacingChar"/>
    <w:qFormat/>
    <w:rsid w:val="001D341F"/>
    <w:pPr>
      <w:spacing w:line="240" w:lineRule="auto"/>
    </w:pPr>
    <w:rPr>
      <w:rFonts w:eastAsia="Times New Roman" w:cs="Times New Roman"/>
      <w:lang w:eastAsia="en-US"/>
    </w:rPr>
  </w:style>
  <w:style w:type="character" w:customStyle="1" w:styleId="NoSpacingChar">
    <w:name w:val="No Spacing Char"/>
    <w:link w:val="11"/>
    <w:locked/>
    <w:rsid w:val="001D341F"/>
    <w:rPr>
      <w:rFonts w:eastAsia="Times New Roman" w:cs="Times New Roman"/>
      <w:lang w:eastAsia="en-US"/>
    </w:rPr>
  </w:style>
  <w:style w:type="character" w:styleId="a6">
    <w:name w:val="Emphasis"/>
    <w:uiPriority w:val="20"/>
    <w:qFormat/>
    <w:rsid w:val="001D341F"/>
    <w:rPr>
      <w:i/>
      <w:iCs/>
    </w:rPr>
  </w:style>
  <w:style w:type="character" w:customStyle="1" w:styleId="10">
    <w:name w:val="Заголовок 1 Знак"/>
    <w:basedOn w:val="a0"/>
    <w:link w:val="1"/>
    <w:rsid w:val="00786DB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99"/>
    <w:locked/>
    <w:rsid w:val="00E262BD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Без интервала2"/>
    <w:basedOn w:val="a"/>
    <w:link w:val="a7"/>
    <w:uiPriority w:val="99"/>
    <w:rsid w:val="00E262BD"/>
    <w:pPr>
      <w:spacing w:line="240" w:lineRule="auto"/>
    </w:pPr>
    <w:rPr>
      <w:rFonts w:cs="Times New Roman"/>
      <w:szCs w:val="20"/>
      <w:lang w:val="x-none" w:eastAsia="x-none"/>
    </w:rPr>
  </w:style>
  <w:style w:type="character" w:customStyle="1" w:styleId="a7">
    <w:name w:val="Без интервала Знак"/>
    <w:link w:val="2"/>
    <w:uiPriority w:val="99"/>
    <w:locked/>
    <w:rsid w:val="00E262BD"/>
    <w:rPr>
      <w:rFonts w:cs="Times New Roman"/>
      <w:szCs w:val="20"/>
      <w:lang w:val="x-none" w:eastAsia="x-none"/>
    </w:rPr>
  </w:style>
  <w:style w:type="character" w:styleId="a8">
    <w:name w:val="Strong"/>
    <w:uiPriority w:val="22"/>
    <w:qFormat/>
    <w:rsid w:val="003C1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D06CB-0F6E-4E76-BF8C-AE61FB17F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74</Pages>
  <Words>24960</Words>
  <Characters>142272</Characters>
  <Application>Microsoft Office Word</Application>
  <DocSecurity>0</DocSecurity>
  <Lines>1185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priem</cp:lastModifiedBy>
  <cp:revision>34</cp:revision>
  <dcterms:created xsi:type="dcterms:W3CDTF">2021-06-08T05:09:00Z</dcterms:created>
  <dcterms:modified xsi:type="dcterms:W3CDTF">2021-06-11T04:32:00Z</dcterms:modified>
</cp:coreProperties>
</file>